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17C43F" w14:textId="70FDD480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7F7E0998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C621D">
        <w:rPr>
          <w:rFonts w:asciiTheme="minorHAnsi" w:hAnsiTheme="minorHAnsi" w:cstheme="minorHAnsi"/>
          <w:b/>
        </w:rPr>
        <w:t>49</w:t>
      </w:r>
      <w:r w:rsidR="00B56F3A">
        <w:rPr>
          <w:rFonts w:asciiTheme="minorHAnsi" w:hAnsiTheme="minorHAnsi" w:cstheme="minorHAnsi"/>
          <w:b/>
        </w:rPr>
        <w:t>-</w:t>
      </w:r>
      <w:r w:rsidR="00B47D9C">
        <w:rPr>
          <w:rFonts w:asciiTheme="minorHAnsi" w:hAnsiTheme="minorHAnsi" w:cstheme="minorHAnsi"/>
          <w:b/>
        </w:rPr>
        <w:t>1</w:t>
      </w:r>
      <w:r w:rsidR="00C47288">
        <w:rPr>
          <w:rFonts w:asciiTheme="minorHAnsi" w:hAnsiTheme="minorHAnsi" w:cstheme="minorHAnsi"/>
          <w:b/>
        </w:rPr>
        <w:t>4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E2320F">
        <w:rPr>
          <w:rFonts w:asciiTheme="minorHAnsi" w:hAnsiTheme="minorHAnsi" w:cstheme="minorHAnsi"/>
          <w:b/>
        </w:rPr>
        <w:t>4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4AEEE531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Önkormányzatának </w:t>
      </w:r>
      <w:r w:rsidR="003F7AD8">
        <w:rPr>
          <w:rFonts w:asciiTheme="minorHAnsi" w:hAnsiTheme="minorHAnsi" w:cstheme="minorHAnsi"/>
        </w:rPr>
        <w:t>Képviselő-testület</w:t>
      </w:r>
      <w:r w:rsidRPr="0023341D">
        <w:rPr>
          <w:rFonts w:asciiTheme="minorHAnsi" w:hAnsiTheme="minorHAnsi" w:cstheme="minorHAnsi"/>
        </w:rPr>
        <w:t>e 20</w:t>
      </w:r>
      <w:r w:rsidR="00951B28">
        <w:rPr>
          <w:rFonts w:asciiTheme="minorHAnsi" w:hAnsiTheme="minorHAnsi" w:cstheme="minorHAnsi"/>
        </w:rPr>
        <w:t>2</w:t>
      </w:r>
      <w:r w:rsidR="00E2320F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. </w:t>
      </w:r>
      <w:r w:rsidR="00C47288">
        <w:rPr>
          <w:rFonts w:asciiTheme="minorHAnsi" w:hAnsiTheme="minorHAnsi" w:cstheme="minorHAnsi"/>
        </w:rPr>
        <w:t xml:space="preserve">december </w:t>
      </w:r>
      <w:r w:rsidR="00EB5684">
        <w:rPr>
          <w:rFonts w:asciiTheme="minorHAnsi" w:hAnsiTheme="minorHAnsi" w:cstheme="minorHAnsi"/>
        </w:rPr>
        <w:t>1</w:t>
      </w:r>
      <w:r w:rsidR="00C47288">
        <w:rPr>
          <w:rFonts w:asciiTheme="minorHAnsi" w:hAnsiTheme="minorHAnsi" w:cstheme="minorHAnsi"/>
        </w:rPr>
        <w:t>6</w:t>
      </w:r>
      <w:r w:rsidR="00AD372F">
        <w:rPr>
          <w:rFonts w:asciiTheme="minorHAnsi" w:hAnsiTheme="minorHAnsi" w:cstheme="minorHAnsi"/>
        </w:rPr>
        <w:t>-</w:t>
      </w:r>
      <w:r w:rsidR="00B47D9C">
        <w:rPr>
          <w:rFonts w:asciiTheme="minorHAnsi" w:hAnsiTheme="minorHAnsi" w:cstheme="minorHAnsi"/>
        </w:rPr>
        <w:t>á</w:t>
      </w:r>
      <w:r w:rsidR="00AD372F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844152">
        <w:rPr>
          <w:rFonts w:asciiTheme="minorHAnsi" w:hAnsiTheme="minorHAnsi" w:cstheme="minorHAnsi"/>
        </w:rPr>
        <w:t>(</w:t>
      </w:r>
      <w:r w:rsidR="008F3849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8F3849">
        <w:rPr>
          <w:rFonts w:asciiTheme="minorHAnsi" w:hAnsiTheme="minorHAnsi" w:cstheme="minorHAnsi"/>
        </w:rPr>
        <w:t>16</w:t>
      </w:r>
      <w:r w:rsidR="00E2320F">
        <w:rPr>
          <w:rFonts w:asciiTheme="minorHAnsi" w:hAnsiTheme="minorHAnsi" w:cstheme="minorHAnsi"/>
        </w:rPr>
        <w:t>:</w:t>
      </w:r>
      <w:r w:rsidR="00AD372F">
        <w:rPr>
          <w:rFonts w:asciiTheme="minorHAnsi" w:hAnsiTheme="minorHAnsi" w:cstheme="minorHAnsi"/>
        </w:rPr>
        <w:t>0</w:t>
      </w:r>
      <w:r w:rsidR="00E2320F">
        <w:rPr>
          <w:rFonts w:asciiTheme="minorHAnsi" w:hAnsiTheme="minorHAnsi" w:cstheme="minorHAnsi"/>
        </w:rPr>
        <w:t xml:space="preserve">0 </w:t>
      </w:r>
      <w:r w:rsidRPr="0023341D">
        <w:rPr>
          <w:rFonts w:asciiTheme="minorHAnsi" w:hAnsiTheme="minorHAnsi" w:cstheme="minorHAnsi"/>
        </w:rPr>
        <w:t xml:space="preserve">órakor </w:t>
      </w:r>
      <w:r w:rsidR="008F3849" w:rsidRPr="0023341D">
        <w:rPr>
          <w:rFonts w:asciiTheme="minorHAnsi" w:hAnsiTheme="minorHAnsi" w:cstheme="minorHAnsi"/>
        </w:rPr>
        <w:t xml:space="preserve">a </w:t>
      </w:r>
      <w:r w:rsidR="00EB5684">
        <w:rPr>
          <w:rFonts w:asciiTheme="minorHAnsi" w:hAnsiTheme="minorHAnsi" w:cstheme="minorHAnsi"/>
        </w:rPr>
        <w:t xml:space="preserve">Közösségi Házban </w:t>
      </w:r>
      <w:r w:rsidR="008F3849" w:rsidRPr="0023341D">
        <w:rPr>
          <w:rFonts w:asciiTheme="minorHAnsi" w:hAnsiTheme="minorHAnsi" w:cstheme="minorHAnsi"/>
        </w:rPr>
        <w:t>megtartott 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4FB6C5EA" w14:textId="5D0D6956" w:rsidR="009E3722" w:rsidRDefault="009E3722" w:rsidP="009E3722">
      <w:pPr>
        <w:jc w:val="both"/>
        <w:rPr>
          <w:rFonts w:ascii="Calibri" w:hAnsi="Calibri"/>
        </w:rPr>
      </w:pPr>
      <w:r w:rsidRPr="00D9691A">
        <w:rPr>
          <w:rFonts w:ascii="Calibri" w:hAnsi="Calibri"/>
          <w:b/>
          <w:u w:val="single"/>
        </w:rPr>
        <w:t>Jelen voltak: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>Patyi Szabolcs polgármester, Pintér Adrienn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>alpolgármester,</w:t>
      </w:r>
      <w:r w:rsidRPr="00146A30">
        <w:rPr>
          <w:rFonts w:ascii="Calibri" w:hAnsi="Calibri"/>
        </w:rPr>
        <w:t xml:space="preserve"> </w:t>
      </w:r>
      <w:r w:rsidR="00E30BAA">
        <w:rPr>
          <w:rFonts w:ascii="Calibri" w:hAnsi="Calibri"/>
        </w:rPr>
        <w:t>Gy</w:t>
      </w:r>
      <w:r w:rsidR="00FD037D">
        <w:rPr>
          <w:rFonts w:ascii="Calibri" w:hAnsi="Calibri"/>
        </w:rPr>
        <w:t>ő</w:t>
      </w:r>
      <w:r w:rsidR="00E30BAA">
        <w:rPr>
          <w:rFonts w:ascii="Calibri" w:hAnsi="Calibri"/>
        </w:rPr>
        <w:t xml:space="preserve">rvári György Szilárd képviselő, </w:t>
      </w:r>
      <w:proofErr w:type="spellStart"/>
      <w:r>
        <w:rPr>
          <w:rFonts w:ascii="Calibri" w:hAnsi="Calibri"/>
        </w:rPr>
        <w:t>Szutorné</w:t>
      </w:r>
      <w:proofErr w:type="spellEnd"/>
      <w:r>
        <w:rPr>
          <w:rFonts w:ascii="Calibri" w:hAnsi="Calibri"/>
        </w:rPr>
        <w:t xml:space="preserve"> Varga Bernadett képviselő</w:t>
      </w:r>
    </w:p>
    <w:p w14:paraId="46CDF8EB" w14:textId="77777777" w:rsidR="008F4CA4" w:rsidRDefault="008F4CA4" w:rsidP="009E3722">
      <w:pPr>
        <w:jc w:val="both"/>
        <w:rPr>
          <w:rFonts w:ascii="Calibri" w:hAnsi="Calibri"/>
        </w:rPr>
      </w:pPr>
    </w:p>
    <w:p w14:paraId="4F989A80" w14:textId="06B96EA3" w:rsidR="008F4CA4" w:rsidRPr="008F4CA4" w:rsidRDefault="008F4CA4" w:rsidP="009E3722">
      <w:pPr>
        <w:jc w:val="both"/>
        <w:rPr>
          <w:rFonts w:ascii="Calibri" w:hAnsi="Calibri"/>
          <w:b/>
          <w:bCs/>
          <w:u w:val="single"/>
        </w:rPr>
      </w:pPr>
      <w:r>
        <w:rPr>
          <w:rFonts w:ascii="Calibri" w:hAnsi="Calibri"/>
          <w:b/>
          <w:bCs/>
          <w:u w:val="single"/>
        </w:rPr>
        <w:t xml:space="preserve">Távolmaradását előzetesen bejelentette: </w:t>
      </w:r>
      <w:proofErr w:type="spellStart"/>
      <w:r>
        <w:rPr>
          <w:rFonts w:ascii="Calibri" w:hAnsi="Calibri"/>
        </w:rPr>
        <w:t>Szutor</w:t>
      </w:r>
      <w:proofErr w:type="spellEnd"/>
      <w:r>
        <w:rPr>
          <w:rFonts w:ascii="Calibri" w:hAnsi="Calibri"/>
        </w:rPr>
        <w:t xml:space="preserve"> István képviselő</w:t>
      </w:r>
    </w:p>
    <w:p w14:paraId="29D12A2B" w14:textId="77777777" w:rsidR="000D2D77" w:rsidRDefault="000D2D77" w:rsidP="000B333D">
      <w:pPr>
        <w:jc w:val="both"/>
        <w:rPr>
          <w:rFonts w:asciiTheme="minorHAnsi" w:hAnsiTheme="minorHAnsi" w:cstheme="minorHAnsi"/>
        </w:rPr>
      </w:pPr>
    </w:p>
    <w:p w14:paraId="10CD5FF7" w14:textId="140ABEE2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E30BAA">
        <w:rPr>
          <w:rFonts w:asciiTheme="minorHAnsi" w:hAnsiTheme="minorHAnsi" w:cstheme="minorHAnsi"/>
        </w:rPr>
        <w:t>Böröndyné</w:t>
      </w:r>
      <w:proofErr w:type="spellEnd"/>
      <w:r w:rsidR="00E30BAA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70DA2B99" w:rsidR="00216FF6" w:rsidRPr="00870F94" w:rsidRDefault="00480803" w:rsidP="00216FF6">
      <w:pPr>
        <w:jc w:val="both"/>
        <w:rPr>
          <w:rFonts w:ascii="Calibri" w:hAnsi="Calibri"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9C7D84">
        <w:rPr>
          <w:rFonts w:asciiTheme="minorHAnsi" w:hAnsiTheme="minorHAnsi" w:cstheme="minorHAnsi"/>
          <w:b/>
          <w:u w:val="single"/>
        </w:rPr>
        <w:t>ak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C418A8">
        <w:rPr>
          <w:rFonts w:asciiTheme="minorHAnsi" w:hAnsiTheme="minorHAnsi" w:cstheme="minorHAnsi"/>
          <w:bCs/>
        </w:rPr>
        <w:t xml:space="preserve"> </w:t>
      </w:r>
      <w:r w:rsidR="009C7D84" w:rsidRPr="00870F94">
        <w:rPr>
          <w:rFonts w:ascii="Calibri" w:hAnsi="Calibri"/>
        </w:rPr>
        <w:t>Nagy Attiláné városfejlesztési ügyintéző</w:t>
      </w:r>
      <w:r w:rsidR="00EA409E">
        <w:rPr>
          <w:rFonts w:ascii="Calibri" w:hAnsi="Calibri"/>
        </w:rPr>
        <w:t xml:space="preserve">, Csóka Géza pénzügyi ügyintéző, </w:t>
      </w:r>
      <w:r w:rsidR="00D07851">
        <w:rPr>
          <w:rFonts w:ascii="Calibri" w:hAnsi="Calibri"/>
        </w:rPr>
        <w:t xml:space="preserve">Finta Brigitta szociális </w:t>
      </w:r>
      <w:r w:rsidR="00EA409E">
        <w:rPr>
          <w:rFonts w:ascii="Calibri" w:hAnsi="Calibri"/>
        </w:rPr>
        <w:t>ügyintéző</w:t>
      </w:r>
    </w:p>
    <w:p w14:paraId="2A8E0442" w14:textId="77777777" w:rsidR="00E27CFD" w:rsidRDefault="00E27CFD" w:rsidP="00216FF6">
      <w:pPr>
        <w:jc w:val="both"/>
        <w:rPr>
          <w:rFonts w:asciiTheme="minorHAnsi" w:hAnsiTheme="minorHAnsi" w:cstheme="minorHAnsi"/>
          <w:bCs/>
        </w:rPr>
      </w:pPr>
    </w:p>
    <w:p w14:paraId="0FFD9B98" w14:textId="7EA9AD6A" w:rsidR="00E27CFD" w:rsidRPr="00E27CFD" w:rsidRDefault="00E27CFD" w:rsidP="00216FF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Lakosság részéről megjelent:</w:t>
      </w:r>
      <w:r w:rsidRPr="000D1C98">
        <w:rPr>
          <w:rFonts w:asciiTheme="minorHAnsi" w:hAnsiTheme="minorHAnsi" w:cstheme="minorHAnsi"/>
          <w:bCs/>
        </w:rPr>
        <w:t xml:space="preserve"> </w:t>
      </w:r>
      <w:r w:rsidR="000D1C98" w:rsidRPr="000D1C98">
        <w:rPr>
          <w:rFonts w:asciiTheme="minorHAnsi" w:hAnsiTheme="minorHAnsi" w:cstheme="minorHAnsi"/>
          <w:bCs/>
        </w:rPr>
        <w:t>4</w:t>
      </w:r>
      <w:r w:rsidR="000D1C98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Cs/>
        </w:rPr>
        <w:t>fő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42D5F0C5" w14:textId="5AA86474" w:rsidR="00A47E31" w:rsidRPr="00A47E31" w:rsidRDefault="00CA7275" w:rsidP="00A47E31">
      <w:pPr>
        <w:jc w:val="both"/>
        <w:rPr>
          <w:rFonts w:asciiTheme="minorHAnsi" w:hAnsiTheme="minorHAnsi" w:cstheme="minorHAnsi"/>
        </w:rPr>
      </w:pPr>
      <w:bookmarkStart w:id="0" w:name="_Hlk180752711"/>
      <w:r>
        <w:rPr>
          <w:rFonts w:asciiTheme="minorHAnsi" w:hAnsiTheme="minorHAnsi" w:cstheme="minorHAnsi"/>
        </w:rPr>
        <w:t>Patyi Szabolcs</w:t>
      </w:r>
      <w:r w:rsidR="0083590E">
        <w:rPr>
          <w:rFonts w:asciiTheme="minorHAnsi" w:hAnsiTheme="minorHAnsi" w:cstheme="minorHAnsi"/>
        </w:rPr>
        <w:t xml:space="preserve">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megjelenteket, megállapította, hogy a</w:t>
      </w:r>
      <w:r w:rsidR="00D07851">
        <w:rPr>
          <w:rFonts w:asciiTheme="minorHAnsi" w:hAnsiTheme="minorHAnsi" w:cstheme="minorHAnsi"/>
        </w:rPr>
        <w:t>z</w:t>
      </w:r>
      <w:r w:rsidR="00F46424" w:rsidRPr="0023341D">
        <w:rPr>
          <w:rFonts w:asciiTheme="minorHAnsi" w:hAnsiTheme="minorHAnsi" w:cstheme="minorHAnsi"/>
        </w:rPr>
        <w:t xml:space="preserve"> </w:t>
      </w:r>
      <w:r w:rsidR="00D07851">
        <w:rPr>
          <w:rFonts w:asciiTheme="minorHAnsi" w:hAnsiTheme="minorHAnsi" w:cstheme="minorHAnsi"/>
        </w:rPr>
        <w:t>5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8F4CA4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6DDDD29B" w14:textId="031AF85D" w:rsidR="00201A6A" w:rsidRDefault="00201A6A" w:rsidP="00201A6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Napirendre</w:t>
      </w:r>
      <w:r w:rsidR="006F7FA5">
        <w:rPr>
          <w:rFonts w:asciiTheme="minorHAnsi" w:hAnsiTheme="minorHAnsi" w:cstheme="minorHAnsi"/>
          <w:b/>
          <w:u w:val="single"/>
        </w:rPr>
        <w:t xml:space="preserve">, illetve további </w:t>
      </w:r>
      <w:r w:rsidR="00B207FE">
        <w:rPr>
          <w:rFonts w:asciiTheme="minorHAnsi" w:hAnsiTheme="minorHAnsi" w:cstheme="minorHAnsi"/>
          <w:b/>
          <w:u w:val="single"/>
        </w:rPr>
        <w:t>két</w:t>
      </w:r>
      <w:r w:rsidR="006F7FA5">
        <w:rPr>
          <w:rFonts w:asciiTheme="minorHAnsi" w:hAnsiTheme="minorHAnsi" w:cstheme="minorHAnsi"/>
          <w:b/>
          <w:u w:val="single"/>
        </w:rPr>
        <w:t xml:space="preserve"> napirendi pont felvételére</w:t>
      </w:r>
      <w:r w:rsidR="00EB5684">
        <w:rPr>
          <w:rFonts w:asciiTheme="minorHAnsi" w:hAnsiTheme="minorHAnsi" w:cstheme="minorHAnsi"/>
          <w:b/>
          <w:u w:val="single"/>
        </w:rPr>
        <w:t xml:space="preserve"> </w:t>
      </w:r>
      <w:r>
        <w:rPr>
          <w:rFonts w:asciiTheme="minorHAnsi" w:hAnsiTheme="minorHAnsi" w:cstheme="minorHAnsi"/>
          <w:b/>
          <w:u w:val="single"/>
        </w:rPr>
        <w:t>az alábbi javaslatot tette:</w:t>
      </w:r>
    </w:p>
    <w:p w14:paraId="1CE93231" w14:textId="390DDA7E" w:rsidR="007B6A18" w:rsidRDefault="003D537A" w:rsidP="003D537A">
      <w:pPr>
        <w:pStyle w:val="Listaszerbekezds"/>
        <w:numPr>
          <w:ilvl w:val="0"/>
          <w:numId w:val="4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Csánig Község Önkormányzata Képviselő-testületének 2025. évi munkaterve</w:t>
      </w:r>
    </w:p>
    <w:p w14:paraId="5484F122" w14:textId="7FE41F23" w:rsidR="003D537A" w:rsidRDefault="003D537A" w:rsidP="003D537A">
      <w:pPr>
        <w:pStyle w:val="Listaszerbekezds"/>
        <w:numPr>
          <w:ilvl w:val="0"/>
          <w:numId w:val="4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Beszámoló a Répcelaki Közös Önkormányzati Hivatal 2024. évi munkájáról</w:t>
      </w:r>
    </w:p>
    <w:p w14:paraId="1BF5923B" w14:textId="28F32A35" w:rsidR="003D537A" w:rsidRDefault="003D537A" w:rsidP="003D537A">
      <w:pPr>
        <w:pStyle w:val="Listaszerbekezds"/>
        <w:numPr>
          <w:ilvl w:val="0"/>
          <w:numId w:val="4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Az önkormányzat 2024. évi költségvetéséről szóló önkormányzati rendelet módosítása</w:t>
      </w:r>
    </w:p>
    <w:p w14:paraId="0AE1E111" w14:textId="5D8FCAE3" w:rsidR="003D537A" w:rsidRDefault="003D537A" w:rsidP="003D537A">
      <w:pPr>
        <w:pStyle w:val="Listaszerbekezds"/>
        <w:numPr>
          <w:ilvl w:val="0"/>
          <w:numId w:val="4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2025. évi költségvetési koncepció</w:t>
      </w:r>
    </w:p>
    <w:p w14:paraId="45095746" w14:textId="382913A4" w:rsidR="003D537A" w:rsidRDefault="003D537A" w:rsidP="003D537A">
      <w:pPr>
        <w:pStyle w:val="Listaszerbekezds"/>
        <w:numPr>
          <w:ilvl w:val="0"/>
          <w:numId w:val="4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Könyvtá</w:t>
      </w:r>
      <w:r w:rsidR="00CD5D36">
        <w:rPr>
          <w:rFonts w:asciiTheme="minorHAnsi" w:hAnsiTheme="minorHAnsi" w:cstheme="minorHAnsi"/>
          <w:bCs/>
        </w:rPr>
        <w:t>r</w:t>
      </w:r>
      <w:r>
        <w:rPr>
          <w:rFonts w:asciiTheme="minorHAnsi" w:hAnsiTheme="minorHAnsi" w:cstheme="minorHAnsi"/>
          <w:bCs/>
        </w:rPr>
        <w:t>i szolgáltatóhely nyitvatartási idejének változása</w:t>
      </w:r>
    </w:p>
    <w:p w14:paraId="6FA41D7C" w14:textId="12348675" w:rsidR="003D537A" w:rsidRDefault="003D537A" w:rsidP="003D537A">
      <w:pPr>
        <w:pStyle w:val="Listaszerbekezds"/>
        <w:numPr>
          <w:ilvl w:val="0"/>
          <w:numId w:val="4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Közvilágítás aktív elemeinek karbantartási és üzemeltetési szerződés megkötése</w:t>
      </w:r>
    </w:p>
    <w:p w14:paraId="7FC1A0D7" w14:textId="1B503E90" w:rsidR="003D537A" w:rsidRDefault="003D537A" w:rsidP="003D537A">
      <w:pPr>
        <w:pStyle w:val="Listaszerbekezds"/>
        <w:numPr>
          <w:ilvl w:val="0"/>
          <w:numId w:val="4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Polgármester tiszteletdíjának és </w:t>
      </w:r>
      <w:r w:rsidR="00F976C3">
        <w:rPr>
          <w:rFonts w:asciiTheme="minorHAnsi" w:hAnsiTheme="minorHAnsi" w:cstheme="minorHAnsi"/>
          <w:bCs/>
        </w:rPr>
        <w:t>költségtérítésén</w:t>
      </w:r>
      <w:r w:rsidR="005A36F8">
        <w:rPr>
          <w:rFonts w:asciiTheme="minorHAnsi" w:hAnsiTheme="minorHAnsi" w:cstheme="minorHAnsi"/>
          <w:bCs/>
        </w:rPr>
        <w:t>ek, valamint az alpolgármester tiszteletdíjának és költségtérítésének megállapítása</w:t>
      </w:r>
    </w:p>
    <w:p w14:paraId="022B6AD0" w14:textId="0FAA0A40" w:rsidR="005A36F8" w:rsidRDefault="005A36F8" w:rsidP="003D537A">
      <w:pPr>
        <w:pStyle w:val="Listaszerbekezds"/>
        <w:numPr>
          <w:ilvl w:val="0"/>
          <w:numId w:val="4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Lakásszerzési támogatás tárgyában benyújtott kérelemről döntés</w:t>
      </w:r>
    </w:p>
    <w:p w14:paraId="5F2C02D3" w14:textId="5E08688A" w:rsidR="006F7FA5" w:rsidRDefault="00F7543C" w:rsidP="003D537A">
      <w:pPr>
        <w:pStyle w:val="Listaszerbekezds"/>
        <w:numPr>
          <w:ilvl w:val="0"/>
          <w:numId w:val="4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Orvosi rendelő</w:t>
      </w:r>
      <w:r w:rsidR="00993B60">
        <w:rPr>
          <w:rFonts w:asciiTheme="minorHAnsi" w:hAnsiTheme="minorHAnsi" w:cstheme="minorHAnsi"/>
          <w:bCs/>
        </w:rPr>
        <w:t>be elektromos fűtőpanel beszerzése</w:t>
      </w:r>
    </w:p>
    <w:p w14:paraId="48E76EC4" w14:textId="65F48BFE" w:rsidR="00B207FE" w:rsidRDefault="00B207FE" w:rsidP="003D537A">
      <w:pPr>
        <w:pStyle w:val="Listaszerbekezds"/>
        <w:numPr>
          <w:ilvl w:val="0"/>
          <w:numId w:val="4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Igazgatási szünet elrendelése</w:t>
      </w:r>
    </w:p>
    <w:p w14:paraId="0CBCD1C6" w14:textId="77777777" w:rsidR="005A36F8" w:rsidRDefault="005A36F8" w:rsidP="005A36F8">
      <w:pPr>
        <w:pStyle w:val="Listaszerbekezds"/>
        <w:ind w:left="1800"/>
        <w:jc w:val="both"/>
        <w:rPr>
          <w:rFonts w:asciiTheme="minorHAnsi" w:hAnsiTheme="minorHAnsi" w:cstheme="minorHAnsi"/>
          <w:bCs/>
        </w:rPr>
      </w:pPr>
    </w:p>
    <w:bookmarkEnd w:id="0"/>
    <w:p w14:paraId="00A507A3" w14:textId="19FCB8C9" w:rsidR="00201A6A" w:rsidRDefault="003F7AD8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</w:t>
      </w:r>
      <w:r w:rsidR="00201A6A">
        <w:rPr>
          <w:rFonts w:asciiTheme="minorHAnsi" w:hAnsiTheme="minorHAnsi" w:cstheme="minorHAnsi"/>
        </w:rPr>
        <w:t xml:space="preserve"> a javasolt napirenddel egyhangúlag egyetértett.</w:t>
      </w:r>
    </w:p>
    <w:p w14:paraId="2413F66B" w14:textId="77777777" w:rsidR="007B6A18" w:rsidRDefault="007B6A18" w:rsidP="00201A6A">
      <w:pPr>
        <w:jc w:val="both"/>
        <w:rPr>
          <w:rFonts w:asciiTheme="minorHAnsi" w:hAnsiTheme="minorHAnsi" w:cstheme="minorHAnsi"/>
        </w:rPr>
      </w:pPr>
    </w:p>
    <w:p w14:paraId="558E7BF0" w14:textId="77777777" w:rsidR="00E30BAA" w:rsidRPr="00E30BAA" w:rsidRDefault="00E30BAA" w:rsidP="00E30BAA">
      <w:pPr>
        <w:jc w:val="both"/>
        <w:rPr>
          <w:rFonts w:asciiTheme="minorHAnsi" w:hAnsiTheme="minorHAnsi" w:cstheme="minorHAnsi"/>
          <w:b/>
          <w:u w:val="single"/>
        </w:rPr>
      </w:pPr>
      <w:bookmarkStart w:id="1" w:name="_Hlk180752738"/>
      <w:r w:rsidRPr="00E30BAA">
        <w:rPr>
          <w:rFonts w:asciiTheme="minorHAnsi" w:hAnsiTheme="minorHAnsi" w:cstheme="minorHAnsi"/>
          <w:b/>
          <w:u w:val="single"/>
        </w:rPr>
        <w:t>1. Napirend</w:t>
      </w:r>
    </w:p>
    <w:p w14:paraId="56357815" w14:textId="14FD54A1" w:rsidR="00E30BAA" w:rsidRPr="00E30BAA" w:rsidRDefault="00E30BAA" w:rsidP="00E30BAA">
      <w:pPr>
        <w:jc w:val="both"/>
        <w:rPr>
          <w:rFonts w:asciiTheme="minorHAnsi" w:hAnsiTheme="minorHAnsi" w:cstheme="minorHAnsi"/>
        </w:rPr>
      </w:pPr>
      <w:r w:rsidRPr="00E30BAA">
        <w:rPr>
          <w:rFonts w:asciiTheme="minorHAnsi" w:hAnsiTheme="minorHAnsi" w:cstheme="minorHAnsi"/>
        </w:rPr>
        <w:t>Csánig Község Önkormányzata Képviselő-testületének 202</w:t>
      </w:r>
      <w:r w:rsidR="00D34205">
        <w:rPr>
          <w:rFonts w:asciiTheme="minorHAnsi" w:hAnsiTheme="minorHAnsi" w:cstheme="minorHAnsi"/>
        </w:rPr>
        <w:t>5</w:t>
      </w:r>
      <w:r w:rsidRPr="00E30BAA">
        <w:rPr>
          <w:rFonts w:asciiTheme="minorHAnsi" w:hAnsiTheme="minorHAnsi" w:cstheme="minorHAnsi"/>
        </w:rPr>
        <w:t>. évi munkaterve</w:t>
      </w:r>
    </w:p>
    <w:p w14:paraId="5C4CABEC" w14:textId="22BFE662" w:rsidR="00E30BAA" w:rsidRPr="00E30BAA" w:rsidRDefault="00E30BAA" w:rsidP="00E30BAA">
      <w:pPr>
        <w:jc w:val="both"/>
        <w:rPr>
          <w:rFonts w:asciiTheme="minorHAnsi" w:hAnsiTheme="minorHAnsi" w:cstheme="minorHAnsi"/>
          <w:b/>
          <w:u w:val="single"/>
        </w:rPr>
      </w:pPr>
      <w:r w:rsidRPr="00E30BAA">
        <w:rPr>
          <w:rFonts w:asciiTheme="minorHAnsi" w:hAnsiTheme="minorHAnsi" w:cstheme="minorHAnsi"/>
          <w:b/>
          <w:u w:val="single"/>
        </w:rPr>
        <w:t xml:space="preserve">Előadó: </w:t>
      </w:r>
      <w:r w:rsidR="00D34205" w:rsidRPr="00D34205">
        <w:rPr>
          <w:rFonts w:asciiTheme="minorHAnsi" w:hAnsiTheme="minorHAnsi" w:cstheme="minorHAnsi"/>
          <w:bCs/>
        </w:rPr>
        <w:t>Patyi Szabolcs</w:t>
      </w:r>
      <w:r w:rsidRPr="00E30BAA">
        <w:rPr>
          <w:rFonts w:asciiTheme="minorHAnsi" w:hAnsiTheme="minorHAnsi" w:cstheme="minorHAnsi"/>
          <w:bCs/>
        </w:rPr>
        <w:t xml:space="preserve"> polgármester</w:t>
      </w:r>
    </w:p>
    <w:p w14:paraId="046C64F7" w14:textId="77777777" w:rsidR="00E30BAA" w:rsidRPr="00E30BAA" w:rsidRDefault="00E30BAA" w:rsidP="00E30BAA">
      <w:pPr>
        <w:jc w:val="both"/>
        <w:rPr>
          <w:rFonts w:asciiTheme="minorHAnsi" w:hAnsiTheme="minorHAnsi" w:cstheme="minorHAnsi"/>
          <w:b/>
          <w:u w:val="single"/>
        </w:rPr>
      </w:pPr>
    </w:p>
    <w:p w14:paraId="4D69FE3E" w14:textId="1E451F98" w:rsidR="00E30BAA" w:rsidRPr="00E30BAA" w:rsidRDefault="00E30BAA" w:rsidP="00E30BAA">
      <w:pPr>
        <w:jc w:val="both"/>
        <w:rPr>
          <w:rFonts w:asciiTheme="minorHAnsi" w:hAnsiTheme="minorHAnsi" w:cstheme="minorHAnsi"/>
          <w:bCs/>
        </w:rPr>
      </w:pPr>
      <w:r w:rsidRPr="00E30BAA">
        <w:rPr>
          <w:rFonts w:asciiTheme="minorHAnsi" w:hAnsiTheme="minorHAnsi" w:cstheme="minorHAnsi"/>
          <w:bCs/>
        </w:rPr>
        <w:lastRenderedPageBreak/>
        <w:t>Írásos előterjesztés, határozati javaslat, és Csánig Község Önkormányzata Képviselő-testületének 202</w:t>
      </w:r>
      <w:r w:rsidR="00D34205">
        <w:rPr>
          <w:rFonts w:asciiTheme="minorHAnsi" w:hAnsiTheme="minorHAnsi" w:cstheme="minorHAnsi"/>
          <w:bCs/>
        </w:rPr>
        <w:t>5</w:t>
      </w:r>
      <w:r w:rsidRPr="00E30BAA">
        <w:rPr>
          <w:rFonts w:asciiTheme="minorHAnsi" w:hAnsiTheme="minorHAnsi" w:cstheme="minorHAnsi"/>
          <w:bCs/>
        </w:rPr>
        <w:t xml:space="preserve">. évi munkaterve a jegyzőkönyv mellékleteként csatolva. </w:t>
      </w:r>
    </w:p>
    <w:p w14:paraId="764B784C" w14:textId="77777777" w:rsidR="00E30BAA" w:rsidRPr="00E30BAA" w:rsidRDefault="00E30BAA" w:rsidP="00E30BAA">
      <w:pPr>
        <w:jc w:val="both"/>
        <w:rPr>
          <w:rFonts w:asciiTheme="minorHAnsi" w:hAnsiTheme="minorHAnsi" w:cstheme="minorHAnsi"/>
          <w:b/>
          <w:u w:val="single"/>
        </w:rPr>
      </w:pPr>
    </w:p>
    <w:p w14:paraId="4852EB67" w14:textId="3EAD007A" w:rsidR="00E30BAA" w:rsidRPr="00E30BAA" w:rsidRDefault="002701D0" w:rsidP="00E30BAA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="00E30BAA" w:rsidRPr="00E30BAA">
        <w:rPr>
          <w:rFonts w:asciiTheme="minorHAnsi" w:hAnsiTheme="minorHAnsi" w:cstheme="minorHAnsi"/>
          <w:b/>
          <w:bCs/>
          <w:u w:val="single"/>
        </w:rPr>
        <w:t xml:space="preserve"> polgármester:</w:t>
      </w:r>
      <w:r w:rsidR="00E30BAA" w:rsidRPr="00E30BAA">
        <w:rPr>
          <w:rFonts w:asciiTheme="minorHAnsi" w:hAnsiTheme="minorHAnsi" w:cstheme="minorHAnsi"/>
          <w:bCs/>
        </w:rPr>
        <w:t xml:space="preserve"> A napirendhez a munkatervet a Képviselő-testület tagjai megkapták. A munkaterv tartalmazza a 202</w:t>
      </w:r>
      <w:r w:rsidR="003B066F">
        <w:rPr>
          <w:rFonts w:asciiTheme="minorHAnsi" w:hAnsiTheme="minorHAnsi" w:cstheme="minorHAnsi"/>
          <w:bCs/>
        </w:rPr>
        <w:t>5</w:t>
      </w:r>
      <w:r w:rsidR="00E30BAA" w:rsidRPr="00E30BAA">
        <w:rPr>
          <w:rFonts w:asciiTheme="minorHAnsi" w:hAnsiTheme="minorHAnsi" w:cstheme="minorHAnsi"/>
          <w:bCs/>
        </w:rPr>
        <w:t>. évi ülések időpontját, helyét és a tervezett napirendi pontokat. Úgy gondolja, hogy a képviselők elolvasták az anyagot</w:t>
      </w:r>
      <w:r w:rsidR="000355E4">
        <w:rPr>
          <w:rFonts w:asciiTheme="minorHAnsi" w:hAnsiTheme="minorHAnsi" w:cstheme="minorHAnsi"/>
          <w:bCs/>
        </w:rPr>
        <w:t>,</w:t>
      </w:r>
      <w:r w:rsidR="00F764CA">
        <w:rPr>
          <w:rFonts w:asciiTheme="minorHAnsi" w:hAnsiTheme="minorHAnsi" w:cstheme="minorHAnsi"/>
          <w:bCs/>
        </w:rPr>
        <w:t xml:space="preserve"> melyet</w:t>
      </w:r>
      <w:r w:rsidR="000355E4">
        <w:rPr>
          <w:rFonts w:asciiTheme="minorHAnsi" w:hAnsiTheme="minorHAnsi" w:cstheme="minorHAnsi"/>
          <w:bCs/>
        </w:rPr>
        <w:t xml:space="preserve"> nem kívá</w:t>
      </w:r>
      <w:r w:rsidR="00F764CA">
        <w:rPr>
          <w:rFonts w:asciiTheme="minorHAnsi" w:hAnsiTheme="minorHAnsi" w:cstheme="minorHAnsi"/>
          <w:bCs/>
        </w:rPr>
        <w:t>n</w:t>
      </w:r>
      <w:r w:rsidR="000355E4">
        <w:rPr>
          <w:rFonts w:asciiTheme="minorHAnsi" w:hAnsiTheme="minorHAnsi" w:cstheme="minorHAnsi"/>
          <w:bCs/>
        </w:rPr>
        <w:t xml:space="preserve"> kiegészíteni.</w:t>
      </w:r>
      <w:r w:rsidR="00E30BAA" w:rsidRPr="00E30BAA">
        <w:rPr>
          <w:rFonts w:asciiTheme="minorHAnsi" w:hAnsiTheme="minorHAnsi" w:cstheme="minorHAnsi"/>
          <w:bCs/>
        </w:rPr>
        <w:t xml:space="preserve"> </w:t>
      </w:r>
      <w:r w:rsidR="000355E4">
        <w:rPr>
          <w:rFonts w:asciiTheme="minorHAnsi" w:hAnsiTheme="minorHAnsi" w:cstheme="minorHAnsi"/>
          <w:bCs/>
        </w:rPr>
        <w:t xml:space="preserve">Kéri </w:t>
      </w:r>
      <w:r w:rsidR="00E30BAA" w:rsidRPr="00E30BAA">
        <w:rPr>
          <w:rFonts w:asciiTheme="minorHAnsi" w:hAnsiTheme="minorHAnsi" w:cstheme="minorHAnsi"/>
          <w:bCs/>
        </w:rPr>
        <w:t>az előterjesztéshez csatolt határozati javaslat</w:t>
      </w:r>
      <w:r w:rsidR="000355E4">
        <w:rPr>
          <w:rFonts w:asciiTheme="minorHAnsi" w:hAnsiTheme="minorHAnsi" w:cstheme="minorHAnsi"/>
          <w:bCs/>
        </w:rPr>
        <w:t xml:space="preserve"> elfogadását</w:t>
      </w:r>
      <w:r w:rsidR="00E30BAA" w:rsidRPr="00E30BAA">
        <w:rPr>
          <w:rFonts w:asciiTheme="minorHAnsi" w:hAnsiTheme="minorHAnsi" w:cstheme="minorHAnsi"/>
          <w:bCs/>
        </w:rPr>
        <w:t>. Kéri a Képviselő-testület döntését.</w:t>
      </w:r>
    </w:p>
    <w:p w14:paraId="301DA88F" w14:textId="77777777" w:rsidR="00E30BAA" w:rsidRDefault="00E30BAA" w:rsidP="00E30BAA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B33D32B" w14:textId="75C9DDDB" w:rsidR="000355E4" w:rsidRPr="00446D23" w:rsidRDefault="000355E4" w:rsidP="00E30BAA">
      <w:pPr>
        <w:jc w:val="both"/>
        <w:rPr>
          <w:rFonts w:asciiTheme="minorHAnsi" w:hAnsiTheme="minorHAnsi" w:cstheme="minorHAnsi"/>
        </w:rPr>
      </w:pPr>
      <w:r w:rsidRPr="00446D23">
        <w:rPr>
          <w:rFonts w:asciiTheme="minorHAnsi" w:hAnsiTheme="minorHAnsi" w:cstheme="minorHAnsi"/>
        </w:rPr>
        <w:t>Kérdés, hozzászólás:</w:t>
      </w:r>
    </w:p>
    <w:p w14:paraId="2CBC10C3" w14:textId="6C683968" w:rsidR="000355E4" w:rsidRDefault="000355E4" w:rsidP="00E30BAA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Szutorné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Varga Bernadett képviselő:</w:t>
      </w:r>
      <w:r w:rsidR="00446D23">
        <w:rPr>
          <w:rFonts w:asciiTheme="minorHAnsi" w:hAnsiTheme="minorHAnsi" w:cstheme="minorHAnsi"/>
        </w:rPr>
        <w:t xml:space="preserve"> A munkatervben nem szerepel júliusban és augusztusban </w:t>
      </w:r>
      <w:r w:rsidR="0004018D">
        <w:rPr>
          <w:rFonts w:asciiTheme="minorHAnsi" w:hAnsiTheme="minorHAnsi" w:cstheme="minorHAnsi"/>
        </w:rPr>
        <w:t xml:space="preserve">testületi </w:t>
      </w:r>
      <w:r w:rsidR="00446D23">
        <w:rPr>
          <w:rFonts w:asciiTheme="minorHAnsi" w:hAnsiTheme="minorHAnsi" w:cstheme="minorHAnsi"/>
        </w:rPr>
        <w:t xml:space="preserve">ülés, ez a nyári szabadságolások miatt van? </w:t>
      </w:r>
    </w:p>
    <w:p w14:paraId="3154AA92" w14:textId="77777777" w:rsidR="00446D23" w:rsidRDefault="00446D23" w:rsidP="00E30BAA">
      <w:pPr>
        <w:jc w:val="both"/>
        <w:rPr>
          <w:rFonts w:asciiTheme="minorHAnsi" w:hAnsiTheme="minorHAnsi" w:cstheme="minorHAnsi"/>
        </w:rPr>
      </w:pPr>
    </w:p>
    <w:p w14:paraId="31E4EF97" w14:textId="620AFB91" w:rsidR="00446D23" w:rsidRPr="0004018D" w:rsidRDefault="00446D23" w:rsidP="00E30BAA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aljegyző: </w:t>
      </w:r>
      <w:r w:rsidR="0004018D">
        <w:rPr>
          <w:rFonts w:asciiTheme="minorHAnsi" w:hAnsiTheme="minorHAnsi" w:cstheme="minorHAnsi"/>
        </w:rPr>
        <w:t xml:space="preserve">Többek között igen, de </w:t>
      </w:r>
      <w:proofErr w:type="gramStart"/>
      <w:r w:rsidR="0004018D">
        <w:rPr>
          <w:rFonts w:asciiTheme="minorHAnsi" w:hAnsiTheme="minorHAnsi" w:cstheme="minorHAnsi"/>
        </w:rPr>
        <w:t>természetesen</w:t>
      </w:r>
      <w:proofErr w:type="gramEnd"/>
      <w:r w:rsidR="0004018D">
        <w:rPr>
          <w:rFonts w:asciiTheme="minorHAnsi" w:hAnsiTheme="minorHAnsi" w:cstheme="minorHAnsi"/>
        </w:rPr>
        <w:t xml:space="preserve"> ha van olyan napirend</w:t>
      </w:r>
      <w:r w:rsidR="001943A8">
        <w:rPr>
          <w:rFonts w:asciiTheme="minorHAnsi" w:hAnsiTheme="minorHAnsi" w:cstheme="minorHAnsi"/>
        </w:rPr>
        <w:t>,</w:t>
      </w:r>
      <w:r w:rsidR="0004018D">
        <w:rPr>
          <w:rFonts w:asciiTheme="minorHAnsi" w:hAnsiTheme="minorHAnsi" w:cstheme="minorHAnsi"/>
        </w:rPr>
        <w:t xml:space="preserve"> melyet meg kell tárgyalni, akkor rendkívüli ülést tartanak. </w:t>
      </w:r>
      <w:r w:rsidR="00411DAF">
        <w:rPr>
          <w:rFonts w:asciiTheme="minorHAnsi" w:hAnsiTheme="minorHAnsi" w:cstheme="minorHAnsi"/>
        </w:rPr>
        <w:t xml:space="preserve">Az SZMSZ tartalmazza, hogy </w:t>
      </w:r>
      <w:r w:rsidR="00E21D6A">
        <w:rPr>
          <w:rFonts w:asciiTheme="minorHAnsi" w:hAnsiTheme="minorHAnsi" w:cstheme="minorHAnsi"/>
        </w:rPr>
        <w:t xml:space="preserve">kötelezően </w:t>
      </w:r>
      <w:r w:rsidR="008B4292">
        <w:rPr>
          <w:rFonts w:asciiTheme="minorHAnsi" w:hAnsiTheme="minorHAnsi" w:cstheme="minorHAnsi"/>
        </w:rPr>
        <w:t>mennyi ülést kell tartani, illetve azt is, hogy július</w:t>
      </w:r>
      <w:r w:rsidR="00512B34">
        <w:rPr>
          <w:rFonts w:asciiTheme="minorHAnsi" w:hAnsiTheme="minorHAnsi" w:cstheme="minorHAnsi"/>
        </w:rPr>
        <w:t xml:space="preserve"> 1.</w:t>
      </w:r>
      <w:r w:rsidR="008B4292">
        <w:rPr>
          <w:rFonts w:asciiTheme="minorHAnsi" w:hAnsiTheme="minorHAnsi" w:cstheme="minorHAnsi"/>
        </w:rPr>
        <w:t xml:space="preserve"> és augusztus</w:t>
      </w:r>
      <w:r w:rsidR="00512B34">
        <w:rPr>
          <w:rFonts w:asciiTheme="minorHAnsi" w:hAnsiTheme="minorHAnsi" w:cstheme="minorHAnsi"/>
        </w:rPr>
        <w:t xml:space="preserve"> 20. között</w:t>
      </w:r>
      <w:r w:rsidR="008B4292">
        <w:rPr>
          <w:rFonts w:asciiTheme="minorHAnsi" w:hAnsiTheme="minorHAnsi" w:cstheme="minorHAnsi"/>
        </w:rPr>
        <w:t xml:space="preserve"> munkaterv szerint</w:t>
      </w:r>
      <w:r w:rsidR="00E21D6A">
        <w:rPr>
          <w:rFonts w:asciiTheme="minorHAnsi" w:hAnsiTheme="minorHAnsi" w:cstheme="minorHAnsi"/>
        </w:rPr>
        <w:t xml:space="preserve"> a képviselő-testület</w:t>
      </w:r>
      <w:r w:rsidR="008B4292">
        <w:rPr>
          <w:rFonts w:asciiTheme="minorHAnsi" w:hAnsiTheme="minorHAnsi" w:cstheme="minorHAnsi"/>
        </w:rPr>
        <w:t xml:space="preserve"> nem ülésezik. </w:t>
      </w:r>
    </w:p>
    <w:p w14:paraId="11E05D40" w14:textId="77777777" w:rsidR="000355E4" w:rsidRDefault="000355E4" w:rsidP="00E30BAA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3EE006F" w14:textId="1FD5E5F5" w:rsidR="00D76230" w:rsidRDefault="00D76230" w:rsidP="00E30BA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Pr="00E30BAA">
        <w:rPr>
          <w:rFonts w:asciiTheme="minorHAnsi" w:hAnsiTheme="minorHAnsi" w:cstheme="minorHAnsi"/>
          <w:b/>
          <w:bCs/>
          <w:u w:val="single"/>
        </w:rPr>
        <w:t xml:space="preserve"> polgármester:</w:t>
      </w:r>
      <w:r>
        <w:rPr>
          <w:rFonts w:asciiTheme="minorHAnsi" w:hAnsiTheme="minorHAnsi" w:cstheme="minorHAnsi"/>
        </w:rPr>
        <w:t xml:space="preserve"> Kérte az előterjesztéshez csatolt határozati javaslat elfogadását. Kéri a Képviselő-testület döntését.</w:t>
      </w:r>
    </w:p>
    <w:p w14:paraId="19FDDF40" w14:textId="77777777" w:rsidR="00D76230" w:rsidRPr="00D76230" w:rsidRDefault="00D76230" w:rsidP="00E30BAA">
      <w:pPr>
        <w:jc w:val="both"/>
        <w:rPr>
          <w:rFonts w:asciiTheme="minorHAnsi" w:hAnsiTheme="minorHAnsi" w:cstheme="minorHAnsi"/>
        </w:rPr>
      </w:pPr>
    </w:p>
    <w:p w14:paraId="7CD83D21" w14:textId="1F9D1D2A" w:rsidR="00E30BAA" w:rsidRPr="00E30BAA" w:rsidRDefault="000355E4" w:rsidP="00E30BAA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Más k</w:t>
      </w:r>
      <w:r w:rsidR="00E30BAA" w:rsidRPr="00E30BAA">
        <w:rPr>
          <w:rFonts w:asciiTheme="minorHAnsi" w:hAnsiTheme="minorHAnsi" w:cstheme="minorHAnsi"/>
          <w:bCs/>
        </w:rPr>
        <w:t>érdés, hozzászólás nem volt.</w:t>
      </w:r>
    </w:p>
    <w:p w14:paraId="0EAE0A43" w14:textId="77777777" w:rsidR="00E30BAA" w:rsidRPr="00E30BAA" w:rsidRDefault="00E30BAA" w:rsidP="00E30BAA">
      <w:pPr>
        <w:jc w:val="both"/>
        <w:rPr>
          <w:rFonts w:asciiTheme="minorHAnsi" w:hAnsiTheme="minorHAnsi" w:cstheme="minorHAnsi"/>
          <w:b/>
          <w:u w:val="single"/>
        </w:rPr>
      </w:pPr>
    </w:p>
    <w:p w14:paraId="45CC55C6" w14:textId="10224907" w:rsidR="00E30BAA" w:rsidRPr="00E30BAA" w:rsidRDefault="00E30BAA" w:rsidP="00E30BAA">
      <w:pPr>
        <w:jc w:val="both"/>
        <w:rPr>
          <w:rFonts w:asciiTheme="minorHAnsi" w:hAnsiTheme="minorHAnsi" w:cstheme="minorHAnsi"/>
          <w:bCs/>
        </w:rPr>
      </w:pPr>
      <w:r w:rsidRPr="00E30BAA">
        <w:rPr>
          <w:rFonts w:asciiTheme="minorHAnsi" w:hAnsiTheme="minorHAnsi" w:cstheme="minorHAnsi"/>
          <w:bCs/>
        </w:rPr>
        <w:t xml:space="preserve">Képviselő-testület </w:t>
      </w:r>
      <w:r w:rsidR="008F4CA4">
        <w:rPr>
          <w:rFonts w:asciiTheme="minorHAnsi" w:hAnsiTheme="minorHAnsi" w:cstheme="minorHAnsi"/>
          <w:bCs/>
        </w:rPr>
        <w:t>4</w:t>
      </w:r>
      <w:r w:rsidRPr="00E30BAA">
        <w:rPr>
          <w:rFonts w:asciiTheme="minorHAnsi" w:hAnsiTheme="minorHAnsi" w:cstheme="minorHAnsi"/>
          <w:bCs/>
        </w:rPr>
        <w:t xml:space="preserve"> szavazattal, ellenszavazat, tartózkodás nélkül az alábbi határozatot hozta:</w:t>
      </w:r>
    </w:p>
    <w:p w14:paraId="4B0377ED" w14:textId="77777777" w:rsidR="00E30BAA" w:rsidRPr="00E30BAA" w:rsidRDefault="00E30BAA" w:rsidP="00E30BAA">
      <w:pPr>
        <w:jc w:val="both"/>
        <w:rPr>
          <w:rFonts w:asciiTheme="minorHAnsi" w:hAnsiTheme="minorHAnsi" w:cstheme="minorHAnsi"/>
          <w:b/>
          <w:u w:val="single"/>
        </w:rPr>
      </w:pPr>
    </w:p>
    <w:p w14:paraId="5F1CA79F" w14:textId="7722B1D4" w:rsidR="00E30BAA" w:rsidRPr="00E30BAA" w:rsidRDefault="00B80B0A" w:rsidP="002701D0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84</w:t>
      </w:r>
      <w:r w:rsidR="00E30BAA" w:rsidRPr="00E30BAA">
        <w:rPr>
          <w:rFonts w:asciiTheme="minorHAnsi" w:hAnsiTheme="minorHAnsi" w:cstheme="minorHAnsi"/>
          <w:b/>
          <w:bCs/>
          <w:u w:val="single"/>
        </w:rPr>
        <w:t>/202</w:t>
      </w:r>
      <w:r w:rsidR="002701D0">
        <w:rPr>
          <w:rFonts w:asciiTheme="minorHAnsi" w:hAnsiTheme="minorHAnsi" w:cstheme="minorHAnsi"/>
          <w:b/>
          <w:bCs/>
          <w:u w:val="single"/>
        </w:rPr>
        <w:t>4</w:t>
      </w:r>
      <w:r w:rsidR="00E30BAA" w:rsidRPr="00E30BAA">
        <w:rPr>
          <w:rFonts w:asciiTheme="minorHAnsi" w:hAnsiTheme="minorHAnsi" w:cstheme="minorHAnsi"/>
          <w:b/>
          <w:bCs/>
          <w:u w:val="single"/>
        </w:rPr>
        <w:t>. (XII. 1</w:t>
      </w:r>
      <w:r w:rsidR="002701D0">
        <w:rPr>
          <w:rFonts w:asciiTheme="minorHAnsi" w:hAnsiTheme="minorHAnsi" w:cstheme="minorHAnsi"/>
          <w:b/>
          <w:bCs/>
          <w:u w:val="single"/>
        </w:rPr>
        <w:t>6</w:t>
      </w:r>
      <w:r w:rsidR="00E30BAA" w:rsidRPr="00E30BAA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69576782" w14:textId="0C765EB5" w:rsidR="00E30BAA" w:rsidRPr="00E30BAA" w:rsidRDefault="00E30BAA" w:rsidP="002701D0">
      <w:pPr>
        <w:ind w:left="3686"/>
        <w:jc w:val="both"/>
        <w:rPr>
          <w:rFonts w:asciiTheme="minorHAnsi" w:hAnsiTheme="minorHAnsi" w:cstheme="minorHAnsi"/>
          <w:bCs/>
        </w:rPr>
      </w:pPr>
      <w:r w:rsidRPr="00E30BAA">
        <w:rPr>
          <w:rFonts w:asciiTheme="minorHAnsi" w:hAnsiTheme="minorHAnsi" w:cstheme="minorHAnsi"/>
          <w:bCs/>
        </w:rPr>
        <w:t>Csánig Község Önkormányzatának Képviselő-testülete a Képviselő-testület 202</w:t>
      </w:r>
      <w:r w:rsidR="002701D0" w:rsidRPr="002701D0">
        <w:rPr>
          <w:rFonts w:asciiTheme="minorHAnsi" w:hAnsiTheme="minorHAnsi" w:cstheme="minorHAnsi"/>
          <w:bCs/>
        </w:rPr>
        <w:t>5</w:t>
      </w:r>
      <w:r w:rsidRPr="00E30BAA">
        <w:rPr>
          <w:rFonts w:asciiTheme="minorHAnsi" w:hAnsiTheme="minorHAnsi" w:cstheme="minorHAnsi"/>
          <w:bCs/>
        </w:rPr>
        <w:t xml:space="preserve">. évre vonatkozó munkatervét elfogadja. </w:t>
      </w:r>
    </w:p>
    <w:p w14:paraId="592AE3E1" w14:textId="77777777" w:rsidR="00E30BAA" w:rsidRPr="00E30BAA" w:rsidRDefault="00E30BAA" w:rsidP="002701D0">
      <w:pPr>
        <w:ind w:left="3686"/>
        <w:jc w:val="both"/>
        <w:rPr>
          <w:rFonts w:asciiTheme="minorHAnsi" w:hAnsiTheme="minorHAnsi" w:cstheme="minorHAnsi"/>
          <w:bCs/>
        </w:rPr>
      </w:pPr>
    </w:p>
    <w:p w14:paraId="5D752007" w14:textId="5841523A" w:rsidR="00E30BAA" w:rsidRPr="00E30BAA" w:rsidRDefault="00E30BAA" w:rsidP="002701D0">
      <w:pPr>
        <w:ind w:left="3686"/>
        <w:jc w:val="both"/>
        <w:rPr>
          <w:rFonts w:asciiTheme="minorHAnsi" w:hAnsiTheme="minorHAnsi" w:cstheme="minorHAnsi"/>
          <w:bCs/>
        </w:rPr>
      </w:pPr>
      <w:r w:rsidRPr="00E30BAA">
        <w:rPr>
          <w:rFonts w:asciiTheme="minorHAnsi" w:hAnsiTheme="minorHAnsi" w:cstheme="minorHAnsi"/>
          <w:b/>
          <w:u w:val="single"/>
        </w:rPr>
        <w:t>Felelős:</w:t>
      </w:r>
      <w:r w:rsidRPr="00E30BAA">
        <w:rPr>
          <w:rFonts w:asciiTheme="minorHAnsi" w:hAnsiTheme="minorHAnsi" w:cstheme="minorHAnsi"/>
          <w:bCs/>
        </w:rPr>
        <w:t xml:space="preserve"> </w:t>
      </w:r>
      <w:r w:rsidR="002701D0" w:rsidRPr="002701D0">
        <w:rPr>
          <w:rFonts w:asciiTheme="minorHAnsi" w:hAnsiTheme="minorHAnsi" w:cstheme="minorHAnsi"/>
          <w:bCs/>
        </w:rPr>
        <w:t>Patyi Szabolcs</w:t>
      </w:r>
      <w:r w:rsidRPr="00E30BAA">
        <w:rPr>
          <w:rFonts w:asciiTheme="minorHAnsi" w:hAnsiTheme="minorHAnsi" w:cstheme="minorHAnsi"/>
          <w:bCs/>
        </w:rPr>
        <w:t xml:space="preserve"> polgármester</w:t>
      </w:r>
    </w:p>
    <w:p w14:paraId="715A9EF5" w14:textId="77777777" w:rsidR="00E30BAA" w:rsidRPr="00E30BAA" w:rsidRDefault="00E30BAA" w:rsidP="002701D0">
      <w:pPr>
        <w:ind w:left="3686"/>
        <w:jc w:val="both"/>
        <w:rPr>
          <w:rFonts w:asciiTheme="minorHAnsi" w:hAnsiTheme="minorHAnsi" w:cstheme="minorHAnsi"/>
          <w:bCs/>
        </w:rPr>
      </w:pPr>
      <w:r w:rsidRPr="00E30BAA">
        <w:rPr>
          <w:rFonts w:asciiTheme="minorHAnsi" w:hAnsiTheme="minorHAnsi" w:cstheme="minorHAnsi"/>
          <w:b/>
          <w:u w:val="single"/>
        </w:rPr>
        <w:t>Határidő:</w:t>
      </w:r>
      <w:r w:rsidRPr="00E30BAA">
        <w:rPr>
          <w:rFonts w:asciiTheme="minorHAnsi" w:hAnsiTheme="minorHAnsi" w:cstheme="minorHAnsi"/>
          <w:bCs/>
        </w:rPr>
        <w:t xml:space="preserve"> azonnal</w:t>
      </w:r>
    </w:p>
    <w:p w14:paraId="3C9104DB" w14:textId="77777777" w:rsidR="00E30BAA" w:rsidRPr="00E30BAA" w:rsidRDefault="00E30BAA" w:rsidP="00E30BAA">
      <w:pPr>
        <w:jc w:val="both"/>
        <w:rPr>
          <w:rFonts w:asciiTheme="minorHAnsi" w:hAnsiTheme="minorHAnsi" w:cstheme="minorHAnsi"/>
          <w:b/>
          <w:u w:val="single"/>
        </w:rPr>
      </w:pPr>
    </w:p>
    <w:p w14:paraId="5A80EDC3" w14:textId="77777777" w:rsidR="00E30BAA" w:rsidRPr="00E30BAA" w:rsidRDefault="00E30BAA" w:rsidP="00E30BAA">
      <w:pPr>
        <w:jc w:val="both"/>
        <w:rPr>
          <w:rFonts w:asciiTheme="minorHAnsi" w:hAnsiTheme="minorHAnsi" w:cstheme="minorHAnsi"/>
          <w:b/>
          <w:u w:val="single"/>
        </w:rPr>
      </w:pPr>
      <w:r w:rsidRPr="00E30BAA">
        <w:rPr>
          <w:rFonts w:asciiTheme="minorHAnsi" w:hAnsiTheme="minorHAnsi" w:cstheme="minorHAnsi"/>
          <w:b/>
          <w:u w:val="single"/>
        </w:rPr>
        <w:t>2. Napirend</w:t>
      </w:r>
    </w:p>
    <w:p w14:paraId="1F2E3785" w14:textId="765AB3F1" w:rsidR="00E30BAA" w:rsidRPr="00E30BAA" w:rsidRDefault="00E30BAA" w:rsidP="00E30BAA">
      <w:pPr>
        <w:jc w:val="both"/>
        <w:rPr>
          <w:rFonts w:asciiTheme="minorHAnsi" w:hAnsiTheme="minorHAnsi" w:cstheme="minorHAnsi"/>
          <w:bCs/>
        </w:rPr>
      </w:pPr>
      <w:r w:rsidRPr="00E30BAA">
        <w:rPr>
          <w:rFonts w:asciiTheme="minorHAnsi" w:hAnsiTheme="minorHAnsi" w:cstheme="minorHAnsi"/>
          <w:bCs/>
        </w:rPr>
        <w:t>Beszámoló a Répcelaki Közös Önkormányzati Hivatal 202</w:t>
      </w:r>
      <w:r w:rsidR="003F7F96">
        <w:rPr>
          <w:rFonts w:asciiTheme="minorHAnsi" w:hAnsiTheme="minorHAnsi" w:cstheme="minorHAnsi"/>
          <w:bCs/>
        </w:rPr>
        <w:t>4</w:t>
      </w:r>
      <w:r w:rsidRPr="00E30BAA">
        <w:rPr>
          <w:rFonts w:asciiTheme="minorHAnsi" w:hAnsiTheme="minorHAnsi" w:cstheme="minorHAnsi"/>
          <w:bCs/>
        </w:rPr>
        <w:t xml:space="preserve">. évi munkájáról </w:t>
      </w:r>
    </w:p>
    <w:p w14:paraId="4B14AF73" w14:textId="77777777" w:rsidR="00E30BAA" w:rsidRPr="00E30BAA" w:rsidRDefault="00E30BAA" w:rsidP="00E30BAA">
      <w:pPr>
        <w:jc w:val="both"/>
        <w:rPr>
          <w:rFonts w:asciiTheme="minorHAnsi" w:hAnsiTheme="minorHAnsi" w:cstheme="minorHAnsi"/>
          <w:b/>
          <w:u w:val="single"/>
        </w:rPr>
      </w:pPr>
      <w:r w:rsidRPr="00E30BAA">
        <w:rPr>
          <w:rFonts w:asciiTheme="minorHAnsi" w:hAnsiTheme="minorHAnsi" w:cstheme="minorHAnsi"/>
          <w:b/>
          <w:bCs/>
          <w:u w:val="single"/>
        </w:rPr>
        <w:t>Előadó:</w:t>
      </w:r>
      <w:r w:rsidRPr="00E30BAA">
        <w:rPr>
          <w:rFonts w:asciiTheme="minorHAnsi" w:hAnsiTheme="minorHAnsi" w:cstheme="minorHAnsi"/>
          <w:b/>
          <w:u w:val="single"/>
        </w:rPr>
        <w:t xml:space="preserve"> </w:t>
      </w:r>
      <w:proofErr w:type="spellStart"/>
      <w:r w:rsidRPr="00E30BAA">
        <w:rPr>
          <w:rFonts w:asciiTheme="minorHAnsi" w:hAnsiTheme="minorHAnsi" w:cstheme="minorHAnsi"/>
          <w:bCs/>
        </w:rPr>
        <w:t>Böröndyné</w:t>
      </w:r>
      <w:proofErr w:type="spellEnd"/>
      <w:r w:rsidRPr="00E30BAA">
        <w:rPr>
          <w:rFonts w:asciiTheme="minorHAnsi" w:hAnsiTheme="minorHAnsi" w:cstheme="minorHAnsi"/>
          <w:bCs/>
        </w:rPr>
        <w:t xml:space="preserve"> Nagy Anikó aljegyző</w:t>
      </w:r>
    </w:p>
    <w:p w14:paraId="739BA937" w14:textId="77777777" w:rsidR="00E30BAA" w:rsidRPr="00E30BAA" w:rsidRDefault="00E30BAA" w:rsidP="00E30BAA">
      <w:pPr>
        <w:jc w:val="both"/>
        <w:rPr>
          <w:rFonts w:asciiTheme="minorHAnsi" w:hAnsiTheme="minorHAnsi" w:cstheme="minorHAnsi"/>
          <w:b/>
          <w:u w:val="single"/>
        </w:rPr>
      </w:pPr>
    </w:p>
    <w:p w14:paraId="35B78609" w14:textId="77777777" w:rsidR="00E30BAA" w:rsidRPr="00E30BAA" w:rsidRDefault="00E30BAA" w:rsidP="00E30BAA">
      <w:pPr>
        <w:jc w:val="both"/>
        <w:rPr>
          <w:rFonts w:asciiTheme="minorHAnsi" w:hAnsiTheme="minorHAnsi" w:cstheme="minorHAnsi"/>
          <w:bCs/>
        </w:rPr>
      </w:pPr>
      <w:r w:rsidRPr="00E30BAA">
        <w:rPr>
          <w:rFonts w:asciiTheme="minorHAnsi" w:hAnsiTheme="minorHAnsi" w:cstheme="minorHAnsi"/>
          <w:bCs/>
        </w:rPr>
        <w:t>Írásos beszámoló és határozati javaslat a jegyzőkönyv mellékleteként csatolva.</w:t>
      </w:r>
    </w:p>
    <w:p w14:paraId="5C9DE634" w14:textId="77777777" w:rsidR="00E30BAA" w:rsidRPr="00E30BAA" w:rsidRDefault="00E30BAA" w:rsidP="00E30BAA">
      <w:pPr>
        <w:jc w:val="both"/>
        <w:rPr>
          <w:rFonts w:asciiTheme="minorHAnsi" w:hAnsiTheme="minorHAnsi" w:cstheme="minorHAnsi"/>
          <w:b/>
          <w:u w:val="single"/>
        </w:rPr>
      </w:pPr>
    </w:p>
    <w:p w14:paraId="3095380D" w14:textId="4A9B2D7F" w:rsidR="00E30BAA" w:rsidRPr="00E30BAA" w:rsidRDefault="00E30BAA" w:rsidP="00E30BAA">
      <w:pPr>
        <w:jc w:val="both"/>
        <w:rPr>
          <w:rFonts w:asciiTheme="minorHAnsi" w:hAnsiTheme="minorHAnsi" w:cstheme="minorHAnsi"/>
        </w:rPr>
      </w:pPr>
      <w:proofErr w:type="spellStart"/>
      <w:r w:rsidRPr="00E30BAA">
        <w:rPr>
          <w:rFonts w:asciiTheme="minorHAnsi" w:hAnsiTheme="minorHAnsi" w:cstheme="minorHAnsi"/>
          <w:b/>
          <w:u w:val="single"/>
        </w:rPr>
        <w:t>Böröndyné</w:t>
      </w:r>
      <w:proofErr w:type="spellEnd"/>
      <w:r w:rsidRPr="00E30BAA">
        <w:rPr>
          <w:rFonts w:asciiTheme="minorHAnsi" w:hAnsiTheme="minorHAnsi" w:cstheme="minorHAnsi"/>
          <w:b/>
          <w:u w:val="single"/>
        </w:rPr>
        <w:t xml:space="preserve"> Nagy Anikó aljegyző:</w:t>
      </w:r>
      <w:r w:rsidRPr="00E30BAA">
        <w:rPr>
          <w:rFonts w:asciiTheme="minorHAnsi" w:hAnsiTheme="minorHAnsi" w:cstheme="minorHAnsi"/>
          <w:b/>
          <w:bCs/>
          <w:u w:val="single"/>
        </w:rPr>
        <w:t xml:space="preserve"> </w:t>
      </w:r>
      <w:r w:rsidR="00D76230">
        <w:rPr>
          <w:rFonts w:asciiTheme="minorHAnsi" w:hAnsiTheme="minorHAnsi" w:cstheme="minorHAnsi"/>
        </w:rPr>
        <w:t>A hivatali beszámoló elég terjedelmes</w:t>
      </w:r>
      <w:r w:rsidR="00C34ABC">
        <w:rPr>
          <w:rFonts w:asciiTheme="minorHAnsi" w:hAnsiTheme="minorHAnsi" w:cstheme="minorHAnsi"/>
        </w:rPr>
        <w:t xml:space="preserve">, </w:t>
      </w:r>
      <w:proofErr w:type="gramStart"/>
      <w:r w:rsidR="00C34ABC">
        <w:rPr>
          <w:rFonts w:asciiTheme="minorHAnsi" w:hAnsiTheme="minorHAnsi" w:cstheme="minorHAnsi"/>
        </w:rPr>
        <w:t>13</w:t>
      </w:r>
      <w:r w:rsidR="00D76230">
        <w:rPr>
          <w:rFonts w:asciiTheme="minorHAnsi" w:hAnsiTheme="minorHAnsi" w:cstheme="minorHAnsi"/>
        </w:rPr>
        <w:t xml:space="preserve"> </w:t>
      </w:r>
      <w:r w:rsidRPr="00E30BAA">
        <w:rPr>
          <w:rFonts w:asciiTheme="minorHAnsi" w:hAnsiTheme="minorHAnsi" w:cstheme="minorHAnsi"/>
        </w:rPr>
        <w:t xml:space="preserve"> oldal</w:t>
      </w:r>
      <w:r w:rsidR="00C34ABC">
        <w:rPr>
          <w:rFonts w:asciiTheme="minorHAnsi" w:hAnsiTheme="minorHAnsi" w:cstheme="minorHAnsi"/>
        </w:rPr>
        <w:t>on</w:t>
      </w:r>
      <w:proofErr w:type="gramEnd"/>
      <w:r w:rsidR="00C34ABC">
        <w:rPr>
          <w:rFonts w:asciiTheme="minorHAnsi" w:hAnsiTheme="minorHAnsi" w:cstheme="minorHAnsi"/>
        </w:rPr>
        <w:t xml:space="preserve"> keresztül mutatják be a </w:t>
      </w:r>
      <w:r w:rsidRPr="00E30BAA">
        <w:rPr>
          <w:rFonts w:asciiTheme="minorHAnsi" w:hAnsiTheme="minorHAnsi" w:cstheme="minorHAnsi"/>
        </w:rPr>
        <w:t>Hivatal munkájá</w:t>
      </w:r>
      <w:r w:rsidR="00C34ABC">
        <w:rPr>
          <w:rFonts w:asciiTheme="minorHAnsi" w:hAnsiTheme="minorHAnsi" w:cstheme="minorHAnsi"/>
        </w:rPr>
        <w:t>t</w:t>
      </w:r>
      <w:r w:rsidRPr="00E30BAA">
        <w:rPr>
          <w:rFonts w:asciiTheme="minorHAnsi" w:hAnsiTheme="minorHAnsi" w:cstheme="minorHAnsi"/>
        </w:rPr>
        <w:t xml:space="preserve">, lebontva osztályokra, ügykörökre. </w:t>
      </w:r>
      <w:r w:rsidR="00C34ABC">
        <w:rPr>
          <w:rFonts w:asciiTheme="minorHAnsi" w:hAnsiTheme="minorHAnsi" w:cstheme="minorHAnsi"/>
        </w:rPr>
        <w:t xml:space="preserve">A Répcelaki Közös Önkormányzati Hivatal három település feladatait látja el. A feladatok egyrészét a törvény szabályozza, </w:t>
      </w:r>
      <w:r w:rsidR="00AE0CA8">
        <w:rPr>
          <w:rFonts w:asciiTheme="minorHAnsi" w:hAnsiTheme="minorHAnsi" w:cstheme="minorHAnsi"/>
        </w:rPr>
        <w:t xml:space="preserve">másrészt a feladatokat a Képviselő-testületek határozzák meg. A munka során alapul vették az önkormányzat által meghatározott kiemelt célokat, </w:t>
      </w:r>
      <w:r w:rsidR="007F02D7">
        <w:rPr>
          <w:rFonts w:asciiTheme="minorHAnsi" w:hAnsiTheme="minorHAnsi" w:cstheme="minorHAnsi"/>
        </w:rPr>
        <w:t xml:space="preserve">mely célokat a beszámoló elején ismertették. A célokat minden évben a répcelaki Képviselő-testület fogadja el, mely a következő évre határozza meg az irányokat. </w:t>
      </w:r>
      <w:r w:rsidR="00AE0CA8">
        <w:rPr>
          <w:rFonts w:asciiTheme="minorHAnsi" w:hAnsiTheme="minorHAnsi" w:cstheme="minorHAnsi"/>
        </w:rPr>
        <w:t xml:space="preserve"> </w:t>
      </w:r>
      <w:r w:rsidR="0097705A">
        <w:rPr>
          <w:rFonts w:asciiTheme="minorHAnsi" w:hAnsiTheme="minorHAnsi" w:cstheme="minorHAnsi"/>
        </w:rPr>
        <w:t>Úgy gondolja, aki elolvasta a beszámolót az átfogó képet kap a hivatal sokrétű munkájáról. A fel</w:t>
      </w:r>
      <w:r w:rsidR="008F283B">
        <w:rPr>
          <w:rFonts w:asciiTheme="minorHAnsi" w:hAnsiTheme="minorHAnsi" w:cstheme="minorHAnsi"/>
        </w:rPr>
        <w:t>a</w:t>
      </w:r>
      <w:r w:rsidR="0097705A">
        <w:rPr>
          <w:rFonts w:asciiTheme="minorHAnsi" w:hAnsiTheme="minorHAnsi" w:cstheme="minorHAnsi"/>
        </w:rPr>
        <w:t xml:space="preserve">datellátáshoz a szakmai létszám adott, </w:t>
      </w:r>
      <w:r w:rsidR="008F283B">
        <w:rPr>
          <w:rFonts w:asciiTheme="minorHAnsi" w:hAnsiTheme="minorHAnsi" w:cstheme="minorHAnsi"/>
        </w:rPr>
        <w:t xml:space="preserve">jól felkészült ügyintézők </w:t>
      </w:r>
      <w:r w:rsidR="008F283B">
        <w:rPr>
          <w:rFonts w:asciiTheme="minorHAnsi" w:hAnsiTheme="minorHAnsi" w:cstheme="minorHAnsi"/>
        </w:rPr>
        <w:lastRenderedPageBreak/>
        <w:t xml:space="preserve">vannak. </w:t>
      </w:r>
      <w:r w:rsidR="004F56D6">
        <w:rPr>
          <w:rFonts w:asciiTheme="minorHAnsi" w:hAnsiTheme="minorHAnsi" w:cstheme="minorHAnsi"/>
        </w:rPr>
        <w:t>A</w:t>
      </w:r>
      <w:r w:rsidR="008F283B">
        <w:rPr>
          <w:rFonts w:asciiTheme="minorHAnsi" w:hAnsiTheme="minorHAnsi" w:cstheme="minorHAnsi"/>
        </w:rPr>
        <w:t xml:space="preserve"> beszámoló vég</w:t>
      </w:r>
      <w:r w:rsidR="00CE1015">
        <w:rPr>
          <w:rFonts w:asciiTheme="minorHAnsi" w:hAnsiTheme="minorHAnsi" w:cstheme="minorHAnsi"/>
        </w:rPr>
        <w:t>é</w:t>
      </w:r>
      <w:r w:rsidR="008F283B">
        <w:rPr>
          <w:rFonts w:asciiTheme="minorHAnsi" w:hAnsiTheme="minorHAnsi" w:cstheme="minorHAnsi"/>
        </w:rPr>
        <w:t xml:space="preserve">n </w:t>
      </w:r>
      <w:r w:rsidR="004F56D6">
        <w:rPr>
          <w:rFonts w:asciiTheme="minorHAnsi" w:hAnsiTheme="minorHAnsi" w:cstheme="minorHAnsi"/>
        </w:rPr>
        <w:t>a jegyző asszony leírta</w:t>
      </w:r>
      <w:r w:rsidR="008F283B">
        <w:rPr>
          <w:rFonts w:asciiTheme="minorHAnsi" w:hAnsiTheme="minorHAnsi" w:cstheme="minorHAnsi"/>
        </w:rPr>
        <w:t xml:space="preserve">, </w:t>
      </w:r>
      <w:r w:rsidR="00CE1015">
        <w:rPr>
          <w:rFonts w:asciiTheme="minorHAnsi" w:hAnsiTheme="minorHAnsi" w:cstheme="minorHAnsi"/>
        </w:rPr>
        <w:t xml:space="preserve">hogy stabil volt </w:t>
      </w:r>
      <w:r w:rsidR="00510432">
        <w:rPr>
          <w:rFonts w:asciiTheme="minorHAnsi" w:hAnsiTheme="minorHAnsi" w:cstheme="minorHAnsi"/>
        </w:rPr>
        <w:t>a személyi összetétel, r</w:t>
      </w:r>
      <w:r w:rsidR="00CE1015">
        <w:rPr>
          <w:rFonts w:asciiTheme="minorHAnsi" w:hAnsiTheme="minorHAnsi" w:cstheme="minorHAnsi"/>
        </w:rPr>
        <w:t xml:space="preserve">égebben jellemző volt a fluktuáció. </w:t>
      </w:r>
      <w:r w:rsidR="009534B1">
        <w:rPr>
          <w:rFonts w:asciiTheme="minorHAnsi" w:hAnsiTheme="minorHAnsi" w:cstheme="minorHAnsi"/>
        </w:rPr>
        <w:t>Kérdés esetén szívesen válaszol.</w:t>
      </w:r>
    </w:p>
    <w:p w14:paraId="6794186C" w14:textId="77777777" w:rsidR="00E30BAA" w:rsidRPr="00E30BAA" w:rsidRDefault="00E30BAA" w:rsidP="00E30BAA">
      <w:pPr>
        <w:jc w:val="both"/>
        <w:rPr>
          <w:rFonts w:asciiTheme="minorHAnsi" w:hAnsiTheme="minorHAnsi" w:cstheme="minorHAnsi"/>
          <w:b/>
          <w:u w:val="single"/>
        </w:rPr>
      </w:pPr>
    </w:p>
    <w:p w14:paraId="3779CEF0" w14:textId="77777777" w:rsidR="00E30BAA" w:rsidRPr="009534B1" w:rsidRDefault="00E30BAA" w:rsidP="00E30BAA">
      <w:pPr>
        <w:jc w:val="both"/>
        <w:rPr>
          <w:rFonts w:asciiTheme="minorHAnsi" w:hAnsiTheme="minorHAnsi" w:cstheme="minorHAnsi"/>
        </w:rPr>
      </w:pPr>
      <w:r w:rsidRPr="009534B1">
        <w:rPr>
          <w:rFonts w:asciiTheme="minorHAnsi" w:hAnsiTheme="minorHAnsi" w:cstheme="minorHAnsi"/>
        </w:rPr>
        <w:t>Kérdés, hozzászólás:</w:t>
      </w:r>
    </w:p>
    <w:p w14:paraId="57048FA6" w14:textId="37DABF5F" w:rsidR="00E30BAA" w:rsidRPr="00E30BAA" w:rsidRDefault="004A44EA" w:rsidP="00E30BA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Patyi Szabolcs polgármester</w:t>
      </w:r>
      <w:r w:rsidR="00E30BAA" w:rsidRPr="00E30BAA">
        <w:rPr>
          <w:rFonts w:asciiTheme="minorHAnsi" w:hAnsiTheme="minorHAnsi" w:cstheme="minorHAnsi"/>
          <w:b/>
          <w:u w:val="single"/>
        </w:rPr>
        <w:t xml:space="preserve">: </w:t>
      </w:r>
      <w:r w:rsidR="009534B1">
        <w:rPr>
          <w:rFonts w:asciiTheme="minorHAnsi" w:hAnsiTheme="minorHAnsi" w:cstheme="minorHAnsi"/>
          <w:bCs/>
        </w:rPr>
        <w:t>Amennyiben nincsen kérdés, hozzászólás k</w:t>
      </w:r>
      <w:r w:rsidR="00E30BAA" w:rsidRPr="00E30BAA">
        <w:rPr>
          <w:rFonts w:asciiTheme="minorHAnsi" w:hAnsiTheme="minorHAnsi" w:cstheme="minorHAnsi"/>
          <w:bCs/>
        </w:rPr>
        <w:t>éri az előterjesztéshez csatolt határozati javaslat elfogadását. Kéri a Képviselő-testület döntését.</w:t>
      </w:r>
    </w:p>
    <w:p w14:paraId="6507B190" w14:textId="77777777" w:rsidR="00E30BAA" w:rsidRPr="00E30BAA" w:rsidRDefault="00E30BAA" w:rsidP="00E30BAA">
      <w:pPr>
        <w:jc w:val="both"/>
        <w:rPr>
          <w:rFonts w:asciiTheme="minorHAnsi" w:hAnsiTheme="minorHAnsi" w:cstheme="minorHAnsi"/>
          <w:b/>
          <w:u w:val="single"/>
        </w:rPr>
      </w:pPr>
    </w:p>
    <w:p w14:paraId="7333CE7B" w14:textId="77777777" w:rsidR="00E30BAA" w:rsidRPr="00E30BAA" w:rsidRDefault="00E30BAA" w:rsidP="00E30BAA">
      <w:pPr>
        <w:jc w:val="both"/>
        <w:rPr>
          <w:rFonts w:asciiTheme="minorHAnsi" w:hAnsiTheme="minorHAnsi" w:cstheme="minorHAnsi"/>
          <w:bCs/>
        </w:rPr>
      </w:pPr>
      <w:r w:rsidRPr="00E30BAA">
        <w:rPr>
          <w:rFonts w:asciiTheme="minorHAnsi" w:hAnsiTheme="minorHAnsi" w:cstheme="minorHAnsi"/>
          <w:bCs/>
        </w:rPr>
        <w:t>Más kérdés, hozzászólás nem volt.</w:t>
      </w:r>
    </w:p>
    <w:p w14:paraId="2585377A" w14:textId="77777777" w:rsidR="00E30BAA" w:rsidRPr="00E30BAA" w:rsidRDefault="00E30BAA" w:rsidP="00E30BAA">
      <w:pPr>
        <w:jc w:val="both"/>
        <w:rPr>
          <w:rFonts w:asciiTheme="minorHAnsi" w:hAnsiTheme="minorHAnsi" w:cstheme="minorHAnsi"/>
          <w:b/>
          <w:u w:val="single"/>
        </w:rPr>
      </w:pPr>
    </w:p>
    <w:p w14:paraId="02AE014A" w14:textId="6D734A6E" w:rsidR="00E30BAA" w:rsidRPr="00E30BAA" w:rsidRDefault="00E30BAA" w:rsidP="00E30BAA">
      <w:pPr>
        <w:jc w:val="both"/>
        <w:rPr>
          <w:rFonts w:asciiTheme="minorHAnsi" w:hAnsiTheme="minorHAnsi" w:cstheme="minorHAnsi"/>
          <w:bCs/>
        </w:rPr>
      </w:pPr>
      <w:r w:rsidRPr="00E30BAA">
        <w:rPr>
          <w:rFonts w:asciiTheme="minorHAnsi" w:hAnsiTheme="minorHAnsi" w:cstheme="minorHAnsi"/>
          <w:bCs/>
        </w:rPr>
        <w:t xml:space="preserve">Képviselő-testület </w:t>
      </w:r>
      <w:r w:rsidR="008F4CA4">
        <w:rPr>
          <w:rFonts w:asciiTheme="minorHAnsi" w:hAnsiTheme="minorHAnsi" w:cstheme="minorHAnsi"/>
          <w:bCs/>
        </w:rPr>
        <w:t>4</w:t>
      </w:r>
      <w:r w:rsidRPr="00E30BAA">
        <w:rPr>
          <w:rFonts w:asciiTheme="minorHAnsi" w:hAnsiTheme="minorHAnsi" w:cstheme="minorHAnsi"/>
          <w:bCs/>
        </w:rPr>
        <w:t xml:space="preserve"> szavazattal, tartózkodás, ellenszavazat nélkül az alábbi határozatot hozta:</w:t>
      </w:r>
    </w:p>
    <w:p w14:paraId="68742FAC" w14:textId="77777777" w:rsidR="00E30BAA" w:rsidRPr="00E30BAA" w:rsidRDefault="00E30BAA" w:rsidP="00E30BAA">
      <w:pPr>
        <w:jc w:val="both"/>
        <w:rPr>
          <w:rFonts w:asciiTheme="minorHAnsi" w:hAnsiTheme="minorHAnsi" w:cstheme="minorHAnsi"/>
          <w:bCs/>
        </w:rPr>
      </w:pPr>
    </w:p>
    <w:p w14:paraId="4C55D7BE" w14:textId="1678DA16" w:rsidR="00E30BAA" w:rsidRPr="00E30BAA" w:rsidRDefault="00B80B0A" w:rsidP="004A44EA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85</w:t>
      </w:r>
      <w:r w:rsidR="00E30BAA" w:rsidRPr="00E30BAA">
        <w:rPr>
          <w:rFonts w:asciiTheme="minorHAnsi" w:hAnsiTheme="minorHAnsi" w:cstheme="minorHAnsi"/>
          <w:b/>
          <w:u w:val="single"/>
        </w:rPr>
        <w:t>/202</w:t>
      </w:r>
      <w:r>
        <w:rPr>
          <w:rFonts w:asciiTheme="minorHAnsi" w:hAnsiTheme="minorHAnsi" w:cstheme="minorHAnsi"/>
          <w:b/>
          <w:u w:val="single"/>
        </w:rPr>
        <w:t>4</w:t>
      </w:r>
      <w:r w:rsidR="00E30BAA" w:rsidRPr="00E30BAA">
        <w:rPr>
          <w:rFonts w:asciiTheme="minorHAnsi" w:hAnsiTheme="minorHAnsi" w:cstheme="minorHAnsi"/>
          <w:b/>
          <w:u w:val="single"/>
        </w:rPr>
        <w:t>. (XII.1</w:t>
      </w:r>
      <w:r>
        <w:rPr>
          <w:rFonts w:asciiTheme="minorHAnsi" w:hAnsiTheme="minorHAnsi" w:cstheme="minorHAnsi"/>
          <w:b/>
          <w:u w:val="single"/>
        </w:rPr>
        <w:t>6</w:t>
      </w:r>
      <w:r w:rsidR="00E30BAA" w:rsidRPr="00E30BAA">
        <w:rPr>
          <w:rFonts w:asciiTheme="minorHAnsi" w:hAnsiTheme="minorHAnsi" w:cstheme="minorHAnsi"/>
          <w:b/>
          <w:u w:val="single"/>
        </w:rPr>
        <w:t>.) számú határozat:</w:t>
      </w:r>
    </w:p>
    <w:p w14:paraId="144260FA" w14:textId="2A84BD15" w:rsidR="00E30BAA" w:rsidRPr="00E30BAA" w:rsidRDefault="00E30BAA" w:rsidP="004A44EA">
      <w:pPr>
        <w:ind w:left="3686"/>
        <w:jc w:val="both"/>
        <w:rPr>
          <w:rFonts w:asciiTheme="minorHAnsi" w:hAnsiTheme="minorHAnsi" w:cstheme="minorHAnsi"/>
          <w:bCs/>
        </w:rPr>
      </w:pPr>
      <w:r w:rsidRPr="00E30BAA">
        <w:rPr>
          <w:rFonts w:asciiTheme="minorHAnsi" w:hAnsiTheme="minorHAnsi" w:cstheme="minorHAnsi"/>
          <w:bCs/>
        </w:rPr>
        <w:t>Csánig Község Önkormányzatának Képviselő-testülete elfogadja a Répcelaki Közös Önkormányzati Hivatal 202</w:t>
      </w:r>
      <w:r w:rsidR="002E058B">
        <w:rPr>
          <w:rFonts w:asciiTheme="minorHAnsi" w:hAnsiTheme="minorHAnsi" w:cstheme="minorHAnsi"/>
          <w:bCs/>
        </w:rPr>
        <w:t>4</w:t>
      </w:r>
      <w:r w:rsidRPr="00E30BAA">
        <w:rPr>
          <w:rFonts w:asciiTheme="minorHAnsi" w:hAnsiTheme="minorHAnsi" w:cstheme="minorHAnsi"/>
          <w:bCs/>
        </w:rPr>
        <w:t>. évi munkájáról szóló beszámolót.</w:t>
      </w:r>
    </w:p>
    <w:p w14:paraId="518F1F33" w14:textId="77777777" w:rsidR="00E30BAA" w:rsidRPr="00E30BAA" w:rsidRDefault="00E30BAA" w:rsidP="004A44EA">
      <w:pPr>
        <w:ind w:left="3686"/>
        <w:jc w:val="both"/>
        <w:rPr>
          <w:rFonts w:asciiTheme="minorHAnsi" w:hAnsiTheme="minorHAnsi" w:cstheme="minorHAnsi"/>
          <w:bCs/>
        </w:rPr>
      </w:pPr>
    </w:p>
    <w:p w14:paraId="7AACD332" w14:textId="2F4D83A6" w:rsidR="00E30BAA" w:rsidRPr="00E30BAA" w:rsidRDefault="00E30BAA" w:rsidP="004A44EA">
      <w:pPr>
        <w:ind w:left="3686"/>
        <w:jc w:val="both"/>
        <w:rPr>
          <w:rFonts w:asciiTheme="minorHAnsi" w:hAnsiTheme="minorHAnsi" w:cstheme="minorHAnsi"/>
          <w:bCs/>
        </w:rPr>
      </w:pPr>
      <w:r w:rsidRPr="00E30BAA">
        <w:rPr>
          <w:rFonts w:asciiTheme="minorHAnsi" w:hAnsiTheme="minorHAnsi" w:cstheme="minorHAnsi"/>
          <w:b/>
          <w:u w:val="single"/>
        </w:rPr>
        <w:t>Felelős:</w:t>
      </w:r>
      <w:r w:rsidRPr="00E30BAA">
        <w:rPr>
          <w:rFonts w:asciiTheme="minorHAnsi" w:hAnsiTheme="minorHAnsi" w:cstheme="minorHAnsi"/>
          <w:bCs/>
        </w:rPr>
        <w:t xml:space="preserve"> </w:t>
      </w:r>
      <w:r w:rsidR="002E058B">
        <w:rPr>
          <w:rFonts w:asciiTheme="minorHAnsi" w:hAnsiTheme="minorHAnsi" w:cstheme="minorHAnsi"/>
          <w:bCs/>
        </w:rPr>
        <w:t>Patyi Szabolcs</w:t>
      </w:r>
      <w:r w:rsidRPr="00E30BAA">
        <w:rPr>
          <w:rFonts w:asciiTheme="minorHAnsi" w:hAnsiTheme="minorHAnsi" w:cstheme="minorHAnsi"/>
          <w:bCs/>
        </w:rPr>
        <w:t xml:space="preserve"> polgármester</w:t>
      </w:r>
    </w:p>
    <w:p w14:paraId="532F260A" w14:textId="29CDE2F2" w:rsidR="00E30BAA" w:rsidRPr="00E30BAA" w:rsidRDefault="00E30BAA" w:rsidP="004A44EA">
      <w:pPr>
        <w:ind w:left="3686"/>
        <w:jc w:val="both"/>
        <w:rPr>
          <w:rFonts w:asciiTheme="minorHAnsi" w:hAnsiTheme="minorHAnsi" w:cstheme="minorHAnsi"/>
          <w:bCs/>
        </w:rPr>
      </w:pPr>
      <w:r w:rsidRPr="00E30BAA">
        <w:rPr>
          <w:rFonts w:asciiTheme="minorHAnsi" w:hAnsiTheme="minorHAnsi" w:cstheme="minorHAnsi"/>
          <w:bCs/>
        </w:rPr>
        <w:tab/>
        <w:t xml:space="preserve">    dr. Kiss Julianna jegyző</w:t>
      </w:r>
    </w:p>
    <w:p w14:paraId="52D337A8" w14:textId="77777777" w:rsidR="00E30BAA" w:rsidRPr="00E30BAA" w:rsidRDefault="00E30BAA" w:rsidP="004A44EA">
      <w:pPr>
        <w:ind w:left="3686"/>
        <w:jc w:val="both"/>
        <w:rPr>
          <w:rFonts w:asciiTheme="minorHAnsi" w:hAnsiTheme="minorHAnsi" w:cstheme="minorHAnsi"/>
          <w:bCs/>
        </w:rPr>
      </w:pPr>
      <w:r w:rsidRPr="00E30BAA">
        <w:rPr>
          <w:rFonts w:asciiTheme="minorHAnsi" w:hAnsiTheme="minorHAnsi" w:cstheme="minorHAnsi"/>
          <w:b/>
          <w:u w:val="single"/>
        </w:rPr>
        <w:t>Határidő:</w:t>
      </w:r>
      <w:r w:rsidRPr="00E30BAA">
        <w:rPr>
          <w:rFonts w:asciiTheme="minorHAnsi" w:hAnsiTheme="minorHAnsi" w:cstheme="minorHAnsi"/>
          <w:bCs/>
        </w:rPr>
        <w:t xml:space="preserve"> azonnal</w:t>
      </w:r>
    </w:p>
    <w:p w14:paraId="0C0B02B3" w14:textId="77777777" w:rsidR="00E30BAA" w:rsidRPr="00E30BAA" w:rsidRDefault="00E30BAA" w:rsidP="00E30BAA">
      <w:pPr>
        <w:jc w:val="both"/>
        <w:rPr>
          <w:rFonts w:asciiTheme="minorHAnsi" w:hAnsiTheme="minorHAnsi" w:cstheme="minorHAnsi"/>
          <w:bCs/>
        </w:rPr>
      </w:pPr>
    </w:p>
    <w:p w14:paraId="1D733843" w14:textId="77777777" w:rsidR="00E30BAA" w:rsidRPr="00E30BAA" w:rsidRDefault="00E30BAA" w:rsidP="00E30BAA">
      <w:pPr>
        <w:jc w:val="both"/>
        <w:rPr>
          <w:rFonts w:asciiTheme="minorHAnsi" w:hAnsiTheme="minorHAnsi" w:cstheme="minorHAnsi"/>
          <w:b/>
          <w:u w:val="single"/>
        </w:rPr>
      </w:pPr>
    </w:p>
    <w:p w14:paraId="684234C2" w14:textId="77777777" w:rsidR="00E30BAA" w:rsidRPr="00E30BAA" w:rsidRDefault="00E30BAA" w:rsidP="00E30BAA">
      <w:pPr>
        <w:jc w:val="both"/>
        <w:rPr>
          <w:rFonts w:asciiTheme="minorHAnsi" w:hAnsiTheme="minorHAnsi" w:cstheme="minorHAnsi"/>
          <w:b/>
          <w:u w:val="single"/>
        </w:rPr>
      </w:pPr>
      <w:r w:rsidRPr="00E30BAA">
        <w:rPr>
          <w:rFonts w:asciiTheme="minorHAnsi" w:hAnsiTheme="minorHAnsi" w:cstheme="minorHAnsi"/>
          <w:b/>
          <w:u w:val="single"/>
        </w:rPr>
        <w:t>3. Napirend</w:t>
      </w:r>
    </w:p>
    <w:p w14:paraId="668C0100" w14:textId="77777777" w:rsidR="005A36F8" w:rsidRPr="005A36F8" w:rsidRDefault="005A36F8" w:rsidP="005A36F8">
      <w:pPr>
        <w:jc w:val="both"/>
        <w:rPr>
          <w:rFonts w:asciiTheme="minorHAnsi" w:hAnsiTheme="minorHAnsi" w:cstheme="minorHAnsi"/>
          <w:bCs/>
        </w:rPr>
      </w:pPr>
      <w:r w:rsidRPr="005A36F8">
        <w:rPr>
          <w:rFonts w:asciiTheme="minorHAnsi" w:hAnsiTheme="minorHAnsi" w:cstheme="minorHAnsi"/>
          <w:bCs/>
        </w:rPr>
        <w:t>Az önkormányzat 2024. évi költségvetéséről szóló önkormányzati rendelet módosítása</w:t>
      </w:r>
    </w:p>
    <w:p w14:paraId="61896EF6" w14:textId="46BCC2F8" w:rsidR="00B55027" w:rsidRDefault="00B55027" w:rsidP="00B55027">
      <w:pPr>
        <w:jc w:val="both"/>
        <w:rPr>
          <w:rFonts w:ascii="Calibri" w:hAnsi="Calibri"/>
        </w:rPr>
      </w:pPr>
      <w:r w:rsidRPr="001C7002">
        <w:rPr>
          <w:rFonts w:ascii="Calibri" w:hAnsi="Calibri"/>
          <w:b/>
          <w:u w:val="single"/>
        </w:rPr>
        <w:t>Előadó:</w:t>
      </w:r>
      <w:r w:rsidRPr="001C7002">
        <w:rPr>
          <w:rFonts w:ascii="Calibri" w:hAnsi="Calibri"/>
        </w:rPr>
        <w:t xml:space="preserve"> </w:t>
      </w:r>
      <w:r w:rsidR="005A36F8">
        <w:rPr>
          <w:rFonts w:ascii="Calibri" w:hAnsi="Calibri"/>
        </w:rPr>
        <w:t>Csóka Géza pénzügyi ügyintéző</w:t>
      </w:r>
    </w:p>
    <w:p w14:paraId="7072B140" w14:textId="77777777" w:rsidR="00B55027" w:rsidRDefault="00B55027" w:rsidP="00B55027">
      <w:pPr>
        <w:jc w:val="both"/>
        <w:rPr>
          <w:rFonts w:ascii="Calibri" w:hAnsi="Calibri"/>
        </w:rPr>
      </w:pPr>
    </w:p>
    <w:bookmarkEnd w:id="1"/>
    <w:p w14:paraId="05F19527" w14:textId="77777777" w:rsidR="004A38E2" w:rsidRPr="003736EA" w:rsidRDefault="004A38E2" w:rsidP="004A38E2">
      <w:pPr>
        <w:jc w:val="both"/>
        <w:rPr>
          <w:rFonts w:asciiTheme="minorHAnsi" w:hAnsiTheme="minorHAnsi" w:cstheme="minorHAnsi"/>
          <w:bCs/>
        </w:rPr>
      </w:pPr>
      <w:r w:rsidRPr="003736EA">
        <w:rPr>
          <w:rFonts w:asciiTheme="minorHAnsi" w:hAnsiTheme="minorHAnsi" w:cstheme="minorHAnsi"/>
          <w:bCs/>
        </w:rPr>
        <w:t>Írásos előterjesztés, rendelet-tervezet, indokolások és az előzetes hatásvizsgálat a jegyzőkönyv mellékleteként csatolva.</w:t>
      </w:r>
    </w:p>
    <w:p w14:paraId="1FF3AC20" w14:textId="77777777" w:rsidR="004A38E2" w:rsidRDefault="004A38E2" w:rsidP="004A38E2">
      <w:pPr>
        <w:jc w:val="both"/>
        <w:rPr>
          <w:rFonts w:ascii="Cambria" w:hAnsi="Cambria" w:cs="Cambria"/>
          <w:b/>
          <w:bCs/>
          <w:i/>
          <w:iCs/>
          <w:u w:val="single"/>
        </w:rPr>
      </w:pPr>
    </w:p>
    <w:p w14:paraId="559B2975" w14:textId="77777777" w:rsidR="00257194" w:rsidRDefault="004A38E2" w:rsidP="00F53F99">
      <w:pPr>
        <w:pStyle w:val="Standard"/>
        <w:jc w:val="both"/>
        <w:rPr>
          <w:rFonts w:asciiTheme="minorHAnsi" w:hAnsiTheme="minorHAnsi" w:cstheme="minorHAnsi"/>
        </w:rPr>
      </w:pPr>
      <w:r w:rsidRPr="00E23F86"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 w:rsidRPr="00E23F86">
        <w:rPr>
          <w:rFonts w:asciiTheme="minorHAnsi" w:hAnsiTheme="minorHAnsi" w:cstheme="minorHAnsi"/>
        </w:rPr>
        <w:t xml:space="preserve"> </w:t>
      </w:r>
      <w:r w:rsidR="00583C13">
        <w:rPr>
          <w:rFonts w:asciiTheme="minorHAnsi" w:hAnsiTheme="minorHAnsi" w:cstheme="minorHAnsi"/>
        </w:rPr>
        <w:t>A költségvetési rendelet módosításá</w:t>
      </w:r>
      <w:r w:rsidR="00257194">
        <w:rPr>
          <w:rFonts w:asciiTheme="minorHAnsi" w:hAnsiTheme="minorHAnsi" w:cstheme="minorHAnsi"/>
        </w:rPr>
        <w:t>ra</w:t>
      </w:r>
      <w:r w:rsidR="00583C13">
        <w:rPr>
          <w:rFonts w:asciiTheme="minorHAnsi" w:hAnsiTheme="minorHAnsi" w:cstheme="minorHAnsi"/>
        </w:rPr>
        <w:t xml:space="preserve"> az al</w:t>
      </w:r>
      <w:r w:rsidR="00257194">
        <w:rPr>
          <w:rFonts w:asciiTheme="minorHAnsi" w:hAnsiTheme="minorHAnsi" w:cstheme="minorHAnsi"/>
        </w:rPr>
        <w:t>ábbiak miatt volt szükség:</w:t>
      </w:r>
    </w:p>
    <w:p w14:paraId="340E2884" w14:textId="77777777" w:rsidR="00257194" w:rsidRDefault="000A78DF" w:rsidP="00257194">
      <w:pPr>
        <w:pStyle w:val="Standard"/>
        <w:numPr>
          <w:ilvl w:val="0"/>
          <w:numId w:val="56"/>
        </w:numPr>
        <w:jc w:val="both"/>
        <w:rPr>
          <w:rFonts w:asciiTheme="minorHAnsi" w:eastAsia="Times New Roman" w:hAnsiTheme="minorHAnsi" w:cstheme="minorHAnsi"/>
          <w:bCs/>
          <w:kern w:val="0"/>
          <w:lang w:eastAsia="hu-HU" w:bidi="ar-SA"/>
        </w:rPr>
      </w:pPr>
      <w:r w:rsidRPr="000A6113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A </w:t>
      </w:r>
      <w:r w:rsidRPr="000A78DF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Magyar Államkincstár Vas Megyei Igazgatósága Csánig Község Önkormányzatának 2024. szeptember -2024.  november között </w:t>
      </w:r>
      <w:proofErr w:type="gramStart"/>
      <w:r w:rsidRPr="000A78DF">
        <w:rPr>
          <w:rFonts w:asciiTheme="minorHAnsi" w:eastAsia="Times New Roman" w:hAnsiTheme="minorHAnsi" w:cstheme="minorHAnsi"/>
          <w:bCs/>
          <w:kern w:val="0"/>
          <w:lang w:eastAsia="hu-HU" w:bidi="ar-SA"/>
        </w:rPr>
        <w:t>182</w:t>
      </w:r>
      <w:r w:rsidR="000A6113">
        <w:rPr>
          <w:rFonts w:asciiTheme="minorHAnsi" w:eastAsia="Times New Roman" w:hAnsiTheme="minorHAnsi" w:cstheme="minorHAnsi"/>
          <w:bCs/>
          <w:kern w:val="0"/>
          <w:lang w:eastAsia="hu-HU" w:bidi="ar-SA"/>
        </w:rPr>
        <w:t>.</w:t>
      </w:r>
      <w:r w:rsidRPr="000A78DF">
        <w:rPr>
          <w:rFonts w:asciiTheme="minorHAnsi" w:eastAsia="Times New Roman" w:hAnsiTheme="minorHAnsi" w:cstheme="minorHAnsi"/>
          <w:bCs/>
          <w:kern w:val="0"/>
          <w:lang w:eastAsia="hu-HU" w:bidi="ar-SA"/>
        </w:rPr>
        <w:t>802</w:t>
      </w:r>
      <w:r w:rsidR="000A6113">
        <w:rPr>
          <w:rFonts w:asciiTheme="minorHAnsi" w:eastAsia="Times New Roman" w:hAnsiTheme="minorHAnsi" w:cstheme="minorHAnsi"/>
          <w:bCs/>
          <w:kern w:val="0"/>
          <w:lang w:eastAsia="hu-HU" w:bidi="ar-SA"/>
        </w:rPr>
        <w:t>,-</w:t>
      </w:r>
      <w:proofErr w:type="gramEnd"/>
      <w:r w:rsidRPr="000A78DF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 Ft Szociális ágazati összevont pótlékot folyósított</w:t>
      </w:r>
      <w:r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 a házi segítségnyújtó és a falugondnok </w:t>
      </w:r>
      <w:r w:rsidR="000A6113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után. </w:t>
      </w:r>
    </w:p>
    <w:p w14:paraId="797FB7AE" w14:textId="77777777" w:rsidR="00257194" w:rsidRDefault="000A6113" w:rsidP="00257194">
      <w:pPr>
        <w:pStyle w:val="Standard"/>
        <w:numPr>
          <w:ilvl w:val="0"/>
          <w:numId w:val="56"/>
        </w:numPr>
        <w:jc w:val="both"/>
        <w:rPr>
          <w:rFonts w:asciiTheme="minorHAnsi" w:eastAsia="Times New Roman" w:hAnsiTheme="minorHAnsi" w:cstheme="minorHAnsi"/>
          <w:bCs/>
          <w:kern w:val="0"/>
          <w:lang w:eastAsia="hu-HU" w:bidi="ar-SA"/>
        </w:rPr>
      </w:pPr>
      <w:r w:rsidRPr="00F53F99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Közfoglalkoztatás támogatására a Vas Vármegyei Kormányhivatal Sárvári Járási Hivatalának </w:t>
      </w:r>
      <w:r w:rsidR="00F53F99" w:rsidRPr="00F53F99">
        <w:rPr>
          <w:rFonts w:asciiTheme="minorHAnsi" w:eastAsia="Times New Roman" w:hAnsiTheme="minorHAnsi" w:cstheme="minorHAnsi"/>
          <w:bCs/>
          <w:kern w:val="0"/>
          <w:lang w:eastAsia="hu-HU" w:bidi="ar-SA"/>
        </w:rPr>
        <w:t>F</w:t>
      </w:r>
      <w:r w:rsidRPr="00F53F99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oglalkoztatási </w:t>
      </w:r>
      <w:r w:rsidR="00F53F99" w:rsidRPr="00F53F99">
        <w:rPr>
          <w:rFonts w:asciiTheme="minorHAnsi" w:eastAsia="Times New Roman" w:hAnsiTheme="minorHAnsi" w:cstheme="minorHAnsi"/>
          <w:bCs/>
          <w:kern w:val="0"/>
          <w:lang w:eastAsia="hu-HU" w:bidi="ar-SA"/>
        </w:rPr>
        <w:t>O</w:t>
      </w:r>
      <w:r w:rsidRPr="00F53F99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sztálya 2024.09.01.-2024.10.31. közötti időszakban </w:t>
      </w:r>
      <w:proofErr w:type="gramStart"/>
      <w:r w:rsidRPr="00F53F99">
        <w:rPr>
          <w:rFonts w:asciiTheme="minorHAnsi" w:eastAsia="Times New Roman" w:hAnsiTheme="minorHAnsi" w:cstheme="minorHAnsi"/>
          <w:bCs/>
          <w:kern w:val="0"/>
          <w:lang w:eastAsia="hu-HU" w:bidi="ar-SA"/>
        </w:rPr>
        <w:t>399</w:t>
      </w:r>
      <w:r w:rsidR="00F53F99" w:rsidRPr="00F53F99">
        <w:rPr>
          <w:rFonts w:asciiTheme="minorHAnsi" w:eastAsia="Times New Roman" w:hAnsiTheme="minorHAnsi" w:cstheme="minorHAnsi"/>
          <w:bCs/>
          <w:kern w:val="0"/>
          <w:lang w:eastAsia="hu-HU" w:bidi="ar-SA"/>
        </w:rPr>
        <w:t>.</w:t>
      </w:r>
      <w:r w:rsidRPr="00F53F99">
        <w:rPr>
          <w:rFonts w:asciiTheme="minorHAnsi" w:eastAsia="Times New Roman" w:hAnsiTheme="minorHAnsi" w:cstheme="minorHAnsi"/>
          <w:bCs/>
          <w:kern w:val="0"/>
          <w:lang w:eastAsia="hu-HU" w:bidi="ar-SA"/>
        </w:rPr>
        <w:t>489</w:t>
      </w:r>
      <w:r w:rsidR="00F53F99" w:rsidRPr="00F53F99">
        <w:rPr>
          <w:rFonts w:asciiTheme="minorHAnsi" w:eastAsia="Times New Roman" w:hAnsiTheme="minorHAnsi" w:cstheme="minorHAnsi"/>
          <w:bCs/>
          <w:kern w:val="0"/>
          <w:lang w:eastAsia="hu-HU" w:bidi="ar-SA"/>
        </w:rPr>
        <w:t>,-</w:t>
      </w:r>
      <w:proofErr w:type="gramEnd"/>
      <w:r w:rsidRPr="00F53F99">
        <w:rPr>
          <w:rFonts w:asciiTheme="minorHAnsi" w:eastAsia="Times New Roman" w:hAnsiTheme="minorHAnsi" w:cstheme="minorHAnsi"/>
          <w:bCs/>
          <w:kern w:val="0"/>
          <w:lang w:eastAsia="hu-HU" w:bidi="ar-SA"/>
        </w:rPr>
        <w:t>Ft vissza nem térítendő egyéb működési támogatást utalt ki Csánig Község Önkormányzatának.</w:t>
      </w:r>
    </w:p>
    <w:p w14:paraId="4FBF7CC5" w14:textId="1E353003" w:rsidR="00F53F99" w:rsidRDefault="00F53F99" w:rsidP="00257194">
      <w:pPr>
        <w:pStyle w:val="Standard"/>
        <w:numPr>
          <w:ilvl w:val="0"/>
          <w:numId w:val="56"/>
        </w:numPr>
        <w:jc w:val="both"/>
        <w:rPr>
          <w:rFonts w:asciiTheme="minorHAnsi" w:eastAsia="Times New Roman" w:hAnsiTheme="minorHAnsi" w:cstheme="minorHAnsi"/>
          <w:bCs/>
          <w:kern w:val="0"/>
          <w:lang w:eastAsia="hu-HU" w:bidi="ar-SA"/>
        </w:rPr>
      </w:pPr>
      <w:r w:rsidRPr="00F53F99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 Répcelak és Térsége Önkormányzati Társulás Társulási Tanácsa 33/2024(XI.13.) számú határozatában döntött a Répcelaki Százszorszép Óvoda pótfinanszírozásáról, hogy a 1615/2023(XII.29.) Kormány határozatnak megfelelően eleget tegyen a 2024. évi pedagógusbéremelés pénzügyi forrásának biztosításához, hogy ezáltal a 32,2 %-os béremelés megvalósuljon. A Répcelaki Százszorszép Óvoda pótfinanszírozásához Csánig Község Önkormányzatának Képviselő-testülete is hozzájárult gyereklétszám alapján </w:t>
      </w:r>
      <w:proofErr w:type="gramStart"/>
      <w:r w:rsidRPr="00F53F99">
        <w:rPr>
          <w:rFonts w:asciiTheme="minorHAnsi" w:eastAsia="Times New Roman" w:hAnsiTheme="minorHAnsi" w:cstheme="minorHAnsi"/>
          <w:bCs/>
          <w:kern w:val="0"/>
          <w:lang w:eastAsia="hu-HU" w:bidi="ar-SA"/>
        </w:rPr>
        <w:t>421</w:t>
      </w:r>
      <w:r w:rsidR="00583C13">
        <w:rPr>
          <w:rFonts w:asciiTheme="minorHAnsi" w:eastAsia="Times New Roman" w:hAnsiTheme="minorHAnsi" w:cstheme="minorHAnsi"/>
          <w:bCs/>
          <w:kern w:val="0"/>
          <w:lang w:eastAsia="hu-HU" w:bidi="ar-SA"/>
        </w:rPr>
        <w:t>.</w:t>
      </w:r>
      <w:r w:rsidRPr="00F53F99">
        <w:rPr>
          <w:rFonts w:asciiTheme="minorHAnsi" w:eastAsia="Times New Roman" w:hAnsiTheme="minorHAnsi" w:cstheme="minorHAnsi"/>
          <w:bCs/>
          <w:kern w:val="0"/>
          <w:lang w:eastAsia="hu-HU" w:bidi="ar-SA"/>
        </w:rPr>
        <w:t>060</w:t>
      </w:r>
      <w:r w:rsidR="00583C13">
        <w:rPr>
          <w:rFonts w:asciiTheme="minorHAnsi" w:eastAsia="Times New Roman" w:hAnsiTheme="minorHAnsi" w:cstheme="minorHAnsi"/>
          <w:bCs/>
          <w:kern w:val="0"/>
          <w:lang w:eastAsia="hu-HU" w:bidi="ar-SA"/>
        </w:rPr>
        <w:t>,-</w:t>
      </w:r>
      <w:proofErr w:type="gramEnd"/>
      <w:r w:rsidRPr="00F53F99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 Ft összegben a többlet iparűzési adó terhére.</w:t>
      </w:r>
    </w:p>
    <w:p w14:paraId="4B666B53" w14:textId="726D83F8" w:rsidR="00257194" w:rsidRPr="00257194" w:rsidRDefault="00257194" w:rsidP="00257194">
      <w:pPr>
        <w:pStyle w:val="Standard"/>
        <w:numPr>
          <w:ilvl w:val="0"/>
          <w:numId w:val="56"/>
        </w:numPr>
        <w:jc w:val="both"/>
        <w:rPr>
          <w:rFonts w:asciiTheme="minorHAnsi" w:eastAsia="Times New Roman" w:hAnsiTheme="minorHAnsi" w:cstheme="minorHAnsi"/>
          <w:bCs/>
          <w:kern w:val="0"/>
          <w:lang w:eastAsia="hu-HU" w:bidi="ar-SA"/>
        </w:rPr>
      </w:pPr>
      <w:r w:rsidRPr="00257194">
        <w:rPr>
          <w:rFonts w:asciiTheme="minorHAnsi" w:eastAsia="Times New Roman" w:hAnsiTheme="minorHAnsi" w:cstheme="minorHAnsi"/>
          <w:bCs/>
          <w:kern w:val="0"/>
          <w:lang w:eastAsia="hu-HU" w:bidi="ar-SA"/>
        </w:rPr>
        <w:t>A Magyar Államkincstár május havi mutatószám</w:t>
      </w:r>
      <w:r w:rsidR="001943A8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 </w:t>
      </w:r>
      <w:r w:rsidRPr="00257194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felmérésében, </w:t>
      </w:r>
      <w:r w:rsidR="001078E5">
        <w:rPr>
          <w:rFonts w:asciiTheme="minorHAnsi" w:eastAsia="Times New Roman" w:hAnsiTheme="minorHAnsi" w:cstheme="minorHAnsi"/>
          <w:bCs/>
          <w:kern w:val="0"/>
          <w:lang w:eastAsia="hu-HU" w:bidi="ar-SA"/>
        </w:rPr>
        <w:t>mely</w:t>
      </w:r>
      <w:r w:rsidRPr="00257194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 az állami támogatások igénylésére vonatkozik, 1 fő személyi gondozott lemondásra került. Így a Kincstár ezt az összeget </w:t>
      </w:r>
      <w:r w:rsidR="001078E5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havonta </w:t>
      </w:r>
      <w:r w:rsidRPr="00257194">
        <w:rPr>
          <w:rFonts w:asciiTheme="minorHAnsi" w:eastAsia="Times New Roman" w:hAnsiTheme="minorHAnsi" w:cstheme="minorHAnsi"/>
          <w:bCs/>
          <w:kern w:val="0"/>
          <w:lang w:eastAsia="hu-HU" w:bidi="ar-SA"/>
        </w:rPr>
        <w:t>visszavonta Csánig Község Önkormányzat</w:t>
      </w:r>
      <w:r w:rsidR="001943A8">
        <w:rPr>
          <w:rFonts w:asciiTheme="minorHAnsi" w:eastAsia="Times New Roman" w:hAnsiTheme="minorHAnsi" w:cstheme="minorHAnsi"/>
          <w:bCs/>
          <w:kern w:val="0"/>
          <w:lang w:eastAsia="hu-HU" w:bidi="ar-SA"/>
        </w:rPr>
        <w:t>át</w:t>
      </w:r>
      <w:r w:rsidRPr="00257194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ól, ennek </w:t>
      </w:r>
      <w:r w:rsidRPr="00257194">
        <w:rPr>
          <w:rFonts w:asciiTheme="minorHAnsi" w:eastAsia="Times New Roman" w:hAnsiTheme="minorHAnsi" w:cstheme="minorHAnsi"/>
          <w:bCs/>
          <w:kern w:val="0"/>
          <w:lang w:eastAsia="hu-HU" w:bidi="ar-SA"/>
        </w:rPr>
        <w:lastRenderedPageBreak/>
        <w:t>összege 345</w:t>
      </w:r>
      <w:r w:rsidR="001078E5">
        <w:rPr>
          <w:rFonts w:asciiTheme="minorHAnsi" w:eastAsia="Times New Roman" w:hAnsiTheme="minorHAnsi" w:cstheme="minorHAnsi"/>
          <w:bCs/>
          <w:kern w:val="0"/>
          <w:lang w:eastAsia="hu-HU" w:bidi="ar-SA"/>
        </w:rPr>
        <w:t>.</w:t>
      </w:r>
      <w:r w:rsidRPr="00257194">
        <w:rPr>
          <w:rFonts w:asciiTheme="minorHAnsi" w:eastAsia="Times New Roman" w:hAnsiTheme="minorHAnsi" w:cstheme="minorHAnsi"/>
          <w:bCs/>
          <w:kern w:val="0"/>
          <w:lang w:eastAsia="hu-HU" w:bidi="ar-SA"/>
        </w:rPr>
        <w:t>092 Ft</w:t>
      </w:r>
      <w:r w:rsidR="001078E5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 (júliustól- októberig). </w:t>
      </w:r>
    </w:p>
    <w:p w14:paraId="7A91EE0D" w14:textId="77777777" w:rsidR="00257194" w:rsidRDefault="00257194" w:rsidP="00882607">
      <w:pPr>
        <w:pStyle w:val="Standard"/>
        <w:ind w:left="360"/>
        <w:jc w:val="both"/>
        <w:rPr>
          <w:rFonts w:asciiTheme="minorHAnsi" w:eastAsia="Times New Roman" w:hAnsiTheme="minorHAnsi" w:cstheme="minorHAnsi"/>
          <w:bCs/>
          <w:kern w:val="0"/>
          <w:lang w:eastAsia="hu-HU" w:bidi="ar-SA"/>
        </w:rPr>
      </w:pPr>
    </w:p>
    <w:p w14:paraId="3037C9E4" w14:textId="5A61DE1E" w:rsidR="00882607" w:rsidRPr="00F53F99" w:rsidRDefault="00882607" w:rsidP="00882607">
      <w:pPr>
        <w:pStyle w:val="Standard"/>
        <w:jc w:val="both"/>
        <w:rPr>
          <w:rFonts w:asciiTheme="minorHAnsi" w:eastAsia="Times New Roman" w:hAnsiTheme="minorHAnsi" w:cstheme="minorHAnsi"/>
          <w:bCs/>
          <w:kern w:val="0"/>
          <w:lang w:eastAsia="hu-HU" w:bidi="ar-SA"/>
        </w:rPr>
      </w:pPr>
      <w:r>
        <w:rPr>
          <w:rFonts w:asciiTheme="minorHAnsi" w:eastAsia="Times New Roman" w:hAnsiTheme="minorHAnsi" w:cstheme="minorHAnsi"/>
          <w:bCs/>
          <w:kern w:val="0"/>
          <w:lang w:eastAsia="hu-HU" w:bidi="ar-SA"/>
        </w:rPr>
        <w:t>A módosítás további indoka, hogy az</w:t>
      </w:r>
      <w:r w:rsidR="001160AE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 előirányzatok között kellett átcsoportosítani, melyet részletesen</w:t>
      </w:r>
      <w:r w:rsidR="00894253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 </w:t>
      </w:r>
      <w:r w:rsidR="001160AE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leírt az előterjesztésben. </w:t>
      </w:r>
      <w:r w:rsidR="00894253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A polgármester saját hatáskörében döntött a falugondnok és a házi segítségnyújtó jutalmazásáról. </w:t>
      </w:r>
      <w:r w:rsidR="009253DE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Kéri a Képviselő-testület döntését. </w:t>
      </w:r>
    </w:p>
    <w:p w14:paraId="5A3D2283" w14:textId="77777777" w:rsidR="004A38E2" w:rsidRPr="003736EA" w:rsidRDefault="004A38E2" w:rsidP="004A38E2">
      <w:pPr>
        <w:jc w:val="both"/>
        <w:rPr>
          <w:rFonts w:ascii="Cambria" w:hAnsi="Cambria" w:cs="Cambria"/>
          <w:b/>
          <w:bCs/>
          <w:u w:val="single"/>
        </w:rPr>
      </w:pPr>
    </w:p>
    <w:p w14:paraId="7661DC8B" w14:textId="77777777" w:rsidR="004A38E2" w:rsidRDefault="004A38E2" w:rsidP="004A38E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2356C259" w14:textId="10CF536C" w:rsidR="004A38E2" w:rsidRDefault="00E52CA7" w:rsidP="004A38E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="004A38E2">
        <w:rPr>
          <w:rFonts w:asciiTheme="minorHAnsi" w:hAnsiTheme="minorHAnsi" w:cstheme="minorHAnsi"/>
          <w:b/>
          <w:bCs/>
          <w:u w:val="single"/>
        </w:rPr>
        <w:t xml:space="preserve"> polgármester:</w:t>
      </w:r>
      <w:r w:rsidR="004A38E2">
        <w:rPr>
          <w:rFonts w:asciiTheme="minorHAnsi" w:hAnsiTheme="minorHAnsi" w:cstheme="minorHAnsi"/>
        </w:rPr>
        <w:t xml:space="preserve"> Kéri az előterjesztéshez csatolt rendelet-tervezet elfogadását. </w:t>
      </w:r>
    </w:p>
    <w:p w14:paraId="526AA1EE" w14:textId="77777777" w:rsidR="004A38E2" w:rsidRDefault="004A38E2" w:rsidP="004A38E2">
      <w:pPr>
        <w:jc w:val="both"/>
        <w:rPr>
          <w:rFonts w:asciiTheme="minorHAnsi" w:hAnsiTheme="minorHAnsi" w:cstheme="minorHAnsi"/>
        </w:rPr>
      </w:pPr>
    </w:p>
    <w:p w14:paraId="5FD2F9E1" w14:textId="77777777" w:rsidR="004A38E2" w:rsidRDefault="004A38E2" w:rsidP="004A38E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3BC92573" w14:textId="77777777" w:rsidR="004A38E2" w:rsidRPr="00F26624" w:rsidRDefault="004A38E2" w:rsidP="004A38E2">
      <w:pPr>
        <w:jc w:val="both"/>
        <w:rPr>
          <w:rFonts w:asciiTheme="minorHAnsi" w:hAnsiTheme="minorHAnsi" w:cstheme="minorHAnsi"/>
        </w:rPr>
      </w:pPr>
    </w:p>
    <w:p w14:paraId="2EAE7828" w14:textId="1863C27D" w:rsidR="004A38E2" w:rsidRPr="003736EA" w:rsidRDefault="004A38E2" w:rsidP="004A38E2">
      <w:pPr>
        <w:jc w:val="both"/>
        <w:rPr>
          <w:rFonts w:asciiTheme="minorHAnsi" w:hAnsiTheme="minorHAnsi" w:cstheme="minorHAnsi"/>
        </w:rPr>
      </w:pPr>
      <w:r w:rsidRPr="003736EA">
        <w:rPr>
          <w:rFonts w:asciiTheme="minorHAnsi" w:hAnsiTheme="minorHAnsi" w:cstheme="minorHAnsi"/>
        </w:rPr>
        <w:t xml:space="preserve">Képviselő-testület </w:t>
      </w:r>
      <w:r w:rsidR="008F4CA4">
        <w:rPr>
          <w:rFonts w:asciiTheme="minorHAnsi" w:hAnsiTheme="minorHAnsi" w:cstheme="minorHAnsi"/>
        </w:rPr>
        <w:t>4</w:t>
      </w:r>
      <w:r w:rsidRPr="003736EA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76446607" w14:textId="77777777" w:rsidR="004A38E2" w:rsidRPr="003736EA" w:rsidRDefault="004A38E2" w:rsidP="004A38E2">
      <w:pPr>
        <w:ind w:right="565"/>
        <w:rPr>
          <w:rFonts w:asciiTheme="minorHAnsi" w:hAnsiTheme="minorHAnsi" w:cstheme="minorHAnsi"/>
        </w:rPr>
      </w:pPr>
    </w:p>
    <w:p w14:paraId="390B1008" w14:textId="0F4A211B" w:rsidR="004A38E2" w:rsidRPr="003736EA" w:rsidRDefault="004A38E2" w:rsidP="004A38E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</w:t>
      </w:r>
      <w:r w:rsidRPr="003736EA">
        <w:rPr>
          <w:rFonts w:asciiTheme="minorHAnsi" w:hAnsiTheme="minorHAnsi" w:cstheme="minorHAnsi"/>
        </w:rPr>
        <w:t xml:space="preserve"> Község Önkormányzata Képviselő-testületének </w:t>
      </w:r>
      <w:r w:rsidR="000B311C">
        <w:rPr>
          <w:rFonts w:asciiTheme="minorHAnsi" w:hAnsiTheme="minorHAnsi" w:cstheme="minorHAnsi"/>
        </w:rPr>
        <w:t>9</w:t>
      </w:r>
      <w:r w:rsidRPr="003736EA">
        <w:rPr>
          <w:rFonts w:asciiTheme="minorHAnsi" w:hAnsiTheme="minorHAnsi" w:cstheme="minorHAnsi"/>
        </w:rPr>
        <w:t>/2024.(</w:t>
      </w:r>
      <w:r w:rsidR="00E52CA7">
        <w:rPr>
          <w:rFonts w:asciiTheme="minorHAnsi" w:hAnsiTheme="minorHAnsi" w:cstheme="minorHAnsi"/>
        </w:rPr>
        <w:t>XII</w:t>
      </w:r>
      <w:r w:rsidRPr="003736EA">
        <w:rPr>
          <w:rFonts w:asciiTheme="minorHAnsi" w:hAnsiTheme="minorHAnsi" w:cstheme="minorHAnsi"/>
        </w:rPr>
        <w:t>.</w:t>
      </w:r>
      <w:r w:rsidR="00E52CA7">
        <w:rPr>
          <w:rFonts w:asciiTheme="minorHAnsi" w:hAnsiTheme="minorHAnsi" w:cstheme="minorHAnsi"/>
        </w:rPr>
        <w:t>17</w:t>
      </w:r>
      <w:r w:rsidRPr="003736EA">
        <w:rPr>
          <w:rFonts w:asciiTheme="minorHAnsi" w:hAnsiTheme="minorHAnsi" w:cstheme="minorHAnsi"/>
        </w:rPr>
        <w:t>.) önkormányzati rendelete az önkormányzat 2024. évi költségvetésről szóló 1/2024.(II.2</w:t>
      </w:r>
      <w:r>
        <w:rPr>
          <w:rFonts w:asciiTheme="minorHAnsi" w:hAnsiTheme="minorHAnsi" w:cstheme="minorHAnsi"/>
        </w:rPr>
        <w:t>7</w:t>
      </w:r>
      <w:r w:rsidRPr="003736EA">
        <w:rPr>
          <w:rFonts w:asciiTheme="minorHAnsi" w:hAnsiTheme="minorHAnsi" w:cstheme="minorHAnsi"/>
        </w:rPr>
        <w:t>.) önkormányzati rendelete módosításáról.</w:t>
      </w:r>
    </w:p>
    <w:p w14:paraId="7872D58D" w14:textId="77777777" w:rsidR="004A38E2" w:rsidRPr="003736EA" w:rsidRDefault="004A38E2" w:rsidP="004A38E2">
      <w:pPr>
        <w:rPr>
          <w:rFonts w:asciiTheme="minorHAnsi" w:hAnsiTheme="minorHAnsi" w:cstheme="minorHAnsi"/>
        </w:rPr>
      </w:pPr>
    </w:p>
    <w:p w14:paraId="68776979" w14:textId="77777777" w:rsidR="004A38E2" w:rsidRDefault="004A38E2" w:rsidP="004A38E2">
      <w:pPr>
        <w:rPr>
          <w:rFonts w:asciiTheme="minorHAnsi" w:hAnsiTheme="minorHAnsi" w:cstheme="minorHAnsi"/>
        </w:rPr>
      </w:pPr>
      <w:r w:rsidRPr="003736EA">
        <w:rPr>
          <w:rFonts w:asciiTheme="minorHAnsi" w:hAnsiTheme="minorHAnsi" w:cstheme="minorHAnsi"/>
        </w:rPr>
        <w:t>A rendelet a jegyzőkönyvhöz csatolva.</w:t>
      </w:r>
    </w:p>
    <w:p w14:paraId="48162C7C" w14:textId="77777777" w:rsidR="004A38E2" w:rsidRDefault="004A38E2" w:rsidP="004A38E2">
      <w:pPr>
        <w:rPr>
          <w:rFonts w:asciiTheme="minorHAnsi" w:hAnsiTheme="minorHAnsi" w:cstheme="minorHAnsi"/>
        </w:rPr>
      </w:pPr>
    </w:p>
    <w:p w14:paraId="1D7B54A1" w14:textId="77777777" w:rsidR="003A044E" w:rsidRDefault="003A044E" w:rsidP="00BA4EE2">
      <w:pPr>
        <w:jc w:val="both"/>
        <w:rPr>
          <w:rFonts w:asciiTheme="minorHAnsi" w:hAnsiTheme="minorHAnsi" w:cstheme="minorHAnsi"/>
        </w:rPr>
      </w:pPr>
    </w:p>
    <w:p w14:paraId="4BA1BDE5" w14:textId="76106C61" w:rsidR="00AA0261" w:rsidRPr="0023341D" w:rsidRDefault="00793C1D" w:rsidP="00AA0261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="00AA0261">
        <w:rPr>
          <w:rFonts w:asciiTheme="minorHAnsi" w:hAnsiTheme="minorHAnsi" w:cstheme="minorHAnsi"/>
          <w:b/>
          <w:u w:val="single"/>
        </w:rPr>
        <w:t xml:space="preserve">. </w:t>
      </w:r>
      <w:r w:rsidR="00AA0261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0C7A8DF" w14:textId="77777777" w:rsidR="00E52CA7" w:rsidRPr="00E52CA7" w:rsidRDefault="00E52CA7" w:rsidP="00E52CA7">
      <w:pPr>
        <w:jc w:val="both"/>
        <w:rPr>
          <w:rFonts w:asciiTheme="minorHAnsi" w:hAnsiTheme="minorHAnsi" w:cstheme="minorHAnsi"/>
          <w:bCs/>
        </w:rPr>
      </w:pPr>
      <w:r w:rsidRPr="00E52CA7">
        <w:rPr>
          <w:rFonts w:asciiTheme="minorHAnsi" w:hAnsiTheme="minorHAnsi" w:cstheme="minorHAnsi"/>
          <w:bCs/>
        </w:rPr>
        <w:t>2025. évi költségvetési koncepció</w:t>
      </w:r>
    </w:p>
    <w:p w14:paraId="46D182D5" w14:textId="2BAD426B" w:rsidR="00AA0261" w:rsidRDefault="00AA0261" w:rsidP="00AA026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E52CA7">
        <w:rPr>
          <w:rFonts w:asciiTheme="minorHAnsi" w:hAnsiTheme="minorHAnsi" w:cstheme="minorHAnsi"/>
        </w:rPr>
        <w:t>Patyi Szabolcs polgármester</w:t>
      </w:r>
    </w:p>
    <w:p w14:paraId="1845DFA7" w14:textId="77777777" w:rsidR="00AA0261" w:rsidRDefault="00AA0261" w:rsidP="00BA4EE2">
      <w:pPr>
        <w:jc w:val="both"/>
        <w:rPr>
          <w:rFonts w:asciiTheme="minorHAnsi" w:hAnsiTheme="minorHAnsi" w:cstheme="minorHAnsi"/>
        </w:rPr>
      </w:pPr>
    </w:p>
    <w:p w14:paraId="1650E0D7" w14:textId="1540EB30" w:rsidR="00A24AC4" w:rsidRPr="009B6822" w:rsidRDefault="00F5439C" w:rsidP="004B18ED">
      <w:pPr>
        <w:jc w:val="both"/>
        <w:rPr>
          <w:rFonts w:asciiTheme="minorHAnsi" w:hAnsiTheme="minorHAnsi" w:cstheme="minorHAnsi"/>
        </w:rPr>
      </w:pPr>
      <w:r w:rsidRPr="009B6822">
        <w:rPr>
          <w:rFonts w:asciiTheme="minorHAnsi" w:hAnsiTheme="minorHAnsi" w:cstheme="minorHAnsi"/>
        </w:rPr>
        <w:t>Írásos előterjesztés és határozati javaslat a jegyzőkönyv mellékleteként csatolva.</w:t>
      </w:r>
    </w:p>
    <w:p w14:paraId="5BFAA8AA" w14:textId="77777777" w:rsidR="00F5439C" w:rsidRDefault="00F5439C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AC3F03C" w14:textId="6E6CA69E" w:rsidR="00BA0895" w:rsidRPr="00BA0895" w:rsidRDefault="00E52CA7" w:rsidP="00BA0895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</w:t>
      </w:r>
      <w:r w:rsidR="00E72B31" w:rsidRPr="00E72B31">
        <w:rPr>
          <w:rFonts w:asciiTheme="minorHAnsi" w:hAnsiTheme="minorHAnsi" w:cstheme="minorHAnsi"/>
          <w:b/>
          <w:bCs/>
          <w:u w:val="single"/>
        </w:rPr>
        <w:t>:</w:t>
      </w:r>
      <w:r w:rsidR="00B21E05">
        <w:rPr>
          <w:rFonts w:asciiTheme="minorHAnsi" w:hAnsiTheme="minorHAnsi" w:cstheme="minorHAnsi"/>
        </w:rPr>
        <w:t xml:space="preserve"> </w:t>
      </w:r>
      <w:r w:rsidR="00BA0895" w:rsidRPr="00BA0895">
        <w:rPr>
          <w:rFonts w:asciiTheme="minorHAnsi" w:eastAsia="Times New Roman" w:hAnsiTheme="minorHAnsi" w:cstheme="minorHAnsi"/>
          <w:kern w:val="0"/>
          <w:lang w:eastAsia="hu-HU" w:bidi="ar-SA"/>
        </w:rPr>
        <w:t>Az államháztartásról szóló 2011. évi CXCV. törvény jelenleg érvényben lévő szabályozása költségvetési koncepció készítését nem írja elő, de cél</w:t>
      </w:r>
      <w:r w:rsidR="009B6822">
        <w:rPr>
          <w:rFonts w:asciiTheme="minorHAnsi" w:eastAsia="Times New Roman" w:hAnsiTheme="minorHAnsi" w:cstheme="minorHAnsi"/>
          <w:kern w:val="0"/>
          <w:lang w:eastAsia="hu-HU" w:bidi="ar-SA"/>
        </w:rPr>
        <w:t>,</w:t>
      </w:r>
      <w:r w:rsidR="00BA0895" w:rsidRPr="00BA0895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hogy Csánig Község Önkormányzata 2025. évre vonatkozó feladatainak, terveinek, gazdálkodási kereteinek bemutatása előzetesen megtörténjen. Az előterjesztés készítésekor az Országgyűlés még nem fogadta el Magyarország 2025. évi központi költségvetés</w:t>
      </w:r>
      <w:r w:rsidR="001943A8">
        <w:rPr>
          <w:rFonts w:asciiTheme="minorHAnsi" w:eastAsia="Times New Roman" w:hAnsiTheme="minorHAnsi" w:cstheme="minorHAnsi"/>
          <w:kern w:val="0"/>
          <w:lang w:eastAsia="hu-HU" w:bidi="ar-SA"/>
        </w:rPr>
        <w:t>é</w:t>
      </w:r>
      <w:r w:rsidR="00BA0895" w:rsidRPr="00BA0895">
        <w:rPr>
          <w:rFonts w:asciiTheme="minorHAnsi" w:eastAsia="Times New Roman" w:hAnsiTheme="minorHAnsi" w:cstheme="minorHAnsi"/>
          <w:kern w:val="0"/>
          <w:lang w:eastAsia="hu-HU" w:bidi="ar-SA"/>
        </w:rPr>
        <w:t>ről szóló törvényt</w:t>
      </w:r>
      <w:r w:rsidR="00F13BFB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. </w:t>
      </w:r>
      <w:r w:rsidR="00BA0895" w:rsidRPr="00BA0895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Az önkormányzatok általános működésének és ágazati feladatainak támogatására igényelhető támogatási összegek jóváhagyásra még nem kerültek. Az önkormányzatok központi finanszírozása 2025. évben is a feladatokhoz igazodva feladatalapú támogatási rendszerben történik. </w:t>
      </w:r>
    </w:p>
    <w:p w14:paraId="11E9F0DA" w14:textId="7463EF69" w:rsidR="00BA0895" w:rsidRPr="00BA0895" w:rsidRDefault="00BA0895" w:rsidP="00BA0895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BA0895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Gazdálkodás pénzügyi kereteit döntő mértékben a bevezetett feladattámogatási rendszer, saját adóbevételek nagysága, valamint az előző években képződött </w:t>
      </w:r>
      <w:r w:rsidR="00324635">
        <w:rPr>
          <w:rFonts w:asciiTheme="minorHAnsi" w:eastAsia="Times New Roman" w:hAnsiTheme="minorHAnsi" w:cstheme="minorHAnsi"/>
          <w:kern w:val="0"/>
          <w:lang w:eastAsia="hu-HU" w:bidi="ar-SA"/>
        </w:rPr>
        <w:t>pénz</w:t>
      </w:r>
      <w:r w:rsidRPr="00BA0895">
        <w:rPr>
          <w:rFonts w:asciiTheme="minorHAnsi" w:eastAsia="Times New Roman" w:hAnsiTheme="minorHAnsi" w:cstheme="minorHAnsi"/>
          <w:kern w:val="0"/>
          <w:lang w:eastAsia="hu-HU" w:bidi="ar-SA"/>
        </w:rPr>
        <w:t>maradvány határozza meg. Költségvetési előirányzatok tervezésekor a kötelezően ellátandó feladatok</w:t>
      </w:r>
      <w:r w:rsidR="00324635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ellátásához</w:t>
      </w:r>
      <w:r w:rsidRPr="00BA0895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elsőbbségét kell</w:t>
      </w:r>
      <w:r w:rsidR="00324635" w:rsidRPr="00324635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</w:t>
      </w:r>
      <w:r w:rsidR="00324635" w:rsidRPr="00BA0895">
        <w:rPr>
          <w:rFonts w:asciiTheme="minorHAnsi" w:eastAsia="Times New Roman" w:hAnsiTheme="minorHAnsi" w:cstheme="minorHAnsi"/>
          <w:kern w:val="0"/>
          <w:lang w:eastAsia="hu-HU" w:bidi="ar-SA"/>
        </w:rPr>
        <w:t>biztosítani</w:t>
      </w:r>
      <w:r w:rsidRPr="00BA0895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. Önként vállalt feladat akkor tervezhető, ha annak pénzügyi fedezete az önkormányzat saját bevételéből biztosított. Az önként vállalt feladat kiadásainak finanszírozása a kötelező feladatok ellátását nem veszélyeztetheti. </w:t>
      </w:r>
    </w:p>
    <w:p w14:paraId="56C99FD4" w14:textId="490F3340" w:rsidR="00BA0895" w:rsidRPr="00BA0895" w:rsidRDefault="00BA0895" w:rsidP="00BA0895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BA0895">
        <w:rPr>
          <w:rFonts w:asciiTheme="minorHAnsi" w:eastAsia="Times New Roman" w:hAnsiTheme="minorHAnsi" w:cstheme="minorHAnsi"/>
          <w:kern w:val="0"/>
          <w:lang w:eastAsia="hu-HU" w:bidi="ar-SA"/>
        </w:rPr>
        <w:t>A koncepció tervezése során az állami támogatások összegei csak részben ismertek, de véglegessé akkor válnak, ha azt a Kincstár is jóváhagyja. Az iparűzési adó tervezésekor továbbra is óvatosan kell tervezni</w:t>
      </w:r>
      <w:r w:rsidR="00120B2D">
        <w:rPr>
          <w:rFonts w:asciiTheme="minorHAnsi" w:eastAsia="Times New Roman" w:hAnsiTheme="minorHAnsi" w:cstheme="minorHAnsi"/>
          <w:kern w:val="0"/>
          <w:lang w:eastAsia="hu-HU" w:bidi="ar-SA"/>
        </w:rPr>
        <w:t>,</w:t>
      </w:r>
      <w:r w:rsidRPr="00BA0895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mert hiába magasabb az adóbevétel az előző évekhez képest, jelentős része előző években meg nem fizetett adóbevételekből keletkezett. Ugyanakkor mindenki előtt ismert, hogy a 2025</w:t>
      </w:r>
      <w:r w:rsidR="00171311">
        <w:rPr>
          <w:rFonts w:asciiTheme="minorHAnsi" w:eastAsia="Times New Roman" w:hAnsiTheme="minorHAnsi" w:cstheme="minorHAnsi"/>
          <w:kern w:val="0"/>
          <w:lang w:eastAsia="hu-HU" w:bidi="ar-SA"/>
        </w:rPr>
        <w:t>-ös</w:t>
      </w:r>
      <w:r w:rsidRPr="00BA0895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évből származó többlet iparűzési adóbevétel elvonásra kerül a Területfejlesztési alapba</w:t>
      </w:r>
      <w:r w:rsidR="002D2BD9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. </w:t>
      </w:r>
    </w:p>
    <w:p w14:paraId="1005708B" w14:textId="5EF86DCC" w:rsidR="00BA0895" w:rsidRPr="00BA0895" w:rsidRDefault="00BA0895" w:rsidP="00BA0895">
      <w:pPr>
        <w:jc w:val="both"/>
        <w:rPr>
          <w:rFonts w:asciiTheme="minorHAnsi" w:hAnsiTheme="minorHAnsi" w:cstheme="minorHAnsi"/>
        </w:rPr>
      </w:pPr>
      <w:r w:rsidRPr="00BA0895">
        <w:rPr>
          <w:rFonts w:asciiTheme="minorHAnsi" w:hAnsiTheme="minorHAnsi" w:cstheme="minorHAnsi"/>
        </w:rPr>
        <w:lastRenderedPageBreak/>
        <w:t xml:space="preserve">Működési célú támogatások államháztartáson belülről: </w:t>
      </w:r>
      <w:r w:rsidR="002D2BD9">
        <w:rPr>
          <w:rFonts w:asciiTheme="minorHAnsi" w:hAnsiTheme="minorHAnsi" w:cstheme="minorHAnsi"/>
        </w:rPr>
        <w:t>a</w:t>
      </w:r>
      <w:r w:rsidRPr="00BA0895">
        <w:rPr>
          <w:rFonts w:asciiTheme="minorHAnsi" w:hAnsiTheme="minorHAnsi" w:cstheme="minorHAnsi"/>
        </w:rPr>
        <w:t xml:space="preserve"> helyi önkormányzatok kötelező, törvényben meghatározott feladatai ellátásával kapcsolatos működési kiadásainak fedezetét az Országgyűlés a feladatfinanszírozás rendszerén keresztül feladatalapú támogatással biztosítja. A feladatalapú támogatás kizárólag a kötelező feladatellátásra fordítható. A költségvetésben tervezett összegek a Magyar Államkincstár felmérése után az állami támogatások közlésével lesznek pontosak.</w:t>
      </w:r>
    </w:p>
    <w:p w14:paraId="4CA9A49F" w14:textId="697F3CEE" w:rsidR="00BA0895" w:rsidRPr="00BA0895" w:rsidRDefault="00BA0895" w:rsidP="00BA0895">
      <w:pPr>
        <w:jc w:val="both"/>
        <w:rPr>
          <w:rFonts w:asciiTheme="minorHAnsi" w:hAnsiTheme="minorHAnsi" w:cstheme="minorHAnsi"/>
        </w:rPr>
      </w:pPr>
      <w:r w:rsidRPr="00BA0895">
        <w:rPr>
          <w:rFonts w:asciiTheme="minorHAnsi" w:hAnsiTheme="minorHAnsi" w:cstheme="minorHAnsi"/>
        </w:rPr>
        <w:t xml:space="preserve">A szociális feladatok ellátása 2025. évben is biztosított lesz a </w:t>
      </w:r>
      <w:r w:rsidR="005D5E71">
        <w:rPr>
          <w:rFonts w:asciiTheme="minorHAnsi" w:hAnsiTheme="minorHAnsi" w:cstheme="minorHAnsi"/>
        </w:rPr>
        <w:t>h</w:t>
      </w:r>
      <w:r w:rsidRPr="00BA0895">
        <w:rPr>
          <w:rFonts w:asciiTheme="minorHAnsi" w:hAnsiTheme="minorHAnsi" w:cstheme="minorHAnsi"/>
        </w:rPr>
        <w:t xml:space="preserve">ázi segítségnyújtó és a </w:t>
      </w:r>
      <w:r w:rsidR="005D5E71">
        <w:rPr>
          <w:rFonts w:asciiTheme="minorHAnsi" w:hAnsiTheme="minorHAnsi" w:cstheme="minorHAnsi"/>
        </w:rPr>
        <w:t>f</w:t>
      </w:r>
      <w:r w:rsidRPr="00BA0895">
        <w:rPr>
          <w:rFonts w:asciiTheme="minorHAnsi" w:hAnsiTheme="minorHAnsi" w:cstheme="minorHAnsi"/>
        </w:rPr>
        <w:t>alugondok által. Mindkettő ellátást továbbra is igénybe vehetik a lakosok.</w:t>
      </w:r>
      <w:r w:rsidR="005D5E71">
        <w:rPr>
          <w:rFonts w:asciiTheme="minorHAnsi" w:hAnsiTheme="minorHAnsi" w:cstheme="minorHAnsi"/>
        </w:rPr>
        <w:t xml:space="preserve"> Amennyiben lehetőség lesz</w:t>
      </w:r>
      <w:r w:rsidR="00171311">
        <w:rPr>
          <w:rFonts w:asciiTheme="minorHAnsi" w:hAnsiTheme="minorHAnsi" w:cstheme="minorHAnsi"/>
        </w:rPr>
        <w:t>,</w:t>
      </w:r>
      <w:r w:rsidR="005D5E71">
        <w:rPr>
          <w:rFonts w:asciiTheme="minorHAnsi" w:hAnsiTheme="minorHAnsi" w:cstheme="minorHAnsi"/>
        </w:rPr>
        <w:t xml:space="preserve"> továbbra is szeretnének közfoglalkoztatottat alkalmazni. </w:t>
      </w:r>
      <w:r w:rsidRPr="00BA0895">
        <w:rPr>
          <w:rFonts w:asciiTheme="minorHAnsi" w:hAnsiTheme="minorHAnsi" w:cstheme="minorHAnsi"/>
        </w:rPr>
        <w:t xml:space="preserve">2025. januári ülésen tárgyalja a képviselő-testület a 2025. évi költségvetés első olvasatát, és ekkor már ismertek lesznek az előirányzatok. </w:t>
      </w:r>
    </w:p>
    <w:p w14:paraId="3D9F69D0" w14:textId="231D33D1" w:rsidR="005A76DC" w:rsidRDefault="005A76DC" w:rsidP="005A76DC">
      <w:pPr>
        <w:jc w:val="both"/>
        <w:rPr>
          <w:rFonts w:asciiTheme="minorHAnsi" w:hAnsiTheme="minorHAnsi" w:cstheme="minorHAnsi"/>
        </w:rPr>
      </w:pPr>
    </w:p>
    <w:p w14:paraId="5A4F6624" w14:textId="4AF795F4" w:rsidR="00E72B31" w:rsidRDefault="00255569" w:rsidP="00E72B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Amennyiben nincsen kérdés, hozzászólás kéri </w:t>
      </w:r>
      <w:r w:rsidR="00366B3D">
        <w:rPr>
          <w:rFonts w:asciiTheme="minorHAnsi" w:hAnsiTheme="minorHAnsi" w:cstheme="minorHAnsi"/>
        </w:rPr>
        <w:t>az</w:t>
      </w:r>
      <w:r w:rsidR="00013D4A">
        <w:rPr>
          <w:rFonts w:asciiTheme="minorHAnsi" w:hAnsiTheme="minorHAnsi" w:cstheme="minorHAnsi"/>
        </w:rPr>
        <w:t xml:space="preserve"> előterjesztéshez csatolt határozati javaslat</w:t>
      </w:r>
      <w:r w:rsidR="00366B3D">
        <w:rPr>
          <w:rFonts w:asciiTheme="minorHAnsi" w:hAnsiTheme="minorHAnsi" w:cstheme="minorHAnsi"/>
        </w:rPr>
        <w:t xml:space="preserve"> elfogadását</w:t>
      </w:r>
      <w:r w:rsidR="00013D4A">
        <w:rPr>
          <w:rFonts w:asciiTheme="minorHAnsi" w:hAnsiTheme="minorHAnsi" w:cstheme="minorHAnsi"/>
        </w:rPr>
        <w:t xml:space="preserve">. Kéri a </w:t>
      </w:r>
      <w:r w:rsidR="003F7AD8">
        <w:rPr>
          <w:rFonts w:asciiTheme="minorHAnsi" w:hAnsiTheme="minorHAnsi" w:cstheme="minorHAnsi"/>
        </w:rPr>
        <w:t>Képviselő-testület</w:t>
      </w:r>
      <w:r w:rsidR="00013D4A">
        <w:rPr>
          <w:rFonts w:asciiTheme="minorHAnsi" w:hAnsiTheme="minorHAnsi" w:cstheme="minorHAnsi"/>
        </w:rPr>
        <w:t xml:space="preserve"> döntését. </w:t>
      </w:r>
    </w:p>
    <w:p w14:paraId="2CED55C8" w14:textId="77777777" w:rsidR="00E21DD2" w:rsidRDefault="00E21DD2" w:rsidP="00E72B31">
      <w:pPr>
        <w:jc w:val="both"/>
        <w:rPr>
          <w:rFonts w:asciiTheme="minorHAnsi" w:hAnsiTheme="minorHAnsi" w:cstheme="minorHAnsi"/>
        </w:rPr>
      </w:pPr>
    </w:p>
    <w:p w14:paraId="3AA8A6B4" w14:textId="73284F23" w:rsidR="00E21DD2" w:rsidRDefault="00255569" w:rsidP="00E72B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E21DD2">
        <w:rPr>
          <w:rFonts w:asciiTheme="minorHAnsi" w:hAnsiTheme="minorHAnsi" w:cstheme="minorHAnsi"/>
        </w:rPr>
        <w:t>érdés, hozzászólás nem volt.</w:t>
      </w:r>
    </w:p>
    <w:p w14:paraId="32F56DA5" w14:textId="77777777" w:rsidR="00E21DD2" w:rsidRPr="00013D4A" w:rsidRDefault="00E21DD2" w:rsidP="00E72B31">
      <w:pPr>
        <w:jc w:val="both"/>
        <w:rPr>
          <w:rFonts w:asciiTheme="minorHAnsi" w:hAnsiTheme="minorHAnsi" w:cstheme="minorHAnsi"/>
        </w:rPr>
      </w:pPr>
    </w:p>
    <w:p w14:paraId="330E4EDE" w14:textId="33C32D35" w:rsidR="00E72B31" w:rsidRDefault="003F7AD8" w:rsidP="00E72B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</w:t>
      </w:r>
      <w:r w:rsidR="00E72B31" w:rsidRPr="0023341D">
        <w:rPr>
          <w:rFonts w:asciiTheme="minorHAnsi" w:hAnsiTheme="minorHAnsi" w:cstheme="minorHAnsi"/>
        </w:rPr>
        <w:t xml:space="preserve"> </w:t>
      </w:r>
      <w:r w:rsidR="008F4CA4">
        <w:rPr>
          <w:rFonts w:asciiTheme="minorHAnsi" w:hAnsiTheme="minorHAnsi" w:cstheme="minorHAnsi"/>
        </w:rPr>
        <w:t>4</w:t>
      </w:r>
      <w:r w:rsidR="00E72B31"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B3CDE58" w14:textId="77777777" w:rsidR="00CE4134" w:rsidRPr="0023341D" w:rsidRDefault="00CE4134" w:rsidP="00E72B31">
      <w:pPr>
        <w:jc w:val="both"/>
        <w:rPr>
          <w:rFonts w:asciiTheme="minorHAnsi" w:hAnsiTheme="minorHAnsi" w:cstheme="minorHAnsi"/>
        </w:rPr>
      </w:pPr>
    </w:p>
    <w:p w14:paraId="5BDF18D8" w14:textId="77777777" w:rsidR="00101D52" w:rsidRDefault="00101D52" w:rsidP="00E72B31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2" w:name="_Hlk181004800"/>
    </w:p>
    <w:p w14:paraId="2854318B" w14:textId="73E27719" w:rsidR="00E72B31" w:rsidRPr="0023341D" w:rsidRDefault="00B80B0A" w:rsidP="00E72B31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3" w:name="_Hlk185335261"/>
      <w:r>
        <w:rPr>
          <w:rFonts w:asciiTheme="minorHAnsi" w:hAnsiTheme="minorHAnsi" w:cstheme="minorHAnsi"/>
          <w:b/>
          <w:u w:val="single"/>
        </w:rPr>
        <w:t>86</w:t>
      </w:r>
      <w:r w:rsidR="00E72B31">
        <w:rPr>
          <w:rFonts w:asciiTheme="minorHAnsi" w:hAnsiTheme="minorHAnsi" w:cstheme="minorHAnsi"/>
          <w:b/>
          <w:u w:val="single"/>
        </w:rPr>
        <w:t>/</w:t>
      </w:r>
      <w:r w:rsidR="00E72B31" w:rsidRPr="0023341D">
        <w:rPr>
          <w:rFonts w:asciiTheme="minorHAnsi" w:hAnsiTheme="minorHAnsi" w:cstheme="minorHAnsi"/>
          <w:b/>
          <w:u w:val="single"/>
        </w:rPr>
        <w:t>20</w:t>
      </w:r>
      <w:r w:rsidR="00E72B31">
        <w:rPr>
          <w:rFonts w:asciiTheme="minorHAnsi" w:hAnsiTheme="minorHAnsi" w:cstheme="minorHAnsi"/>
          <w:b/>
          <w:u w:val="single"/>
        </w:rPr>
        <w:t>24</w:t>
      </w:r>
      <w:r w:rsidR="00E72B31" w:rsidRPr="0023341D">
        <w:rPr>
          <w:rFonts w:asciiTheme="minorHAnsi" w:hAnsiTheme="minorHAnsi" w:cstheme="minorHAnsi"/>
          <w:b/>
          <w:u w:val="single"/>
        </w:rPr>
        <w:t>. (</w:t>
      </w:r>
      <w:r w:rsidR="000A4A06">
        <w:rPr>
          <w:rFonts w:asciiTheme="minorHAnsi" w:hAnsiTheme="minorHAnsi" w:cstheme="minorHAnsi"/>
          <w:b/>
          <w:u w:val="single"/>
        </w:rPr>
        <w:t>X</w:t>
      </w:r>
      <w:r w:rsidR="005A76DC">
        <w:rPr>
          <w:rFonts w:asciiTheme="minorHAnsi" w:hAnsiTheme="minorHAnsi" w:cstheme="minorHAnsi"/>
          <w:b/>
          <w:u w:val="single"/>
        </w:rPr>
        <w:t>I</w:t>
      </w:r>
      <w:r>
        <w:rPr>
          <w:rFonts w:asciiTheme="minorHAnsi" w:hAnsiTheme="minorHAnsi" w:cstheme="minorHAnsi"/>
          <w:b/>
          <w:u w:val="single"/>
        </w:rPr>
        <w:t>I</w:t>
      </w:r>
      <w:r w:rsidR="00E72B31" w:rsidRPr="0023341D">
        <w:rPr>
          <w:rFonts w:asciiTheme="minorHAnsi" w:hAnsiTheme="minorHAnsi" w:cstheme="minorHAnsi"/>
          <w:b/>
          <w:u w:val="single"/>
        </w:rPr>
        <w:t>.</w:t>
      </w:r>
      <w:r w:rsidR="005A76DC">
        <w:rPr>
          <w:rFonts w:asciiTheme="minorHAnsi" w:hAnsiTheme="minorHAnsi" w:cstheme="minorHAnsi"/>
          <w:b/>
          <w:u w:val="single"/>
        </w:rPr>
        <w:t>1</w:t>
      </w:r>
      <w:r>
        <w:rPr>
          <w:rFonts w:asciiTheme="minorHAnsi" w:hAnsiTheme="minorHAnsi" w:cstheme="minorHAnsi"/>
          <w:b/>
          <w:u w:val="single"/>
        </w:rPr>
        <w:t>6</w:t>
      </w:r>
      <w:r w:rsidR="00E72B31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2C8F1046" w14:textId="77777777" w:rsidR="00ED5D85" w:rsidRPr="00ED5D85" w:rsidRDefault="00ED5D85" w:rsidP="00ED5D85">
      <w:pPr>
        <w:pStyle w:val="Standard"/>
        <w:ind w:left="3686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ED5D85">
        <w:rPr>
          <w:rFonts w:asciiTheme="minorHAnsi" w:eastAsia="Times New Roman" w:hAnsiTheme="minorHAnsi" w:cstheme="minorHAnsi"/>
          <w:kern w:val="0"/>
          <w:lang w:eastAsia="hu-HU" w:bidi="ar-SA"/>
        </w:rPr>
        <w:t>Csánig Község Önkormányzatának Képviselő-testülete Csánig Község Önkormányzatának 2025. évi költségvetési koncepcióját az előterjesztésben foglaltaknak megfelelően elfogadja.</w:t>
      </w:r>
    </w:p>
    <w:p w14:paraId="1B0F8ED9" w14:textId="77777777" w:rsidR="00ED5D85" w:rsidRDefault="00ED5D85" w:rsidP="00ED5D85">
      <w:pPr>
        <w:pStyle w:val="Standard"/>
        <w:ind w:left="3686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3DF6BA3B" w14:textId="77777777" w:rsidR="00ED5D85" w:rsidRDefault="00ED5D85" w:rsidP="00ED5D85">
      <w:pPr>
        <w:pStyle w:val="Standard"/>
        <w:ind w:left="3686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5B55F1">
        <w:rPr>
          <w:rFonts w:asciiTheme="minorHAnsi" w:hAnsiTheme="minorHAnsi" w:cstheme="minorHAnsi"/>
          <w:b/>
          <w:bCs/>
          <w:u w:val="single"/>
        </w:rPr>
        <w:t>Felelős:</w:t>
      </w:r>
      <w:r w:rsidRPr="005B55F1">
        <w:rPr>
          <w:rFonts w:asciiTheme="minorHAnsi" w:hAnsiTheme="minorHAnsi" w:cstheme="minorHAnsi"/>
        </w:rPr>
        <w:t xml:space="preserve"> Patyi Szabolcs polgármester</w:t>
      </w:r>
      <w:r w:rsidRPr="00ED5D85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</w:t>
      </w:r>
    </w:p>
    <w:p w14:paraId="49009FE3" w14:textId="7A377E57" w:rsidR="00ED5D85" w:rsidRPr="00ED5D85" w:rsidRDefault="00ED5D85" w:rsidP="00ED5D85">
      <w:pPr>
        <w:pStyle w:val="Standard"/>
        <w:ind w:left="3686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ED5D85">
        <w:rPr>
          <w:rFonts w:asciiTheme="minorHAnsi" w:eastAsia="Times New Roman" w:hAnsiTheme="minorHAnsi" w:cstheme="minorHAnsi"/>
          <w:b/>
          <w:bCs/>
          <w:kern w:val="0"/>
          <w:u w:val="single"/>
          <w:lang w:eastAsia="hu-HU" w:bidi="ar-SA"/>
        </w:rPr>
        <w:t>Határidő:</w:t>
      </w:r>
      <w:r w:rsidRPr="00ED5D85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2025. évi költségvetés készítése</w:t>
      </w:r>
    </w:p>
    <w:bookmarkEnd w:id="3"/>
    <w:p w14:paraId="3CC9579B" w14:textId="77777777" w:rsidR="005B55F1" w:rsidRPr="005B55F1" w:rsidRDefault="005B55F1" w:rsidP="00ED5D85">
      <w:pPr>
        <w:ind w:left="3686"/>
        <w:jc w:val="both"/>
        <w:rPr>
          <w:rFonts w:asciiTheme="minorHAnsi" w:hAnsiTheme="minorHAnsi" w:cstheme="minorHAnsi"/>
        </w:rPr>
      </w:pPr>
    </w:p>
    <w:p w14:paraId="10EF6C71" w14:textId="12623224" w:rsidR="007B6A18" w:rsidRDefault="005B55F1" w:rsidP="005B55F1">
      <w:pPr>
        <w:ind w:left="3686"/>
        <w:rPr>
          <w:rFonts w:asciiTheme="minorHAnsi" w:hAnsiTheme="minorHAnsi" w:cstheme="minorHAnsi"/>
        </w:rPr>
      </w:pPr>
      <w:r w:rsidRPr="005B55F1">
        <w:rPr>
          <w:rFonts w:asciiTheme="minorHAnsi" w:hAnsiTheme="minorHAnsi" w:cstheme="minorHAnsi"/>
        </w:rPr>
        <w:t xml:space="preserve">                               </w:t>
      </w:r>
    </w:p>
    <w:p w14:paraId="56C75294" w14:textId="2C5340F3" w:rsidR="005B55F1" w:rsidRPr="005B55F1" w:rsidRDefault="005B55F1" w:rsidP="005B55F1">
      <w:pPr>
        <w:ind w:left="3686"/>
        <w:rPr>
          <w:rFonts w:asciiTheme="minorHAnsi" w:hAnsiTheme="minorHAnsi" w:cstheme="minorHAnsi"/>
        </w:rPr>
      </w:pPr>
      <w:r w:rsidRPr="005B55F1">
        <w:rPr>
          <w:rFonts w:asciiTheme="minorHAnsi" w:hAnsiTheme="minorHAnsi" w:cstheme="minorHAnsi"/>
        </w:rPr>
        <w:t xml:space="preserve">                                                        </w:t>
      </w:r>
    </w:p>
    <w:bookmarkEnd w:id="2"/>
    <w:p w14:paraId="7B31FB22" w14:textId="6CC61592" w:rsidR="0005155C" w:rsidRPr="0023341D" w:rsidRDefault="00923BA1" w:rsidP="0005155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</w:t>
      </w:r>
      <w:r w:rsidR="0005155C">
        <w:rPr>
          <w:rFonts w:asciiTheme="minorHAnsi" w:hAnsiTheme="minorHAnsi" w:cstheme="minorHAnsi"/>
          <w:b/>
          <w:u w:val="single"/>
        </w:rPr>
        <w:t xml:space="preserve">. </w:t>
      </w:r>
      <w:r w:rsidR="0005155C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02DE6CB" w14:textId="5BDDA90A" w:rsidR="00295C51" w:rsidRPr="00295C51" w:rsidRDefault="00295C51" w:rsidP="00295C51">
      <w:pPr>
        <w:jc w:val="both"/>
        <w:rPr>
          <w:rFonts w:asciiTheme="minorHAnsi" w:hAnsiTheme="minorHAnsi" w:cstheme="minorHAnsi"/>
          <w:bCs/>
        </w:rPr>
      </w:pPr>
      <w:r w:rsidRPr="00295C51">
        <w:rPr>
          <w:rFonts w:asciiTheme="minorHAnsi" w:hAnsiTheme="minorHAnsi" w:cstheme="minorHAnsi"/>
          <w:bCs/>
        </w:rPr>
        <w:t>Könyvtá</w:t>
      </w:r>
      <w:r w:rsidR="00CD5D36">
        <w:rPr>
          <w:rFonts w:asciiTheme="minorHAnsi" w:hAnsiTheme="minorHAnsi" w:cstheme="minorHAnsi"/>
          <w:bCs/>
        </w:rPr>
        <w:t>r</w:t>
      </w:r>
      <w:r w:rsidRPr="00295C51">
        <w:rPr>
          <w:rFonts w:asciiTheme="minorHAnsi" w:hAnsiTheme="minorHAnsi" w:cstheme="minorHAnsi"/>
          <w:bCs/>
        </w:rPr>
        <w:t>i szolgáltatóhely nyitvatartási idejének változása</w:t>
      </w:r>
    </w:p>
    <w:p w14:paraId="044AF5ED" w14:textId="6DDA3CAC" w:rsidR="0005155C" w:rsidRDefault="0005155C" w:rsidP="0005155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295C51">
        <w:rPr>
          <w:rFonts w:asciiTheme="minorHAnsi" w:hAnsiTheme="minorHAnsi" w:cstheme="minorHAnsi"/>
        </w:rPr>
        <w:t>Patyi Szabolcs polgármester</w:t>
      </w:r>
    </w:p>
    <w:p w14:paraId="40DF98D3" w14:textId="77777777" w:rsidR="0005155C" w:rsidRDefault="0005155C" w:rsidP="0005155C">
      <w:pPr>
        <w:jc w:val="both"/>
        <w:rPr>
          <w:rFonts w:asciiTheme="minorHAnsi" w:hAnsiTheme="minorHAnsi" w:cstheme="minorHAnsi"/>
        </w:rPr>
      </w:pPr>
    </w:p>
    <w:p w14:paraId="7EE08350" w14:textId="181CCE0C" w:rsidR="0005155C" w:rsidRDefault="0005155C" w:rsidP="0005155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A220D2">
        <w:rPr>
          <w:rFonts w:asciiTheme="minorHAnsi" w:hAnsiTheme="minorHAnsi" w:cstheme="minorHAnsi"/>
        </w:rPr>
        <w:t xml:space="preserve"> és</w:t>
      </w:r>
      <w:r w:rsidR="00442F3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határozati javaslat a jegyzőkönyv mellékleteként csatolva.</w:t>
      </w:r>
    </w:p>
    <w:p w14:paraId="78D02B18" w14:textId="77777777" w:rsidR="00F74864" w:rsidRPr="00EA433F" w:rsidRDefault="00F74864" w:rsidP="0005155C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E7A4F75" w14:textId="61BB6B4D" w:rsidR="00ED5D85" w:rsidRPr="00ED5D85" w:rsidRDefault="00295C51" w:rsidP="00ED5D8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</w:t>
      </w:r>
      <w:r w:rsidR="00402CA6">
        <w:rPr>
          <w:rFonts w:asciiTheme="minorHAnsi" w:hAnsiTheme="minorHAnsi" w:cstheme="minorHAnsi"/>
          <w:b/>
          <w:bCs/>
          <w:u w:val="single"/>
        </w:rPr>
        <w:t>:</w:t>
      </w:r>
      <w:r w:rsidR="00402CA6" w:rsidRPr="00EA433F">
        <w:rPr>
          <w:rFonts w:asciiTheme="minorHAnsi" w:hAnsiTheme="minorHAnsi" w:cstheme="minorHAnsi"/>
          <w:b/>
          <w:bCs/>
          <w:u w:val="single"/>
        </w:rPr>
        <w:t xml:space="preserve"> </w:t>
      </w:r>
      <w:r w:rsidR="00ED5D85" w:rsidRPr="00ED5D85">
        <w:rPr>
          <w:rFonts w:asciiTheme="minorHAnsi" w:hAnsiTheme="minorHAnsi" w:cstheme="minorHAnsi"/>
        </w:rPr>
        <w:t>2023. január 1-től Molnárné Szabó Ernesztina Csánig, Kossuth Lajos utca 7. szám alatti lakos látja el a</w:t>
      </w:r>
      <w:r w:rsidR="00D31742">
        <w:rPr>
          <w:rFonts w:asciiTheme="minorHAnsi" w:hAnsiTheme="minorHAnsi" w:cstheme="minorHAnsi"/>
        </w:rPr>
        <w:t xml:space="preserve"> könyvtári </w:t>
      </w:r>
      <w:r w:rsidR="00ED5D85" w:rsidRPr="00ED5D85">
        <w:rPr>
          <w:rFonts w:asciiTheme="minorHAnsi" w:hAnsiTheme="minorHAnsi" w:cstheme="minorHAnsi"/>
        </w:rPr>
        <w:t xml:space="preserve">feladatokat, aki egyéb elfoglaltságaira tekintettel </w:t>
      </w:r>
      <w:bookmarkStart w:id="4" w:name="_Hlk103763419"/>
      <w:r w:rsidR="00ED5D85" w:rsidRPr="00ED5D85">
        <w:rPr>
          <w:rFonts w:asciiTheme="minorHAnsi" w:hAnsiTheme="minorHAnsi" w:cstheme="minorHAnsi"/>
        </w:rPr>
        <w:t>hétfőn 15 órától 18 óráig, szombaton pedig 9 órától 12 óráig</w:t>
      </w:r>
      <w:bookmarkEnd w:id="4"/>
      <w:r w:rsidR="00ED5D85" w:rsidRPr="00ED5D85">
        <w:rPr>
          <w:rFonts w:asciiTheme="minorHAnsi" w:hAnsiTheme="minorHAnsi" w:cstheme="minorHAnsi"/>
        </w:rPr>
        <w:t xml:space="preserve"> tud</w:t>
      </w:r>
      <w:r w:rsidR="000330AE">
        <w:rPr>
          <w:rFonts w:asciiTheme="minorHAnsi" w:hAnsiTheme="minorHAnsi" w:cstheme="minorHAnsi"/>
        </w:rPr>
        <w:t>na</w:t>
      </w:r>
      <w:r w:rsidR="00ED5D85" w:rsidRPr="00ED5D85">
        <w:rPr>
          <w:rFonts w:asciiTheme="minorHAnsi" w:hAnsiTheme="minorHAnsi" w:cstheme="minorHAnsi"/>
        </w:rPr>
        <w:t xml:space="preserve"> nyitva tartani. </w:t>
      </w:r>
    </w:p>
    <w:p w14:paraId="35472C0C" w14:textId="3BED4499" w:rsidR="00ED5D85" w:rsidRPr="00ED5D85" w:rsidRDefault="00ED5D85" w:rsidP="00ED5D85">
      <w:pPr>
        <w:jc w:val="both"/>
        <w:rPr>
          <w:rFonts w:asciiTheme="minorHAnsi" w:hAnsiTheme="minorHAnsi" w:cstheme="minorHAnsi"/>
        </w:rPr>
      </w:pPr>
      <w:r w:rsidRPr="00ED5D85">
        <w:rPr>
          <w:rFonts w:asciiTheme="minorHAnsi" w:hAnsiTheme="minorHAnsi" w:cstheme="minorHAnsi"/>
        </w:rPr>
        <w:t xml:space="preserve">A </w:t>
      </w:r>
      <w:proofErr w:type="spellStart"/>
      <w:r w:rsidRPr="00ED5D85">
        <w:rPr>
          <w:rFonts w:asciiTheme="minorHAnsi" w:hAnsiTheme="minorHAnsi" w:cstheme="minorHAnsi"/>
        </w:rPr>
        <w:t>nyitvatartás</w:t>
      </w:r>
      <w:proofErr w:type="spellEnd"/>
      <w:r w:rsidRPr="00ED5D85">
        <w:rPr>
          <w:rFonts w:asciiTheme="minorHAnsi" w:hAnsiTheme="minorHAnsi" w:cstheme="minorHAnsi"/>
        </w:rPr>
        <w:t xml:space="preserve"> időtartamára jogszabályi előírás nincs, csak szakmai ajánlás, melynek értelmében a könyvtári szolgáltatóhely egy héten legalább két napon és legalább 6 órában tartson nyitva. Ennek az elvárásnak Molnárné Szabó Ernesztina által kért nyitvatartási idő megfelel. </w:t>
      </w:r>
      <w:r w:rsidR="000330AE">
        <w:rPr>
          <w:rFonts w:asciiTheme="minorHAnsi" w:hAnsiTheme="minorHAnsi" w:cstheme="minorHAnsi"/>
        </w:rPr>
        <w:t>A</w:t>
      </w:r>
      <w:r w:rsidRPr="00ED5D85">
        <w:rPr>
          <w:rFonts w:asciiTheme="minorHAnsi" w:hAnsiTheme="minorHAnsi" w:cstheme="minorHAnsi"/>
        </w:rPr>
        <w:t xml:space="preserve"> könyvtári szolgáltatóhely használati szabályzatát változás esetén módosítani </w:t>
      </w:r>
      <w:r w:rsidR="000330AE">
        <w:rPr>
          <w:rFonts w:asciiTheme="minorHAnsi" w:hAnsiTheme="minorHAnsi" w:cstheme="minorHAnsi"/>
        </w:rPr>
        <w:t xml:space="preserve">kell. </w:t>
      </w:r>
      <w:r w:rsidRPr="00ED5D85">
        <w:rPr>
          <w:rFonts w:asciiTheme="minorHAnsi" w:hAnsiTheme="minorHAnsi" w:cstheme="minorHAnsi"/>
        </w:rPr>
        <w:t xml:space="preserve">  </w:t>
      </w:r>
    </w:p>
    <w:p w14:paraId="1ACA1004" w14:textId="06719B9C" w:rsidR="00402CA6" w:rsidRPr="00EA433F" w:rsidRDefault="00402CA6" w:rsidP="0005155C">
      <w:pPr>
        <w:jc w:val="both"/>
        <w:rPr>
          <w:rFonts w:asciiTheme="minorHAnsi" w:hAnsiTheme="minorHAnsi" w:cstheme="minorHAnsi"/>
        </w:rPr>
      </w:pPr>
    </w:p>
    <w:p w14:paraId="2F95E060" w14:textId="77777777" w:rsidR="00E21DD2" w:rsidRDefault="00E21DD2" w:rsidP="0005155C">
      <w:pPr>
        <w:jc w:val="both"/>
        <w:rPr>
          <w:rFonts w:asciiTheme="minorHAnsi" w:hAnsiTheme="minorHAnsi" w:cstheme="minorHAnsi"/>
        </w:rPr>
      </w:pPr>
    </w:p>
    <w:p w14:paraId="4C6B8560" w14:textId="77777777" w:rsidR="000330AE" w:rsidRDefault="000330AE" w:rsidP="000330A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Amennyiben nincsen kérdés, hozzászólás kéri az előterjesztéshez csatolt határozati javaslat elfogadását. Kéri a Képviselő-testület döntését. </w:t>
      </w:r>
    </w:p>
    <w:p w14:paraId="53E884A6" w14:textId="77777777" w:rsidR="000330AE" w:rsidRDefault="000330AE" w:rsidP="000330AE">
      <w:pPr>
        <w:jc w:val="both"/>
        <w:rPr>
          <w:rFonts w:asciiTheme="minorHAnsi" w:hAnsiTheme="minorHAnsi" w:cstheme="minorHAnsi"/>
        </w:rPr>
      </w:pPr>
    </w:p>
    <w:p w14:paraId="1A35BDCE" w14:textId="77777777" w:rsidR="000330AE" w:rsidRDefault="000330AE" w:rsidP="000330A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 nem volt.</w:t>
      </w:r>
    </w:p>
    <w:p w14:paraId="1ABF5816" w14:textId="77777777" w:rsidR="000330AE" w:rsidRPr="00013D4A" w:rsidRDefault="000330AE" w:rsidP="000330AE">
      <w:pPr>
        <w:jc w:val="both"/>
        <w:rPr>
          <w:rFonts w:asciiTheme="minorHAnsi" w:hAnsiTheme="minorHAnsi" w:cstheme="minorHAnsi"/>
        </w:rPr>
      </w:pPr>
    </w:p>
    <w:p w14:paraId="39A30C13" w14:textId="43F2CBA9" w:rsidR="000330AE" w:rsidRDefault="000330AE" w:rsidP="000330A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5F5FBEA" w14:textId="77777777" w:rsidR="006124FB" w:rsidRPr="0023341D" w:rsidRDefault="006124FB" w:rsidP="006124FB">
      <w:pPr>
        <w:jc w:val="both"/>
        <w:rPr>
          <w:rFonts w:asciiTheme="minorHAnsi" w:hAnsiTheme="minorHAnsi" w:cstheme="minorHAnsi"/>
          <w:b/>
        </w:rPr>
      </w:pPr>
    </w:p>
    <w:p w14:paraId="08CE0C10" w14:textId="12E46A1C" w:rsidR="006124FB" w:rsidRPr="0023341D" w:rsidRDefault="00B80B0A" w:rsidP="006124FB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5" w:name="_Hlk181004862"/>
      <w:r>
        <w:rPr>
          <w:rFonts w:asciiTheme="minorHAnsi" w:hAnsiTheme="minorHAnsi" w:cstheme="minorHAnsi"/>
          <w:b/>
          <w:u w:val="single"/>
        </w:rPr>
        <w:t>87</w:t>
      </w:r>
      <w:r w:rsidR="006124FB">
        <w:rPr>
          <w:rFonts w:asciiTheme="minorHAnsi" w:hAnsiTheme="minorHAnsi" w:cstheme="minorHAnsi"/>
          <w:b/>
          <w:u w:val="single"/>
        </w:rPr>
        <w:t>/</w:t>
      </w:r>
      <w:r w:rsidR="006124FB" w:rsidRPr="0023341D">
        <w:rPr>
          <w:rFonts w:asciiTheme="minorHAnsi" w:hAnsiTheme="minorHAnsi" w:cstheme="minorHAnsi"/>
          <w:b/>
          <w:u w:val="single"/>
        </w:rPr>
        <w:t>20</w:t>
      </w:r>
      <w:r w:rsidR="006124FB">
        <w:rPr>
          <w:rFonts w:asciiTheme="minorHAnsi" w:hAnsiTheme="minorHAnsi" w:cstheme="minorHAnsi"/>
          <w:b/>
          <w:u w:val="single"/>
        </w:rPr>
        <w:t>24</w:t>
      </w:r>
      <w:r w:rsidR="006124FB" w:rsidRPr="0023341D">
        <w:rPr>
          <w:rFonts w:asciiTheme="minorHAnsi" w:hAnsiTheme="minorHAnsi" w:cstheme="minorHAnsi"/>
          <w:b/>
          <w:u w:val="single"/>
        </w:rPr>
        <w:t>. (</w:t>
      </w:r>
      <w:r w:rsidR="00923BA1">
        <w:rPr>
          <w:rFonts w:asciiTheme="minorHAnsi" w:hAnsiTheme="minorHAnsi" w:cstheme="minorHAnsi"/>
          <w:b/>
          <w:u w:val="single"/>
        </w:rPr>
        <w:t>X</w:t>
      </w:r>
      <w:r w:rsidR="00BD0805">
        <w:rPr>
          <w:rFonts w:asciiTheme="minorHAnsi" w:hAnsiTheme="minorHAnsi" w:cstheme="minorHAnsi"/>
          <w:b/>
          <w:u w:val="single"/>
        </w:rPr>
        <w:t>I</w:t>
      </w:r>
      <w:r>
        <w:rPr>
          <w:rFonts w:asciiTheme="minorHAnsi" w:hAnsiTheme="minorHAnsi" w:cstheme="minorHAnsi"/>
          <w:b/>
          <w:u w:val="single"/>
        </w:rPr>
        <w:t>I</w:t>
      </w:r>
      <w:r w:rsidR="006124FB" w:rsidRPr="0023341D">
        <w:rPr>
          <w:rFonts w:asciiTheme="minorHAnsi" w:hAnsiTheme="minorHAnsi" w:cstheme="minorHAnsi"/>
          <w:b/>
          <w:u w:val="single"/>
        </w:rPr>
        <w:t>.</w:t>
      </w:r>
      <w:r w:rsidR="00BD0805">
        <w:rPr>
          <w:rFonts w:asciiTheme="minorHAnsi" w:hAnsiTheme="minorHAnsi" w:cstheme="minorHAnsi"/>
          <w:b/>
          <w:u w:val="single"/>
        </w:rPr>
        <w:t>1</w:t>
      </w:r>
      <w:r>
        <w:rPr>
          <w:rFonts w:asciiTheme="minorHAnsi" w:hAnsiTheme="minorHAnsi" w:cstheme="minorHAnsi"/>
          <w:b/>
          <w:u w:val="single"/>
        </w:rPr>
        <w:t>6</w:t>
      </w:r>
      <w:r w:rsidR="006124FB" w:rsidRPr="0023341D">
        <w:rPr>
          <w:rFonts w:asciiTheme="minorHAnsi" w:hAnsiTheme="minorHAnsi" w:cstheme="minorHAnsi"/>
          <w:b/>
          <w:u w:val="single"/>
        </w:rPr>
        <w:t>.) számú határozat:</w:t>
      </w:r>
    </w:p>
    <w:bookmarkEnd w:id="5"/>
    <w:p w14:paraId="229EECAA" w14:textId="77777777" w:rsidR="008D6E12" w:rsidRPr="008D6E12" w:rsidRDefault="008D6E12" w:rsidP="008D6E12">
      <w:pPr>
        <w:ind w:left="3686"/>
        <w:jc w:val="both"/>
        <w:rPr>
          <w:rFonts w:asciiTheme="minorHAnsi" w:hAnsiTheme="minorHAnsi" w:cstheme="minorHAnsi"/>
        </w:rPr>
      </w:pPr>
      <w:r w:rsidRPr="008D6E12">
        <w:rPr>
          <w:rFonts w:asciiTheme="minorHAnsi" w:hAnsiTheme="minorHAnsi" w:cstheme="minorHAnsi"/>
        </w:rPr>
        <w:t xml:space="preserve">Csánig község Önkormányzatának Képviselő-testülete a könyvtári szolgáltató hely </w:t>
      </w:r>
      <w:proofErr w:type="gramStart"/>
      <w:r w:rsidRPr="008D6E12">
        <w:rPr>
          <w:rFonts w:asciiTheme="minorHAnsi" w:hAnsiTheme="minorHAnsi" w:cstheme="minorHAnsi"/>
        </w:rPr>
        <w:t>nyitva tartását</w:t>
      </w:r>
      <w:proofErr w:type="gramEnd"/>
      <w:r w:rsidRPr="008D6E12">
        <w:rPr>
          <w:rFonts w:asciiTheme="minorHAnsi" w:hAnsiTheme="minorHAnsi" w:cstheme="minorHAnsi"/>
        </w:rPr>
        <w:t xml:space="preserve"> 2025. január 1-től módosítja és rögzíti a Könyvtári szolgáltatóhely használati szabályzat 7. pontjában az alábbiak szerint:</w:t>
      </w:r>
    </w:p>
    <w:p w14:paraId="45EA0CC0" w14:textId="61AA1E66" w:rsidR="008D6E12" w:rsidRPr="008D6E12" w:rsidRDefault="008D6E12" w:rsidP="008D6E12">
      <w:pPr>
        <w:ind w:left="3686"/>
        <w:rPr>
          <w:rFonts w:asciiTheme="minorHAnsi" w:hAnsiTheme="minorHAnsi" w:cstheme="minorHAnsi"/>
        </w:rPr>
      </w:pPr>
      <w:proofErr w:type="gramStart"/>
      <w:r w:rsidRPr="008D6E12">
        <w:rPr>
          <w:rFonts w:asciiTheme="minorHAnsi" w:hAnsiTheme="minorHAnsi" w:cstheme="minorHAnsi"/>
        </w:rPr>
        <w:t>Nyitva</w:t>
      </w:r>
      <w:r w:rsidR="00841CDC">
        <w:rPr>
          <w:rFonts w:asciiTheme="minorHAnsi" w:hAnsiTheme="minorHAnsi" w:cstheme="minorHAnsi"/>
        </w:rPr>
        <w:t xml:space="preserve"> </w:t>
      </w:r>
      <w:r w:rsidRPr="008D6E12">
        <w:rPr>
          <w:rFonts w:asciiTheme="minorHAnsi" w:hAnsiTheme="minorHAnsi" w:cstheme="minorHAnsi"/>
        </w:rPr>
        <w:t>tartás</w:t>
      </w:r>
      <w:proofErr w:type="gramEnd"/>
      <w:r w:rsidRPr="008D6E12">
        <w:rPr>
          <w:rFonts w:asciiTheme="minorHAnsi" w:hAnsiTheme="minorHAnsi" w:cstheme="minorHAnsi"/>
        </w:rPr>
        <w:t xml:space="preserve">: </w:t>
      </w:r>
      <w:bookmarkStart w:id="6" w:name="_Hlk103763774"/>
      <w:r w:rsidRPr="008D6E12">
        <w:rPr>
          <w:rFonts w:asciiTheme="minorHAnsi" w:hAnsiTheme="minorHAnsi" w:cstheme="minorHAnsi"/>
        </w:rPr>
        <w:t>hétfőn 15 órától 18 óráig, szombaton 9 órától 12 óráig.</w:t>
      </w:r>
    </w:p>
    <w:bookmarkEnd w:id="6"/>
    <w:p w14:paraId="3EF7F72B" w14:textId="77777777" w:rsidR="008D6E12" w:rsidRPr="008D6E12" w:rsidRDefault="008D6E12" w:rsidP="008D6E12">
      <w:pPr>
        <w:ind w:left="3686"/>
        <w:jc w:val="both"/>
        <w:rPr>
          <w:rFonts w:asciiTheme="minorHAnsi" w:hAnsiTheme="minorHAnsi" w:cstheme="minorHAnsi"/>
        </w:rPr>
      </w:pPr>
    </w:p>
    <w:p w14:paraId="49D20928" w14:textId="77777777" w:rsidR="008D6E12" w:rsidRPr="008D6E12" w:rsidRDefault="008D6E12" w:rsidP="008D6E12">
      <w:pPr>
        <w:ind w:left="3686"/>
        <w:jc w:val="both"/>
        <w:rPr>
          <w:rFonts w:asciiTheme="minorHAnsi" w:hAnsiTheme="minorHAnsi" w:cstheme="minorHAnsi"/>
        </w:rPr>
      </w:pPr>
      <w:r w:rsidRPr="008D6E12">
        <w:rPr>
          <w:rFonts w:asciiTheme="minorHAnsi" w:hAnsiTheme="minorHAnsi" w:cstheme="minorHAnsi"/>
        </w:rPr>
        <w:t xml:space="preserve">A módosításnak megfelelően Molnárné Szabó Ernesztina könyvtáros megbízási szerződésének a </w:t>
      </w:r>
      <w:proofErr w:type="gramStart"/>
      <w:r w:rsidRPr="008D6E12">
        <w:rPr>
          <w:rFonts w:asciiTheme="minorHAnsi" w:hAnsiTheme="minorHAnsi" w:cstheme="minorHAnsi"/>
        </w:rPr>
        <w:t>nyitva tartás</w:t>
      </w:r>
      <w:proofErr w:type="gramEnd"/>
      <w:r w:rsidRPr="008D6E12">
        <w:rPr>
          <w:rFonts w:asciiTheme="minorHAnsi" w:hAnsiTheme="minorHAnsi" w:cstheme="minorHAnsi"/>
        </w:rPr>
        <w:t xml:space="preserve"> idejére vonatkozó rendelkezését is módosítani szükséges. </w:t>
      </w:r>
    </w:p>
    <w:p w14:paraId="19B629E3" w14:textId="77777777" w:rsidR="008D6E12" w:rsidRPr="008D6E12" w:rsidRDefault="008D6E12" w:rsidP="008D6E12">
      <w:pPr>
        <w:ind w:left="3686"/>
        <w:jc w:val="both"/>
        <w:rPr>
          <w:rFonts w:asciiTheme="minorHAnsi" w:hAnsiTheme="minorHAnsi" w:cstheme="minorHAnsi"/>
        </w:rPr>
      </w:pPr>
    </w:p>
    <w:p w14:paraId="7C71A195" w14:textId="77777777" w:rsidR="008D6E12" w:rsidRPr="008D6E12" w:rsidRDefault="008D6E12" w:rsidP="008D6E12">
      <w:pPr>
        <w:ind w:left="3686"/>
        <w:jc w:val="both"/>
        <w:rPr>
          <w:rFonts w:asciiTheme="minorHAnsi" w:hAnsiTheme="minorHAnsi" w:cstheme="minorHAnsi"/>
        </w:rPr>
      </w:pPr>
      <w:r w:rsidRPr="008D6E12">
        <w:rPr>
          <w:rFonts w:asciiTheme="minorHAnsi" w:hAnsiTheme="minorHAnsi" w:cstheme="minorHAnsi"/>
          <w:b/>
          <w:bCs/>
          <w:u w:val="single"/>
        </w:rPr>
        <w:t>Felelős:</w:t>
      </w:r>
      <w:r w:rsidRPr="008D6E12">
        <w:rPr>
          <w:rFonts w:asciiTheme="minorHAnsi" w:hAnsiTheme="minorHAnsi" w:cstheme="minorHAnsi"/>
        </w:rPr>
        <w:t xml:space="preserve"> Patyi Szabolcs polgármester</w:t>
      </w:r>
    </w:p>
    <w:p w14:paraId="2E50D335" w14:textId="77777777" w:rsidR="008D6E12" w:rsidRDefault="008D6E12" w:rsidP="008D6E12">
      <w:pPr>
        <w:ind w:left="3686"/>
        <w:jc w:val="both"/>
        <w:rPr>
          <w:rFonts w:asciiTheme="minorHAnsi" w:hAnsiTheme="minorHAnsi" w:cstheme="minorHAnsi"/>
        </w:rPr>
      </w:pPr>
      <w:r w:rsidRPr="008D6E12">
        <w:rPr>
          <w:rFonts w:asciiTheme="minorHAnsi" w:hAnsiTheme="minorHAnsi" w:cstheme="minorHAnsi"/>
          <w:b/>
          <w:bCs/>
          <w:u w:val="single"/>
        </w:rPr>
        <w:t>Határidő:</w:t>
      </w:r>
      <w:r w:rsidRPr="008D6E12">
        <w:rPr>
          <w:rFonts w:asciiTheme="minorHAnsi" w:hAnsiTheme="minorHAnsi" w:cstheme="minorHAnsi"/>
        </w:rPr>
        <w:t xml:space="preserve"> azonnal</w:t>
      </w:r>
    </w:p>
    <w:p w14:paraId="3EC3FFCC" w14:textId="77777777" w:rsidR="00841CDC" w:rsidRPr="008D6E12" w:rsidRDefault="00841CDC" w:rsidP="008D6E12">
      <w:pPr>
        <w:ind w:left="3686"/>
        <w:jc w:val="both"/>
        <w:rPr>
          <w:rFonts w:asciiTheme="minorHAnsi" w:hAnsiTheme="minorHAnsi" w:cstheme="minorHAnsi"/>
        </w:rPr>
      </w:pPr>
    </w:p>
    <w:p w14:paraId="4B85F172" w14:textId="77777777" w:rsidR="00A43128" w:rsidRDefault="00A43128" w:rsidP="0005155C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26283D0C" w14:textId="38621266" w:rsidR="00530EA4" w:rsidRPr="0023341D" w:rsidRDefault="000572E3" w:rsidP="00530EA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</w:t>
      </w:r>
      <w:r w:rsidR="00530EA4">
        <w:rPr>
          <w:rFonts w:asciiTheme="minorHAnsi" w:hAnsiTheme="minorHAnsi" w:cstheme="minorHAnsi"/>
          <w:b/>
          <w:u w:val="single"/>
        </w:rPr>
        <w:t xml:space="preserve">. </w:t>
      </w:r>
      <w:r w:rsidR="00530EA4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B62E1F9" w14:textId="77777777" w:rsidR="00DF5A32" w:rsidRPr="00DF5A32" w:rsidRDefault="00DF5A32" w:rsidP="00DF5A32">
      <w:pPr>
        <w:jc w:val="both"/>
        <w:rPr>
          <w:rFonts w:asciiTheme="minorHAnsi" w:hAnsiTheme="minorHAnsi" w:cstheme="minorHAnsi"/>
          <w:bCs/>
        </w:rPr>
      </w:pPr>
      <w:r w:rsidRPr="00DF5A32">
        <w:rPr>
          <w:rFonts w:asciiTheme="minorHAnsi" w:hAnsiTheme="minorHAnsi" w:cstheme="minorHAnsi"/>
          <w:bCs/>
        </w:rPr>
        <w:t>Közvilágítás aktív elemeinek karbantartási és üzemeltetési szerződés megkötése</w:t>
      </w:r>
    </w:p>
    <w:p w14:paraId="493B8E3E" w14:textId="221CC903" w:rsidR="00530EA4" w:rsidRDefault="00530EA4" w:rsidP="00530EA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DF5A32">
        <w:rPr>
          <w:rFonts w:asciiTheme="minorHAnsi" w:hAnsiTheme="minorHAnsi" w:cstheme="minorHAnsi"/>
        </w:rPr>
        <w:t>Nagy Attiláné városfejlesztési</w:t>
      </w:r>
      <w:r w:rsidR="00AA2261">
        <w:rPr>
          <w:rFonts w:asciiTheme="minorHAnsi" w:hAnsiTheme="minorHAnsi" w:cstheme="minorHAnsi"/>
        </w:rPr>
        <w:t xml:space="preserve"> ügyintéző</w:t>
      </w:r>
    </w:p>
    <w:p w14:paraId="0CCCC142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</w:p>
    <w:p w14:paraId="06016FBA" w14:textId="333A70F3" w:rsidR="003736EA" w:rsidRPr="003736EA" w:rsidRDefault="003736EA" w:rsidP="003736EA">
      <w:pPr>
        <w:jc w:val="both"/>
        <w:rPr>
          <w:rFonts w:asciiTheme="minorHAnsi" w:hAnsiTheme="minorHAnsi" w:cstheme="minorHAnsi"/>
          <w:bCs/>
        </w:rPr>
      </w:pPr>
      <w:r w:rsidRPr="003736EA">
        <w:rPr>
          <w:rFonts w:asciiTheme="minorHAnsi" w:hAnsiTheme="minorHAnsi" w:cstheme="minorHAnsi"/>
          <w:bCs/>
        </w:rPr>
        <w:t>Írásos előterjesztés</w:t>
      </w:r>
      <w:r w:rsidR="008D6E12">
        <w:rPr>
          <w:rFonts w:asciiTheme="minorHAnsi" w:hAnsiTheme="minorHAnsi" w:cstheme="minorHAnsi"/>
          <w:bCs/>
        </w:rPr>
        <w:t xml:space="preserve">, </w:t>
      </w:r>
      <w:r w:rsidR="001B5953">
        <w:rPr>
          <w:rFonts w:asciiTheme="minorHAnsi" w:hAnsiTheme="minorHAnsi" w:cstheme="minorHAnsi"/>
          <w:bCs/>
        </w:rPr>
        <w:t>határozati javaslat</w:t>
      </w:r>
      <w:r w:rsidR="00760CF7">
        <w:rPr>
          <w:rFonts w:asciiTheme="minorHAnsi" w:hAnsiTheme="minorHAnsi" w:cstheme="minorHAnsi"/>
          <w:bCs/>
        </w:rPr>
        <w:t xml:space="preserve"> és a felolvasólapok</w:t>
      </w:r>
      <w:r w:rsidR="001B5953">
        <w:rPr>
          <w:rFonts w:asciiTheme="minorHAnsi" w:hAnsiTheme="minorHAnsi" w:cstheme="minorHAnsi"/>
          <w:bCs/>
        </w:rPr>
        <w:t xml:space="preserve"> a</w:t>
      </w:r>
      <w:r w:rsidRPr="003736EA">
        <w:rPr>
          <w:rFonts w:asciiTheme="minorHAnsi" w:hAnsiTheme="minorHAnsi" w:cstheme="minorHAnsi"/>
          <w:bCs/>
        </w:rPr>
        <w:t xml:space="preserve"> jegyzőkönyv mellékleteként csatolva.</w:t>
      </w:r>
    </w:p>
    <w:p w14:paraId="0027E813" w14:textId="77777777" w:rsidR="003736EA" w:rsidRDefault="003736EA" w:rsidP="003736EA">
      <w:pPr>
        <w:jc w:val="both"/>
        <w:rPr>
          <w:rFonts w:ascii="Cambria" w:hAnsi="Cambria" w:cs="Cambria"/>
          <w:b/>
          <w:bCs/>
          <w:i/>
          <w:iCs/>
          <w:u w:val="single"/>
        </w:rPr>
      </w:pPr>
    </w:p>
    <w:p w14:paraId="7BF2A8E4" w14:textId="77777777" w:rsidR="00284F81" w:rsidRPr="00284F81" w:rsidRDefault="00DF5A32" w:rsidP="00284F8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Nagy Attiláné városfejlesztési </w:t>
      </w:r>
      <w:r w:rsidR="003736EA" w:rsidRPr="00E23F86">
        <w:rPr>
          <w:rFonts w:asciiTheme="minorHAnsi" w:hAnsiTheme="minorHAnsi" w:cstheme="minorHAnsi"/>
          <w:b/>
          <w:bCs/>
          <w:u w:val="single"/>
        </w:rPr>
        <w:t>ügyintéző:</w:t>
      </w:r>
      <w:r w:rsidR="00E23F86" w:rsidRPr="00E23F86">
        <w:rPr>
          <w:rFonts w:asciiTheme="minorHAnsi" w:hAnsiTheme="minorHAnsi" w:cstheme="minorHAnsi"/>
        </w:rPr>
        <w:t xml:space="preserve"> </w:t>
      </w:r>
      <w:r w:rsidR="00284F81" w:rsidRPr="00284F81">
        <w:rPr>
          <w:rFonts w:asciiTheme="minorHAnsi" w:hAnsiTheme="minorHAnsi" w:cstheme="minorHAnsi"/>
        </w:rPr>
        <w:t xml:space="preserve">Csánig község közvilágítási lámpáinak karbantartását és üzemeltetését 2024. december 31-ig az </w:t>
      </w:r>
      <w:proofErr w:type="gramStart"/>
      <w:r w:rsidR="00284F81" w:rsidRPr="00284F81">
        <w:rPr>
          <w:rFonts w:asciiTheme="minorHAnsi" w:hAnsiTheme="minorHAnsi" w:cstheme="minorHAnsi"/>
        </w:rPr>
        <w:t>E.on</w:t>
      </w:r>
      <w:proofErr w:type="gramEnd"/>
      <w:r w:rsidR="00284F81" w:rsidRPr="00284F81">
        <w:rPr>
          <w:rFonts w:asciiTheme="minorHAnsi" w:hAnsiTheme="minorHAnsi" w:cstheme="minorHAnsi"/>
        </w:rPr>
        <w:t xml:space="preserve"> Észak-dunántúli Áramhálózati Zrt látja el.</w:t>
      </w:r>
    </w:p>
    <w:p w14:paraId="29404EAD" w14:textId="2A3D110B" w:rsidR="00284F81" w:rsidRDefault="00284F81" w:rsidP="00284F81">
      <w:pPr>
        <w:jc w:val="both"/>
        <w:rPr>
          <w:rFonts w:asciiTheme="minorHAnsi" w:hAnsiTheme="minorHAnsi" w:cstheme="minorHAnsi"/>
        </w:rPr>
      </w:pPr>
      <w:r w:rsidRPr="00284F81">
        <w:rPr>
          <w:rFonts w:asciiTheme="minorHAnsi" w:hAnsiTheme="minorHAnsi" w:cstheme="minorHAnsi"/>
        </w:rPr>
        <w:t xml:space="preserve">Az </w:t>
      </w:r>
      <w:proofErr w:type="gramStart"/>
      <w:r w:rsidRPr="00284F81">
        <w:rPr>
          <w:rFonts w:asciiTheme="minorHAnsi" w:hAnsiTheme="minorHAnsi" w:cstheme="minorHAnsi"/>
        </w:rPr>
        <w:t>E.on</w:t>
      </w:r>
      <w:proofErr w:type="gramEnd"/>
      <w:r w:rsidRPr="00284F81">
        <w:rPr>
          <w:rFonts w:asciiTheme="minorHAnsi" w:hAnsiTheme="minorHAnsi" w:cstheme="minorHAnsi"/>
        </w:rPr>
        <w:t xml:space="preserve"> jelezte az önkormányzat felé, hogy a továbbiakban nem kíván részt venni ezen feladatok ellátásában, </w:t>
      </w:r>
      <w:r>
        <w:rPr>
          <w:rFonts w:asciiTheme="minorHAnsi" w:hAnsiTheme="minorHAnsi" w:cstheme="minorHAnsi"/>
        </w:rPr>
        <w:t>így ajánlatokat kellett bekérni</w:t>
      </w:r>
      <w:r w:rsidR="00180562">
        <w:rPr>
          <w:rFonts w:asciiTheme="minorHAnsi" w:hAnsiTheme="minorHAnsi" w:cstheme="minorHAnsi"/>
        </w:rPr>
        <w:t xml:space="preserve"> olyan vállalkozásoktól, akik jogosultak az E-</w:t>
      </w:r>
      <w:proofErr w:type="spellStart"/>
      <w:r w:rsidR="00180562">
        <w:rPr>
          <w:rFonts w:asciiTheme="minorHAnsi" w:hAnsiTheme="minorHAnsi" w:cstheme="minorHAnsi"/>
        </w:rPr>
        <w:t>on</w:t>
      </w:r>
      <w:proofErr w:type="spellEnd"/>
      <w:r w:rsidR="00180562">
        <w:rPr>
          <w:rFonts w:asciiTheme="minorHAnsi" w:hAnsiTheme="minorHAnsi" w:cstheme="minorHAnsi"/>
        </w:rPr>
        <w:t xml:space="preserve"> hálózaton munkavégzésre. Három árajánlatot kértek be</w:t>
      </w:r>
      <w:r w:rsidR="0052582B">
        <w:rPr>
          <w:rFonts w:asciiTheme="minorHAnsi" w:hAnsiTheme="minorHAnsi" w:cstheme="minorHAnsi"/>
        </w:rPr>
        <w:t xml:space="preserve">, melyek közül a legkedvezőbb ajánlatot a </w:t>
      </w:r>
      <w:proofErr w:type="spellStart"/>
      <w:r w:rsidR="0052582B">
        <w:rPr>
          <w:rFonts w:asciiTheme="minorHAnsi" w:hAnsiTheme="minorHAnsi" w:cstheme="minorHAnsi"/>
        </w:rPr>
        <w:t>Villconet</w:t>
      </w:r>
      <w:proofErr w:type="spellEnd"/>
      <w:r w:rsidR="0052582B">
        <w:rPr>
          <w:rFonts w:asciiTheme="minorHAnsi" w:hAnsiTheme="minorHAnsi" w:cstheme="minorHAnsi"/>
        </w:rPr>
        <w:t xml:space="preserve"> Kft. adta, négyéves időtartamra. </w:t>
      </w:r>
    </w:p>
    <w:p w14:paraId="5ED98DA1" w14:textId="5F654B0F" w:rsidR="003231D4" w:rsidRPr="00284F81" w:rsidRDefault="003231D4" w:rsidP="003231D4">
      <w:pPr>
        <w:jc w:val="both"/>
        <w:rPr>
          <w:rFonts w:asciiTheme="minorHAnsi" w:hAnsiTheme="minorHAnsi" w:cstheme="minorHAnsi"/>
        </w:rPr>
      </w:pPr>
      <w:r w:rsidRPr="00284F81">
        <w:rPr>
          <w:rFonts w:asciiTheme="minorHAnsi" w:hAnsiTheme="minorHAnsi" w:cstheme="minorHAnsi"/>
        </w:rPr>
        <w:t xml:space="preserve">Fenti díjon kívül még szükséges az </w:t>
      </w:r>
      <w:proofErr w:type="gramStart"/>
      <w:r w:rsidRPr="00284F81">
        <w:rPr>
          <w:rFonts w:asciiTheme="minorHAnsi" w:hAnsiTheme="minorHAnsi" w:cstheme="minorHAnsi"/>
        </w:rPr>
        <w:t>E.on</w:t>
      </w:r>
      <w:proofErr w:type="gramEnd"/>
      <w:r w:rsidRPr="00284F81">
        <w:rPr>
          <w:rFonts w:asciiTheme="minorHAnsi" w:hAnsiTheme="minorHAnsi" w:cstheme="minorHAnsi"/>
        </w:rPr>
        <w:t xml:space="preserve"> Zrt-vel használati szerződést kötni a tulajdonukban lévő lámpákra, amelynek díja 460,-Ft+ÁFA/db/év, azaz összesen 51 lámpa vonatkozásában bruttó 29.794,-Ft</w:t>
      </w:r>
      <w:r w:rsidR="0088542D">
        <w:rPr>
          <w:rFonts w:asciiTheme="minorHAnsi" w:hAnsiTheme="minorHAnsi" w:cstheme="minorHAnsi"/>
        </w:rPr>
        <w:t>.</w:t>
      </w:r>
    </w:p>
    <w:p w14:paraId="725E480C" w14:textId="59F858C5" w:rsidR="002A4BD8" w:rsidRDefault="003231D4" w:rsidP="003736EA">
      <w:pPr>
        <w:jc w:val="both"/>
        <w:rPr>
          <w:rFonts w:asciiTheme="minorHAnsi" w:hAnsiTheme="minorHAnsi" w:cstheme="minorHAnsi"/>
        </w:rPr>
      </w:pPr>
      <w:r w:rsidRPr="00284F81">
        <w:rPr>
          <w:rFonts w:asciiTheme="minorHAnsi" w:hAnsiTheme="minorHAnsi" w:cstheme="minorHAnsi"/>
        </w:rPr>
        <w:t>Kér</w:t>
      </w:r>
      <w:r w:rsidR="00B73645">
        <w:rPr>
          <w:rFonts w:asciiTheme="minorHAnsi" w:hAnsiTheme="minorHAnsi" w:cstheme="minorHAnsi"/>
        </w:rPr>
        <w:t xml:space="preserve">i </w:t>
      </w:r>
      <w:r w:rsidRPr="00284F81">
        <w:rPr>
          <w:rFonts w:asciiTheme="minorHAnsi" w:hAnsiTheme="minorHAnsi" w:cstheme="minorHAnsi"/>
        </w:rPr>
        <w:t xml:space="preserve">a képviselő-testületet, hogy fogadja el </w:t>
      </w:r>
      <w:r>
        <w:rPr>
          <w:rFonts w:asciiTheme="minorHAnsi" w:hAnsiTheme="minorHAnsi" w:cstheme="minorHAnsi"/>
        </w:rPr>
        <w:t>a legkedvezőbb ajánlatot</w:t>
      </w:r>
      <w:r w:rsidR="00B73645">
        <w:rPr>
          <w:rFonts w:asciiTheme="minorHAnsi" w:hAnsiTheme="minorHAnsi" w:cstheme="minorHAnsi"/>
        </w:rPr>
        <w:t xml:space="preserve"> adó </w:t>
      </w:r>
      <w:proofErr w:type="spellStart"/>
      <w:r w:rsidR="00B73645">
        <w:rPr>
          <w:rFonts w:asciiTheme="minorHAnsi" w:hAnsiTheme="minorHAnsi" w:cstheme="minorHAnsi"/>
        </w:rPr>
        <w:t>Villconet</w:t>
      </w:r>
      <w:proofErr w:type="spellEnd"/>
      <w:r w:rsidR="00B73645">
        <w:rPr>
          <w:rFonts w:asciiTheme="minorHAnsi" w:hAnsiTheme="minorHAnsi" w:cstheme="minorHAnsi"/>
        </w:rPr>
        <w:t xml:space="preserve"> Kft. </w:t>
      </w:r>
      <w:proofErr w:type="gramStart"/>
      <w:r w:rsidR="00B73645">
        <w:rPr>
          <w:rFonts w:asciiTheme="minorHAnsi" w:hAnsiTheme="minorHAnsi" w:cstheme="minorHAnsi"/>
        </w:rPr>
        <w:t xml:space="preserve">ajánlatát </w:t>
      </w:r>
      <w:r w:rsidRPr="00284F81">
        <w:rPr>
          <w:rFonts w:asciiTheme="minorHAnsi" w:hAnsiTheme="minorHAnsi" w:cstheme="minorHAnsi"/>
        </w:rPr>
        <w:t xml:space="preserve"> és</w:t>
      </w:r>
      <w:proofErr w:type="gramEnd"/>
      <w:r w:rsidRPr="00284F81">
        <w:rPr>
          <w:rFonts w:asciiTheme="minorHAnsi" w:hAnsiTheme="minorHAnsi" w:cstheme="minorHAnsi"/>
        </w:rPr>
        <w:t xml:space="preserve"> kösse meg a szerződést a közvilágítási lámpák üzemeltetésére és karbantartására 4 év</w:t>
      </w:r>
      <w:r w:rsidR="00B73645">
        <w:rPr>
          <w:rFonts w:asciiTheme="minorHAnsi" w:hAnsiTheme="minorHAnsi" w:cstheme="minorHAnsi"/>
        </w:rPr>
        <w:t>es</w:t>
      </w:r>
      <w:r w:rsidRPr="00284F81">
        <w:rPr>
          <w:rFonts w:asciiTheme="minorHAnsi" w:hAnsiTheme="minorHAnsi" w:cstheme="minorHAnsi"/>
        </w:rPr>
        <w:t xml:space="preserve"> időtartamra.</w:t>
      </w:r>
      <w:r w:rsidR="00B73645">
        <w:rPr>
          <w:rFonts w:asciiTheme="minorHAnsi" w:hAnsiTheme="minorHAnsi" w:cstheme="minorHAnsi"/>
        </w:rPr>
        <w:t xml:space="preserve"> </w:t>
      </w:r>
      <w:r w:rsidR="009C58AB">
        <w:rPr>
          <w:rFonts w:asciiTheme="minorHAnsi" w:hAnsiTheme="minorHAnsi" w:cstheme="minorHAnsi"/>
        </w:rPr>
        <w:t xml:space="preserve">Kéri a </w:t>
      </w:r>
      <w:r w:rsidR="003F7AD8">
        <w:rPr>
          <w:rFonts w:asciiTheme="minorHAnsi" w:hAnsiTheme="minorHAnsi" w:cstheme="minorHAnsi"/>
        </w:rPr>
        <w:t>Képviselő-testület</w:t>
      </w:r>
      <w:r w:rsidR="009C58AB">
        <w:rPr>
          <w:rFonts w:asciiTheme="minorHAnsi" w:hAnsiTheme="minorHAnsi" w:cstheme="minorHAnsi"/>
        </w:rPr>
        <w:t xml:space="preserve">et az előterjesztés megtárgyalására és </w:t>
      </w:r>
      <w:r w:rsidR="00D51545">
        <w:rPr>
          <w:rFonts w:asciiTheme="minorHAnsi" w:hAnsiTheme="minorHAnsi" w:cstheme="minorHAnsi"/>
        </w:rPr>
        <w:t xml:space="preserve">a határozati javaslat </w:t>
      </w:r>
      <w:r w:rsidR="009C58AB">
        <w:rPr>
          <w:rFonts w:asciiTheme="minorHAnsi" w:hAnsiTheme="minorHAnsi" w:cstheme="minorHAnsi"/>
        </w:rPr>
        <w:t xml:space="preserve">elfogadására. </w:t>
      </w:r>
    </w:p>
    <w:p w14:paraId="5780E369" w14:textId="77777777" w:rsidR="009C58AB" w:rsidRDefault="009C58AB" w:rsidP="003736EA">
      <w:pPr>
        <w:jc w:val="both"/>
        <w:rPr>
          <w:rFonts w:asciiTheme="minorHAnsi" w:hAnsiTheme="minorHAnsi" w:cstheme="minorHAnsi"/>
        </w:rPr>
      </w:pPr>
    </w:p>
    <w:p w14:paraId="5CB6D47E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D02D989" w14:textId="36ACBE9D" w:rsidR="00530EA4" w:rsidRDefault="00851343" w:rsidP="00530E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</w:t>
      </w:r>
      <w:r w:rsidR="00530EA4">
        <w:rPr>
          <w:rFonts w:asciiTheme="minorHAnsi" w:hAnsiTheme="minorHAnsi" w:cstheme="minorHAnsi"/>
        </w:rPr>
        <w:t xml:space="preserve">Kéri az előterjesztéshez csatolt </w:t>
      </w:r>
      <w:r w:rsidR="00DE19EA">
        <w:rPr>
          <w:rFonts w:asciiTheme="minorHAnsi" w:hAnsiTheme="minorHAnsi" w:cstheme="minorHAnsi"/>
        </w:rPr>
        <w:t>határozati javaslat</w:t>
      </w:r>
      <w:r w:rsidR="00530EA4">
        <w:rPr>
          <w:rFonts w:asciiTheme="minorHAnsi" w:hAnsiTheme="minorHAnsi" w:cstheme="minorHAnsi"/>
        </w:rPr>
        <w:t xml:space="preserve"> elfogadását. </w:t>
      </w:r>
      <w:r w:rsidR="009E32A6">
        <w:rPr>
          <w:rFonts w:asciiTheme="minorHAnsi" w:hAnsiTheme="minorHAnsi" w:cstheme="minorHAnsi"/>
        </w:rPr>
        <w:t xml:space="preserve">Kéri a testület döntését. </w:t>
      </w:r>
    </w:p>
    <w:p w14:paraId="21604EF6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</w:p>
    <w:p w14:paraId="06C20651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C7907D3" w14:textId="77777777" w:rsidR="00530EA4" w:rsidRPr="00F26624" w:rsidRDefault="00530EA4" w:rsidP="00530EA4">
      <w:pPr>
        <w:jc w:val="both"/>
        <w:rPr>
          <w:rFonts w:asciiTheme="minorHAnsi" w:hAnsiTheme="minorHAnsi" w:cstheme="minorHAnsi"/>
        </w:rPr>
      </w:pPr>
    </w:p>
    <w:p w14:paraId="625EB820" w14:textId="41579F1B" w:rsidR="00C876D6" w:rsidRPr="0023341D" w:rsidRDefault="003F7AD8" w:rsidP="00C876D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</w:t>
      </w:r>
      <w:r w:rsidR="00C876D6" w:rsidRPr="0023341D">
        <w:rPr>
          <w:rFonts w:asciiTheme="minorHAnsi" w:hAnsiTheme="minorHAnsi" w:cstheme="minorHAnsi"/>
        </w:rPr>
        <w:t xml:space="preserve"> </w:t>
      </w:r>
      <w:r w:rsidR="008F4CA4">
        <w:rPr>
          <w:rFonts w:asciiTheme="minorHAnsi" w:hAnsiTheme="minorHAnsi" w:cstheme="minorHAnsi"/>
        </w:rPr>
        <w:t>4</w:t>
      </w:r>
      <w:r w:rsidR="00C876D6"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6CA9FA1" w14:textId="77777777" w:rsidR="00C876D6" w:rsidRPr="0023341D" w:rsidRDefault="00C876D6" w:rsidP="00C876D6">
      <w:pPr>
        <w:jc w:val="both"/>
        <w:rPr>
          <w:rFonts w:asciiTheme="minorHAnsi" w:hAnsiTheme="minorHAnsi" w:cstheme="minorHAnsi"/>
          <w:b/>
        </w:rPr>
      </w:pPr>
    </w:p>
    <w:p w14:paraId="065AD4EF" w14:textId="3F2F5078" w:rsidR="00C876D6" w:rsidRPr="0023341D" w:rsidRDefault="00B80B0A" w:rsidP="00C876D6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7" w:name="_Hlk181004918"/>
      <w:r>
        <w:rPr>
          <w:rFonts w:asciiTheme="minorHAnsi" w:hAnsiTheme="minorHAnsi" w:cstheme="minorHAnsi"/>
          <w:b/>
          <w:u w:val="single"/>
        </w:rPr>
        <w:t>88</w:t>
      </w:r>
      <w:r w:rsidR="00C876D6">
        <w:rPr>
          <w:rFonts w:asciiTheme="minorHAnsi" w:hAnsiTheme="minorHAnsi" w:cstheme="minorHAnsi"/>
          <w:b/>
          <w:u w:val="single"/>
        </w:rPr>
        <w:t>/</w:t>
      </w:r>
      <w:r w:rsidR="00C876D6" w:rsidRPr="0023341D">
        <w:rPr>
          <w:rFonts w:asciiTheme="minorHAnsi" w:hAnsiTheme="minorHAnsi" w:cstheme="minorHAnsi"/>
          <w:b/>
          <w:u w:val="single"/>
        </w:rPr>
        <w:t>20</w:t>
      </w:r>
      <w:r w:rsidR="00C876D6">
        <w:rPr>
          <w:rFonts w:asciiTheme="minorHAnsi" w:hAnsiTheme="minorHAnsi" w:cstheme="minorHAnsi"/>
          <w:b/>
          <w:u w:val="single"/>
        </w:rPr>
        <w:t>24</w:t>
      </w:r>
      <w:r w:rsidR="00C876D6" w:rsidRPr="0023341D">
        <w:rPr>
          <w:rFonts w:asciiTheme="minorHAnsi" w:hAnsiTheme="minorHAnsi" w:cstheme="minorHAnsi"/>
          <w:b/>
          <w:u w:val="single"/>
        </w:rPr>
        <w:t>. (</w:t>
      </w:r>
      <w:r w:rsidR="008E0AF9">
        <w:rPr>
          <w:rFonts w:asciiTheme="minorHAnsi" w:hAnsiTheme="minorHAnsi" w:cstheme="minorHAnsi"/>
          <w:b/>
          <w:u w:val="single"/>
        </w:rPr>
        <w:t>X</w:t>
      </w:r>
      <w:r>
        <w:rPr>
          <w:rFonts w:asciiTheme="minorHAnsi" w:hAnsiTheme="minorHAnsi" w:cstheme="minorHAnsi"/>
          <w:b/>
          <w:u w:val="single"/>
        </w:rPr>
        <w:t>I</w:t>
      </w:r>
      <w:r w:rsidR="00AA2261">
        <w:rPr>
          <w:rFonts w:asciiTheme="minorHAnsi" w:hAnsiTheme="minorHAnsi" w:cstheme="minorHAnsi"/>
          <w:b/>
          <w:u w:val="single"/>
        </w:rPr>
        <w:t>I</w:t>
      </w:r>
      <w:r w:rsidR="00C876D6" w:rsidRPr="0023341D">
        <w:rPr>
          <w:rFonts w:asciiTheme="minorHAnsi" w:hAnsiTheme="minorHAnsi" w:cstheme="minorHAnsi"/>
          <w:b/>
          <w:u w:val="single"/>
        </w:rPr>
        <w:t>.</w:t>
      </w:r>
      <w:r w:rsidR="00AA2261">
        <w:rPr>
          <w:rFonts w:asciiTheme="minorHAnsi" w:hAnsiTheme="minorHAnsi" w:cstheme="minorHAnsi"/>
          <w:b/>
          <w:u w:val="single"/>
        </w:rPr>
        <w:t>1</w:t>
      </w:r>
      <w:r>
        <w:rPr>
          <w:rFonts w:asciiTheme="minorHAnsi" w:hAnsiTheme="minorHAnsi" w:cstheme="minorHAnsi"/>
          <w:b/>
          <w:u w:val="single"/>
        </w:rPr>
        <w:t>6</w:t>
      </w:r>
      <w:r w:rsidR="00C876D6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64A2EDB9" w14:textId="77777777" w:rsidR="00A95080" w:rsidRPr="00A95080" w:rsidRDefault="00A95080" w:rsidP="00A95080">
      <w:pPr>
        <w:ind w:left="3686"/>
        <w:jc w:val="both"/>
        <w:rPr>
          <w:rFonts w:asciiTheme="minorHAnsi" w:hAnsiTheme="minorHAnsi" w:cstheme="minorHAnsi"/>
        </w:rPr>
      </w:pPr>
      <w:r w:rsidRPr="00A95080">
        <w:rPr>
          <w:rFonts w:asciiTheme="minorHAnsi" w:hAnsiTheme="minorHAnsi" w:cstheme="minorHAnsi"/>
        </w:rPr>
        <w:t xml:space="preserve">Csánig Község Önkormányzatának Képviselő-testülete szerződést köt a VILLCONET Kft-vel (9300 Csorna, Thököly u. 16.) 2025. 01. 01-től 2028. 12. 31-ig terjedő időszakra a település 51 db közvilágítási lámpájának üzemetetésére és karbantartására, valamint az </w:t>
      </w:r>
      <w:proofErr w:type="gramStart"/>
      <w:r w:rsidRPr="00A95080">
        <w:rPr>
          <w:rFonts w:asciiTheme="minorHAnsi" w:hAnsiTheme="minorHAnsi" w:cstheme="minorHAnsi"/>
        </w:rPr>
        <w:t>E.on</w:t>
      </w:r>
      <w:proofErr w:type="gramEnd"/>
      <w:r w:rsidRPr="00A95080">
        <w:rPr>
          <w:rFonts w:asciiTheme="minorHAnsi" w:hAnsiTheme="minorHAnsi" w:cstheme="minorHAnsi"/>
        </w:rPr>
        <w:t xml:space="preserve"> Észak-Dunántúli Áramhálózati Zrt-vel a lámpák bérletére.</w:t>
      </w:r>
    </w:p>
    <w:p w14:paraId="5FAB29A8" w14:textId="77777777" w:rsidR="00760CF7" w:rsidRPr="00760CF7" w:rsidRDefault="00760CF7" w:rsidP="00760CF7">
      <w:pPr>
        <w:ind w:left="3686"/>
        <w:jc w:val="both"/>
        <w:rPr>
          <w:rFonts w:asciiTheme="minorHAnsi" w:hAnsiTheme="minorHAnsi" w:cstheme="minorHAnsi"/>
        </w:rPr>
      </w:pPr>
    </w:p>
    <w:p w14:paraId="4469FA55" w14:textId="77777777" w:rsidR="00760CF7" w:rsidRPr="00760CF7" w:rsidRDefault="00760CF7" w:rsidP="00760CF7">
      <w:pPr>
        <w:ind w:left="3686"/>
        <w:jc w:val="both"/>
        <w:rPr>
          <w:rFonts w:asciiTheme="minorHAnsi" w:hAnsiTheme="minorHAnsi" w:cstheme="minorHAnsi"/>
        </w:rPr>
      </w:pPr>
      <w:r w:rsidRPr="00760CF7">
        <w:rPr>
          <w:rFonts w:asciiTheme="minorHAnsi" w:hAnsiTheme="minorHAnsi" w:cstheme="minorHAnsi"/>
          <w:b/>
          <w:bCs/>
          <w:u w:val="single"/>
        </w:rPr>
        <w:t>Felelős:</w:t>
      </w:r>
      <w:r w:rsidRPr="00760CF7">
        <w:rPr>
          <w:rFonts w:asciiTheme="minorHAnsi" w:hAnsiTheme="minorHAnsi" w:cstheme="minorHAnsi"/>
        </w:rPr>
        <w:t xml:space="preserve"> Patyi Szabolcs polgármester</w:t>
      </w:r>
    </w:p>
    <w:p w14:paraId="30B562BA" w14:textId="7EC6FF66" w:rsidR="00760CF7" w:rsidRPr="00760CF7" w:rsidRDefault="00760CF7" w:rsidP="00760CF7">
      <w:pPr>
        <w:ind w:left="3686"/>
        <w:jc w:val="both"/>
        <w:rPr>
          <w:rFonts w:asciiTheme="minorHAnsi" w:hAnsiTheme="minorHAnsi" w:cstheme="minorHAnsi"/>
        </w:rPr>
      </w:pPr>
      <w:r w:rsidRPr="00760CF7">
        <w:rPr>
          <w:rFonts w:asciiTheme="minorHAnsi" w:hAnsiTheme="minorHAnsi" w:cstheme="minorHAnsi"/>
        </w:rPr>
        <w:t xml:space="preserve">              </w:t>
      </w:r>
      <w:r>
        <w:rPr>
          <w:rFonts w:asciiTheme="minorHAnsi" w:hAnsiTheme="minorHAnsi" w:cstheme="minorHAnsi"/>
        </w:rPr>
        <w:t xml:space="preserve"> d</w:t>
      </w:r>
      <w:r w:rsidRPr="00760CF7">
        <w:rPr>
          <w:rFonts w:asciiTheme="minorHAnsi" w:hAnsiTheme="minorHAnsi" w:cstheme="minorHAnsi"/>
        </w:rPr>
        <w:t>r. Kiss Julianna jegyző</w:t>
      </w:r>
    </w:p>
    <w:p w14:paraId="399936DD" w14:textId="77777777" w:rsidR="00760CF7" w:rsidRPr="00760CF7" w:rsidRDefault="00760CF7" w:rsidP="00760CF7">
      <w:pPr>
        <w:ind w:left="3686"/>
        <w:jc w:val="both"/>
        <w:rPr>
          <w:rFonts w:asciiTheme="minorHAnsi" w:hAnsiTheme="minorHAnsi" w:cstheme="minorHAnsi"/>
        </w:rPr>
      </w:pPr>
      <w:r w:rsidRPr="00760CF7">
        <w:rPr>
          <w:rFonts w:asciiTheme="minorHAnsi" w:hAnsiTheme="minorHAnsi" w:cstheme="minorHAnsi"/>
          <w:b/>
          <w:bCs/>
          <w:u w:val="single"/>
        </w:rPr>
        <w:t>Határidő:</w:t>
      </w:r>
      <w:r w:rsidRPr="00760CF7">
        <w:rPr>
          <w:rFonts w:asciiTheme="minorHAnsi" w:hAnsiTheme="minorHAnsi" w:cstheme="minorHAnsi"/>
        </w:rPr>
        <w:t xml:space="preserve"> azonnal</w:t>
      </w:r>
    </w:p>
    <w:p w14:paraId="45597144" w14:textId="77777777" w:rsidR="00191868" w:rsidRDefault="00191868" w:rsidP="00C876D6">
      <w:pPr>
        <w:ind w:left="3686"/>
        <w:jc w:val="both"/>
        <w:rPr>
          <w:rFonts w:asciiTheme="minorHAnsi" w:hAnsiTheme="minorHAnsi" w:cstheme="minorHAnsi"/>
        </w:rPr>
      </w:pPr>
    </w:p>
    <w:p w14:paraId="7FE4B8FA" w14:textId="77777777" w:rsidR="007B6A18" w:rsidRPr="00E45560" w:rsidRDefault="007B6A18" w:rsidP="00C876D6">
      <w:pPr>
        <w:ind w:left="3686"/>
        <w:jc w:val="both"/>
        <w:rPr>
          <w:rFonts w:asciiTheme="minorHAnsi" w:hAnsiTheme="minorHAnsi" w:cstheme="minorHAnsi"/>
        </w:rPr>
      </w:pPr>
    </w:p>
    <w:bookmarkEnd w:id="7"/>
    <w:p w14:paraId="38B7736A" w14:textId="77777777" w:rsidR="00C62628" w:rsidRPr="0023341D" w:rsidRDefault="00C62628" w:rsidP="00C6262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7.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6B13699C" w14:textId="77777777" w:rsidR="00DF5A32" w:rsidRPr="00DF5A32" w:rsidRDefault="00DF5A32" w:rsidP="00DF5A32">
      <w:pPr>
        <w:jc w:val="both"/>
        <w:rPr>
          <w:rFonts w:asciiTheme="minorHAnsi" w:hAnsiTheme="minorHAnsi" w:cstheme="minorHAnsi"/>
          <w:bCs/>
        </w:rPr>
      </w:pPr>
      <w:r w:rsidRPr="00DF5A32">
        <w:rPr>
          <w:rFonts w:asciiTheme="minorHAnsi" w:hAnsiTheme="minorHAnsi" w:cstheme="minorHAnsi"/>
          <w:bCs/>
        </w:rPr>
        <w:t>Polgármester tiszteletdíjának és költségtérítésének, valamint az alpolgármester tiszteletdíjának és költségtérítésének megállapítása</w:t>
      </w:r>
    </w:p>
    <w:p w14:paraId="7CB366E4" w14:textId="3F305EF6" w:rsidR="00C62628" w:rsidRDefault="00C62628" w:rsidP="00C626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6736DD">
        <w:rPr>
          <w:rFonts w:asciiTheme="minorHAnsi" w:hAnsiTheme="minorHAnsi" w:cstheme="minorHAnsi"/>
        </w:rPr>
        <w:t>Böröndyné</w:t>
      </w:r>
      <w:proofErr w:type="spellEnd"/>
      <w:r w:rsidR="006736DD">
        <w:rPr>
          <w:rFonts w:asciiTheme="minorHAnsi" w:hAnsiTheme="minorHAnsi" w:cstheme="minorHAnsi"/>
        </w:rPr>
        <w:t xml:space="preserve"> Nagy Anikó aljegyző</w:t>
      </w:r>
    </w:p>
    <w:p w14:paraId="097F2780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</w:p>
    <w:p w14:paraId="6E1B17EA" w14:textId="3911A228" w:rsidR="00C62628" w:rsidRDefault="00C62628" w:rsidP="00C62628">
      <w:pPr>
        <w:jc w:val="both"/>
        <w:rPr>
          <w:rFonts w:asciiTheme="minorHAnsi" w:hAnsiTheme="minorHAnsi" w:cstheme="minorHAnsi"/>
        </w:rPr>
      </w:pPr>
      <w:bookmarkStart w:id="8" w:name="_Hlk182567201"/>
      <w:r>
        <w:rPr>
          <w:rFonts w:asciiTheme="minorHAnsi" w:hAnsiTheme="minorHAnsi" w:cstheme="minorHAnsi"/>
        </w:rPr>
        <w:t>Írásos előterjesztés</w:t>
      </w:r>
      <w:r w:rsidR="004F6DD5">
        <w:rPr>
          <w:rFonts w:asciiTheme="minorHAnsi" w:hAnsiTheme="minorHAnsi" w:cstheme="minorHAnsi"/>
        </w:rPr>
        <w:t>ek</w:t>
      </w:r>
      <w:r w:rsidR="00AA2261">
        <w:rPr>
          <w:rFonts w:asciiTheme="minorHAnsi" w:hAnsiTheme="minorHAnsi" w:cstheme="minorHAnsi"/>
        </w:rPr>
        <w:t xml:space="preserve"> és a</w:t>
      </w:r>
      <w:r>
        <w:rPr>
          <w:rFonts w:asciiTheme="minorHAnsi" w:hAnsiTheme="minorHAnsi" w:cstheme="minorHAnsi"/>
        </w:rPr>
        <w:t xml:space="preserve"> határozati javaslat</w:t>
      </w:r>
      <w:r w:rsidR="004F6DD5">
        <w:rPr>
          <w:rFonts w:asciiTheme="minorHAnsi" w:hAnsiTheme="minorHAnsi" w:cstheme="minorHAnsi"/>
        </w:rPr>
        <w:t>ok</w:t>
      </w:r>
      <w:r w:rsidR="00AA226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 jegyzőkönyv mellékleteként csatolva.</w:t>
      </w:r>
    </w:p>
    <w:bookmarkEnd w:id="8"/>
    <w:p w14:paraId="2071519D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</w:p>
    <w:p w14:paraId="0D4285F2" w14:textId="16A22B84" w:rsidR="006D41C6" w:rsidRPr="006D41C6" w:rsidRDefault="006736DD" w:rsidP="006736DD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</w:t>
      </w:r>
      <w:r w:rsidR="00C62628">
        <w:rPr>
          <w:rFonts w:asciiTheme="minorHAnsi" w:hAnsiTheme="minorHAnsi" w:cstheme="minorHAnsi"/>
          <w:b/>
          <w:bCs/>
          <w:u w:val="single"/>
        </w:rPr>
        <w:t>:</w:t>
      </w:r>
      <w:r w:rsidR="00C62628">
        <w:rPr>
          <w:rFonts w:asciiTheme="minorHAnsi" w:hAnsiTheme="minorHAnsi" w:cstheme="minorHAnsi"/>
        </w:rPr>
        <w:t xml:space="preserve"> </w:t>
      </w:r>
      <w:r w:rsidR="00A1473B">
        <w:rPr>
          <w:rFonts w:asciiTheme="minorHAnsi" w:hAnsiTheme="minorHAnsi" w:cstheme="minorHAnsi"/>
        </w:rPr>
        <w:t xml:space="preserve">A napirend két részből áll. Először a polgármester </w:t>
      </w:r>
      <w:r w:rsidR="00743A1B">
        <w:rPr>
          <w:rFonts w:asciiTheme="minorHAnsi" w:hAnsiTheme="minorHAnsi" w:cstheme="minorHAnsi"/>
        </w:rPr>
        <w:t xml:space="preserve">tiszteletdíját és költségtérítését ismerteti. A tiszteletdíjról az önkormányzati törvény rendelkezik, a törvény módosításra került, </w:t>
      </w:r>
      <w:r w:rsidR="00ED0143">
        <w:rPr>
          <w:rFonts w:asciiTheme="minorHAnsi" w:hAnsiTheme="minorHAnsi" w:cstheme="minorHAnsi"/>
        </w:rPr>
        <w:t xml:space="preserve">hatályba lépése 2024. november 29., de a tiszteletdíjak tekintetében október </w:t>
      </w:r>
      <w:r w:rsidR="00E442A3">
        <w:rPr>
          <w:rFonts w:asciiTheme="minorHAnsi" w:hAnsiTheme="minorHAnsi" w:cstheme="minorHAnsi"/>
        </w:rPr>
        <w:t xml:space="preserve">1-től kell alkalmazni az új összegeket. A kiszámítás módja változott, az új törvény értelmében a nemzetgazdasági átlagkereset az alapösszeg, mely jelen esetben </w:t>
      </w:r>
      <w:proofErr w:type="gramStart"/>
      <w:r w:rsidR="00647559">
        <w:rPr>
          <w:rFonts w:asciiTheme="minorHAnsi" w:hAnsiTheme="minorHAnsi" w:cstheme="minorHAnsi"/>
        </w:rPr>
        <w:t>589.100,-</w:t>
      </w:r>
      <w:proofErr w:type="gramEnd"/>
      <w:r w:rsidR="00647559">
        <w:rPr>
          <w:rFonts w:asciiTheme="minorHAnsi" w:hAnsiTheme="minorHAnsi" w:cstheme="minorHAnsi"/>
        </w:rPr>
        <w:t xml:space="preserve">Ft. A település lakosságszámát figyelembevéve kell a szorzót alkalmazni, ez Csánig esetében 1,5. </w:t>
      </w:r>
      <w:r w:rsidR="003E3012">
        <w:rPr>
          <w:rFonts w:asciiTheme="minorHAnsi" w:hAnsiTheme="minorHAnsi" w:cstheme="minorHAnsi"/>
        </w:rPr>
        <w:t>Így másfélszeres sz</w:t>
      </w:r>
      <w:r w:rsidR="003D4328">
        <w:rPr>
          <w:rFonts w:asciiTheme="minorHAnsi" w:hAnsiTheme="minorHAnsi" w:cstheme="minorHAnsi"/>
        </w:rPr>
        <w:t>orzóval kell kiszámolni a polgármester tiszteletdíját, de a társadalmi megbízatású polgármester</w:t>
      </w:r>
      <w:r w:rsidR="00497FD4">
        <w:rPr>
          <w:rFonts w:asciiTheme="minorHAnsi" w:hAnsiTheme="minorHAnsi" w:cstheme="minorHAnsi"/>
        </w:rPr>
        <w:t>nek a fele adható. A tisztel</w:t>
      </w:r>
      <w:r w:rsidR="003A3AA0">
        <w:rPr>
          <w:rFonts w:asciiTheme="minorHAnsi" w:hAnsiTheme="minorHAnsi" w:cstheme="minorHAnsi"/>
        </w:rPr>
        <w:t>e</w:t>
      </w:r>
      <w:r w:rsidR="00497FD4">
        <w:rPr>
          <w:rFonts w:asciiTheme="minorHAnsi" w:hAnsiTheme="minorHAnsi" w:cstheme="minorHAnsi"/>
        </w:rPr>
        <w:t>tdíj összege összegszerűen kerül meghatározásra, itt a Képviselő-testületnek nincsen mérlegelési joga</w:t>
      </w:r>
      <w:r w:rsidR="00CB20C2">
        <w:rPr>
          <w:rFonts w:asciiTheme="minorHAnsi" w:hAnsiTheme="minorHAnsi" w:cstheme="minorHAnsi"/>
        </w:rPr>
        <w:t>. A tisztel</w:t>
      </w:r>
      <w:r w:rsidR="003A3AA0">
        <w:rPr>
          <w:rFonts w:asciiTheme="minorHAnsi" w:hAnsiTheme="minorHAnsi" w:cstheme="minorHAnsi"/>
        </w:rPr>
        <w:t>e</w:t>
      </w:r>
      <w:r w:rsidR="00CB20C2">
        <w:rPr>
          <w:rFonts w:asciiTheme="minorHAnsi" w:hAnsiTheme="minorHAnsi" w:cstheme="minorHAnsi"/>
        </w:rPr>
        <w:t xml:space="preserve">tdíj mértéke </w:t>
      </w:r>
      <w:proofErr w:type="gramStart"/>
      <w:r w:rsidR="00CB20C2">
        <w:rPr>
          <w:rFonts w:asciiTheme="minorHAnsi" w:hAnsiTheme="minorHAnsi" w:cstheme="minorHAnsi"/>
        </w:rPr>
        <w:t>441.825,-</w:t>
      </w:r>
      <w:proofErr w:type="gramEnd"/>
      <w:r w:rsidR="00CB20C2">
        <w:rPr>
          <w:rFonts w:asciiTheme="minorHAnsi" w:hAnsiTheme="minorHAnsi" w:cstheme="minorHAnsi"/>
        </w:rPr>
        <w:t>Ft lesz, mely október 1-jétől hatályos. A határozati javaslatban ez az összeg szerepel</w:t>
      </w:r>
      <w:r w:rsidR="00E12E67">
        <w:rPr>
          <w:rFonts w:asciiTheme="minorHAnsi" w:hAnsiTheme="minorHAnsi" w:cstheme="minorHAnsi"/>
        </w:rPr>
        <w:t xml:space="preserve">, illetve rendelkezés arról, hogy október és november hónapra járó különbözet összeg is kifizetésre kerüljön a decemberi tiszteletdíjjal együtt. Az önkormányzati törvény azt is megfogalmazza, hogy a </w:t>
      </w:r>
      <w:r w:rsidR="00C82749">
        <w:rPr>
          <w:rFonts w:asciiTheme="minorHAnsi" w:hAnsiTheme="minorHAnsi" w:cstheme="minorHAnsi"/>
        </w:rPr>
        <w:t>polgármestereknek költségtérítés jár, melynek összeg</w:t>
      </w:r>
      <w:r w:rsidR="003A3AA0">
        <w:rPr>
          <w:rFonts w:asciiTheme="minorHAnsi" w:hAnsiTheme="minorHAnsi" w:cstheme="minorHAnsi"/>
        </w:rPr>
        <w:t>e</w:t>
      </w:r>
      <w:r w:rsidR="00C82749">
        <w:rPr>
          <w:rFonts w:asciiTheme="minorHAnsi" w:hAnsiTheme="minorHAnsi" w:cstheme="minorHAnsi"/>
        </w:rPr>
        <w:t xml:space="preserve"> a részére megállapított tisztel</w:t>
      </w:r>
      <w:r w:rsidR="003A3AA0">
        <w:rPr>
          <w:rFonts w:asciiTheme="minorHAnsi" w:hAnsiTheme="minorHAnsi" w:cstheme="minorHAnsi"/>
        </w:rPr>
        <w:t>e</w:t>
      </w:r>
      <w:r w:rsidR="00C82749">
        <w:rPr>
          <w:rFonts w:asciiTheme="minorHAnsi" w:hAnsiTheme="minorHAnsi" w:cstheme="minorHAnsi"/>
        </w:rPr>
        <w:t xml:space="preserve">tdíj 15%-a. Ez a polgármester úr esetében </w:t>
      </w:r>
      <w:proofErr w:type="gramStart"/>
      <w:r w:rsidR="00C82749">
        <w:rPr>
          <w:rFonts w:asciiTheme="minorHAnsi" w:hAnsiTheme="minorHAnsi" w:cstheme="minorHAnsi"/>
        </w:rPr>
        <w:t>66.274,-</w:t>
      </w:r>
      <w:proofErr w:type="gramEnd"/>
      <w:r w:rsidR="00C82749">
        <w:rPr>
          <w:rFonts w:asciiTheme="minorHAnsi" w:hAnsiTheme="minorHAnsi" w:cstheme="minorHAnsi"/>
        </w:rPr>
        <w:t>Ft</w:t>
      </w:r>
      <w:r w:rsidR="002B729E">
        <w:rPr>
          <w:rFonts w:asciiTheme="minorHAnsi" w:hAnsiTheme="minorHAnsi" w:cstheme="minorHAnsi"/>
        </w:rPr>
        <w:t xml:space="preserve">, melynek a kifizetése október 1-től hatályos és a különbözetet pedig a decemberi költségtérítéssel együtt kapja meg. </w:t>
      </w:r>
    </w:p>
    <w:p w14:paraId="6A6B8A16" w14:textId="4C194C96" w:rsidR="00C62628" w:rsidRDefault="00C62628" w:rsidP="00C62628">
      <w:pPr>
        <w:jc w:val="both"/>
        <w:rPr>
          <w:rFonts w:asciiTheme="minorHAnsi" w:hAnsiTheme="minorHAnsi" w:cstheme="minorHAnsi"/>
        </w:rPr>
      </w:pPr>
    </w:p>
    <w:p w14:paraId="45C84257" w14:textId="3FCB91A9" w:rsidR="005E1865" w:rsidRDefault="005E1865" w:rsidP="00C626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Az alpolgármester tiszteletdíjánál az önkormányzati törvény </w:t>
      </w:r>
      <w:r w:rsidR="000C2AB1">
        <w:rPr>
          <w:rFonts w:asciiTheme="minorHAnsi" w:hAnsiTheme="minorHAnsi" w:cstheme="minorHAnsi"/>
        </w:rPr>
        <w:t xml:space="preserve">alapján az a szabály, hogy a polgármester tiszteletdíjának a 90%-át nem haladhatja meg. </w:t>
      </w:r>
      <w:r w:rsidR="008A6040">
        <w:rPr>
          <w:rFonts w:asciiTheme="minorHAnsi" w:hAnsiTheme="minorHAnsi" w:cstheme="minorHAnsi"/>
        </w:rPr>
        <w:t xml:space="preserve">A Képviselő-testület mozgástere e döntésben elég nagy. Jelen esetben az alpolgármester </w:t>
      </w:r>
      <w:r w:rsidR="00407BDA">
        <w:rPr>
          <w:rFonts w:asciiTheme="minorHAnsi" w:hAnsiTheme="minorHAnsi" w:cstheme="minorHAnsi"/>
        </w:rPr>
        <w:t>tiszteletdíja</w:t>
      </w:r>
      <w:r w:rsidR="008A6040">
        <w:rPr>
          <w:rFonts w:asciiTheme="minorHAnsi" w:hAnsiTheme="minorHAnsi" w:cstheme="minorHAnsi"/>
        </w:rPr>
        <w:t xml:space="preserve"> nem haladhatja meg a </w:t>
      </w:r>
      <w:proofErr w:type="gramStart"/>
      <w:r w:rsidR="008A6040">
        <w:rPr>
          <w:rFonts w:asciiTheme="minorHAnsi" w:hAnsiTheme="minorHAnsi" w:cstheme="minorHAnsi"/>
        </w:rPr>
        <w:t>397.643,-</w:t>
      </w:r>
      <w:proofErr w:type="gramEnd"/>
      <w:r w:rsidR="008A6040">
        <w:rPr>
          <w:rFonts w:asciiTheme="minorHAnsi" w:hAnsiTheme="minorHAnsi" w:cstheme="minorHAnsi"/>
        </w:rPr>
        <w:t>Ft-ot</w:t>
      </w:r>
      <w:r w:rsidR="00407BDA">
        <w:rPr>
          <w:rFonts w:asciiTheme="minorHAnsi" w:hAnsiTheme="minorHAnsi" w:cstheme="minorHAnsi"/>
        </w:rPr>
        <w:t xml:space="preserve">. Az előterjesztésben megfogalmazott javaslat </w:t>
      </w:r>
      <w:proofErr w:type="gramStart"/>
      <w:r w:rsidR="00407BDA">
        <w:rPr>
          <w:rFonts w:asciiTheme="minorHAnsi" w:hAnsiTheme="minorHAnsi" w:cstheme="minorHAnsi"/>
        </w:rPr>
        <w:t>20.000,-</w:t>
      </w:r>
      <w:proofErr w:type="gramEnd"/>
      <w:r w:rsidR="00407BDA">
        <w:rPr>
          <w:rFonts w:asciiTheme="minorHAnsi" w:hAnsiTheme="minorHAnsi" w:cstheme="minorHAnsi"/>
        </w:rPr>
        <w:t xml:space="preserve">Ft, melyről a Képviselő-testületnek dönteni kell. </w:t>
      </w:r>
      <w:r w:rsidR="00401F34">
        <w:rPr>
          <w:rFonts w:asciiTheme="minorHAnsi" w:hAnsiTheme="minorHAnsi" w:cstheme="minorHAnsi"/>
        </w:rPr>
        <w:t xml:space="preserve">Az alpolgármester tiszteletdíját az alakuló ülés időpontjától, október </w:t>
      </w:r>
      <w:r w:rsidR="00AB1B56">
        <w:rPr>
          <w:rFonts w:asciiTheme="minorHAnsi" w:hAnsiTheme="minorHAnsi" w:cstheme="minorHAnsi"/>
        </w:rPr>
        <w:t xml:space="preserve">7-től kell alkalmazni. A költségtérítésre vonatkozóan ugyanaz a szabály, </w:t>
      </w:r>
      <w:r w:rsidR="00C67D51">
        <w:rPr>
          <w:rFonts w:asciiTheme="minorHAnsi" w:hAnsiTheme="minorHAnsi" w:cstheme="minorHAnsi"/>
        </w:rPr>
        <w:t xml:space="preserve">tehát a megállapított </w:t>
      </w:r>
      <w:r w:rsidR="00C67D51">
        <w:rPr>
          <w:rFonts w:asciiTheme="minorHAnsi" w:hAnsiTheme="minorHAnsi" w:cstheme="minorHAnsi"/>
        </w:rPr>
        <w:lastRenderedPageBreak/>
        <w:t xml:space="preserve">tiszteletdíj 15%-a </w:t>
      </w:r>
      <w:proofErr w:type="spellStart"/>
      <w:r w:rsidR="00C67D51">
        <w:rPr>
          <w:rFonts w:asciiTheme="minorHAnsi" w:hAnsiTheme="minorHAnsi" w:cstheme="minorHAnsi"/>
        </w:rPr>
        <w:t>a</w:t>
      </w:r>
      <w:proofErr w:type="spellEnd"/>
      <w:r w:rsidR="00C67D51">
        <w:rPr>
          <w:rFonts w:asciiTheme="minorHAnsi" w:hAnsiTheme="minorHAnsi" w:cstheme="minorHAnsi"/>
        </w:rPr>
        <w:t xml:space="preserve"> költségtérítés mértéke. </w:t>
      </w:r>
      <w:r w:rsidR="005D2011">
        <w:rPr>
          <w:rFonts w:asciiTheme="minorHAnsi" w:hAnsiTheme="minorHAnsi" w:cstheme="minorHAnsi"/>
        </w:rPr>
        <w:t xml:space="preserve">Ebben az esetben is október 7. napjától kerül kifizetésre az összeg. Kéri a Képviselő-testület döntését. </w:t>
      </w:r>
    </w:p>
    <w:p w14:paraId="7304CAEE" w14:textId="77777777" w:rsidR="005D2011" w:rsidRDefault="005D2011" w:rsidP="00C62628">
      <w:pPr>
        <w:jc w:val="both"/>
        <w:rPr>
          <w:rFonts w:asciiTheme="minorHAnsi" w:hAnsiTheme="minorHAnsi" w:cstheme="minorHAnsi"/>
        </w:rPr>
      </w:pPr>
    </w:p>
    <w:p w14:paraId="3A9D50AC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402CB8CA" w14:textId="257386B7" w:rsidR="00C62628" w:rsidRDefault="00C62628" w:rsidP="00C626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Javasolja az előterjesztéshez csatolt határozati javaslat</w:t>
      </w:r>
      <w:r w:rsidR="00ED002F">
        <w:rPr>
          <w:rFonts w:asciiTheme="minorHAnsi" w:hAnsiTheme="minorHAnsi" w:cstheme="minorHAnsi"/>
        </w:rPr>
        <w:t>ok</w:t>
      </w:r>
      <w:r>
        <w:rPr>
          <w:rFonts w:asciiTheme="minorHAnsi" w:hAnsiTheme="minorHAnsi" w:cstheme="minorHAnsi"/>
        </w:rPr>
        <w:t xml:space="preserve"> elfogadását. Kéri a </w:t>
      </w:r>
      <w:r w:rsidR="003F7AD8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 döntését. </w:t>
      </w:r>
    </w:p>
    <w:p w14:paraId="0EBA0337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</w:p>
    <w:p w14:paraId="1EACA05E" w14:textId="5B861814" w:rsidR="00ED002F" w:rsidRDefault="00ED002F" w:rsidP="00C626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Pintér Adrienn alpolgármester:</w:t>
      </w:r>
      <w:r>
        <w:rPr>
          <w:rFonts w:asciiTheme="minorHAnsi" w:hAnsiTheme="minorHAnsi" w:cstheme="minorHAnsi"/>
        </w:rPr>
        <w:t xml:space="preserve"> Bejelenti, hogy személyes érintettsége miatt nem vesz részt a döntéshozatalban.</w:t>
      </w:r>
    </w:p>
    <w:p w14:paraId="128FF65D" w14:textId="77777777" w:rsidR="00ED002F" w:rsidRPr="00ED002F" w:rsidRDefault="00ED002F" w:rsidP="00C62628">
      <w:pPr>
        <w:jc w:val="both"/>
        <w:rPr>
          <w:rFonts w:asciiTheme="minorHAnsi" w:hAnsiTheme="minorHAnsi" w:cstheme="minorHAnsi"/>
        </w:rPr>
      </w:pPr>
    </w:p>
    <w:p w14:paraId="111A02B1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2DE5EC23" w14:textId="77777777" w:rsidR="00C62628" w:rsidRPr="00F26624" w:rsidRDefault="00C62628" w:rsidP="00C62628">
      <w:pPr>
        <w:jc w:val="both"/>
        <w:rPr>
          <w:rFonts w:asciiTheme="minorHAnsi" w:hAnsiTheme="minorHAnsi" w:cstheme="minorHAnsi"/>
        </w:rPr>
      </w:pPr>
    </w:p>
    <w:p w14:paraId="68A0B827" w14:textId="12268210" w:rsidR="00C62628" w:rsidRDefault="003F7AD8" w:rsidP="00C626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</w:t>
      </w:r>
      <w:r w:rsidR="00C62628" w:rsidRPr="0023341D">
        <w:rPr>
          <w:rFonts w:asciiTheme="minorHAnsi" w:hAnsiTheme="minorHAnsi" w:cstheme="minorHAnsi"/>
        </w:rPr>
        <w:t xml:space="preserve"> </w:t>
      </w:r>
      <w:r w:rsidR="008F4CA4">
        <w:rPr>
          <w:rFonts w:asciiTheme="minorHAnsi" w:hAnsiTheme="minorHAnsi" w:cstheme="minorHAnsi"/>
        </w:rPr>
        <w:t>4</w:t>
      </w:r>
      <w:r w:rsidR="00C62628" w:rsidRPr="0023341D">
        <w:rPr>
          <w:rFonts w:asciiTheme="minorHAnsi" w:hAnsiTheme="minorHAnsi" w:cstheme="minorHAnsi"/>
        </w:rPr>
        <w:t xml:space="preserve"> szavazattal, ellenszavazat, tartózkodás nélkül az alábbi határozato</w:t>
      </w:r>
      <w:r w:rsidR="006736DD">
        <w:rPr>
          <w:rFonts w:asciiTheme="minorHAnsi" w:hAnsiTheme="minorHAnsi" w:cstheme="minorHAnsi"/>
        </w:rPr>
        <w:t>ka</w:t>
      </w:r>
      <w:r w:rsidR="00C62628" w:rsidRPr="0023341D">
        <w:rPr>
          <w:rFonts w:asciiTheme="minorHAnsi" w:hAnsiTheme="minorHAnsi" w:cstheme="minorHAnsi"/>
        </w:rPr>
        <w:t>t hozta:</w:t>
      </w:r>
    </w:p>
    <w:p w14:paraId="78C5AE45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</w:p>
    <w:p w14:paraId="52BB81CE" w14:textId="30531533" w:rsidR="00C62628" w:rsidRPr="0023341D" w:rsidRDefault="00B80B0A" w:rsidP="00C62628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89</w:t>
      </w:r>
      <w:r w:rsidR="00C62628">
        <w:rPr>
          <w:rFonts w:asciiTheme="minorHAnsi" w:hAnsiTheme="minorHAnsi" w:cstheme="minorHAnsi"/>
          <w:b/>
          <w:u w:val="single"/>
        </w:rPr>
        <w:t>/</w:t>
      </w:r>
      <w:r w:rsidR="00C62628" w:rsidRPr="0023341D">
        <w:rPr>
          <w:rFonts w:asciiTheme="minorHAnsi" w:hAnsiTheme="minorHAnsi" w:cstheme="minorHAnsi"/>
          <w:b/>
          <w:u w:val="single"/>
        </w:rPr>
        <w:t>20</w:t>
      </w:r>
      <w:r w:rsidR="00C62628">
        <w:rPr>
          <w:rFonts w:asciiTheme="minorHAnsi" w:hAnsiTheme="minorHAnsi" w:cstheme="minorHAnsi"/>
          <w:b/>
          <w:u w:val="single"/>
        </w:rPr>
        <w:t>24</w:t>
      </w:r>
      <w:r w:rsidR="00C62628" w:rsidRPr="0023341D">
        <w:rPr>
          <w:rFonts w:asciiTheme="minorHAnsi" w:hAnsiTheme="minorHAnsi" w:cstheme="minorHAnsi"/>
          <w:b/>
          <w:u w:val="single"/>
        </w:rPr>
        <w:t>. (</w:t>
      </w:r>
      <w:r w:rsidR="00C62628">
        <w:rPr>
          <w:rFonts w:asciiTheme="minorHAnsi" w:hAnsiTheme="minorHAnsi" w:cstheme="minorHAnsi"/>
          <w:b/>
          <w:u w:val="single"/>
        </w:rPr>
        <w:t>X</w:t>
      </w:r>
      <w:r w:rsidR="00BD0805">
        <w:rPr>
          <w:rFonts w:asciiTheme="minorHAnsi" w:hAnsiTheme="minorHAnsi" w:cstheme="minorHAnsi"/>
          <w:b/>
          <w:u w:val="single"/>
        </w:rPr>
        <w:t>I</w:t>
      </w:r>
      <w:r>
        <w:rPr>
          <w:rFonts w:asciiTheme="minorHAnsi" w:hAnsiTheme="minorHAnsi" w:cstheme="minorHAnsi"/>
          <w:b/>
          <w:u w:val="single"/>
        </w:rPr>
        <w:t>I</w:t>
      </w:r>
      <w:r w:rsidR="00C62628" w:rsidRPr="0023341D">
        <w:rPr>
          <w:rFonts w:asciiTheme="minorHAnsi" w:hAnsiTheme="minorHAnsi" w:cstheme="minorHAnsi"/>
          <w:b/>
          <w:u w:val="single"/>
        </w:rPr>
        <w:t>.</w:t>
      </w:r>
      <w:r w:rsidR="00AA2261">
        <w:rPr>
          <w:rFonts w:asciiTheme="minorHAnsi" w:hAnsiTheme="minorHAnsi" w:cstheme="minorHAnsi"/>
          <w:b/>
          <w:u w:val="single"/>
        </w:rPr>
        <w:t>1</w:t>
      </w:r>
      <w:r>
        <w:rPr>
          <w:rFonts w:asciiTheme="minorHAnsi" w:hAnsiTheme="minorHAnsi" w:cstheme="minorHAnsi"/>
          <w:b/>
          <w:u w:val="single"/>
        </w:rPr>
        <w:t>6</w:t>
      </w:r>
      <w:r w:rsidR="00C62628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2CAB00DD" w14:textId="77777777" w:rsidR="004F6DD5" w:rsidRDefault="004F6DD5" w:rsidP="00B80B0A">
      <w:pPr>
        <w:ind w:left="3686"/>
        <w:jc w:val="both"/>
        <w:rPr>
          <w:rFonts w:asciiTheme="minorHAnsi" w:hAnsiTheme="minorHAnsi" w:cstheme="minorHAnsi"/>
        </w:rPr>
      </w:pPr>
      <w:bookmarkStart w:id="9" w:name="_Hlk22031956"/>
      <w:r w:rsidRPr="004F6DD5">
        <w:rPr>
          <w:rFonts w:asciiTheme="minorHAnsi" w:hAnsiTheme="minorHAnsi" w:cstheme="minorHAnsi"/>
        </w:rPr>
        <w:t xml:space="preserve">Csánig Község Önkormányzatának Képviselő-testülete módosítja Patyi Szabolcs polgármester tiszteletdíját megállapító 48/2024. (X.7.) számú határozatát a Magyarország helyi önkormányzatairól szóló 2011. évi CLXXXIX. törvény módosítására vonatkozó 2024. évi LVIII. törvény hatályos rendelkezéseinek megfelelően és 2024. október 1. napjától a polgármester tiszteletdíját havi bruttó 441 825 Ft-ban állapítja meg. A módosítással hatályba lépő illetmény és a 48/2024. (X.7.) számú határozattal megállapított tiszteletdíj közötti, 2024. október és november hónapokra vonatkozó 363 650 Ft különbözet egyösszegű kifizetéséről legkésőbb a december havi tiszteletdíj kifizetésével egyidejűleg gondoskodni kell. A megemelt tiszteletdíj és annak járulékának összege, összesen 410 925 Ft, melynek fedezete a 2024. évi költségvetés személyi juttatások előirányzatán, azon belül a választott tisztségviselők juttatásainak előirányzatán, valamint a munkaadókat terhelő járulékok és </w:t>
      </w:r>
      <w:proofErr w:type="spellStart"/>
      <w:r w:rsidRPr="004F6DD5">
        <w:rPr>
          <w:rFonts w:asciiTheme="minorHAnsi" w:hAnsiTheme="minorHAnsi" w:cstheme="minorHAnsi"/>
        </w:rPr>
        <w:t>szocho</w:t>
      </w:r>
      <w:proofErr w:type="spellEnd"/>
      <w:r w:rsidRPr="004F6DD5">
        <w:rPr>
          <w:rFonts w:asciiTheme="minorHAnsi" w:hAnsiTheme="minorHAnsi" w:cstheme="minorHAnsi"/>
        </w:rPr>
        <w:t xml:space="preserve"> előirányzatán rendelkezésre áll. Felkéri a jegyzőt a szükséges intézkedés megtételére.</w:t>
      </w:r>
    </w:p>
    <w:p w14:paraId="5F4CE6D6" w14:textId="77777777" w:rsidR="004F6DD5" w:rsidRPr="004F6DD5" w:rsidRDefault="004F6DD5" w:rsidP="00B80B0A">
      <w:pPr>
        <w:ind w:left="3686"/>
        <w:jc w:val="both"/>
        <w:rPr>
          <w:rFonts w:asciiTheme="minorHAnsi" w:hAnsiTheme="minorHAnsi" w:cstheme="minorHAnsi"/>
        </w:rPr>
      </w:pPr>
    </w:p>
    <w:bookmarkEnd w:id="9"/>
    <w:p w14:paraId="374CEA90" w14:textId="6935B5EC" w:rsidR="004F6DD5" w:rsidRPr="004F6DD5" w:rsidRDefault="004F6DD5" w:rsidP="00B80B0A">
      <w:pPr>
        <w:ind w:left="3686"/>
        <w:rPr>
          <w:rFonts w:asciiTheme="minorHAnsi" w:hAnsiTheme="minorHAnsi" w:cstheme="minorHAnsi"/>
        </w:rPr>
      </w:pPr>
      <w:r w:rsidRPr="004F6DD5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</w:t>
      </w:r>
      <w:r w:rsidRPr="004F6DD5">
        <w:rPr>
          <w:rFonts w:asciiTheme="minorHAnsi" w:hAnsiTheme="minorHAnsi" w:cstheme="minorHAnsi"/>
        </w:rPr>
        <w:t>számfejtésre: 2024. december 31.</w:t>
      </w:r>
    </w:p>
    <w:p w14:paraId="1CCF6CB5" w14:textId="727B1C16" w:rsidR="004F6DD5" w:rsidRPr="004F6DD5" w:rsidRDefault="004F6DD5" w:rsidP="00B80B0A">
      <w:pPr>
        <w:tabs>
          <w:tab w:val="left" w:pos="3990"/>
        </w:tabs>
        <w:ind w:left="3686"/>
        <w:rPr>
          <w:rFonts w:asciiTheme="minorHAnsi" w:hAnsiTheme="minorHAnsi" w:cstheme="minorHAnsi"/>
        </w:rPr>
      </w:pPr>
      <w:r w:rsidRPr="004F6DD5">
        <w:rPr>
          <w:rFonts w:asciiTheme="minorHAnsi" w:hAnsiTheme="minorHAnsi" w:cstheme="minorHAnsi"/>
        </w:rPr>
        <w:t xml:space="preserve">                  kifizetésre: 202</w:t>
      </w:r>
      <w:r w:rsidR="00682908">
        <w:rPr>
          <w:rFonts w:asciiTheme="minorHAnsi" w:hAnsiTheme="minorHAnsi" w:cstheme="minorHAnsi"/>
        </w:rPr>
        <w:t>5</w:t>
      </w:r>
      <w:r w:rsidRPr="004F6DD5">
        <w:rPr>
          <w:rFonts w:asciiTheme="minorHAnsi" w:hAnsiTheme="minorHAnsi" w:cstheme="minorHAnsi"/>
        </w:rPr>
        <w:t>. január 5.</w:t>
      </w:r>
    </w:p>
    <w:p w14:paraId="5C8A1FCA" w14:textId="0350B9C2" w:rsidR="004F6DD5" w:rsidRPr="004F6DD5" w:rsidRDefault="004F6DD5" w:rsidP="00B80B0A">
      <w:pPr>
        <w:suppressAutoHyphens/>
        <w:ind w:left="3686"/>
        <w:jc w:val="both"/>
        <w:rPr>
          <w:rFonts w:asciiTheme="minorHAnsi" w:hAnsiTheme="minorHAnsi" w:cstheme="minorHAnsi"/>
        </w:rPr>
      </w:pPr>
      <w:r w:rsidRPr="004F6DD5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Pr="004F6DD5">
        <w:rPr>
          <w:rFonts w:asciiTheme="minorHAnsi" w:hAnsiTheme="minorHAnsi" w:cstheme="minorHAnsi"/>
        </w:rPr>
        <w:t>dr. Kiss Julianna jegyző</w:t>
      </w:r>
    </w:p>
    <w:p w14:paraId="5471A84C" w14:textId="77777777" w:rsidR="004F6DD5" w:rsidRDefault="004F6DD5" w:rsidP="004F6DD5">
      <w:pPr>
        <w:spacing w:before="160"/>
        <w:ind w:left="3686"/>
        <w:jc w:val="both"/>
        <w:rPr>
          <w:rFonts w:asciiTheme="minorHAnsi" w:hAnsiTheme="minorHAnsi" w:cstheme="minorHAnsi"/>
        </w:rPr>
      </w:pPr>
    </w:p>
    <w:p w14:paraId="1C3F473D" w14:textId="055B0122" w:rsidR="004F6DD5" w:rsidRPr="0023341D" w:rsidRDefault="00B80B0A" w:rsidP="004F6DD5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90</w:t>
      </w:r>
      <w:r w:rsidR="004F6DD5">
        <w:rPr>
          <w:rFonts w:asciiTheme="minorHAnsi" w:hAnsiTheme="minorHAnsi" w:cstheme="minorHAnsi"/>
          <w:b/>
          <w:u w:val="single"/>
        </w:rPr>
        <w:t>/</w:t>
      </w:r>
      <w:r w:rsidR="004F6DD5" w:rsidRPr="0023341D">
        <w:rPr>
          <w:rFonts w:asciiTheme="minorHAnsi" w:hAnsiTheme="minorHAnsi" w:cstheme="minorHAnsi"/>
          <w:b/>
          <w:u w:val="single"/>
        </w:rPr>
        <w:t>20</w:t>
      </w:r>
      <w:r w:rsidR="004F6DD5">
        <w:rPr>
          <w:rFonts w:asciiTheme="minorHAnsi" w:hAnsiTheme="minorHAnsi" w:cstheme="minorHAnsi"/>
          <w:b/>
          <w:u w:val="single"/>
        </w:rPr>
        <w:t>24</w:t>
      </w:r>
      <w:r w:rsidR="004F6DD5" w:rsidRPr="0023341D">
        <w:rPr>
          <w:rFonts w:asciiTheme="minorHAnsi" w:hAnsiTheme="minorHAnsi" w:cstheme="minorHAnsi"/>
          <w:b/>
          <w:u w:val="single"/>
        </w:rPr>
        <w:t>. (</w:t>
      </w:r>
      <w:r w:rsidR="004F6DD5">
        <w:rPr>
          <w:rFonts w:asciiTheme="minorHAnsi" w:hAnsiTheme="minorHAnsi" w:cstheme="minorHAnsi"/>
          <w:b/>
          <w:u w:val="single"/>
        </w:rPr>
        <w:t>X</w:t>
      </w:r>
      <w:r>
        <w:rPr>
          <w:rFonts w:asciiTheme="minorHAnsi" w:hAnsiTheme="minorHAnsi" w:cstheme="minorHAnsi"/>
          <w:b/>
          <w:u w:val="single"/>
        </w:rPr>
        <w:t>I</w:t>
      </w:r>
      <w:r w:rsidR="004F6DD5">
        <w:rPr>
          <w:rFonts w:asciiTheme="minorHAnsi" w:hAnsiTheme="minorHAnsi" w:cstheme="minorHAnsi"/>
          <w:b/>
          <w:u w:val="single"/>
        </w:rPr>
        <w:t>I</w:t>
      </w:r>
      <w:r w:rsidR="004F6DD5" w:rsidRPr="0023341D">
        <w:rPr>
          <w:rFonts w:asciiTheme="minorHAnsi" w:hAnsiTheme="minorHAnsi" w:cstheme="minorHAnsi"/>
          <w:b/>
          <w:u w:val="single"/>
        </w:rPr>
        <w:t>.</w:t>
      </w:r>
      <w:r w:rsidR="004F6DD5">
        <w:rPr>
          <w:rFonts w:asciiTheme="minorHAnsi" w:hAnsiTheme="minorHAnsi" w:cstheme="minorHAnsi"/>
          <w:b/>
          <w:u w:val="single"/>
        </w:rPr>
        <w:t>1</w:t>
      </w:r>
      <w:r>
        <w:rPr>
          <w:rFonts w:asciiTheme="minorHAnsi" w:hAnsiTheme="minorHAnsi" w:cstheme="minorHAnsi"/>
          <w:b/>
          <w:u w:val="single"/>
        </w:rPr>
        <w:t>6</w:t>
      </w:r>
      <w:r w:rsidR="004F6DD5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22477B09" w14:textId="59E229FD" w:rsidR="004F6DD5" w:rsidRDefault="004F6DD5" w:rsidP="00B80B0A">
      <w:pPr>
        <w:ind w:left="3686"/>
        <w:jc w:val="both"/>
        <w:rPr>
          <w:rFonts w:asciiTheme="minorHAnsi" w:hAnsiTheme="minorHAnsi" w:cstheme="minorHAnsi"/>
        </w:rPr>
      </w:pPr>
      <w:r w:rsidRPr="004F6DD5">
        <w:rPr>
          <w:rFonts w:asciiTheme="minorHAnsi" w:hAnsiTheme="minorHAnsi" w:cstheme="minorHAnsi"/>
        </w:rPr>
        <w:t xml:space="preserve">Csánig Község Önkormányzatának Képviselő-testülete módosítja Patyi Szabolcs polgármester költségtérítését megállapító 49/2024. (X.7.) számú határozatát a Magyarország helyi önkormányzatairól szóló 2011. évi CLXXXIX. törvény módosítására vonatkozó 2024. évi LVIII. törvény hatályos rendelkezéseinek megfelelően és 2024. </w:t>
      </w:r>
      <w:r w:rsidRPr="004F6DD5">
        <w:rPr>
          <w:rFonts w:asciiTheme="minorHAnsi" w:hAnsiTheme="minorHAnsi" w:cstheme="minorHAnsi"/>
        </w:rPr>
        <w:lastRenderedPageBreak/>
        <w:t xml:space="preserve">október 1. napjától a polgármester költségtérítését havi bruttó 66 274 Ft-ban állapítja meg. A módosítással hatályba lépő költségtérítés és a 48/2024. (X.7.) számú határozattal megállapított költségtérítés közötti 2024. október és november hónapokra vonatkozó 54 548 Ft különbözet egyösszegű kifizetéséről legkésőbb a december havi költségtérítés kifizetésével egyidejűleg gondoskodni kell. A megemelt költségtérítés és annak járulékának összege, összesen 61 639 Ft, melynek fedezete a 2024. évi költségvetés személyi juttatások előirányzatán, azon belül a választott tisztségviselők juttatásainak előirányzatán, valamint a munkaadókat terhelő járulékok és </w:t>
      </w:r>
      <w:proofErr w:type="spellStart"/>
      <w:r w:rsidRPr="004F6DD5">
        <w:rPr>
          <w:rFonts w:asciiTheme="minorHAnsi" w:hAnsiTheme="minorHAnsi" w:cstheme="minorHAnsi"/>
        </w:rPr>
        <w:t>szocho</w:t>
      </w:r>
      <w:proofErr w:type="spellEnd"/>
      <w:r w:rsidRPr="004F6DD5">
        <w:rPr>
          <w:rFonts w:asciiTheme="minorHAnsi" w:hAnsiTheme="minorHAnsi" w:cstheme="minorHAnsi"/>
        </w:rPr>
        <w:t xml:space="preserve"> előirányzatán rendelkezésre áll. Felkéri a jegyzőt a szükséges intézkedés megtételére.</w:t>
      </w:r>
    </w:p>
    <w:p w14:paraId="02FCA6CE" w14:textId="77777777" w:rsidR="00682908" w:rsidRPr="004F6DD5" w:rsidRDefault="00682908" w:rsidP="00B80B0A">
      <w:pPr>
        <w:ind w:left="3686"/>
        <w:jc w:val="both"/>
        <w:rPr>
          <w:rFonts w:asciiTheme="minorHAnsi" w:hAnsiTheme="minorHAnsi" w:cstheme="minorHAnsi"/>
        </w:rPr>
      </w:pPr>
    </w:p>
    <w:p w14:paraId="2B47DC91" w14:textId="30701E67" w:rsidR="004F6DD5" w:rsidRPr="004F6DD5" w:rsidRDefault="004F6DD5" w:rsidP="00B80B0A">
      <w:pPr>
        <w:ind w:left="3686"/>
        <w:rPr>
          <w:rFonts w:asciiTheme="minorHAnsi" w:hAnsiTheme="minorHAnsi" w:cstheme="minorHAnsi"/>
        </w:rPr>
      </w:pPr>
      <w:r w:rsidRPr="00682908">
        <w:rPr>
          <w:rFonts w:asciiTheme="minorHAnsi" w:hAnsiTheme="minorHAnsi" w:cstheme="minorHAnsi"/>
          <w:b/>
          <w:bCs/>
          <w:u w:val="single"/>
        </w:rPr>
        <w:t>Határidő</w:t>
      </w:r>
      <w:r w:rsidR="00682908">
        <w:rPr>
          <w:rFonts w:asciiTheme="minorHAnsi" w:hAnsiTheme="minorHAnsi" w:cstheme="minorHAnsi"/>
          <w:b/>
          <w:bCs/>
          <w:u w:val="single"/>
        </w:rPr>
        <w:t>:</w:t>
      </w:r>
      <w:r w:rsidR="00682908">
        <w:rPr>
          <w:rFonts w:asciiTheme="minorHAnsi" w:hAnsiTheme="minorHAnsi" w:cstheme="minorHAnsi"/>
        </w:rPr>
        <w:t xml:space="preserve"> </w:t>
      </w:r>
      <w:r w:rsidRPr="004F6DD5">
        <w:rPr>
          <w:rFonts w:asciiTheme="minorHAnsi" w:hAnsiTheme="minorHAnsi" w:cstheme="minorHAnsi"/>
        </w:rPr>
        <w:t>számfejtésre: 2024. december 31.</w:t>
      </w:r>
    </w:p>
    <w:p w14:paraId="7EE56769" w14:textId="68BA36E3" w:rsidR="004F6DD5" w:rsidRPr="004F6DD5" w:rsidRDefault="004F6DD5" w:rsidP="00B80B0A">
      <w:pPr>
        <w:tabs>
          <w:tab w:val="left" w:pos="3990"/>
        </w:tabs>
        <w:ind w:left="3686"/>
        <w:rPr>
          <w:rFonts w:asciiTheme="minorHAnsi" w:hAnsiTheme="minorHAnsi" w:cstheme="minorHAnsi"/>
        </w:rPr>
      </w:pPr>
      <w:r w:rsidRPr="004F6DD5">
        <w:rPr>
          <w:rFonts w:asciiTheme="minorHAnsi" w:hAnsiTheme="minorHAnsi" w:cstheme="minorHAnsi"/>
        </w:rPr>
        <w:t xml:space="preserve">                  kifizetésre: 202</w:t>
      </w:r>
      <w:r w:rsidR="00682908">
        <w:rPr>
          <w:rFonts w:asciiTheme="minorHAnsi" w:hAnsiTheme="minorHAnsi" w:cstheme="minorHAnsi"/>
        </w:rPr>
        <w:t>5</w:t>
      </w:r>
      <w:r w:rsidRPr="004F6DD5">
        <w:rPr>
          <w:rFonts w:asciiTheme="minorHAnsi" w:hAnsiTheme="minorHAnsi" w:cstheme="minorHAnsi"/>
        </w:rPr>
        <w:t>. január 5.</w:t>
      </w:r>
    </w:p>
    <w:p w14:paraId="41BD24F3" w14:textId="0A48533D" w:rsidR="004F6DD5" w:rsidRPr="004F6DD5" w:rsidRDefault="004F6DD5" w:rsidP="00B80B0A">
      <w:pPr>
        <w:suppressAutoHyphens/>
        <w:ind w:left="3686"/>
        <w:jc w:val="both"/>
        <w:rPr>
          <w:rFonts w:asciiTheme="minorHAnsi" w:hAnsiTheme="minorHAnsi" w:cstheme="minorHAnsi"/>
        </w:rPr>
      </w:pPr>
      <w:r w:rsidRPr="00682908">
        <w:rPr>
          <w:rFonts w:asciiTheme="minorHAnsi" w:hAnsiTheme="minorHAnsi" w:cstheme="minorHAnsi"/>
          <w:b/>
          <w:bCs/>
          <w:u w:val="single"/>
        </w:rPr>
        <w:t>Felelős:</w:t>
      </w:r>
      <w:r w:rsidR="004B1BA4">
        <w:rPr>
          <w:rFonts w:asciiTheme="minorHAnsi" w:hAnsiTheme="minorHAnsi" w:cstheme="minorHAnsi"/>
        </w:rPr>
        <w:t xml:space="preserve"> </w:t>
      </w:r>
      <w:r w:rsidRPr="004F6DD5">
        <w:rPr>
          <w:rFonts w:asciiTheme="minorHAnsi" w:hAnsiTheme="minorHAnsi" w:cstheme="minorHAnsi"/>
        </w:rPr>
        <w:t>dr. Kiss Julianna jegyző</w:t>
      </w:r>
    </w:p>
    <w:p w14:paraId="103F5738" w14:textId="77777777" w:rsidR="004F6DD5" w:rsidRDefault="004F6DD5" w:rsidP="004F6DD5">
      <w:pPr>
        <w:suppressAutoHyphens/>
        <w:autoSpaceDE w:val="0"/>
        <w:ind w:left="3686"/>
        <w:rPr>
          <w:rFonts w:asciiTheme="minorHAnsi" w:hAnsiTheme="minorHAnsi" w:cstheme="minorHAnsi"/>
        </w:rPr>
      </w:pPr>
    </w:p>
    <w:p w14:paraId="0BFEA1A3" w14:textId="034ABE30" w:rsidR="00ED002F" w:rsidRDefault="00ED002F" w:rsidP="00ED002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</w:t>
      </w:r>
      <w:r w:rsidRPr="0023341D">
        <w:rPr>
          <w:rFonts w:asciiTheme="minorHAnsi" w:hAnsiTheme="minorHAnsi" w:cstheme="minorHAnsi"/>
        </w:rPr>
        <w:t xml:space="preserve"> </w:t>
      </w:r>
      <w:r w:rsidR="00D608A5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</w:t>
      </w:r>
      <w:r>
        <w:rPr>
          <w:rFonts w:asciiTheme="minorHAnsi" w:hAnsiTheme="minorHAnsi" w:cstheme="minorHAnsi"/>
        </w:rPr>
        <w:t>ka</w:t>
      </w:r>
      <w:r w:rsidRPr="0023341D">
        <w:rPr>
          <w:rFonts w:asciiTheme="minorHAnsi" w:hAnsiTheme="minorHAnsi" w:cstheme="minorHAnsi"/>
        </w:rPr>
        <w:t>t hozta:</w:t>
      </w:r>
    </w:p>
    <w:p w14:paraId="24DEA221" w14:textId="77777777" w:rsidR="00ED002F" w:rsidRDefault="00ED002F" w:rsidP="004F6DD5">
      <w:pPr>
        <w:suppressAutoHyphens/>
        <w:autoSpaceDE w:val="0"/>
        <w:ind w:left="3686"/>
        <w:rPr>
          <w:rFonts w:asciiTheme="minorHAnsi" w:hAnsiTheme="minorHAnsi" w:cstheme="minorHAnsi"/>
        </w:rPr>
      </w:pPr>
    </w:p>
    <w:p w14:paraId="53D4C605" w14:textId="1A276B8A" w:rsidR="00682908" w:rsidRPr="0023341D" w:rsidRDefault="00B80B0A" w:rsidP="00682908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91</w:t>
      </w:r>
      <w:r w:rsidR="00682908">
        <w:rPr>
          <w:rFonts w:asciiTheme="minorHAnsi" w:hAnsiTheme="minorHAnsi" w:cstheme="minorHAnsi"/>
          <w:b/>
          <w:u w:val="single"/>
        </w:rPr>
        <w:t>/</w:t>
      </w:r>
      <w:r w:rsidR="00682908" w:rsidRPr="0023341D">
        <w:rPr>
          <w:rFonts w:asciiTheme="minorHAnsi" w:hAnsiTheme="minorHAnsi" w:cstheme="minorHAnsi"/>
          <w:b/>
          <w:u w:val="single"/>
        </w:rPr>
        <w:t>20</w:t>
      </w:r>
      <w:r w:rsidR="00682908">
        <w:rPr>
          <w:rFonts w:asciiTheme="minorHAnsi" w:hAnsiTheme="minorHAnsi" w:cstheme="minorHAnsi"/>
          <w:b/>
          <w:u w:val="single"/>
        </w:rPr>
        <w:t>24</w:t>
      </w:r>
      <w:r w:rsidR="00682908" w:rsidRPr="0023341D">
        <w:rPr>
          <w:rFonts w:asciiTheme="minorHAnsi" w:hAnsiTheme="minorHAnsi" w:cstheme="minorHAnsi"/>
          <w:b/>
          <w:u w:val="single"/>
        </w:rPr>
        <w:t>. (</w:t>
      </w:r>
      <w:r w:rsidR="00682908">
        <w:rPr>
          <w:rFonts w:asciiTheme="minorHAnsi" w:hAnsiTheme="minorHAnsi" w:cstheme="minorHAnsi"/>
          <w:b/>
          <w:u w:val="single"/>
        </w:rPr>
        <w:t>X</w:t>
      </w:r>
      <w:r>
        <w:rPr>
          <w:rFonts w:asciiTheme="minorHAnsi" w:hAnsiTheme="minorHAnsi" w:cstheme="minorHAnsi"/>
          <w:b/>
          <w:u w:val="single"/>
        </w:rPr>
        <w:t>I</w:t>
      </w:r>
      <w:r w:rsidR="00682908">
        <w:rPr>
          <w:rFonts w:asciiTheme="minorHAnsi" w:hAnsiTheme="minorHAnsi" w:cstheme="minorHAnsi"/>
          <w:b/>
          <w:u w:val="single"/>
        </w:rPr>
        <w:t>I</w:t>
      </w:r>
      <w:r w:rsidR="00682908" w:rsidRPr="0023341D">
        <w:rPr>
          <w:rFonts w:asciiTheme="minorHAnsi" w:hAnsiTheme="minorHAnsi" w:cstheme="minorHAnsi"/>
          <w:b/>
          <w:u w:val="single"/>
        </w:rPr>
        <w:t>.</w:t>
      </w:r>
      <w:r w:rsidR="00682908">
        <w:rPr>
          <w:rFonts w:asciiTheme="minorHAnsi" w:hAnsiTheme="minorHAnsi" w:cstheme="minorHAnsi"/>
          <w:b/>
          <w:u w:val="single"/>
        </w:rPr>
        <w:t>1</w:t>
      </w:r>
      <w:r>
        <w:rPr>
          <w:rFonts w:asciiTheme="minorHAnsi" w:hAnsiTheme="minorHAnsi" w:cstheme="minorHAnsi"/>
          <w:b/>
          <w:u w:val="single"/>
        </w:rPr>
        <w:t>6</w:t>
      </w:r>
      <w:r w:rsidR="00682908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54A031A5" w14:textId="77777777" w:rsidR="00682908" w:rsidRDefault="00682908" w:rsidP="00B80B0A">
      <w:pPr>
        <w:ind w:left="3686"/>
        <w:jc w:val="both"/>
        <w:rPr>
          <w:rFonts w:asciiTheme="minorHAnsi" w:hAnsiTheme="minorHAnsi" w:cstheme="minorHAnsi"/>
        </w:rPr>
      </w:pPr>
      <w:r w:rsidRPr="00682908">
        <w:rPr>
          <w:rFonts w:asciiTheme="minorHAnsi" w:hAnsiTheme="minorHAnsi" w:cstheme="minorHAnsi"/>
        </w:rPr>
        <w:t xml:space="preserve">Csánig Község Önkormányzatának Képviselő-testülete módosítja Pintér Adrienn alpolgármester tiszteletdíját megállapító 53/2024.(X.7.) számú határozatát a Magyarország helyi önkormányzatairól szóló 2011. évi CLXXXIX. törvény módosítására vonatkozó 2024. évi LVIII. törvény hatályos rendelkezéseinek megfelelően és az alpolgármester tiszteletdíját 2024. október 10. napjától havi bruttó 20 000 Ft-ban állapítja meg. A módosítással hatályba lépő tiszteletdíj és a 53/2024.(X.7.) számú határozattal megállapított tiszteletdíj közötti, 2024. október és november hónapokra vonatkozó 16 470 Ft különbözet egyösszegű kifizetéséről legkésőbb a december havi tiszteletdíj kifizetésével egyidejűleg gondoskodni kell. A megemelt tiszteletdíj és annak járulékának összege, összesen 18 611 Ft, melynek fedezete a 2024. évi költségvetés személyi juttatások előirányzatán, azon belül a választott tisztségviselők juttatásainak előirányzatán, valamint a munkaadókat terhelő járulékok és </w:t>
      </w:r>
      <w:proofErr w:type="spellStart"/>
      <w:r w:rsidRPr="00682908">
        <w:rPr>
          <w:rFonts w:asciiTheme="minorHAnsi" w:hAnsiTheme="minorHAnsi" w:cstheme="minorHAnsi"/>
        </w:rPr>
        <w:t>szocho</w:t>
      </w:r>
      <w:proofErr w:type="spellEnd"/>
      <w:r w:rsidRPr="00682908">
        <w:rPr>
          <w:rFonts w:asciiTheme="minorHAnsi" w:hAnsiTheme="minorHAnsi" w:cstheme="minorHAnsi"/>
        </w:rPr>
        <w:t xml:space="preserve"> előirányzatán rendelkezésre áll. Felkéri a jegyzőt a szükséges intézkedés megtételére.</w:t>
      </w:r>
    </w:p>
    <w:p w14:paraId="20CE9825" w14:textId="77777777" w:rsidR="00682908" w:rsidRPr="00682908" w:rsidRDefault="00682908" w:rsidP="00B80B0A">
      <w:pPr>
        <w:ind w:left="3686"/>
        <w:jc w:val="both"/>
        <w:rPr>
          <w:rFonts w:asciiTheme="minorHAnsi" w:hAnsiTheme="minorHAnsi" w:cstheme="minorHAnsi"/>
        </w:rPr>
      </w:pPr>
    </w:p>
    <w:p w14:paraId="209D789C" w14:textId="579439FB" w:rsidR="00682908" w:rsidRPr="00682908" w:rsidRDefault="00682908" w:rsidP="00B80B0A">
      <w:pPr>
        <w:ind w:left="3686"/>
        <w:rPr>
          <w:rFonts w:asciiTheme="minorHAnsi" w:hAnsiTheme="minorHAnsi" w:cstheme="minorHAnsi"/>
        </w:rPr>
      </w:pPr>
      <w:r w:rsidRPr="00682908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</w:t>
      </w:r>
      <w:r w:rsidRPr="00682908">
        <w:rPr>
          <w:rFonts w:asciiTheme="minorHAnsi" w:hAnsiTheme="minorHAnsi" w:cstheme="minorHAnsi"/>
        </w:rPr>
        <w:t>számfejtésre: 2024. december 31.</w:t>
      </w:r>
    </w:p>
    <w:p w14:paraId="5428C134" w14:textId="697A726A" w:rsidR="00682908" w:rsidRPr="00682908" w:rsidRDefault="00682908" w:rsidP="00B80B0A">
      <w:pPr>
        <w:tabs>
          <w:tab w:val="left" w:pos="3990"/>
        </w:tabs>
        <w:ind w:left="3686"/>
        <w:rPr>
          <w:rFonts w:asciiTheme="minorHAnsi" w:hAnsiTheme="minorHAnsi" w:cstheme="minorHAnsi"/>
        </w:rPr>
      </w:pPr>
      <w:r w:rsidRPr="00682908">
        <w:rPr>
          <w:rFonts w:asciiTheme="minorHAnsi" w:hAnsiTheme="minorHAnsi" w:cstheme="minorHAnsi"/>
        </w:rPr>
        <w:t xml:space="preserve">                  kifizetésre: 202</w:t>
      </w:r>
      <w:r>
        <w:rPr>
          <w:rFonts w:asciiTheme="minorHAnsi" w:hAnsiTheme="minorHAnsi" w:cstheme="minorHAnsi"/>
        </w:rPr>
        <w:t>5</w:t>
      </w:r>
      <w:r w:rsidRPr="00682908">
        <w:rPr>
          <w:rFonts w:asciiTheme="minorHAnsi" w:hAnsiTheme="minorHAnsi" w:cstheme="minorHAnsi"/>
        </w:rPr>
        <w:t>. január 5.</w:t>
      </w:r>
    </w:p>
    <w:p w14:paraId="3A88BB23" w14:textId="2FDDDC59" w:rsidR="00682908" w:rsidRPr="00682908" w:rsidRDefault="00682908" w:rsidP="00B80B0A">
      <w:pPr>
        <w:suppressAutoHyphens/>
        <w:ind w:left="3686"/>
        <w:jc w:val="both"/>
        <w:rPr>
          <w:rFonts w:asciiTheme="minorHAnsi" w:hAnsiTheme="minorHAnsi" w:cstheme="minorHAnsi"/>
        </w:rPr>
      </w:pPr>
      <w:r w:rsidRPr="00682908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Pr="00682908">
        <w:rPr>
          <w:rFonts w:asciiTheme="minorHAnsi" w:hAnsiTheme="minorHAnsi" w:cstheme="minorHAnsi"/>
        </w:rPr>
        <w:t>Patyi Szabolcs polgármester</w:t>
      </w:r>
    </w:p>
    <w:p w14:paraId="2A7FFFFD" w14:textId="571BC648" w:rsidR="00682908" w:rsidRDefault="00682908" w:rsidP="00B80B0A">
      <w:pPr>
        <w:suppressAutoHyphens/>
        <w:autoSpaceDE w:val="0"/>
        <w:ind w:left="3686"/>
        <w:jc w:val="both"/>
        <w:rPr>
          <w:rFonts w:asciiTheme="minorHAnsi" w:hAnsiTheme="minorHAnsi" w:cstheme="minorHAnsi"/>
        </w:rPr>
      </w:pPr>
      <w:r w:rsidRPr="00682908">
        <w:rPr>
          <w:rFonts w:asciiTheme="minorHAnsi" w:hAnsiTheme="minorHAnsi" w:cstheme="minorHAnsi"/>
        </w:rPr>
        <w:t xml:space="preserve">              </w:t>
      </w:r>
      <w:r>
        <w:rPr>
          <w:rFonts w:asciiTheme="minorHAnsi" w:hAnsiTheme="minorHAnsi" w:cstheme="minorHAnsi"/>
        </w:rPr>
        <w:t xml:space="preserve"> </w:t>
      </w:r>
      <w:r w:rsidRPr="00682908">
        <w:rPr>
          <w:rFonts w:asciiTheme="minorHAnsi" w:hAnsiTheme="minorHAnsi" w:cstheme="minorHAnsi"/>
        </w:rPr>
        <w:t xml:space="preserve">dr. Kiss Julianna jegyző </w:t>
      </w:r>
    </w:p>
    <w:p w14:paraId="172B1BF7" w14:textId="77777777" w:rsidR="00682908" w:rsidRPr="00682908" w:rsidRDefault="00682908" w:rsidP="00682908">
      <w:pPr>
        <w:suppressAutoHyphens/>
        <w:autoSpaceDE w:val="0"/>
        <w:ind w:left="3686"/>
        <w:jc w:val="both"/>
        <w:rPr>
          <w:rFonts w:asciiTheme="minorHAnsi" w:hAnsiTheme="minorHAnsi" w:cstheme="minorHAnsi"/>
        </w:rPr>
      </w:pPr>
    </w:p>
    <w:p w14:paraId="44D6846C" w14:textId="0395402A" w:rsidR="00682908" w:rsidRPr="0023341D" w:rsidRDefault="00B80B0A" w:rsidP="00682908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92</w:t>
      </w:r>
      <w:r w:rsidR="00682908">
        <w:rPr>
          <w:rFonts w:asciiTheme="minorHAnsi" w:hAnsiTheme="minorHAnsi" w:cstheme="minorHAnsi"/>
          <w:b/>
          <w:u w:val="single"/>
        </w:rPr>
        <w:t>/</w:t>
      </w:r>
      <w:r w:rsidR="00682908" w:rsidRPr="0023341D">
        <w:rPr>
          <w:rFonts w:asciiTheme="minorHAnsi" w:hAnsiTheme="minorHAnsi" w:cstheme="minorHAnsi"/>
          <w:b/>
          <w:u w:val="single"/>
        </w:rPr>
        <w:t>20</w:t>
      </w:r>
      <w:r w:rsidR="00682908">
        <w:rPr>
          <w:rFonts w:asciiTheme="minorHAnsi" w:hAnsiTheme="minorHAnsi" w:cstheme="minorHAnsi"/>
          <w:b/>
          <w:u w:val="single"/>
        </w:rPr>
        <w:t>24</w:t>
      </w:r>
      <w:r w:rsidR="00682908" w:rsidRPr="0023341D">
        <w:rPr>
          <w:rFonts w:asciiTheme="minorHAnsi" w:hAnsiTheme="minorHAnsi" w:cstheme="minorHAnsi"/>
          <w:b/>
          <w:u w:val="single"/>
        </w:rPr>
        <w:t>. (</w:t>
      </w:r>
      <w:r w:rsidR="00682908">
        <w:rPr>
          <w:rFonts w:asciiTheme="minorHAnsi" w:hAnsiTheme="minorHAnsi" w:cstheme="minorHAnsi"/>
          <w:b/>
          <w:u w:val="single"/>
        </w:rPr>
        <w:t>X</w:t>
      </w:r>
      <w:r>
        <w:rPr>
          <w:rFonts w:asciiTheme="minorHAnsi" w:hAnsiTheme="minorHAnsi" w:cstheme="minorHAnsi"/>
          <w:b/>
          <w:u w:val="single"/>
        </w:rPr>
        <w:t>I</w:t>
      </w:r>
      <w:r w:rsidR="00682908">
        <w:rPr>
          <w:rFonts w:asciiTheme="minorHAnsi" w:hAnsiTheme="minorHAnsi" w:cstheme="minorHAnsi"/>
          <w:b/>
          <w:u w:val="single"/>
        </w:rPr>
        <w:t>I</w:t>
      </w:r>
      <w:r w:rsidR="00682908" w:rsidRPr="0023341D">
        <w:rPr>
          <w:rFonts w:asciiTheme="minorHAnsi" w:hAnsiTheme="minorHAnsi" w:cstheme="minorHAnsi"/>
          <w:b/>
          <w:u w:val="single"/>
        </w:rPr>
        <w:t>.</w:t>
      </w:r>
      <w:r w:rsidR="00682908">
        <w:rPr>
          <w:rFonts w:asciiTheme="minorHAnsi" w:hAnsiTheme="minorHAnsi" w:cstheme="minorHAnsi"/>
          <w:b/>
          <w:u w:val="single"/>
        </w:rPr>
        <w:t>1</w:t>
      </w:r>
      <w:r>
        <w:rPr>
          <w:rFonts w:asciiTheme="minorHAnsi" w:hAnsiTheme="minorHAnsi" w:cstheme="minorHAnsi"/>
          <w:b/>
          <w:u w:val="single"/>
        </w:rPr>
        <w:t>6</w:t>
      </w:r>
      <w:r w:rsidR="00682908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21188A69" w14:textId="77777777" w:rsidR="00682908" w:rsidRDefault="00682908" w:rsidP="00B80B0A">
      <w:pPr>
        <w:ind w:left="3686"/>
        <w:jc w:val="both"/>
        <w:rPr>
          <w:rFonts w:asciiTheme="minorHAnsi" w:hAnsiTheme="minorHAnsi" w:cstheme="minorHAnsi"/>
        </w:rPr>
      </w:pPr>
      <w:r w:rsidRPr="00682908">
        <w:rPr>
          <w:rFonts w:asciiTheme="minorHAnsi" w:hAnsiTheme="minorHAnsi" w:cstheme="minorHAnsi"/>
        </w:rPr>
        <w:t xml:space="preserve">Csánig Község Önkormányzatának Képviselő-testülete módosítja Pintér Adrienn alpolgármester költségtérítését megállapító 54/2024.(X.7.) számú határozatát a Magyarország helyi önkormányzatairól szóló 2011. évi CLXXXIX. törvény módosítására vonatkozó 2024. évi LVIII. törvény hatályos rendelkezéseinek megfelelően és 2024. október 10. napjától az alpolgármester költségtérítését havi bruttó 3 000 Ft-ban állapítja meg. A módosítással hatályba lépő költségtérítés és a 54/2024.(X.7.) számú határozattal megállapított költségtérítés közötti 2024. október és november hónapokra vonatkozó 2 470 Ft különbözet egyösszegű kifizetéséről legkésőbb a december havi illetmény kifizetésével egyidejűleg gondoskodni kell. A megemelt költségtérítés és annak járulékának összege, összesen 2 791 Ft, melynek fedezete a 2024. évi költségvetés személyi juttatások előirányzatán, azon belül a választott tisztségviselők juttatásainak előirányzatán, valamint a munkaadókat terhelő járulékok és </w:t>
      </w:r>
      <w:proofErr w:type="spellStart"/>
      <w:r w:rsidRPr="00682908">
        <w:rPr>
          <w:rFonts w:asciiTheme="minorHAnsi" w:hAnsiTheme="minorHAnsi" w:cstheme="minorHAnsi"/>
        </w:rPr>
        <w:t>szocho</w:t>
      </w:r>
      <w:proofErr w:type="spellEnd"/>
      <w:r w:rsidRPr="00682908">
        <w:rPr>
          <w:rFonts w:asciiTheme="minorHAnsi" w:hAnsiTheme="minorHAnsi" w:cstheme="minorHAnsi"/>
        </w:rPr>
        <w:t xml:space="preserve"> előirányzatán rendelkezésre áll. Felkéri a jegyzőt a szükséges intézkedés megtételére.</w:t>
      </w:r>
    </w:p>
    <w:p w14:paraId="01E83530" w14:textId="77777777" w:rsidR="00682908" w:rsidRPr="00682908" w:rsidRDefault="00682908" w:rsidP="00B80B0A">
      <w:pPr>
        <w:ind w:left="3686"/>
        <w:jc w:val="both"/>
        <w:rPr>
          <w:rFonts w:asciiTheme="minorHAnsi" w:hAnsiTheme="minorHAnsi" w:cstheme="minorHAnsi"/>
        </w:rPr>
      </w:pPr>
    </w:p>
    <w:p w14:paraId="4582ACE5" w14:textId="5E3B991D" w:rsidR="00682908" w:rsidRPr="00682908" w:rsidRDefault="00682908" w:rsidP="00B80B0A">
      <w:pPr>
        <w:ind w:left="3686"/>
        <w:rPr>
          <w:rFonts w:asciiTheme="minorHAnsi" w:hAnsiTheme="minorHAnsi" w:cstheme="minorHAnsi"/>
        </w:rPr>
      </w:pPr>
      <w:r w:rsidRPr="00682908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</w:t>
      </w:r>
      <w:r w:rsidRPr="00682908">
        <w:rPr>
          <w:rFonts w:asciiTheme="minorHAnsi" w:hAnsiTheme="minorHAnsi" w:cstheme="minorHAnsi"/>
        </w:rPr>
        <w:t>számfejtésre: 2024. december 31.</w:t>
      </w:r>
    </w:p>
    <w:p w14:paraId="412FA35C" w14:textId="4CF8FA50" w:rsidR="00682908" w:rsidRPr="00682908" w:rsidRDefault="00682908" w:rsidP="00B80B0A">
      <w:pPr>
        <w:tabs>
          <w:tab w:val="left" w:pos="3990"/>
        </w:tabs>
        <w:ind w:left="3686"/>
        <w:rPr>
          <w:rFonts w:asciiTheme="minorHAnsi" w:hAnsiTheme="minorHAnsi" w:cstheme="minorHAnsi"/>
        </w:rPr>
      </w:pPr>
      <w:r w:rsidRPr="00682908">
        <w:rPr>
          <w:rFonts w:asciiTheme="minorHAnsi" w:hAnsiTheme="minorHAnsi" w:cstheme="minorHAnsi"/>
        </w:rPr>
        <w:t xml:space="preserve">                  kifizetésre: 202</w:t>
      </w:r>
      <w:r>
        <w:rPr>
          <w:rFonts w:asciiTheme="minorHAnsi" w:hAnsiTheme="minorHAnsi" w:cstheme="minorHAnsi"/>
        </w:rPr>
        <w:t>5</w:t>
      </w:r>
      <w:r w:rsidRPr="00682908">
        <w:rPr>
          <w:rFonts w:asciiTheme="minorHAnsi" w:hAnsiTheme="minorHAnsi" w:cstheme="minorHAnsi"/>
        </w:rPr>
        <w:t>. január 5.</w:t>
      </w:r>
    </w:p>
    <w:p w14:paraId="5B9AD5EA" w14:textId="229A7B3B" w:rsidR="00682908" w:rsidRPr="00682908" w:rsidRDefault="00682908" w:rsidP="00B80B0A">
      <w:pPr>
        <w:suppressAutoHyphens/>
        <w:ind w:left="3686"/>
        <w:jc w:val="both"/>
        <w:rPr>
          <w:rFonts w:asciiTheme="minorHAnsi" w:hAnsiTheme="minorHAnsi" w:cstheme="minorHAnsi"/>
        </w:rPr>
      </w:pPr>
      <w:r w:rsidRPr="00682908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Pr="00682908">
        <w:rPr>
          <w:rFonts w:asciiTheme="minorHAnsi" w:hAnsiTheme="minorHAnsi" w:cstheme="minorHAnsi"/>
        </w:rPr>
        <w:t>Patyi Szabolcs polgármester</w:t>
      </w:r>
    </w:p>
    <w:p w14:paraId="5E0D5583" w14:textId="264FBB00" w:rsidR="00682908" w:rsidRPr="00682908" w:rsidRDefault="00682908" w:rsidP="00B80B0A">
      <w:pPr>
        <w:suppressAutoHyphens/>
        <w:autoSpaceDE w:val="0"/>
        <w:ind w:left="3686"/>
        <w:jc w:val="both"/>
        <w:rPr>
          <w:rFonts w:asciiTheme="minorHAnsi" w:hAnsiTheme="minorHAnsi" w:cstheme="minorHAnsi"/>
        </w:rPr>
      </w:pPr>
      <w:r w:rsidRPr="00682908">
        <w:rPr>
          <w:rFonts w:asciiTheme="minorHAnsi" w:hAnsiTheme="minorHAnsi" w:cstheme="minorHAnsi"/>
        </w:rPr>
        <w:t xml:space="preserve">              </w:t>
      </w:r>
      <w:r>
        <w:rPr>
          <w:rFonts w:asciiTheme="minorHAnsi" w:hAnsiTheme="minorHAnsi" w:cstheme="minorHAnsi"/>
        </w:rPr>
        <w:t xml:space="preserve"> </w:t>
      </w:r>
      <w:r w:rsidRPr="00682908">
        <w:rPr>
          <w:rFonts w:asciiTheme="minorHAnsi" w:hAnsiTheme="minorHAnsi" w:cstheme="minorHAnsi"/>
        </w:rPr>
        <w:t xml:space="preserve">dr. Kiss Julianna jegyző </w:t>
      </w:r>
    </w:p>
    <w:p w14:paraId="69D2BCC1" w14:textId="77777777" w:rsidR="00682908" w:rsidRDefault="00682908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D027C26" w14:textId="3CBD2791" w:rsidR="00825D78" w:rsidRPr="0023341D" w:rsidRDefault="00CB116B" w:rsidP="00825D78">
      <w:pPr>
        <w:jc w:val="both"/>
        <w:rPr>
          <w:rFonts w:asciiTheme="minorHAnsi" w:hAnsiTheme="minorHAnsi" w:cstheme="minorHAnsi"/>
          <w:b/>
          <w:u w:val="single"/>
        </w:rPr>
      </w:pPr>
      <w:bookmarkStart w:id="10" w:name="_Hlk180752818"/>
      <w:r>
        <w:rPr>
          <w:rFonts w:asciiTheme="minorHAnsi" w:hAnsiTheme="minorHAnsi" w:cstheme="minorHAnsi"/>
          <w:b/>
          <w:u w:val="single"/>
        </w:rPr>
        <w:t>8</w:t>
      </w:r>
      <w:r w:rsidR="00825D78">
        <w:rPr>
          <w:rFonts w:asciiTheme="minorHAnsi" w:hAnsiTheme="minorHAnsi" w:cstheme="minorHAnsi"/>
          <w:b/>
          <w:u w:val="single"/>
        </w:rPr>
        <w:t xml:space="preserve">. </w:t>
      </w:r>
      <w:r w:rsidR="00825D78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2FBD8408" w14:textId="77777777" w:rsidR="00F64246" w:rsidRPr="00F64246" w:rsidRDefault="00F64246" w:rsidP="00F64246">
      <w:pPr>
        <w:jc w:val="both"/>
        <w:rPr>
          <w:rFonts w:asciiTheme="minorHAnsi" w:hAnsiTheme="minorHAnsi" w:cstheme="minorHAnsi"/>
          <w:bCs/>
        </w:rPr>
      </w:pPr>
      <w:r w:rsidRPr="00F64246">
        <w:rPr>
          <w:rFonts w:asciiTheme="minorHAnsi" w:hAnsiTheme="minorHAnsi" w:cstheme="minorHAnsi"/>
          <w:bCs/>
        </w:rPr>
        <w:t>Lakásszerzési támogatás tárgyában benyújtott kérelemről döntés</w:t>
      </w:r>
    </w:p>
    <w:p w14:paraId="716B2478" w14:textId="17B6DCAC" w:rsidR="00825D78" w:rsidRDefault="00825D78" w:rsidP="00825D7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F64246">
        <w:rPr>
          <w:rFonts w:asciiTheme="minorHAnsi" w:hAnsiTheme="minorHAnsi" w:cstheme="minorHAnsi"/>
        </w:rPr>
        <w:t>Finta Brigitta szociális ügyintéző</w:t>
      </w:r>
    </w:p>
    <w:p w14:paraId="3662FA84" w14:textId="77777777" w:rsidR="00825D78" w:rsidRDefault="00825D78" w:rsidP="00825D78">
      <w:pPr>
        <w:jc w:val="both"/>
        <w:rPr>
          <w:rFonts w:asciiTheme="minorHAnsi" w:hAnsiTheme="minorHAnsi" w:cstheme="minorHAnsi"/>
        </w:rPr>
      </w:pPr>
    </w:p>
    <w:p w14:paraId="0E317B97" w14:textId="447B7B2A" w:rsidR="00825D78" w:rsidRDefault="00825D78" w:rsidP="00825D7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F64246">
        <w:rPr>
          <w:rFonts w:asciiTheme="minorHAnsi" w:hAnsiTheme="minorHAnsi" w:cstheme="minorHAnsi"/>
        </w:rPr>
        <w:t xml:space="preserve"> és</w:t>
      </w:r>
      <w:r>
        <w:rPr>
          <w:rFonts w:asciiTheme="minorHAnsi" w:hAnsiTheme="minorHAnsi" w:cstheme="minorHAnsi"/>
        </w:rPr>
        <w:t xml:space="preserve"> határozati javaslat a jegyzőkönyv mellékleteként csatolva.</w:t>
      </w:r>
    </w:p>
    <w:p w14:paraId="1B5EF6F8" w14:textId="77777777" w:rsidR="00825D78" w:rsidRDefault="00825D78" w:rsidP="00825D78">
      <w:pPr>
        <w:jc w:val="both"/>
        <w:rPr>
          <w:rFonts w:asciiTheme="minorHAnsi" w:hAnsiTheme="minorHAnsi" w:cstheme="minorHAnsi"/>
        </w:rPr>
      </w:pPr>
    </w:p>
    <w:p w14:paraId="6F90BB07" w14:textId="4F6E1146" w:rsidR="004E5422" w:rsidRPr="004E5422" w:rsidRDefault="00F64246" w:rsidP="004E542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Finta Brigitta szociális</w:t>
      </w:r>
      <w:r w:rsidR="00AA2261">
        <w:rPr>
          <w:rFonts w:asciiTheme="minorHAnsi" w:hAnsiTheme="minorHAnsi" w:cstheme="minorHAnsi"/>
          <w:b/>
          <w:bCs/>
          <w:u w:val="single"/>
        </w:rPr>
        <w:t xml:space="preserve"> ügyintéző</w:t>
      </w:r>
      <w:r w:rsidR="00825D78">
        <w:rPr>
          <w:rFonts w:asciiTheme="minorHAnsi" w:hAnsiTheme="minorHAnsi" w:cstheme="minorHAnsi"/>
          <w:b/>
          <w:bCs/>
          <w:u w:val="single"/>
        </w:rPr>
        <w:t>:</w:t>
      </w:r>
      <w:r w:rsidR="00825D78">
        <w:rPr>
          <w:rFonts w:asciiTheme="minorHAnsi" w:hAnsiTheme="minorHAnsi" w:cstheme="minorHAnsi"/>
        </w:rPr>
        <w:t xml:space="preserve"> </w:t>
      </w:r>
      <w:r w:rsidR="0066247D">
        <w:rPr>
          <w:rFonts w:asciiTheme="minorHAnsi" w:hAnsiTheme="minorHAnsi" w:cstheme="minorHAnsi"/>
        </w:rPr>
        <w:t>Az októberi testületi ülésen Nagy Ram</w:t>
      </w:r>
      <w:r w:rsidR="00D104D7">
        <w:rPr>
          <w:rFonts w:asciiTheme="minorHAnsi" w:hAnsiTheme="minorHAnsi" w:cstheme="minorHAnsi"/>
        </w:rPr>
        <w:t>ó</w:t>
      </w:r>
      <w:r w:rsidR="0066247D">
        <w:rPr>
          <w:rFonts w:asciiTheme="minorHAnsi" w:hAnsiTheme="minorHAnsi" w:cstheme="minorHAnsi"/>
        </w:rPr>
        <w:t xml:space="preserve">n részére </w:t>
      </w:r>
      <w:proofErr w:type="gramStart"/>
      <w:r w:rsidR="0066247D">
        <w:rPr>
          <w:rFonts w:asciiTheme="minorHAnsi" w:hAnsiTheme="minorHAnsi" w:cstheme="minorHAnsi"/>
        </w:rPr>
        <w:t>100,000,-</w:t>
      </w:r>
      <w:proofErr w:type="gramEnd"/>
      <w:r w:rsidR="0066247D">
        <w:rPr>
          <w:rFonts w:asciiTheme="minorHAnsi" w:hAnsiTheme="minorHAnsi" w:cstheme="minorHAnsi"/>
        </w:rPr>
        <w:t xml:space="preserve">Ft vissza nem térítendő </w:t>
      </w:r>
      <w:r w:rsidR="00B872B7">
        <w:rPr>
          <w:rFonts w:asciiTheme="minorHAnsi" w:hAnsiTheme="minorHAnsi" w:cstheme="minorHAnsi"/>
        </w:rPr>
        <w:t xml:space="preserve">lakásszerzési </w:t>
      </w:r>
      <w:r w:rsidR="0066247D">
        <w:rPr>
          <w:rFonts w:asciiTheme="minorHAnsi" w:hAnsiTheme="minorHAnsi" w:cstheme="minorHAnsi"/>
        </w:rPr>
        <w:t xml:space="preserve">támogatást </w:t>
      </w:r>
      <w:r w:rsidR="00B872B7">
        <w:rPr>
          <w:rFonts w:asciiTheme="minorHAnsi" w:hAnsiTheme="minorHAnsi" w:cstheme="minorHAnsi"/>
        </w:rPr>
        <w:t>állapított</w:t>
      </w:r>
      <w:r w:rsidR="00544342">
        <w:rPr>
          <w:rFonts w:asciiTheme="minorHAnsi" w:hAnsiTheme="minorHAnsi" w:cstheme="minorHAnsi"/>
        </w:rPr>
        <w:t>ak</w:t>
      </w:r>
      <w:r w:rsidR="00B872B7">
        <w:rPr>
          <w:rFonts w:asciiTheme="minorHAnsi" w:hAnsiTheme="minorHAnsi" w:cstheme="minorHAnsi"/>
        </w:rPr>
        <w:t xml:space="preserve"> meg. December </w:t>
      </w:r>
      <w:r w:rsidR="00D104D7">
        <w:rPr>
          <w:rFonts w:asciiTheme="minorHAnsi" w:hAnsiTheme="minorHAnsi" w:cstheme="minorHAnsi"/>
        </w:rPr>
        <w:t>elején</w:t>
      </w:r>
      <w:r w:rsidR="00B872B7">
        <w:rPr>
          <w:rFonts w:asciiTheme="minorHAnsi" w:hAnsiTheme="minorHAnsi" w:cstheme="minorHAnsi"/>
        </w:rPr>
        <w:t xml:space="preserve"> Nagy Ram</w:t>
      </w:r>
      <w:r w:rsidR="00D104D7">
        <w:rPr>
          <w:rFonts w:asciiTheme="minorHAnsi" w:hAnsiTheme="minorHAnsi" w:cstheme="minorHAnsi"/>
        </w:rPr>
        <w:t>ó</w:t>
      </w:r>
      <w:r w:rsidR="00B872B7">
        <w:rPr>
          <w:rFonts w:asciiTheme="minorHAnsi" w:hAnsiTheme="minorHAnsi" w:cstheme="minorHAnsi"/>
        </w:rPr>
        <w:t xml:space="preserve">n kérelemmel fordult a Képviselő-testülethez, </w:t>
      </w:r>
      <w:r w:rsidR="00E94457">
        <w:rPr>
          <w:rFonts w:asciiTheme="minorHAnsi" w:hAnsiTheme="minorHAnsi" w:cstheme="minorHAnsi"/>
        </w:rPr>
        <w:t>és kérte, hogy a testület tekintsen el a</w:t>
      </w:r>
      <w:r w:rsidR="00D104D7">
        <w:rPr>
          <w:rFonts w:asciiTheme="minorHAnsi" w:hAnsiTheme="minorHAnsi" w:cstheme="minorHAnsi"/>
        </w:rPr>
        <w:t xml:space="preserve"> támogatás visszatérítésé</w:t>
      </w:r>
      <w:r w:rsidR="002109FF">
        <w:rPr>
          <w:rFonts w:asciiTheme="minorHAnsi" w:hAnsiTheme="minorHAnsi" w:cstheme="minorHAnsi"/>
        </w:rPr>
        <w:t xml:space="preserve">re </w:t>
      </w:r>
      <w:r w:rsidR="00E94457">
        <w:rPr>
          <w:rFonts w:asciiTheme="minorHAnsi" w:hAnsiTheme="minorHAnsi" w:cstheme="minorHAnsi"/>
        </w:rPr>
        <w:t>megköt</w:t>
      </w:r>
      <w:r w:rsidR="002109FF">
        <w:rPr>
          <w:rFonts w:asciiTheme="minorHAnsi" w:hAnsiTheme="minorHAnsi" w:cstheme="minorHAnsi"/>
        </w:rPr>
        <w:t>endő</w:t>
      </w:r>
      <w:r w:rsidR="00E94457">
        <w:rPr>
          <w:rFonts w:asciiTheme="minorHAnsi" w:hAnsiTheme="minorHAnsi" w:cstheme="minorHAnsi"/>
        </w:rPr>
        <w:t xml:space="preserve"> jelzálog szerződéstől</w:t>
      </w:r>
      <w:r w:rsidR="002109FF">
        <w:rPr>
          <w:rFonts w:asciiTheme="minorHAnsi" w:hAnsiTheme="minorHAnsi" w:cstheme="minorHAnsi"/>
        </w:rPr>
        <w:t xml:space="preserve">, mivel ez a támogatás csekély összegű. Úgy gondolják, hogy indokolt a kérése, mivel a bank kihátrál </w:t>
      </w:r>
      <w:r w:rsidR="0072596E">
        <w:rPr>
          <w:rFonts w:asciiTheme="minorHAnsi" w:hAnsiTheme="minorHAnsi" w:cstheme="minorHAnsi"/>
        </w:rPr>
        <w:t xml:space="preserve">a támogatás folyósításából, nehézkes az ügyintézés, sokat kell várni. </w:t>
      </w:r>
      <w:r w:rsidR="00A95638">
        <w:rPr>
          <w:rFonts w:asciiTheme="minorHAnsi" w:hAnsiTheme="minorHAnsi" w:cstheme="minorHAnsi"/>
        </w:rPr>
        <w:t>Továbbá a csekély összegű támogatásra figyelemmel szükségtelen és méltánytalan teher a</w:t>
      </w:r>
      <w:r w:rsidR="009D0303">
        <w:rPr>
          <w:rFonts w:asciiTheme="minorHAnsi" w:hAnsiTheme="minorHAnsi" w:cstheme="minorHAnsi"/>
        </w:rPr>
        <w:t>z</w:t>
      </w:r>
      <w:r w:rsidR="00211323">
        <w:rPr>
          <w:rFonts w:asciiTheme="minorHAnsi" w:hAnsiTheme="minorHAnsi" w:cstheme="minorHAnsi"/>
        </w:rPr>
        <w:t xml:space="preserve"> </w:t>
      </w:r>
      <w:r w:rsidR="00A95638">
        <w:rPr>
          <w:rFonts w:asciiTheme="minorHAnsi" w:hAnsiTheme="minorHAnsi" w:cstheme="minorHAnsi"/>
        </w:rPr>
        <w:t>ügyfelet jelzálog me</w:t>
      </w:r>
      <w:r w:rsidR="009D0303">
        <w:rPr>
          <w:rFonts w:asciiTheme="minorHAnsi" w:hAnsiTheme="minorHAnsi" w:cstheme="minorHAnsi"/>
        </w:rPr>
        <w:t xml:space="preserve">gállapodásra ösztönözni, nem reális. </w:t>
      </w:r>
      <w:r w:rsidR="00211323">
        <w:rPr>
          <w:rFonts w:asciiTheme="minorHAnsi" w:hAnsiTheme="minorHAnsi" w:cstheme="minorHAnsi"/>
        </w:rPr>
        <w:t>J</w:t>
      </w:r>
      <w:r w:rsidR="009D0303">
        <w:rPr>
          <w:rFonts w:asciiTheme="minorHAnsi" w:hAnsiTheme="minorHAnsi" w:cstheme="minorHAnsi"/>
        </w:rPr>
        <w:t xml:space="preserve">avasolja, hogy a Képviselő-testület tekintsen el a jelzálogjog </w:t>
      </w:r>
      <w:r w:rsidR="00661F84">
        <w:rPr>
          <w:rFonts w:asciiTheme="minorHAnsi" w:hAnsiTheme="minorHAnsi" w:cstheme="minorHAnsi"/>
        </w:rPr>
        <w:t xml:space="preserve">megkötésétől. </w:t>
      </w:r>
      <w:r w:rsidR="009D0303">
        <w:rPr>
          <w:rFonts w:asciiTheme="minorHAnsi" w:hAnsiTheme="minorHAnsi" w:cstheme="minorHAnsi"/>
        </w:rPr>
        <w:t xml:space="preserve"> </w:t>
      </w:r>
      <w:r w:rsidR="00661F84">
        <w:rPr>
          <w:rFonts w:asciiTheme="minorHAnsi" w:hAnsiTheme="minorHAnsi" w:cstheme="minorHAnsi"/>
        </w:rPr>
        <w:t>A lakásszerzési rendelet elég régi</w:t>
      </w:r>
      <w:r w:rsidR="008E645F">
        <w:rPr>
          <w:rFonts w:asciiTheme="minorHAnsi" w:hAnsiTheme="minorHAnsi" w:cstheme="minorHAnsi"/>
        </w:rPr>
        <w:t>,</w:t>
      </w:r>
      <w:r w:rsidR="00661F84">
        <w:rPr>
          <w:rFonts w:asciiTheme="minorHAnsi" w:hAnsiTheme="minorHAnsi" w:cstheme="minorHAnsi"/>
        </w:rPr>
        <w:t xml:space="preserve"> ezért javasolja a Képviselő-testületnek, hogy a következő ülésre egy új ki</w:t>
      </w:r>
      <w:r w:rsidR="008E645F">
        <w:rPr>
          <w:rFonts w:asciiTheme="minorHAnsi" w:hAnsiTheme="minorHAnsi" w:cstheme="minorHAnsi"/>
        </w:rPr>
        <w:t>d</w:t>
      </w:r>
      <w:r w:rsidR="00661F84">
        <w:rPr>
          <w:rFonts w:asciiTheme="minorHAnsi" w:hAnsiTheme="minorHAnsi" w:cstheme="minorHAnsi"/>
        </w:rPr>
        <w:t xml:space="preserve">olgozott </w:t>
      </w:r>
      <w:r w:rsidR="008E645F">
        <w:rPr>
          <w:rFonts w:asciiTheme="minorHAnsi" w:hAnsiTheme="minorHAnsi" w:cstheme="minorHAnsi"/>
        </w:rPr>
        <w:t>lakásszerzési támogatási rendeletet alkosson a testület.</w:t>
      </w:r>
      <w:r w:rsidR="004A7F9A">
        <w:rPr>
          <w:rFonts w:asciiTheme="minorHAnsi" w:hAnsiTheme="minorHAnsi" w:cstheme="minorHAnsi"/>
        </w:rPr>
        <w:t xml:space="preserve"> </w:t>
      </w:r>
      <w:r w:rsidR="004E5422">
        <w:rPr>
          <w:rFonts w:asciiTheme="minorHAnsi" w:hAnsiTheme="minorHAnsi" w:cstheme="minorHAnsi"/>
        </w:rPr>
        <w:t xml:space="preserve">Kéri a </w:t>
      </w:r>
      <w:r w:rsidR="003F7AD8">
        <w:rPr>
          <w:rFonts w:asciiTheme="minorHAnsi" w:hAnsiTheme="minorHAnsi" w:cstheme="minorHAnsi"/>
        </w:rPr>
        <w:t>Képviselő-testület</w:t>
      </w:r>
      <w:r w:rsidR="004E5422">
        <w:rPr>
          <w:rFonts w:asciiTheme="minorHAnsi" w:hAnsiTheme="minorHAnsi" w:cstheme="minorHAnsi"/>
        </w:rPr>
        <w:t xml:space="preserve"> döntését. </w:t>
      </w:r>
    </w:p>
    <w:p w14:paraId="6B3D7D49" w14:textId="1E63DE4D" w:rsidR="00AA2261" w:rsidRDefault="00AA2261" w:rsidP="00825D78">
      <w:pPr>
        <w:jc w:val="both"/>
        <w:rPr>
          <w:rFonts w:asciiTheme="minorHAnsi" w:hAnsiTheme="minorHAnsi" w:cstheme="minorHAnsi"/>
        </w:rPr>
      </w:pPr>
    </w:p>
    <w:p w14:paraId="51C4820A" w14:textId="77777777" w:rsidR="00AA2261" w:rsidRDefault="00AA2261" w:rsidP="00AA226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25355AE4" w14:textId="4F024FC4" w:rsidR="00825D78" w:rsidRPr="009E32A6" w:rsidRDefault="00AA2261" w:rsidP="00AA226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Patyi Szabolcs polgármester:</w:t>
      </w:r>
      <w:r>
        <w:rPr>
          <w:rFonts w:asciiTheme="minorHAnsi" w:hAnsiTheme="minorHAnsi" w:cstheme="minorHAnsi"/>
        </w:rPr>
        <w:t xml:space="preserve"> </w:t>
      </w:r>
      <w:r w:rsidR="00825D78">
        <w:rPr>
          <w:rFonts w:asciiTheme="minorHAnsi" w:hAnsiTheme="minorHAnsi" w:cstheme="minorHAnsi"/>
        </w:rPr>
        <w:t>Kéri a</w:t>
      </w:r>
      <w:r w:rsidR="003D4861">
        <w:rPr>
          <w:rFonts w:asciiTheme="minorHAnsi" w:hAnsiTheme="minorHAnsi" w:cstheme="minorHAnsi"/>
        </w:rPr>
        <w:t>z előterjesztéshez csatolt határozati javaslat elfogadását.</w:t>
      </w:r>
      <w:r w:rsidR="00825D7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Kéri a </w:t>
      </w:r>
      <w:r w:rsidR="003F7AD8">
        <w:rPr>
          <w:rFonts w:asciiTheme="minorHAnsi" w:hAnsiTheme="minorHAnsi" w:cstheme="minorHAnsi"/>
        </w:rPr>
        <w:t>Képviselő-testület</w:t>
      </w:r>
      <w:r w:rsidR="00825D78">
        <w:rPr>
          <w:rFonts w:asciiTheme="minorHAnsi" w:hAnsiTheme="minorHAnsi" w:cstheme="minorHAnsi"/>
        </w:rPr>
        <w:t xml:space="preserve">et döntését. </w:t>
      </w:r>
    </w:p>
    <w:p w14:paraId="0AECABA8" w14:textId="77777777" w:rsidR="00825D78" w:rsidRPr="00E57152" w:rsidRDefault="00825D78" w:rsidP="00825D78">
      <w:pPr>
        <w:jc w:val="both"/>
        <w:rPr>
          <w:rFonts w:asciiTheme="minorHAnsi" w:hAnsiTheme="minorHAnsi" w:cstheme="minorHAnsi"/>
        </w:rPr>
      </w:pPr>
    </w:p>
    <w:bookmarkEnd w:id="10"/>
    <w:p w14:paraId="2D989223" w14:textId="77777777" w:rsidR="00825D78" w:rsidRDefault="00825D78" w:rsidP="00825D7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12B19F0" w14:textId="77777777" w:rsidR="00825D78" w:rsidRDefault="00825D78" w:rsidP="00825D78">
      <w:pPr>
        <w:jc w:val="both"/>
        <w:rPr>
          <w:rFonts w:asciiTheme="minorHAnsi" w:hAnsiTheme="minorHAnsi" w:cstheme="minorHAnsi"/>
        </w:rPr>
      </w:pPr>
    </w:p>
    <w:p w14:paraId="7D8EE220" w14:textId="63F80361" w:rsidR="00825D78" w:rsidRDefault="003F7AD8" w:rsidP="00825D7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</w:t>
      </w:r>
      <w:r w:rsidR="00825D78" w:rsidRPr="0023341D">
        <w:rPr>
          <w:rFonts w:asciiTheme="minorHAnsi" w:hAnsiTheme="minorHAnsi" w:cstheme="minorHAnsi"/>
        </w:rPr>
        <w:t xml:space="preserve"> </w:t>
      </w:r>
      <w:r w:rsidR="00CB21C4">
        <w:rPr>
          <w:rFonts w:asciiTheme="minorHAnsi" w:hAnsiTheme="minorHAnsi" w:cstheme="minorHAnsi"/>
        </w:rPr>
        <w:t>4</w:t>
      </w:r>
      <w:r w:rsidR="00825D78"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20B92574" w14:textId="77777777" w:rsidR="00BC2480" w:rsidRDefault="00BC2480" w:rsidP="00825D78">
      <w:pPr>
        <w:jc w:val="both"/>
        <w:rPr>
          <w:rFonts w:asciiTheme="minorHAnsi" w:hAnsiTheme="minorHAnsi" w:cstheme="minorHAnsi"/>
        </w:rPr>
      </w:pPr>
    </w:p>
    <w:p w14:paraId="46C5D135" w14:textId="59A8B1F9" w:rsidR="00825D78" w:rsidRPr="0023341D" w:rsidRDefault="00B80B0A" w:rsidP="00825D78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11" w:name="_Hlk181004940"/>
      <w:r>
        <w:rPr>
          <w:rFonts w:asciiTheme="minorHAnsi" w:hAnsiTheme="minorHAnsi" w:cstheme="minorHAnsi"/>
          <w:b/>
          <w:u w:val="single"/>
        </w:rPr>
        <w:t>93</w:t>
      </w:r>
      <w:r w:rsidR="00825D78">
        <w:rPr>
          <w:rFonts w:asciiTheme="minorHAnsi" w:hAnsiTheme="minorHAnsi" w:cstheme="minorHAnsi"/>
          <w:b/>
          <w:u w:val="single"/>
        </w:rPr>
        <w:t>/</w:t>
      </w:r>
      <w:r w:rsidR="00825D78" w:rsidRPr="0023341D">
        <w:rPr>
          <w:rFonts w:asciiTheme="minorHAnsi" w:hAnsiTheme="minorHAnsi" w:cstheme="minorHAnsi"/>
          <w:b/>
          <w:u w:val="single"/>
        </w:rPr>
        <w:t>20</w:t>
      </w:r>
      <w:r w:rsidR="00825D78">
        <w:rPr>
          <w:rFonts w:asciiTheme="minorHAnsi" w:hAnsiTheme="minorHAnsi" w:cstheme="minorHAnsi"/>
          <w:b/>
          <w:u w:val="single"/>
        </w:rPr>
        <w:t>24</w:t>
      </w:r>
      <w:r w:rsidR="00825D78" w:rsidRPr="0023341D">
        <w:rPr>
          <w:rFonts w:asciiTheme="minorHAnsi" w:hAnsiTheme="minorHAnsi" w:cstheme="minorHAnsi"/>
          <w:b/>
          <w:u w:val="single"/>
        </w:rPr>
        <w:t>. (</w:t>
      </w:r>
      <w:r w:rsidR="00825D78">
        <w:rPr>
          <w:rFonts w:asciiTheme="minorHAnsi" w:hAnsiTheme="minorHAnsi" w:cstheme="minorHAnsi"/>
          <w:b/>
          <w:u w:val="single"/>
        </w:rPr>
        <w:t>X</w:t>
      </w:r>
      <w:r>
        <w:rPr>
          <w:rFonts w:asciiTheme="minorHAnsi" w:hAnsiTheme="minorHAnsi" w:cstheme="minorHAnsi"/>
          <w:b/>
          <w:u w:val="single"/>
        </w:rPr>
        <w:t>I</w:t>
      </w:r>
      <w:r w:rsidR="00BD0805">
        <w:rPr>
          <w:rFonts w:asciiTheme="minorHAnsi" w:hAnsiTheme="minorHAnsi" w:cstheme="minorHAnsi"/>
          <w:b/>
          <w:u w:val="single"/>
        </w:rPr>
        <w:t>I</w:t>
      </w:r>
      <w:r w:rsidR="00825D78" w:rsidRPr="0023341D">
        <w:rPr>
          <w:rFonts w:asciiTheme="minorHAnsi" w:hAnsiTheme="minorHAnsi" w:cstheme="minorHAnsi"/>
          <w:b/>
          <w:u w:val="single"/>
        </w:rPr>
        <w:t>.</w:t>
      </w:r>
      <w:r w:rsidR="00AA2261">
        <w:rPr>
          <w:rFonts w:asciiTheme="minorHAnsi" w:hAnsiTheme="minorHAnsi" w:cstheme="minorHAnsi"/>
          <w:b/>
          <w:u w:val="single"/>
        </w:rPr>
        <w:t>1</w:t>
      </w:r>
      <w:r>
        <w:rPr>
          <w:rFonts w:asciiTheme="minorHAnsi" w:hAnsiTheme="minorHAnsi" w:cstheme="minorHAnsi"/>
          <w:b/>
          <w:u w:val="single"/>
        </w:rPr>
        <w:t>6</w:t>
      </w:r>
      <w:r w:rsidR="00825D78" w:rsidRPr="0023341D">
        <w:rPr>
          <w:rFonts w:asciiTheme="minorHAnsi" w:hAnsiTheme="minorHAnsi" w:cstheme="minorHAnsi"/>
          <w:b/>
          <w:u w:val="single"/>
        </w:rPr>
        <w:t>.) számú határozat:</w:t>
      </w:r>
    </w:p>
    <w:bookmarkEnd w:id="11"/>
    <w:p w14:paraId="01F06223" w14:textId="77777777" w:rsidR="00672AD2" w:rsidRPr="00672AD2" w:rsidRDefault="00672AD2" w:rsidP="00672AD2">
      <w:pPr>
        <w:ind w:left="3686"/>
        <w:jc w:val="both"/>
        <w:rPr>
          <w:rFonts w:asciiTheme="minorHAnsi" w:hAnsiTheme="minorHAnsi" w:cstheme="minorHAnsi"/>
        </w:rPr>
      </w:pPr>
      <w:r w:rsidRPr="00672AD2">
        <w:rPr>
          <w:rFonts w:asciiTheme="minorHAnsi" w:hAnsiTheme="minorHAnsi" w:cstheme="minorHAnsi"/>
        </w:rPr>
        <w:t xml:space="preserve">Csánig Község Önkormányzatának Képviselő-testülete megvizsgálta Nagy Ramón lakásszerzési támogatással kapcsolatos kérését, mellyel kapcsolatban úgy dönt, hogy a hatályos rendeleti szabályoktól eltérően nem követeli meg és ezért nem köti meg az 57/2024.(X.28,) számú határozattal megállapított 100.00.-Ft összegű lakásszerzési támogatás visszatérítésének biztosítására a jelzálogszerződést. Megállapítja, hogy a csekély összegű támogatásra figyelemmel szükségtelen és méltánytalan teher az ügyfelet jelzálogmegállapodásra ösztönözni. </w:t>
      </w:r>
    </w:p>
    <w:p w14:paraId="7DF19780" w14:textId="77777777" w:rsidR="00672AD2" w:rsidRPr="00672AD2" w:rsidRDefault="00672AD2" w:rsidP="00672AD2">
      <w:pPr>
        <w:ind w:left="3686"/>
        <w:jc w:val="both"/>
        <w:rPr>
          <w:rFonts w:asciiTheme="minorHAnsi" w:hAnsiTheme="minorHAnsi" w:cstheme="minorHAnsi"/>
        </w:rPr>
      </w:pPr>
      <w:r w:rsidRPr="00672AD2">
        <w:rPr>
          <w:rFonts w:asciiTheme="minorHAnsi" w:hAnsiTheme="minorHAnsi" w:cstheme="minorHAnsi"/>
        </w:rPr>
        <w:t>A hatályos lakásszerzési támogatásról szóló 6/2002. (VI.26.) számú rendelet felülvizsgálatát szükségesnek tartja, ezért felkéri a jegyzőt, hogy a soron következő testületi ülésre készítse el az előterjesztésben részletezett megállapításoknak megfelelő rendelettervezet.</w:t>
      </w:r>
    </w:p>
    <w:p w14:paraId="384E11F3" w14:textId="77777777" w:rsidR="00672AD2" w:rsidRPr="00672AD2" w:rsidRDefault="00672AD2" w:rsidP="00672AD2">
      <w:pPr>
        <w:ind w:left="3686"/>
        <w:jc w:val="both"/>
        <w:rPr>
          <w:rFonts w:asciiTheme="minorHAnsi" w:hAnsiTheme="minorHAnsi" w:cstheme="minorHAnsi"/>
        </w:rPr>
      </w:pPr>
    </w:p>
    <w:p w14:paraId="261358D7" w14:textId="77777777" w:rsidR="00672AD2" w:rsidRPr="00672AD2" w:rsidRDefault="00672AD2" w:rsidP="00672AD2">
      <w:pPr>
        <w:ind w:left="3686"/>
        <w:rPr>
          <w:rFonts w:asciiTheme="minorHAnsi" w:hAnsiTheme="minorHAnsi" w:cstheme="minorHAnsi"/>
        </w:rPr>
      </w:pPr>
      <w:r w:rsidRPr="00672AD2">
        <w:rPr>
          <w:rFonts w:asciiTheme="minorHAnsi" w:hAnsiTheme="minorHAnsi" w:cstheme="minorHAnsi"/>
          <w:b/>
          <w:bCs/>
          <w:u w:val="single"/>
        </w:rPr>
        <w:t>Felelős:</w:t>
      </w:r>
      <w:r w:rsidRPr="00672AD2">
        <w:rPr>
          <w:rFonts w:asciiTheme="minorHAnsi" w:hAnsiTheme="minorHAnsi" w:cstheme="minorHAnsi"/>
        </w:rPr>
        <w:t xml:space="preserve"> Patyi Szabolcs polgármester</w:t>
      </w:r>
    </w:p>
    <w:p w14:paraId="4F440779" w14:textId="4166BBF9" w:rsidR="00672AD2" w:rsidRPr="00672AD2" w:rsidRDefault="00672AD2" w:rsidP="00672AD2">
      <w:pPr>
        <w:ind w:left="3686"/>
        <w:rPr>
          <w:rFonts w:asciiTheme="minorHAnsi" w:hAnsiTheme="minorHAnsi" w:cstheme="minorHAnsi"/>
        </w:rPr>
      </w:pPr>
      <w:r w:rsidRPr="00672AD2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</w:t>
      </w:r>
      <w:r w:rsidRPr="00672AD2">
        <w:rPr>
          <w:rFonts w:asciiTheme="minorHAnsi" w:hAnsiTheme="minorHAnsi" w:cstheme="minorHAnsi"/>
        </w:rPr>
        <w:t>dr. Kiss Julianna jegyző</w:t>
      </w:r>
    </w:p>
    <w:p w14:paraId="7FDF7EDA" w14:textId="77777777" w:rsidR="00672AD2" w:rsidRPr="00672AD2" w:rsidRDefault="00672AD2" w:rsidP="00672AD2">
      <w:pPr>
        <w:ind w:left="3686"/>
        <w:rPr>
          <w:rFonts w:asciiTheme="minorHAnsi" w:hAnsiTheme="minorHAnsi" w:cstheme="minorHAnsi"/>
        </w:rPr>
      </w:pPr>
      <w:r w:rsidRPr="00672AD2">
        <w:rPr>
          <w:rFonts w:asciiTheme="minorHAnsi" w:hAnsiTheme="minorHAnsi" w:cstheme="minorHAnsi"/>
          <w:b/>
          <w:bCs/>
          <w:u w:val="single"/>
        </w:rPr>
        <w:t>Határidő:</w:t>
      </w:r>
      <w:r w:rsidRPr="00672AD2">
        <w:rPr>
          <w:rFonts w:asciiTheme="minorHAnsi" w:hAnsiTheme="minorHAnsi" w:cstheme="minorHAnsi"/>
        </w:rPr>
        <w:t xml:space="preserve"> azonnal</w:t>
      </w:r>
    </w:p>
    <w:p w14:paraId="3C125F7E" w14:textId="77777777" w:rsidR="00672AD2" w:rsidRDefault="00672AD2" w:rsidP="00672AD2">
      <w:pPr>
        <w:jc w:val="both"/>
      </w:pPr>
    </w:p>
    <w:p w14:paraId="3DA17EB3" w14:textId="77777777" w:rsidR="004E5422" w:rsidRDefault="004E5422" w:rsidP="003D4861">
      <w:pPr>
        <w:ind w:left="3686"/>
        <w:jc w:val="both"/>
        <w:rPr>
          <w:rFonts w:asciiTheme="minorHAnsi" w:hAnsiTheme="minorHAnsi" w:cstheme="minorHAnsi"/>
        </w:rPr>
      </w:pPr>
    </w:p>
    <w:p w14:paraId="6CC8AA93" w14:textId="6DD33333" w:rsidR="00F7543C" w:rsidRPr="0023341D" w:rsidRDefault="00F7543C" w:rsidP="00F7543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9.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B3477FB" w14:textId="77777777" w:rsidR="00993B60" w:rsidRPr="00993B60" w:rsidRDefault="00993B60" w:rsidP="00993B60">
      <w:pPr>
        <w:jc w:val="both"/>
        <w:rPr>
          <w:rFonts w:asciiTheme="minorHAnsi" w:hAnsiTheme="minorHAnsi" w:cstheme="minorHAnsi"/>
          <w:bCs/>
        </w:rPr>
      </w:pPr>
      <w:r w:rsidRPr="00993B60">
        <w:rPr>
          <w:rFonts w:asciiTheme="minorHAnsi" w:hAnsiTheme="minorHAnsi" w:cstheme="minorHAnsi"/>
          <w:bCs/>
        </w:rPr>
        <w:t>Orvosi rendelőbe elektromos fűtőpanel beszerzése</w:t>
      </w:r>
    </w:p>
    <w:p w14:paraId="0F952A05" w14:textId="77777777" w:rsidR="00F7543C" w:rsidRDefault="00F7543C" w:rsidP="00F7543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6879C64C" w14:textId="77777777" w:rsidR="00F7543C" w:rsidRDefault="00F7543C" w:rsidP="00F7543C">
      <w:pPr>
        <w:jc w:val="both"/>
        <w:rPr>
          <w:rFonts w:asciiTheme="minorHAnsi" w:hAnsiTheme="minorHAnsi" w:cstheme="minorHAnsi"/>
        </w:rPr>
      </w:pPr>
    </w:p>
    <w:p w14:paraId="22B95290" w14:textId="69DF1931" w:rsidR="00F7543C" w:rsidRPr="003736EA" w:rsidRDefault="00F7543C" w:rsidP="00F7543C">
      <w:pPr>
        <w:jc w:val="both"/>
        <w:rPr>
          <w:rFonts w:asciiTheme="minorHAnsi" w:hAnsiTheme="minorHAnsi" w:cstheme="minorHAnsi"/>
          <w:bCs/>
        </w:rPr>
      </w:pPr>
      <w:r w:rsidRPr="003736EA">
        <w:rPr>
          <w:rFonts w:asciiTheme="minorHAnsi" w:hAnsiTheme="minorHAnsi" w:cstheme="minorHAnsi"/>
          <w:bCs/>
        </w:rPr>
        <w:t>Írásos előterjesztés</w:t>
      </w:r>
      <w:r>
        <w:rPr>
          <w:rFonts w:asciiTheme="minorHAnsi" w:hAnsiTheme="minorHAnsi" w:cstheme="minorHAnsi"/>
          <w:bCs/>
        </w:rPr>
        <w:t xml:space="preserve"> és határozati javaslat a</w:t>
      </w:r>
      <w:r w:rsidRPr="003736EA">
        <w:rPr>
          <w:rFonts w:asciiTheme="minorHAnsi" w:hAnsiTheme="minorHAnsi" w:cstheme="minorHAnsi"/>
          <w:bCs/>
        </w:rPr>
        <w:t xml:space="preserve"> jegyzőkönyv mellékleteként csatolva.</w:t>
      </w:r>
    </w:p>
    <w:p w14:paraId="3AA128F1" w14:textId="77777777" w:rsidR="00F7543C" w:rsidRDefault="00F7543C" w:rsidP="00F7543C">
      <w:pPr>
        <w:jc w:val="both"/>
        <w:rPr>
          <w:rFonts w:ascii="Cambria" w:hAnsi="Cambria" w:cs="Cambria"/>
          <w:b/>
          <w:bCs/>
          <w:i/>
          <w:iCs/>
          <w:u w:val="single"/>
        </w:rPr>
      </w:pPr>
    </w:p>
    <w:p w14:paraId="1FED46FA" w14:textId="72E6BE66" w:rsidR="00F7543C" w:rsidRPr="004A7F9A" w:rsidRDefault="00F7543C" w:rsidP="004A7F9A">
      <w:pPr>
        <w:tabs>
          <w:tab w:val="center" w:pos="4678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Nagy Attiláné városfejlesztési </w:t>
      </w:r>
      <w:r w:rsidRPr="00E23F86">
        <w:rPr>
          <w:rFonts w:asciiTheme="minorHAnsi" w:hAnsiTheme="minorHAnsi" w:cstheme="minorHAnsi"/>
          <w:b/>
          <w:bCs/>
          <w:u w:val="single"/>
        </w:rPr>
        <w:t>ügyintéző:</w:t>
      </w:r>
      <w:r w:rsidR="004A7F9A">
        <w:rPr>
          <w:rFonts w:asciiTheme="minorHAnsi" w:hAnsiTheme="minorHAnsi" w:cstheme="minorHAnsi"/>
        </w:rPr>
        <w:t xml:space="preserve"> Ismeretes, hogy a Faluházban központi fűtés van, mely nem esett át korszerűsítésen</w:t>
      </w:r>
      <w:r w:rsidR="00F804A8">
        <w:rPr>
          <w:rFonts w:asciiTheme="minorHAnsi" w:hAnsiTheme="minorHAnsi" w:cstheme="minorHAnsi"/>
        </w:rPr>
        <w:t>, így az orvosi rendelő fűtését ne</w:t>
      </w:r>
      <w:r w:rsidR="00211323">
        <w:rPr>
          <w:rFonts w:asciiTheme="minorHAnsi" w:hAnsiTheme="minorHAnsi" w:cstheme="minorHAnsi"/>
        </w:rPr>
        <w:t>m</w:t>
      </w:r>
      <w:r w:rsidR="00F804A8">
        <w:rPr>
          <w:rFonts w:asciiTheme="minorHAnsi" w:hAnsiTheme="minorHAnsi" w:cstheme="minorHAnsi"/>
        </w:rPr>
        <w:t xml:space="preserve"> lehet külön szabályozni. Ezért nem gazdaságos a heti </w:t>
      </w:r>
      <w:r w:rsidR="00184DA2">
        <w:rPr>
          <w:rFonts w:asciiTheme="minorHAnsi" w:hAnsiTheme="minorHAnsi" w:cstheme="minorHAnsi"/>
        </w:rPr>
        <w:t>egy, másfél órára való felfűtés. Ebből a megfontolásból gondolta a polgármester, hogy kettő darab elektromos fűtőpanelt kellen</w:t>
      </w:r>
      <w:r w:rsidR="00211323">
        <w:rPr>
          <w:rFonts w:asciiTheme="minorHAnsi" w:hAnsiTheme="minorHAnsi" w:cstheme="minorHAnsi"/>
        </w:rPr>
        <w:t>e</w:t>
      </w:r>
      <w:r w:rsidR="00184DA2">
        <w:rPr>
          <w:rFonts w:asciiTheme="minorHAnsi" w:hAnsiTheme="minorHAnsi" w:cstheme="minorHAnsi"/>
        </w:rPr>
        <w:t xml:space="preserve"> beszerezni </w:t>
      </w:r>
      <w:r w:rsidR="00D65D52">
        <w:rPr>
          <w:rFonts w:asciiTheme="minorHAnsi" w:hAnsiTheme="minorHAnsi" w:cstheme="minorHAnsi"/>
        </w:rPr>
        <w:t>az orvosi rendelőbe és a váróba. A költségvetést a pénzügyi ügyintézővel áttekintett</w:t>
      </w:r>
      <w:r w:rsidR="00211323">
        <w:rPr>
          <w:rFonts w:asciiTheme="minorHAnsi" w:hAnsiTheme="minorHAnsi" w:cstheme="minorHAnsi"/>
        </w:rPr>
        <w:t>é</w:t>
      </w:r>
      <w:r w:rsidR="00D65D52">
        <w:rPr>
          <w:rFonts w:asciiTheme="minorHAnsi" w:hAnsiTheme="minorHAnsi" w:cstheme="minorHAnsi"/>
        </w:rPr>
        <w:t xml:space="preserve">k </w:t>
      </w:r>
      <w:r w:rsidR="008B633D">
        <w:rPr>
          <w:rFonts w:asciiTheme="minorHAnsi" w:hAnsiTheme="minorHAnsi" w:cstheme="minorHAnsi"/>
        </w:rPr>
        <w:t>és megállapították, hogy a Faluház tervezett gázenergia</w:t>
      </w:r>
      <w:r w:rsidR="008859DA">
        <w:rPr>
          <w:rFonts w:asciiTheme="minorHAnsi" w:hAnsiTheme="minorHAnsi" w:cstheme="minorHAnsi"/>
        </w:rPr>
        <w:t xml:space="preserve"> szolgáltatás díján megmaradó összegből </w:t>
      </w:r>
      <w:r w:rsidR="00274261">
        <w:rPr>
          <w:rFonts w:asciiTheme="minorHAnsi" w:hAnsiTheme="minorHAnsi" w:cstheme="minorHAnsi"/>
        </w:rPr>
        <w:t>a kettő darab elektromos fűtőpanel beszerzés</w:t>
      </w:r>
      <w:r w:rsidR="0014546A">
        <w:rPr>
          <w:rFonts w:asciiTheme="minorHAnsi" w:hAnsiTheme="minorHAnsi" w:cstheme="minorHAnsi"/>
        </w:rPr>
        <w:t>e</w:t>
      </w:r>
      <w:r w:rsidR="00274261">
        <w:rPr>
          <w:rFonts w:asciiTheme="minorHAnsi" w:hAnsiTheme="minorHAnsi" w:cstheme="minorHAnsi"/>
        </w:rPr>
        <w:t xml:space="preserve"> és a hozzá tartozó villanyszerelési munkák k</w:t>
      </w:r>
      <w:r w:rsidR="0014546A">
        <w:rPr>
          <w:rFonts w:asciiTheme="minorHAnsi" w:hAnsiTheme="minorHAnsi" w:cstheme="minorHAnsi"/>
        </w:rPr>
        <w:t xml:space="preserve">iépítése elvégezhető. Kéri a Képviselő-testület döntését. </w:t>
      </w:r>
    </w:p>
    <w:p w14:paraId="49A69CD2" w14:textId="77777777" w:rsidR="00F7543C" w:rsidRDefault="00F7543C" w:rsidP="00F7543C">
      <w:pPr>
        <w:jc w:val="both"/>
        <w:rPr>
          <w:rFonts w:asciiTheme="minorHAnsi" w:hAnsiTheme="minorHAnsi" w:cstheme="minorHAnsi"/>
        </w:rPr>
      </w:pPr>
    </w:p>
    <w:p w14:paraId="193FA83F" w14:textId="77777777" w:rsidR="009B4C1C" w:rsidRDefault="009B4C1C" w:rsidP="009B4C1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3A263CEC" w14:textId="77777777" w:rsidR="009B4C1C" w:rsidRPr="009E32A6" w:rsidRDefault="009B4C1C" w:rsidP="009B4C1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Kéri az előterjesztéshez csatolt határozati javaslat elfogadását. Kéri a Képviselő-testületet döntését. </w:t>
      </w:r>
    </w:p>
    <w:p w14:paraId="49BA74BB" w14:textId="77777777" w:rsidR="009B4C1C" w:rsidRDefault="009B4C1C" w:rsidP="009B4C1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111CFE3B" w14:textId="77777777" w:rsidR="009B4C1C" w:rsidRDefault="009B4C1C" w:rsidP="009B4C1C">
      <w:pPr>
        <w:jc w:val="both"/>
        <w:rPr>
          <w:rFonts w:asciiTheme="minorHAnsi" w:hAnsiTheme="minorHAnsi" w:cstheme="minorHAnsi"/>
        </w:rPr>
      </w:pPr>
    </w:p>
    <w:p w14:paraId="2051DE2D" w14:textId="5D801694" w:rsidR="009B4C1C" w:rsidRDefault="009B4C1C" w:rsidP="009B4C1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</w:t>
      </w:r>
      <w:r w:rsidRPr="0023341D">
        <w:rPr>
          <w:rFonts w:asciiTheme="minorHAnsi" w:hAnsiTheme="minorHAnsi" w:cstheme="minorHAnsi"/>
        </w:rPr>
        <w:t xml:space="preserve"> </w:t>
      </w:r>
      <w:r w:rsidR="00CB21C4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FC5156C" w14:textId="77777777" w:rsidR="009B4C1C" w:rsidRDefault="009B4C1C" w:rsidP="009B4C1C">
      <w:pPr>
        <w:jc w:val="both"/>
        <w:rPr>
          <w:rFonts w:asciiTheme="minorHAnsi" w:hAnsiTheme="minorHAnsi" w:cstheme="minorHAnsi"/>
        </w:rPr>
      </w:pPr>
    </w:p>
    <w:p w14:paraId="46D3CF76" w14:textId="6D0843F9" w:rsidR="009B4C1C" w:rsidRPr="0023341D" w:rsidRDefault="009B4C1C" w:rsidP="009B4C1C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94/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24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XII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16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757072B4" w14:textId="77777777" w:rsidR="009B4C1C" w:rsidRPr="009B4C1C" w:rsidRDefault="009B4C1C" w:rsidP="009B4C1C">
      <w:pPr>
        <w:ind w:left="3686"/>
        <w:jc w:val="both"/>
        <w:rPr>
          <w:rFonts w:asciiTheme="minorHAnsi" w:hAnsiTheme="minorHAnsi" w:cstheme="minorHAnsi"/>
        </w:rPr>
      </w:pPr>
      <w:r w:rsidRPr="009B4C1C">
        <w:rPr>
          <w:rFonts w:asciiTheme="minorHAnsi" w:hAnsiTheme="minorHAnsi" w:cstheme="minorHAnsi"/>
        </w:rPr>
        <w:t xml:space="preserve">Csánig Község Önkormányzatának Képviselő-testülete szerződést köt Kiss Szabolcs egyéni vállalkozóval (9653 Répcelak, Kőris u. 15.) az orvosi rendelőbe 2 db elektromos fűtőpanel beszerzésére, és a villanyszerelési munka elvégzésére bruttó </w:t>
      </w:r>
      <w:proofErr w:type="gramStart"/>
      <w:r w:rsidRPr="009B4C1C">
        <w:rPr>
          <w:rFonts w:asciiTheme="minorHAnsi" w:hAnsiTheme="minorHAnsi" w:cstheme="minorHAnsi"/>
        </w:rPr>
        <w:t>358.140,-</w:t>
      </w:r>
      <w:proofErr w:type="gramEnd"/>
      <w:r w:rsidRPr="009B4C1C">
        <w:rPr>
          <w:rFonts w:asciiTheme="minorHAnsi" w:hAnsiTheme="minorHAnsi" w:cstheme="minorHAnsi"/>
        </w:rPr>
        <w:t>Ft értékben.</w:t>
      </w:r>
    </w:p>
    <w:p w14:paraId="75ED592D" w14:textId="6DA7C1A5" w:rsidR="009B4C1C" w:rsidRPr="009B4C1C" w:rsidRDefault="009B4C1C" w:rsidP="009B4C1C">
      <w:pPr>
        <w:ind w:left="3686"/>
        <w:jc w:val="both"/>
        <w:rPr>
          <w:rFonts w:asciiTheme="minorHAnsi" w:hAnsiTheme="minorHAnsi" w:cstheme="minorHAnsi"/>
        </w:rPr>
      </w:pPr>
      <w:r w:rsidRPr="009B4C1C">
        <w:rPr>
          <w:rFonts w:asciiTheme="minorHAnsi" w:hAnsiTheme="minorHAnsi" w:cstheme="minorHAnsi"/>
        </w:rPr>
        <w:t>A beruház</w:t>
      </w:r>
      <w:r w:rsidR="00CD5D36">
        <w:rPr>
          <w:rFonts w:asciiTheme="minorHAnsi" w:hAnsiTheme="minorHAnsi" w:cstheme="minorHAnsi"/>
        </w:rPr>
        <w:t>ás</w:t>
      </w:r>
      <w:r w:rsidRPr="009B4C1C">
        <w:rPr>
          <w:rFonts w:asciiTheme="minorHAnsi" w:hAnsiTheme="minorHAnsi" w:cstheme="minorHAnsi"/>
        </w:rPr>
        <w:t xml:space="preserve"> költ</w:t>
      </w:r>
      <w:r w:rsidR="006F7FA5">
        <w:rPr>
          <w:rFonts w:asciiTheme="minorHAnsi" w:hAnsiTheme="minorHAnsi" w:cstheme="minorHAnsi"/>
        </w:rPr>
        <w:t>ségét</w:t>
      </w:r>
      <w:r w:rsidRPr="009B4C1C">
        <w:rPr>
          <w:rFonts w:asciiTheme="minorHAnsi" w:hAnsiTheme="minorHAnsi" w:cstheme="minorHAnsi"/>
        </w:rPr>
        <w:t xml:space="preserve"> az önkormányzat a 2024. évi költségvetésében a gázenergia szolgáltatás díj előirányzata terhére biztosítja. </w:t>
      </w:r>
    </w:p>
    <w:p w14:paraId="2D8301DE" w14:textId="77777777" w:rsidR="009B4C1C" w:rsidRPr="009B4C1C" w:rsidRDefault="009B4C1C" w:rsidP="009B4C1C">
      <w:pPr>
        <w:ind w:left="3686"/>
        <w:jc w:val="both"/>
        <w:rPr>
          <w:rFonts w:asciiTheme="minorHAnsi" w:hAnsiTheme="minorHAnsi" w:cstheme="minorHAnsi"/>
        </w:rPr>
      </w:pPr>
    </w:p>
    <w:p w14:paraId="15EB787E" w14:textId="77777777" w:rsidR="009B4C1C" w:rsidRPr="009B4C1C" w:rsidRDefault="009B4C1C" w:rsidP="009B4C1C">
      <w:pPr>
        <w:ind w:left="3686"/>
        <w:jc w:val="both"/>
        <w:rPr>
          <w:rFonts w:asciiTheme="minorHAnsi" w:hAnsiTheme="minorHAnsi" w:cstheme="minorHAnsi"/>
        </w:rPr>
      </w:pPr>
      <w:r w:rsidRPr="009B4C1C">
        <w:rPr>
          <w:rFonts w:asciiTheme="minorHAnsi" w:hAnsiTheme="minorHAnsi" w:cstheme="minorHAnsi"/>
          <w:b/>
          <w:bCs/>
          <w:u w:val="single"/>
        </w:rPr>
        <w:t>Felelős:</w:t>
      </w:r>
      <w:r w:rsidRPr="009B4C1C">
        <w:rPr>
          <w:rFonts w:asciiTheme="minorHAnsi" w:hAnsiTheme="minorHAnsi" w:cstheme="minorHAnsi"/>
        </w:rPr>
        <w:t xml:space="preserve"> Patyi Szabolcs polgármester</w:t>
      </w:r>
    </w:p>
    <w:p w14:paraId="057A4142" w14:textId="734F1103" w:rsidR="009B4C1C" w:rsidRPr="009B4C1C" w:rsidRDefault="009B4C1C" w:rsidP="009B4C1C">
      <w:pPr>
        <w:ind w:left="3686"/>
        <w:jc w:val="both"/>
        <w:rPr>
          <w:rFonts w:asciiTheme="minorHAnsi" w:hAnsiTheme="minorHAnsi" w:cstheme="minorHAnsi"/>
        </w:rPr>
      </w:pPr>
      <w:r w:rsidRPr="009B4C1C">
        <w:rPr>
          <w:rFonts w:asciiTheme="minorHAnsi" w:hAnsiTheme="minorHAnsi" w:cstheme="minorHAnsi"/>
        </w:rPr>
        <w:t xml:space="preserve">              </w:t>
      </w:r>
      <w:r w:rsidR="006F7FA5">
        <w:rPr>
          <w:rFonts w:asciiTheme="minorHAnsi" w:hAnsiTheme="minorHAnsi" w:cstheme="minorHAnsi"/>
        </w:rPr>
        <w:t xml:space="preserve"> d</w:t>
      </w:r>
      <w:r w:rsidRPr="009B4C1C">
        <w:rPr>
          <w:rFonts w:asciiTheme="minorHAnsi" w:hAnsiTheme="minorHAnsi" w:cstheme="minorHAnsi"/>
        </w:rPr>
        <w:t>r. Kiss Julianna jegyző</w:t>
      </w:r>
    </w:p>
    <w:p w14:paraId="3E263F64" w14:textId="77777777" w:rsidR="009B4C1C" w:rsidRPr="009B4C1C" w:rsidRDefault="009B4C1C" w:rsidP="009B4C1C">
      <w:pPr>
        <w:ind w:left="3686"/>
        <w:jc w:val="both"/>
        <w:rPr>
          <w:rFonts w:asciiTheme="minorHAnsi" w:hAnsiTheme="minorHAnsi" w:cstheme="minorHAnsi"/>
        </w:rPr>
      </w:pPr>
      <w:r w:rsidRPr="009B4C1C">
        <w:rPr>
          <w:rFonts w:asciiTheme="minorHAnsi" w:hAnsiTheme="minorHAnsi" w:cstheme="minorHAnsi"/>
          <w:b/>
          <w:bCs/>
          <w:u w:val="single"/>
        </w:rPr>
        <w:t>Határidő:</w:t>
      </w:r>
      <w:r w:rsidRPr="009B4C1C">
        <w:rPr>
          <w:rFonts w:asciiTheme="minorHAnsi" w:hAnsiTheme="minorHAnsi" w:cstheme="minorHAnsi"/>
        </w:rPr>
        <w:t xml:space="preserve"> azonnal</w:t>
      </w:r>
    </w:p>
    <w:p w14:paraId="0123D19E" w14:textId="77777777" w:rsidR="009B4C1C" w:rsidRDefault="009B4C1C" w:rsidP="003D4861">
      <w:pPr>
        <w:ind w:left="3686"/>
        <w:jc w:val="both"/>
        <w:rPr>
          <w:rFonts w:asciiTheme="minorHAnsi" w:hAnsiTheme="minorHAnsi" w:cstheme="minorHAnsi"/>
        </w:rPr>
      </w:pPr>
    </w:p>
    <w:p w14:paraId="5F659B22" w14:textId="77777777" w:rsidR="009A4F9D" w:rsidRDefault="009A4F9D" w:rsidP="003D4861">
      <w:pPr>
        <w:ind w:left="3686"/>
        <w:jc w:val="both"/>
        <w:rPr>
          <w:rFonts w:asciiTheme="minorHAnsi" w:hAnsiTheme="minorHAnsi" w:cstheme="minorHAnsi"/>
        </w:rPr>
      </w:pPr>
    </w:p>
    <w:p w14:paraId="223D4E18" w14:textId="77777777" w:rsidR="009A4F9D" w:rsidRDefault="009A4F9D" w:rsidP="009A4F9D">
      <w:pPr>
        <w:ind w:left="3686"/>
        <w:jc w:val="both"/>
        <w:rPr>
          <w:rFonts w:asciiTheme="minorHAnsi" w:hAnsiTheme="minorHAnsi" w:cstheme="minorHAnsi"/>
        </w:rPr>
      </w:pPr>
    </w:p>
    <w:p w14:paraId="24E9C33D" w14:textId="286FA75A" w:rsidR="009A4F9D" w:rsidRPr="0023341D" w:rsidRDefault="009A4F9D" w:rsidP="009A4F9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10.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6F3D0CE" w14:textId="7A8BD548" w:rsidR="009A4F9D" w:rsidRPr="00993B60" w:rsidRDefault="009A4F9D" w:rsidP="009A4F9D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Igazgatási szünet elrendelése</w:t>
      </w:r>
    </w:p>
    <w:p w14:paraId="429E39EA" w14:textId="3D993256" w:rsidR="009A4F9D" w:rsidRDefault="009A4F9D" w:rsidP="009A4F9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Böröndyné</w:t>
      </w:r>
      <w:proofErr w:type="spellEnd"/>
      <w:r>
        <w:rPr>
          <w:rFonts w:asciiTheme="minorHAnsi" w:hAnsiTheme="minorHAnsi" w:cstheme="minorHAnsi"/>
        </w:rPr>
        <w:t xml:space="preserve"> Nagy Anikó aljegyző</w:t>
      </w:r>
    </w:p>
    <w:p w14:paraId="4B209FFF" w14:textId="77777777" w:rsidR="009A4F9D" w:rsidRDefault="009A4F9D" w:rsidP="009A4F9D">
      <w:pPr>
        <w:jc w:val="both"/>
        <w:rPr>
          <w:rFonts w:asciiTheme="minorHAnsi" w:hAnsiTheme="minorHAnsi" w:cstheme="minorHAnsi"/>
        </w:rPr>
      </w:pPr>
    </w:p>
    <w:p w14:paraId="3DA6D93F" w14:textId="392CD267" w:rsidR="009A4F9D" w:rsidRPr="003736EA" w:rsidRDefault="009A4F9D" w:rsidP="009A4F9D">
      <w:pPr>
        <w:jc w:val="both"/>
        <w:rPr>
          <w:rFonts w:asciiTheme="minorHAnsi" w:hAnsiTheme="minorHAnsi" w:cstheme="minorHAnsi"/>
          <w:bCs/>
        </w:rPr>
      </w:pPr>
      <w:r w:rsidRPr="003736EA">
        <w:rPr>
          <w:rFonts w:asciiTheme="minorHAnsi" w:hAnsiTheme="minorHAnsi" w:cstheme="minorHAnsi"/>
          <w:bCs/>
        </w:rPr>
        <w:t xml:space="preserve">Írásos </w:t>
      </w:r>
      <w:r>
        <w:rPr>
          <w:rFonts w:asciiTheme="minorHAnsi" w:hAnsiTheme="minorHAnsi" w:cstheme="minorHAnsi"/>
          <w:bCs/>
        </w:rPr>
        <w:t>határozati javaslat a</w:t>
      </w:r>
      <w:r w:rsidRPr="003736EA">
        <w:rPr>
          <w:rFonts w:asciiTheme="minorHAnsi" w:hAnsiTheme="minorHAnsi" w:cstheme="minorHAnsi"/>
          <w:bCs/>
        </w:rPr>
        <w:t xml:space="preserve"> jegyzőkönyv mellékleteként csatolva.</w:t>
      </w:r>
    </w:p>
    <w:p w14:paraId="44E91709" w14:textId="77777777" w:rsidR="009A4F9D" w:rsidRDefault="009A4F9D" w:rsidP="009A4F9D">
      <w:pPr>
        <w:jc w:val="both"/>
        <w:rPr>
          <w:rFonts w:ascii="Cambria" w:hAnsi="Cambria" w:cs="Cambria"/>
          <w:b/>
          <w:bCs/>
          <w:i/>
          <w:iCs/>
          <w:u w:val="single"/>
        </w:rPr>
      </w:pPr>
    </w:p>
    <w:p w14:paraId="746BE6A1" w14:textId="49D4A831" w:rsidR="00AE6CDA" w:rsidRPr="0060706D" w:rsidRDefault="009A4F9D" w:rsidP="00AE6CDA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</w:t>
      </w:r>
      <w:r w:rsidRPr="00E23F86">
        <w:rPr>
          <w:rFonts w:asciiTheme="minorHAnsi" w:hAnsiTheme="minorHAnsi" w:cstheme="minorHAnsi"/>
          <w:b/>
          <w:bCs/>
          <w:u w:val="single"/>
        </w:rPr>
        <w:t>:</w:t>
      </w:r>
      <w:r w:rsidR="00DA74D1">
        <w:rPr>
          <w:rFonts w:asciiTheme="minorHAnsi" w:hAnsiTheme="minorHAnsi" w:cstheme="minorHAnsi"/>
        </w:rPr>
        <w:t xml:space="preserve"> </w:t>
      </w:r>
      <w:r w:rsidR="00DB5D54">
        <w:rPr>
          <w:rFonts w:asciiTheme="minorHAnsi" w:hAnsiTheme="minorHAnsi" w:cstheme="minorHAnsi"/>
        </w:rPr>
        <w:t xml:space="preserve">A szabadságolási terv végrehajtása érdekében </w:t>
      </w:r>
      <w:r w:rsidR="007650B0">
        <w:rPr>
          <w:rFonts w:asciiTheme="minorHAnsi" w:hAnsiTheme="minorHAnsi" w:cstheme="minorHAnsi"/>
        </w:rPr>
        <w:t>kéri a Képviselő-testület egyetértését abban,</w:t>
      </w:r>
      <w:r w:rsidR="00DB5D54">
        <w:rPr>
          <w:rFonts w:asciiTheme="minorHAnsi" w:hAnsiTheme="minorHAnsi" w:cstheme="minorHAnsi"/>
        </w:rPr>
        <w:t xml:space="preserve"> hogy </w:t>
      </w:r>
      <w:proofErr w:type="gramStart"/>
      <w:r w:rsidR="00DB5D54">
        <w:rPr>
          <w:rFonts w:asciiTheme="minorHAnsi" w:hAnsiTheme="minorHAnsi" w:cstheme="minorHAnsi"/>
        </w:rPr>
        <w:t xml:space="preserve">a </w:t>
      </w:r>
      <w:r w:rsidR="00AE6CDA" w:rsidRPr="00461B65">
        <w:rPr>
          <w:rFonts w:asciiTheme="minorHAnsi" w:hAnsiTheme="minorHAnsi" w:cstheme="minorHAnsi"/>
        </w:rPr>
        <w:t xml:space="preserve"> Répcelaki</w:t>
      </w:r>
      <w:proofErr w:type="gramEnd"/>
      <w:r w:rsidR="00AE6CDA" w:rsidRPr="00461B65">
        <w:rPr>
          <w:rFonts w:asciiTheme="minorHAnsi" w:hAnsiTheme="minorHAnsi" w:cstheme="minorHAnsi"/>
        </w:rPr>
        <w:t xml:space="preserve"> Közös Önkormányzati Hivatalban és a </w:t>
      </w:r>
      <w:proofErr w:type="spellStart"/>
      <w:r w:rsidR="00AE6CDA" w:rsidRPr="00461B65">
        <w:rPr>
          <w:rFonts w:asciiTheme="minorHAnsi" w:hAnsiTheme="minorHAnsi" w:cstheme="minorHAnsi"/>
        </w:rPr>
        <w:t>nicki</w:t>
      </w:r>
      <w:proofErr w:type="spellEnd"/>
      <w:r w:rsidR="00AE6CDA" w:rsidRPr="00461B65">
        <w:rPr>
          <w:rFonts w:asciiTheme="minorHAnsi" w:hAnsiTheme="minorHAnsi" w:cstheme="minorHAnsi"/>
        </w:rPr>
        <w:t xml:space="preserve"> Kirendeltségén 202</w:t>
      </w:r>
      <w:r w:rsidR="00AE6CDA">
        <w:rPr>
          <w:rFonts w:asciiTheme="minorHAnsi" w:hAnsiTheme="minorHAnsi" w:cstheme="minorHAnsi"/>
        </w:rPr>
        <w:t>4</w:t>
      </w:r>
      <w:r w:rsidR="00AE6CDA" w:rsidRPr="00461B65">
        <w:rPr>
          <w:rFonts w:asciiTheme="minorHAnsi" w:hAnsiTheme="minorHAnsi" w:cstheme="minorHAnsi"/>
        </w:rPr>
        <w:t>. december 2</w:t>
      </w:r>
      <w:r w:rsidR="00AE6CDA">
        <w:rPr>
          <w:rFonts w:asciiTheme="minorHAnsi" w:hAnsiTheme="minorHAnsi" w:cstheme="minorHAnsi"/>
        </w:rPr>
        <w:t>3</w:t>
      </w:r>
      <w:r w:rsidR="00AE6CDA" w:rsidRPr="00461B65">
        <w:rPr>
          <w:rFonts w:asciiTheme="minorHAnsi" w:hAnsiTheme="minorHAnsi" w:cstheme="minorHAnsi"/>
        </w:rPr>
        <w:t>. és 202</w:t>
      </w:r>
      <w:r w:rsidR="00AE6CDA">
        <w:rPr>
          <w:rFonts w:asciiTheme="minorHAnsi" w:hAnsiTheme="minorHAnsi" w:cstheme="minorHAnsi"/>
        </w:rPr>
        <w:t xml:space="preserve">4. december 31. </w:t>
      </w:r>
      <w:r w:rsidR="00AE6CDA" w:rsidRPr="00461B65">
        <w:rPr>
          <w:rFonts w:asciiTheme="minorHAnsi" w:hAnsiTheme="minorHAnsi" w:cstheme="minorHAnsi"/>
        </w:rPr>
        <w:t>közötti idősza</w:t>
      </w:r>
      <w:r w:rsidR="00544342">
        <w:rPr>
          <w:rFonts w:asciiTheme="minorHAnsi" w:hAnsiTheme="minorHAnsi" w:cstheme="minorHAnsi"/>
        </w:rPr>
        <w:t xml:space="preserve">kban </w:t>
      </w:r>
      <w:r w:rsidR="00AE6CDA" w:rsidRPr="00461B65">
        <w:rPr>
          <w:rFonts w:asciiTheme="minorHAnsi" w:hAnsiTheme="minorHAnsi" w:cstheme="minorHAnsi"/>
        </w:rPr>
        <w:t xml:space="preserve">igazgatási szünet </w:t>
      </w:r>
      <w:r w:rsidR="007650B0">
        <w:rPr>
          <w:rFonts w:asciiTheme="minorHAnsi" w:hAnsiTheme="minorHAnsi" w:cstheme="minorHAnsi"/>
        </w:rPr>
        <w:t xml:space="preserve">kerüljön </w:t>
      </w:r>
      <w:r w:rsidR="00AE6CDA">
        <w:rPr>
          <w:rFonts w:asciiTheme="minorHAnsi" w:hAnsiTheme="minorHAnsi" w:cstheme="minorHAnsi"/>
        </w:rPr>
        <w:t>elrendelés</w:t>
      </w:r>
      <w:r w:rsidR="007650B0">
        <w:rPr>
          <w:rFonts w:asciiTheme="minorHAnsi" w:hAnsiTheme="minorHAnsi" w:cstheme="minorHAnsi"/>
        </w:rPr>
        <w:t>re</w:t>
      </w:r>
      <w:r w:rsidR="009708CE">
        <w:rPr>
          <w:rFonts w:asciiTheme="minorHAnsi" w:hAnsiTheme="minorHAnsi" w:cstheme="minorHAnsi"/>
        </w:rPr>
        <w:t xml:space="preserve">. </w:t>
      </w:r>
      <w:r w:rsidR="00AE6CDA">
        <w:rPr>
          <w:rFonts w:asciiTheme="minorHAnsi" w:hAnsiTheme="minorHAnsi" w:cstheme="minorHAnsi"/>
        </w:rPr>
        <w:t xml:space="preserve">Kéri a képviselő-testület döntését. </w:t>
      </w:r>
    </w:p>
    <w:p w14:paraId="3D25833F" w14:textId="6A7B9596" w:rsidR="009A4F9D" w:rsidRPr="00DA74D1" w:rsidRDefault="009A4F9D" w:rsidP="009A4F9D">
      <w:pPr>
        <w:jc w:val="both"/>
        <w:rPr>
          <w:rFonts w:asciiTheme="minorHAnsi" w:hAnsiTheme="minorHAnsi" w:cstheme="minorHAnsi"/>
        </w:rPr>
      </w:pPr>
    </w:p>
    <w:p w14:paraId="6328CC98" w14:textId="77777777" w:rsidR="009A4F9D" w:rsidRDefault="009A4F9D" w:rsidP="009A4F9D">
      <w:pPr>
        <w:jc w:val="both"/>
        <w:rPr>
          <w:rFonts w:asciiTheme="minorHAnsi" w:hAnsiTheme="minorHAnsi" w:cstheme="minorHAnsi"/>
        </w:rPr>
      </w:pPr>
    </w:p>
    <w:p w14:paraId="2F3DD2B7" w14:textId="77777777" w:rsidR="009A4F9D" w:rsidRDefault="009A4F9D" w:rsidP="009A4F9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71C974BE" w14:textId="77777777" w:rsidR="009A4F9D" w:rsidRPr="009E32A6" w:rsidRDefault="009A4F9D" w:rsidP="009A4F9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Kéri az előterjesztéshez csatolt határozati javaslat elfogadását. Kéri a Képviselő-testületet döntését. </w:t>
      </w:r>
    </w:p>
    <w:p w14:paraId="58909B0D" w14:textId="77777777" w:rsidR="009A4F9D" w:rsidRPr="00E57152" w:rsidRDefault="009A4F9D" w:rsidP="009A4F9D">
      <w:pPr>
        <w:jc w:val="both"/>
        <w:rPr>
          <w:rFonts w:asciiTheme="minorHAnsi" w:hAnsiTheme="minorHAnsi" w:cstheme="minorHAnsi"/>
        </w:rPr>
      </w:pPr>
    </w:p>
    <w:p w14:paraId="3E992FA5" w14:textId="77777777" w:rsidR="009A4F9D" w:rsidRDefault="009A4F9D" w:rsidP="009A4F9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15C59254" w14:textId="77777777" w:rsidR="009A4F9D" w:rsidRDefault="009A4F9D" w:rsidP="009A4F9D">
      <w:pPr>
        <w:jc w:val="both"/>
        <w:rPr>
          <w:rFonts w:asciiTheme="minorHAnsi" w:hAnsiTheme="minorHAnsi" w:cstheme="minorHAnsi"/>
        </w:rPr>
      </w:pPr>
    </w:p>
    <w:p w14:paraId="578B5BA2" w14:textId="77777777" w:rsidR="009A4F9D" w:rsidRDefault="009A4F9D" w:rsidP="009A4F9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8473BC2" w14:textId="77777777" w:rsidR="009A4F9D" w:rsidRDefault="009A4F9D" w:rsidP="009A4F9D">
      <w:pPr>
        <w:jc w:val="both"/>
        <w:rPr>
          <w:rFonts w:asciiTheme="minorHAnsi" w:hAnsiTheme="minorHAnsi" w:cstheme="minorHAnsi"/>
        </w:rPr>
      </w:pPr>
    </w:p>
    <w:p w14:paraId="37CADD88" w14:textId="77777777" w:rsidR="003D7C8A" w:rsidRPr="00F81C42" w:rsidRDefault="003D7C8A" w:rsidP="003D7C8A">
      <w:pPr>
        <w:jc w:val="center"/>
        <w:rPr>
          <w:rFonts w:asciiTheme="minorHAnsi" w:hAnsiTheme="minorHAnsi" w:cstheme="minorHAnsi"/>
          <w:b/>
          <w:bCs/>
          <w:u w:val="single"/>
        </w:rPr>
      </w:pPr>
      <w:r w:rsidRPr="00F81C42">
        <w:rPr>
          <w:rFonts w:asciiTheme="minorHAnsi" w:hAnsiTheme="minorHAnsi" w:cstheme="minorHAnsi"/>
          <w:b/>
          <w:bCs/>
          <w:u w:val="single"/>
        </w:rPr>
        <w:t>Csánig község Önkormányzata Képviselő-testületének</w:t>
      </w:r>
    </w:p>
    <w:p w14:paraId="7CA18A3C" w14:textId="34201280" w:rsidR="003D7C8A" w:rsidRPr="00F81C42" w:rsidRDefault="003D7C8A" w:rsidP="003D7C8A">
      <w:pPr>
        <w:jc w:val="center"/>
        <w:rPr>
          <w:rFonts w:asciiTheme="minorHAnsi" w:hAnsiTheme="minorHAnsi" w:cstheme="minorHAnsi"/>
          <w:b/>
          <w:bCs/>
          <w:u w:val="single"/>
        </w:rPr>
      </w:pPr>
      <w:r w:rsidRPr="00F81C42">
        <w:rPr>
          <w:rFonts w:asciiTheme="minorHAnsi" w:hAnsiTheme="minorHAnsi" w:cstheme="minorHAnsi"/>
          <w:b/>
          <w:bCs/>
          <w:u w:val="single"/>
        </w:rPr>
        <w:t>95/2024. (XII.16.) számú határozata</w:t>
      </w:r>
    </w:p>
    <w:p w14:paraId="5C412C36" w14:textId="77777777" w:rsidR="003D7C8A" w:rsidRPr="00F81C42" w:rsidRDefault="003D7C8A" w:rsidP="003D7C8A">
      <w:pPr>
        <w:jc w:val="center"/>
        <w:rPr>
          <w:rFonts w:asciiTheme="minorHAnsi" w:hAnsiTheme="minorHAnsi" w:cstheme="minorHAnsi"/>
          <w:b/>
          <w:bCs/>
          <w:u w:val="single"/>
        </w:rPr>
      </w:pPr>
      <w:r w:rsidRPr="00F81C42">
        <w:rPr>
          <w:rFonts w:asciiTheme="minorHAnsi" w:hAnsiTheme="minorHAnsi" w:cstheme="minorHAnsi"/>
          <w:b/>
          <w:bCs/>
          <w:u w:val="single"/>
        </w:rPr>
        <w:t>Igazgatási szünet elrendelése a Répcelaki Közös Önkormányzati Hivatalban</w:t>
      </w:r>
    </w:p>
    <w:p w14:paraId="4B49FCBE" w14:textId="77777777" w:rsidR="003D7C8A" w:rsidRDefault="003D7C8A" w:rsidP="003D7C8A">
      <w:pPr>
        <w:jc w:val="both"/>
        <w:rPr>
          <w:b/>
          <w:bCs/>
        </w:rPr>
      </w:pPr>
    </w:p>
    <w:p w14:paraId="7071D8CA" w14:textId="77777777" w:rsidR="003D7C8A" w:rsidRDefault="003D7C8A" w:rsidP="003D7C8A">
      <w:pPr>
        <w:jc w:val="both"/>
      </w:pPr>
    </w:p>
    <w:p w14:paraId="5A96C06E" w14:textId="77777777" w:rsidR="003D7C8A" w:rsidRDefault="003D7C8A" w:rsidP="003D7C8A">
      <w:pPr>
        <w:jc w:val="both"/>
      </w:pPr>
      <w:r>
        <w:t xml:space="preserve">Csánig község Önkormányzatának Képviselő-testülete - a jogalkotásról szóló 2010. évi CXXX. törvény 23. § (2) bekezdésében kapott felhatalmazás alapján – a szabadságolási terv végrehajtása érdekében – a közszolgálati tisztviselőkről szóló 2011. évi CXCIX. törvény 232. § (2) bekezdése </w:t>
      </w:r>
      <w:r>
        <w:lastRenderedPageBreak/>
        <w:t xml:space="preserve">alapján a Répcelaki Közös Önkormányzati Hivatalban (9653 Répcelak, Bartók Béla utca 38.) és a </w:t>
      </w:r>
      <w:proofErr w:type="spellStart"/>
      <w:r>
        <w:t>nicki</w:t>
      </w:r>
      <w:proofErr w:type="spellEnd"/>
      <w:r>
        <w:t xml:space="preserve"> Kirendeltségén (9652 Nick, Rákóczi utca 14.) 2024. december 23. és 2024. december 31. közötti időszakra igazgatási szünetet rendel el. </w:t>
      </w:r>
    </w:p>
    <w:p w14:paraId="64613053" w14:textId="77777777" w:rsidR="003D7C8A" w:rsidRDefault="003D7C8A" w:rsidP="003D7C8A">
      <w:pPr>
        <w:jc w:val="both"/>
      </w:pPr>
      <w:r>
        <w:t xml:space="preserve">A Képviselő-testület az elrendelt igazgatási szünet kapcsán – a hivatal </w:t>
      </w:r>
      <w:r>
        <w:rPr>
          <w:kern w:val="2"/>
        </w:rPr>
        <w:t>halaszthatatlan feladatainak folyamatos és zavartalan ellátása</w:t>
      </w:r>
      <w:r>
        <w:t xml:space="preserve"> érdekében – felkéri a jegyzőt a szükséges munkaszervezési intézkedések megtételére, valamint arra, hogy az igazgatási szünet elrendeléséről szóló normatív határozatát a helyben szokásos módon, a hirdetőtáblán történő kifüggesztéssel tegye közzé. </w:t>
      </w:r>
    </w:p>
    <w:p w14:paraId="7F87BD5C" w14:textId="77777777" w:rsidR="003D7C8A" w:rsidRDefault="003D7C8A" w:rsidP="003D7C8A">
      <w:pPr>
        <w:jc w:val="both"/>
      </w:pPr>
    </w:p>
    <w:p w14:paraId="15787121" w14:textId="77777777" w:rsidR="003D7C8A" w:rsidRDefault="003D7C8A" w:rsidP="003D7C8A">
      <w:pPr>
        <w:jc w:val="both"/>
      </w:pPr>
      <w:r w:rsidRPr="003D7C8A">
        <w:rPr>
          <w:b/>
          <w:bCs/>
          <w:u w:val="single"/>
        </w:rPr>
        <w:t>Felelős:</w:t>
      </w:r>
      <w:r>
        <w:t xml:space="preserve"> Patyi Szabolcs polgármester</w:t>
      </w:r>
    </w:p>
    <w:p w14:paraId="4898B875" w14:textId="77777777" w:rsidR="003D7C8A" w:rsidRDefault="003D7C8A" w:rsidP="003D7C8A">
      <w:pPr>
        <w:jc w:val="both"/>
      </w:pPr>
      <w:r>
        <w:t xml:space="preserve">              dr. Kiss Julianna jegyző </w:t>
      </w:r>
    </w:p>
    <w:p w14:paraId="25E9468F" w14:textId="77777777" w:rsidR="003D7C8A" w:rsidRDefault="003D7C8A" w:rsidP="003D7C8A">
      <w:pPr>
        <w:jc w:val="both"/>
      </w:pPr>
      <w:r w:rsidRPr="003D7C8A">
        <w:rPr>
          <w:b/>
          <w:bCs/>
          <w:u w:val="single"/>
        </w:rPr>
        <w:t>Határidő:</w:t>
      </w:r>
      <w:r>
        <w:t xml:space="preserve"> közzétételre: azonnal</w:t>
      </w:r>
    </w:p>
    <w:p w14:paraId="2E1622AF" w14:textId="77777777" w:rsidR="009A4F9D" w:rsidRDefault="009A4F9D" w:rsidP="003D4861">
      <w:pPr>
        <w:ind w:left="3686"/>
        <w:jc w:val="both"/>
        <w:rPr>
          <w:rFonts w:asciiTheme="minorHAnsi" w:hAnsiTheme="minorHAnsi" w:cstheme="minorHAnsi"/>
        </w:rPr>
      </w:pPr>
    </w:p>
    <w:p w14:paraId="3CE1023F" w14:textId="77777777" w:rsidR="003D7C8A" w:rsidRDefault="003D7C8A" w:rsidP="003D4861">
      <w:pPr>
        <w:ind w:left="3686"/>
        <w:jc w:val="both"/>
        <w:rPr>
          <w:rFonts w:asciiTheme="minorHAnsi" w:hAnsiTheme="minorHAnsi" w:cstheme="minorHAnsi"/>
        </w:rPr>
      </w:pPr>
    </w:p>
    <w:p w14:paraId="3049268F" w14:textId="6B405E3E" w:rsidR="00CF6875" w:rsidRDefault="00CF6875" w:rsidP="000B72E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>
        <w:rPr>
          <w:rFonts w:asciiTheme="minorHAnsi" w:hAnsiTheme="minorHAnsi" w:cstheme="minorHAnsi"/>
        </w:rPr>
        <w:t xml:space="preserve">Patyi Szabolcs </w:t>
      </w:r>
      <w:r w:rsidRPr="0023341D">
        <w:rPr>
          <w:rFonts w:asciiTheme="minorHAnsi" w:hAnsiTheme="minorHAnsi" w:cstheme="minorHAnsi"/>
        </w:rPr>
        <w:t xml:space="preserve">polgármester a megjelenést megköszönte, az ülést bezárta. </w:t>
      </w:r>
    </w:p>
    <w:p w14:paraId="282F25C8" w14:textId="77777777" w:rsidR="00C701C2" w:rsidRPr="004C3D6C" w:rsidRDefault="00C701C2" w:rsidP="000B72E3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24726073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15711E8A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24E625C0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23B52478" w14:textId="77777777" w:rsidR="004B5C98" w:rsidRPr="0023341D" w:rsidRDefault="004B5C98" w:rsidP="008D1719">
      <w:pPr>
        <w:jc w:val="center"/>
        <w:rPr>
          <w:rFonts w:asciiTheme="minorHAnsi" w:hAnsiTheme="minorHAnsi" w:cstheme="minorHAnsi"/>
        </w:rPr>
      </w:pPr>
    </w:p>
    <w:p w14:paraId="4663D55D" w14:textId="77777777" w:rsidR="007334C3" w:rsidRDefault="007334C3" w:rsidP="000B333D">
      <w:pPr>
        <w:jc w:val="center"/>
        <w:rPr>
          <w:rFonts w:asciiTheme="minorHAnsi" w:hAnsiTheme="minorHAnsi" w:cstheme="minorHAnsi"/>
        </w:rPr>
      </w:pPr>
    </w:p>
    <w:p w14:paraId="1C5FE4C9" w14:textId="520BA8DE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="00871CB9">
        <w:rPr>
          <w:rFonts w:asciiTheme="minorHAnsi" w:hAnsiTheme="minorHAnsi" w:cstheme="minorHAnsi"/>
          <w:b/>
        </w:rPr>
        <w:t>Patyi Szabolcs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3D73F3AD" w14:textId="574448A9" w:rsidR="00D01B6C" w:rsidRDefault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p w14:paraId="00FFBF18" w14:textId="77777777" w:rsidR="00D01B6C" w:rsidRDefault="00D01B6C">
      <w:pPr>
        <w:rPr>
          <w:rFonts w:asciiTheme="minorHAnsi" w:hAnsiTheme="minorHAnsi" w:cstheme="minorHAnsi"/>
          <w:b/>
        </w:rPr>
      </w:pPr>
    </w:p>
    <w:p w14:paraId="76F50D5E" w14:textId="77777777" w:rsidR="00D01B6C" w:rsidRDefault="00D01B6C">
      <w:pPr>
        <w:rPr>
          <w:rFonts w:asciiTheme="minorHAnsi" w:hAnsiTheme="minorHAnsi" w:cstheme="minorHAnsi"/>
          <w:b/>
        </w:rPr>
      </w:pPr>
    </w:p>
    <w:p w14:paraId="7A166564" w14:textId="77777777" w:rsidR="00D01B6C" w:rsidRDefault="00D01B6C">
      <w:pPr>
        <w:rPr>
          <w:rFonts w:asciiTheme="minorHAnsi" w:hAnsiTheme="minorHAnsi" w:cstheme="minorHAnsi"/>
          <w:b/>
        </w:rPr>
      </w:pPr>
    </w:p>
    <w:sectPr w:rsidR="00D01B6C" w:rsidSect="00DB42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B3FECF" w14:textId="77777777" w:rsidR="0086411B" w:rsidRDefault="0086411B" w:rsidP="00EB14FC">
      <w:r>
        <w:separator/>
      </w:r>
    </w:p>
  </w:endnote>
  <w:endnote w:type="continuationSeparator" w:id="0">
    <w:p w14:paraId="61AB99E6" w14:textId="77777777" w:rsidR="0086411B" w:rsidRDefault="0086411B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B23F11" w14:textId="77777777" w:rsidR="0086411B" w:rsidRDefault="0086411B" w:rsidP="00EB14FC">
      <w:r>
        <w:separator/>
      </w:r>
    </w:p>
  </w:footnote>
  <w:footnote w:type="continuationSeparator" w:id="0">
    <w:p w14:paraId="6378BF92" w14:textId="77777777" w:rsidR="0086411B" w:rsidRDefault="0086411B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05B81B8A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6FC1CE9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98C5F19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C30D5F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5260BBA"/>
    <w:multiLevelType w:val="hybridMultilevel"/>
    <w:tmpl w:val="F016FDB6"/>
    <w:lvl w:ilvl="0" w:tplc="FFFFFFF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85951AB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9F753C4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B251A17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BE31BD8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CF473F9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E40270F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EC76D5E"/>
    <w:multiLevelType w:val="hybridMultilevel"/>
    <w:tmpl w:val="CA70A76C"/>
    <w:lvl w:ilvl="0" w:tplc="807C7B32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1BF418C"/>
    <w:multiLevelType w:val="hybridMultilevel"/>
    <w:tmpl w:val="F016FDB6"/>
    <w:lvl w:ilvl="0" w:tplc="FFFFFFF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1FE42A3"/>
    <w:multiLevelType w:val="hybridMultilevel"/>
    <w:tmpl w:val="32646D5E"/>
    <w:lvl w:ilvl="0" w:tplc="423EA5D2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A549BA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712012"/>
    <w:multiLevelType w:val="hybridMultilevel"/>
    <w:tmpl w:val="1A6AB372"/>
    <w:lvl w:ilvl="0" w:tplc="2B6AFA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764248A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82B01AA"/>
    <w:multiLevelType w:val="hybridMultilevel"/>
    <w:tmpl w:val="6EB69F50"/>
    <w:lvl w:ilvl="0" w:tplc="95B00A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3973CE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26D1285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46D5617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4CA45D4"/>
    <w:multiLevelType w:val="hybridMultilevel"/>
    <w:tmpl w:val="F016FDB6"/>
    <w:lvl w:ilvl="0" w:tplc="FFFFFFF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45103407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AC366CF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B820D1D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BEC5751"/>
    <w:multiLevelType w:val="hybridMultilevel"/>
    <w:tmpl w:val="3F0C06E0"/>
    <w:lvl w:ilvl="0" w:tplc="2DE2B6F4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30" w15:restartNumberingAfterBreak="0">
    <w:nsid w:val="50B04803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24738AA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2FA15B4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3A51CA0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4B1C05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C4F14B0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A10188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236C4A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5AF2F4F"/>
    <w:multiLevelType w:val="hybridMultilevel"/>
    <w:tmpl w:val="DC86977C"/>
    <w:lvl w:ilvl="0" w:tplc="E070AD82">
      <w:start w:val="202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D14F6E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22728D"/>
    <w:multiLevelType w:val="hybridMultilevel"/>
    <w:tmpl w:val="F016FDB6"/>
    <w:lvl w:ilvl="0" w:tplc="FFFFFFF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670749BF"/>
    <w:multiLevelType w:val="hybridMultilevel"/>
    <w:tmpl w:val="B136F180"/>
    <w:lvl w:ilvl="0" w:tplc="D2EA1714">
      <w:start w:val="10"/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7D113D3"/>
    <w:multiLevelType w:val="hybridMultilevel"/>
    <w:tmpl w:val="0F5224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A895243"/>
    <w:multiLevelType w:val="hybridMultilevel"/>
    <w:tmpl w:val="F016FDB6"/>
    <w:lvl w:ilvl="0" w:tplc="FFFFFFF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 w15:restartNumberingAfterBreak="0">
    <w:nsid w:val="6B707E81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6D62142E"/>
    <w:multiLevelType w:val="hybridMultilevel"/>
    <w:tmpl w:val="F016FDB6"/>
    <w:lvl w:ilvl="0" w:tplc="FFFFFFF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7" w15:restartNumberingAfterBreak="0">
    <w:nsid w:val="6DE41D69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2F02C2"/>
    <w:multiLevelType w:val="hybridMultilevel"/>
    <w:tmpl w:val="F016FDB6"/>
    <w:lvl w:ilvl="0" w:tplc="1456837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" w15:restartNumberingAfterBreak="0">
    <w:nsid w:val="74913AEF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774863ED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7B1B1EB1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7BC7623B"/>
    <w:multiLevelType w:val="hybridMultilevel"/>
    <w:tmpl w:val="F016FDB6"/>
    <w:lvl w:ilvl="0" w:tplc="FFFFFFF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3" w15:restartNumberingAfterBreak="0">
    <w:nsid w:val="7CC158F9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7D8A790E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 w15:restartNumberingAfterBreak="0">
    <w:nsid w:val="7DA44FC5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649">
    <w:abstractNumId w:val="1"/>
  </w:num>
  <w:num w:numId="2" w16cid:durableId="1301038906">
    <w:abstractNumId w:val="6"/>
  </w:num>
  <w:num w:numId="3" w16cid:durableId="594944156">
    <w:abstractNumId w:val="37"/>
  </w:num>
  <w:num w:numId="4" w16cid:durableId="836309627">
    <w:abstractNumId w:val="2"/>
  </w:num>
  <w:num w:numId="5" w16cid:durableId="1846049295">
    <w:abstractNumId w:val="36"/>
  </w:num>
  <w:num w:numId="6" w16cid:durableId="98454632">
    <w:abstractNumId w:val="55"/>
  </w:num>
  <w:num w:numId="7" w16cid:durableId="1773283731">
    <w:abstractNumId w:val="40"/>
  </w:num>
  <w:num w:numId="8" w16cid:durableId="125590228">
    <w:abstractNumId w:val="47"/>
  </w:num>
  <w:num w:numId="9" w16cid:durableId="1704405604">
    <w:abstractNumId w:val="35"/>
  </w:num>
  <w:num w:numId="10" w16cid:durableId="388576806">
    <w:abstractNumId w:val="18"/>
  </w:num>
  <w:num w:numId="11" w16cid:durableId="987636004">
    <w:abstractNumId w:val="29"/>
  </w:num>
  <w:num w:numId="12" w16cid:durableId="625696217">
    <w:abstractNumId w:val="43"/>
  </w:num>
  <w:num w:numId="13" w16cid:durableId="1038748203">
    <w:abstractNumId w:val="21"/>
  </w:num>
  <w:num w:numId="14" w16cid:durableId="1042443676">
    <w:abstractNumId w:val="32"/>
  </w:num>
  <w:num w:numId="15" w16cid:durableId="525867342">
    <w:abstractNumId w:val="26"/>
  </w:num>
  <w:num w:numId="16" w16cid:durableId="1957640459">
    <w:abstractNumId w:val="13"/>
  </w:num>
  <w:num w:numId="17" w16cid:durableId="1605723663">
    <w:abstractNumId w:val="9"/>
  </w:num>
  <w:num w:numId="18" w16cid:durableId="20410841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5813559">
    <w:abstractNumId w:val="15"/>
  </w:num>
  <w:num w:numId="20" w16cid:durableId="133303535">
    <w:abstractNumId w:val="20"/>
  </w:num>
  <w:num w:numId="21" w16cid:durableId="59254998">
    <w:abstractNumId w:val="17"/>
  </w:num>
  <w:num w:numId="22" w16cid:durableId="690685890">
    <w:abstractNumId w:val="7"/>
  </w:num>
  <w:num w:numId="23" w16cid:durableId="1633558588">
    <w:abstractNumId w:val="45"/>
  </w:num>
  <w:num w:numId="24" w16cid:durableId="339939171">
    <w:abstractNumId w:val="5"/>
  </w:num>
  <w:num w:numId="25" w16cid:durableId="1640497570">
    <w:abstractNumId w:val="30"/>
  </w:num>
  <w:num w:numId="26" w16cid:durableId="545800228">
    <w:abstractNumId w:val="38"/>
  </w:num>
  <w:num w:numId="27" w16cid:durableId="2115590909">
    <w:abstractNumId w:val="24"/>
  </w:num>
  <w:num w:numId="28" w16cid:durableId="869488459">
    <w:abstractNumId w:val="34"/>
  </w:num>
  <w:num w:numId="29" w16cid:durableId="1931815587">
    <w:abstractNumId w:val="39"/>
  </w:num>
  <w:num w:numId="30" w16cid:durableId="539710546">
    <w:abstractNumId w:val="19"/>
  </w:num>
  <w:num w:numId="31" w16cid:durableId="1441414939">
    <w:abstractNumId w:val="33"/>
  </w:num>
  <w:num w:numId="32" w16cid:durableId="893739623">
    <w:abstractNumId w:val="50"/>
  </w:num>
  <w:num w:numId="33" w16cid:durableId="1261916391">
    <w:abstractNumId w:val="28"/>
  </w:num>
  <w:num w:numId="34" w16cid:durableId="1863126567">
    <w:abstractNumId w:val="27"/>
  </w:num>
  <w:num w:numId="35" w16cid:durableId="240062072">
    <w:abstractNumId w:val="53"/>
  </w:num>
  <w:num w:numId="36" w16cid:durableId="1829134403">
    <w:abstractNumId w:val="54"/>
  </w:num>
  <w:num w:numId="37" w16cid:durableId="715157356">
    <w:abstractNumId w:val="14"/>
  </w:num>
  <w:num w:numId="38" w16cid:durableId="298925558">
    <w:abstractNumId w:val="31"/>
  </w:num>
  <w:num w:numId="39" w16cid:durableId="1416633892">
    <w:abstractNumId w:val="4"/>
  </w:num>
  <w:num w:numId="40" w16cid:durableId="595600284">
    <w:abstractNumId w:val="51"/>
  </w:num>
  <w:num w:numId="41" w16cid:durableId="1792357214">
    <w:abstractNumId w:val="12"/>
  </w:num>
  <w:num w:numId="42" w16cid:durableId="1076509273">
    <w:abstractNumId w:val="10"/>
  </w:num>
  <w:num w:numId="43" w16cid:durableId="1962764563">
    <w:abstractNumId w:val="22"/>
  </w:num>
  <w:num w:numId="44" w16cid:durableId="330723842">
    <w:abstractNumId w:val="49"/>
  </w:num>
  <w:num w:numId="45" w16cid:durableId="418983069">
    <w:abstractNumId w:val="11"/>
  </w:num>
  <w:num w:numId="46" w16cid:durableId="1100490400">
    <w:abstractNumId w:val="3"/>
  </w:num>
  <w:num w:numId="47" w16cid:durableId="1012806462">
    <w:abstractNumId w:val="23"/>
  </w:num>
  <w:num w:numId="48" w16cid:durableId="1218591941">
    <w:abstractNumId w:val="48"/>
  </w:num>
  <w:num w:numId="49" w16cid:durableId="222758603">
    <w:abstractNumId w:val="44"/>
  </w:num>
  <w:num w:numId="50" w16cid:durableId="313603446">
    <w:abstractNumId w:val="8"/>
  </w:num>
  <w:num w:numId="51" w16cid:durableId="853108196">
    <w:abstractNumId w:val="52"/>
  </w:num>
  <w:num w:numId="52" w16cid:durableId="1769740655">
    <w:abstractNumId w:val="16"/>
  </w:num>
  <w:num w:numId="53" w16cid:durableId="438185888">
    <w:abstractNumId w:val="25"/>
  </w:num>
  <w:num w:numId="54" w16cid:durableId="1335113798">
    <w:abstractNumId w:val="41"/>
  </w:num>
  <w:num w:numId="55" w16cid:durableId="1583754154">
    <w:abstractNumId w:val="46"/>
  </w:num>
  <w:num w:numId="56" w16cid:durableId="1801653944">
    <w:abstractNumId w:val="4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09B"/>
    <w:rsid w:val="00000A45"/>
    <w:rsid w:val="00000A4F"/>
    <w:rsid w:val="00000B92"/>
    <w:rsid w:val="00000C40"/>
    <w:rsid w:val="00001481"/>
    <w:rsid w:val="00001600"/>
    <w:rsid w:val="0000167D"/>
    <w:rsid w:val="00002646"/>
    <w:rsid w:val="00002ABD"/>
    <w:rsid w:val="00003074"/>
    <w:rsid w:val="00003190"/>
    <w:rsid w:val="00003244"/>
    <w:rsid w:val="00003309"/>
    <w:rsid w:val="000033C2"/>
    <w:rsid w:val="00003497"/>
    <w:rsid w:val="0000372A"/>
    <w:rsid w:val="0000392D"/>
    <w:rsid w:val="00003CFD"/>
    <w:rsid w:val="00003EFE"/>
    <w:rsid w:val="00004260"/>
    <w:rsid w:val="000046F4"/>
    <w:rsid w:val="00004719"/>
    <w:rsid w:val="000047D1"/>
    <w:rsid w:val="00004CF1"/>
    <w:rsid w:val="000056CF"/>
    <w:rsid w:val="0000575B"/>
    <w:rsid w:val="00005793"/>
    <w:rsid w:val="00005A31"/>
    <w:rsid w:val="00005A46"/>
    <w:rsid w:val="00005D22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B2A"/>
    <w:rsid w:val="00011B76"/>
    <w:rsid w:val="000133DF"/>
    <w:rsid w:val="00013668"/>
    <w:rsid w:val="000139A8"/>
    <w:rsid w:val="00013D4A"/>
    <w:rsid w:val="00014C8B"/>
    <w:rsid w:val="000155C3"/>
    <w:rsid w:val="00015A76"/>
    <w:rsid w:val="00015BED"/>
    <w:rsid w:val="00016007"/>
    <w:rsid w:val="00016AA1"/>
    <w:rsid w:val="00017123"/>
    <w:rsid w:val="00017F65"/>
    <w:rsid w:val="00020BD3"/>
    <w:rsid w:val="00020EE4"/>
    <w:rsid w:val="00021031"/>
    <w:rsid w:val="00021266"/>
    <w:rsid w:val="000213F6"/>
    <w:rsid w:val="000219E7"/>
    <w:rsid w:val="00022401"/>
    <w:rsid w:val="0002282F"/>
    <w:rsid w:val="0002290D"/>
    <w:rsid w:val="00024204"/>
    <w:rsid w:val="00024BC8"/>
    <w:rsid w:val="00024C65"/>
    <w:rsid w:val="00025038"/>
    <w:rsid w:val="00025526"/>
    <w:rsid w:val="00025739"/>
    <w:rsid w:val="00026606"/>
    <w:rsid w:val="000272F7"/>
    <w:rsid w:val="00027565"/>
    <w:rsid w:val="00027BB3"/>
    <w:rsid w:val="00027D59"/>
    <w:rsid w:val="00027D65"/>
    <w:rsid w:val="00027F41"/>
    <w:rsid w:val="00030CED"/>
    <w:rsid w:val="00030D51"/>
    <w:rsid w:val="0003103A"/>
    <w:rsid w:val="000312F1"/>
    <w:rsid w:val="00031DB1"/>
    <w:rsid w:val="000320D4"/>
    <w:rsid w:val="000330AE"/>
    <w:rsid w:val="00034171"/>
    <w:rsid w:val="00034744"/>
    <w:rsid w:val="000352CA"/>
    <w:rsid w:val="0003555A"/>
    <w:rsid w:val="000355E4"/>
    <w:rsid w:val="00035AB1"/>
    <w:rsid w:val="00035B0A"/>
    <w:rsid w:val="00035B4C"/>
    <w:rsid w:val="000362A0"/>
    <w:rsid w:val="00036358"/>
    <w:rsid w:val="00036F9D"/>
    <w:rsid w:val="00037681"/>
    <w:rsid w:val="00037946"/>
    <w:rsid w:val="00037BB0"/>
    <w:rsid w:val="000400BF"/>
    <w:rsid w:val="0004018D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7C0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5785"/>
    <w:rsid w:val="000458CB"/>
    <w:rsid w:val="00046153"/>
    <w:rsid w:val="00046395"/>
    <w:rsid w:val="00046B6E"/>
    <w:rsid w:val="00046D5A"/>
    <w:rsid w:val="0004721F"/>
    <w:rsid w:val="00047400"/>
    <w:rsid w:val="00047D82"/>
    <w:rsid w:val="00050251"/>
    <w:rsid w:val="000504A2"/>
    <w:rsid w:val="00050716"/>
    <w:rsid w:val="00050793"/>
    <w:rsid w:val="000508DC"/>
    <w:rsid w:val="0005155C"/>
    <w:rsid w:val="00051DFD"/>
    <w:rsid w:val="00051EC0"/>
    <w:rsid w:val="000521D1"/>
    <w:rsid w:val="000524DC"/>
    <w:rsid w:val="0005318A"/>
    <w:rsid w:val="00053433"/>
    <w:rsid w:val="000534B4"/>
    <w:rsid w:val="00053770"/>
    <w:rsid w:val="00053825"/>
    <w:rsid w:val="00053C77"/>
    <w:rsid w:val="00054063"/>
    <w:rsid w:val="000542F7"/>
    <w:rsid w:val="00054568"/>
    <w:rsid w:val="0005467F"/>
    <w:rsid w:val="00054B89"/>
    <w:rsid w:val="0005526A"/>
    <w:rsid w:val="0005551B"/>
    <w:rsid w:val="0005570E"/>
    <w:rsid w:val="0005574A"/>
    <w:rsid w:val="000557EF"/>
    <w:rsid w:val="00055928"/>
    <w:rsid w:val="00056539"/>
    <w:rsid w:val="00056687"/>
    <w:rsid w:val="00056909"/>
    <w:rsid w:val="00056C80"/>
    <w:rsid w:val="0005712A"/>
    <w:rsid w:val="000572E3"/>
    <w:rsid w:val="00060514"/>
    <w:rsid w:val="00060887"/>
    <w:rsid w:val="000612EC"/>
    <w:rsid w:val="00061545"/>
    <w:rsid w:val="00061826"/>
    <w:rsid w:val="0006183D"/>
    <w:rsid w:val="00062549"/>
    <w:rsid w:val="00062770"/>
    <w:rsid w:val="00062B4E"/>
    <w:rsid w:val="00062DF9"/>
    <w:rsid w:val="00063419"/>
    <w:rsid w:val="00063780"/>
    <w:rsid w:val="0006383D"/>
    <w:rsid w:val="000639D0"/>
    <w:rsid w:val="000640BA"/>
    <w:rsid w:val="0006453C"/>
    <w:rsid w:val="0006454C"/>
    <w:rsid w:val="00064677"/>
    <w:rsid w:val="00064A36"/>
    <w:rsid w:val="00064E96"/>
    <w:rsid w:val="00065141"/>
    <w:rsid w:val="00065369"/>
    <w:rsid w:val="00065886"/>
    <w:rsid w:val="00065D91"/>
    <w:rsid w:val="000662B0"/>
    <w:rsid w:val="000665D4"/>
    <w:rsid w:val="00066FC7"/>
    <w:rsid w:val="00067019"/>
    <w:rsid w:val="0006729A"/>
    <w:rsid w:val="0006789B"/>
    <w:rsid w:val="00067C56"/>
    <w:rsid w:val="00067CD0"/>
    <w:rsid w:val="00067F6C"/>
    <w:rsid w:val="00070908"/>
    <w:rsid w:val="00070B4F"/>
    <w:rsid w:val="00070B57"/>
    <w:rsid w:val="00070F3E"/>
    <w:rsid w:val="0007131D"/>
    <w:rsid w:val="00071A34"/>
    <w:rsid w:val="00072294"/>
    <w:rsid w:val="000724C4"/>
    <w:rsid w:val="000727E6"/>
    <w:rsid w:val="00072A65"/>
    <w:rsid w:val="00072AA9"/>
    <w:rsid w:val="00072BF9"/>
    <w:rsid w:val="000730C5"/>
    <w:rsid w:val="000737A1"/>
    <w:rsid w:val="0007381E"/>
    <w:rsid w:val="00073E04"/>
    <w:rsid w:val="00074862"/>
    <w:rsid w:val="000748AB"/>
    <w:rsid w:val="00074A4F"/>
    <w:rsid w:val="00074EA9"/>
    <w:rsid w:val="00075563"/>
    <w:rsid w:val="000756CD"/>
    <w:rsid w:val="0007576F"/>
    <w:rsid w:val="000759C0"/>
    <w:rsid w:val="000759E9"/>
    <w:rsid w:val="00075E37"/>
    <w:rsid w:val="000762E8"/>
    <w:rsid w:val="00076917"/>
    <w:rsid w:val="00076A9A"/>
    <w:rsid w:val="00076A9F"/>
    <w:rsid w:val="000807DA"/>
    <w:rsid w:val="0008138F"/>
    <w:rsid w:val="00081478"/>
    <w:rsid w:val="00081B44"/>
    <w:rsid w:val="00081D02"/>
    <w:rsid w:val="000821C1"/>
    <w:rsid w:val="00082304"/>
    <w:rsid w:val="0008283D"/>
    <w:rsid w:val="000829A3"/>
    <w:rsid w:val="00082E74"/>
    <w:rsid w:val="00083177"/>
    <w:rsid w:val="00083DD1"/>
    <w:rsid w:val="00083F9C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EF"/>
    <w:rsid w:val="000868F9"/>
    <w:rsid w:val="00086DA2"/>
    <w:rsid w:val="00087879"/>
    <w:rsid w:val="00087BE4"/>
    <w:rsid w:val="00087EDA"/>
    <w:rsid w:val="000900E9"/>
    <w:rsid w:val="000908DE"/>
    <w:rsid w:val="00091059"/>
    <w:rsid w:val="000911B2"/>
    <w:rsid w:val="00091221"/>
    <w:rsid w:val="0009126B"/>
    <w:rsid w:val="00091933"/>
    <w:rsid w:val="00091B97"/>
    <w:rsid w:val="00091CFA"/>
    <w:rsid w:val="0009288C"/>
    <w:rsid w:val="00093070"/>
    <w:rsid w:val="00093F38"/>
    <w:rsid w:val="00094822"/>
    <w:rsid w:val="00094ABE"/>
    <w:rsid w:val="00094E1C"/>
    <w:rsid w:val="00095058"/>
    <w:rsid w:val="00095074"/>
    <w:rsid w:val="00095799"/>
    <w:rsid w:val="000966C3"/>
    <w:rsid w:val="00096718"/>
    <w:rsid w:val="00096795"/>
    <w:rsid w:val="00097032"/>
    <w:rsid w:val="000970A2"/>
    <w:rsid w:val="000971E6"/>
    <w:rsid w:val="00097242"/>
    <w:rsid w:val="00097686"/>
    <w:rsid w:val="00097D19"/>
    <w:rsid w:val="000A0083"/>
    <w:rsid w:val="000A05A7"/>
    <w:rsid w:val="000A0A4B"/>
    <w:rsid w:val="000A0F02"/>
    <w:rsid w:val="000A16A0"/>
    <w:rsid w:val="000A1CBF"/>
    <w:rsid w:val="000A1CE2"/>
    <w:rsid w:val="000A2037"/>
    <w:rsid w:val="000A2466"/>
    <w:rsid w:val="000A27A9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4A06"/>
    <w:rsid w:val="000A4F63"/>
    <w:rsid w:val="000A5232"/>
    <w:rsid w:val="000A52DA"/>
    <w:rsid w:val="000A56CD"/>
    <w:rsid w:val="000A5FA8"/>
    <w:rsid w:val="000A6113"/>
    <w:rsid w:val="000A691D"/>
    <w:rsid w:val="000A6AE0"/>
    <w:rsid w:val="000A6D11"/>
    <w:rsid w:val="000A6F61"/>
    <w:rsid w:val="000A78DF"/>
    <w:rsid w:val="000B053F"/>
    <w:rsid w:val="000B084F"/>
    <w:rsid w:val="000B1FE3"/>
    <w:rsid w:val="000B206A"/>
    <w:rsid w:val="000B2356"/>
    <w:rsid w:val="000B28F7"/>
    <w:rsid w:val="000B311C"/>
    <w:rsid w:val="000B3275"/>
    <w:rsid w:val="000B3284"/>
    <w:rsid w:val="000B333D"/>
    <w:rsid w:val="000B35EE"/>
    <w:rsid w:val="000B35FE"/>
    <w:rsid w:val="000B3F88"/>
    <w:rsid w:val="000B4306"/>
    <w:rsid w:val="000B46E5"/>
    <w:rsid w:val="000B4855"/>
    <w:rsid w:val="000B5096"/>
    <w:rsid w:val="000B510B"/>
    <w:rsid w:val="000B557B"/>
    <w:rsid w:val="000B5694"/>
    <w:rsid w:val="000B56AA"/>
    <w:rsid w:val="000B56FC"/>
    <w:rsid w:val="000B6025"/>
    <w:rsid w:val="000B6B47"/>
    <w:rsid w:val="000B729D"/>
    <w:rsid w:val="000B72E3"/>
    <w:rsid w:val="000B77A2"/>
    <w:rsid w:val="000B7907"/>
    <w:rsid w:val="000B7FE8"/>
    <w:rsid w:val="000C05BB"/>
    <w:rsid w:val="000C0DF9"/>
    <w:rsid w:val="000C10ED"/>
    <w:rsid w:val="000C118D"/>
    <w:rsid w:val="000C14C0"/>
    <w:rsid w:val="000C1588"/>
    <w:rsid w:val="000C18F2"/>
    <w:rsid w:val="000C1FCF"/>
    <w:rsid w:val="000C2A9C"/>
    <w:rsid w:val="000C2AB1"/>
    <w:rsid w:val="000C33DE"/>
    <w:rsid w:val="000C3B45"/>
    <w:rsid w:val="000C3EF1"/>
    <w:rsid w:val="000C4FA1"/>
    <w:rsid w:val="000C5964"/>
    <w:rsid w:val="000C5F68"/>
    <w:rsid w:val="000C6B42"/>
    <w:rsid w:val="000C6CDB"/>
    <w:rsid w:val="000C6D06"/>
    <w:rsid w:val="000C7717"/>
    <w:rsid w:val="000C7A55"/>
    <w:rsid w:val="000D0DE0"/>
    <w:rsid w:val="000D1351"/>
    <w:rsid w:val="000D1AD1"/>
    <w:rsid w:val="000D1C98"/>
    <w:rsid w:val="000D263E"/>
    <w:rsid w:val="000D2710"/>
    <w:rsid w:val="000D2C6F"/>
    <w:rsid w:val="000D2D77"/>
    <w:rsid w:val="000D2E5F"/>
    <w:rsid w:val="000D31A0"/>
    <w:rsid w:val="000D3277"/>
    <w:rsid w:val="000D3413"/>
    <w:rsid w:val="000D4F82"/>
    <w:rsid w:val="000D5354"/>
    <w:rsid w:val="000D586F"/>
    <w:rsid w:val="000D6C32"/>
    <w:rsid w:val="000D6D8D"/>
    <w:rsid w:val="000D7358"/>
    <w:rsid w:val="000D73B0"/>
    <w:rsid w:val="000D7C06"/>
    <w:rsid w:val="000D7D9B"/>
    <w:rsid w:val="000D7E1E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4E1"/>
    <w:rsid w:val="000E35CC"/>
    <w:rsid w:val="000E35ED"/>
    <w:rsid w:val="000E377F"/>
    <w:rsid w:val="000E3A5D"/>
    <w:rsid w:val="000E464F"/>
    <w:rsid w:val="000E550A"/>
    <w:rsid w:val="000E551D"/>
    <w:rsid w:val="000E55E1"/>
    <w:rsid w:val="000E5679"/>
    <w:rsid w:val="000E5DFF"/>
    <w:rsid w:val="000E64DC"/>
    <w:rsid w:val="000E6924"/>
    <w:rsid w:val="000E69ED"/>
    <w:rsid w:val="000E74EB"/>
    <w:rsid w:val="000E7839"/>
    <w:rsid w:val="000E78D4"/>
    <w:rsid w:val="000F04DF"/>
    <w:rsid w:val="000F0C10"/>
    <w:rsid w:val="000F0E81"/>
    <w:rsid w:val="000F1AF7"/>
    <w:rsid w:val="000F2D8C"/>
    <w:rsid w:val="000F2DD2"/>
    <w:rsid w:val="000F2E55"/>
    <w:rsid w:val="000F337D"/>
    <w:rsid w:val="000F4C12"/>
    <w:rsid w:val="000F4EF6"/>
    <w:rsid w:val="000F52CF"/>
    <w:rsid w:val="000F5BF9"/>
    <w:rsid w:val="000F617D"/>
    <w:rsid w:val="000F6A39"/>
    <w:rsid w:val="000F6DAA"/>
    <w:rsid w:val="000F7065"/>
    <w:rsid w:val="000F7ABD"/>
    <w:rsid w:val="0010017A"/>
    <w:rsid w:val="00100236"/>
    <w:rsid w:val="00100349"/>
    <w:rsid w:val="001007A6"/>
    <w:rsid w:val="00100A5E"/>
    <w:rsid w:val="00100DD3"/>
    <w:rsid w:val="00100E72"/>
    <w:rsid w:val="0010120B"/>
    <w:rsid w:val="00101D52"/>
    <w:rsid w:val="00101E42"/>
    <w:rsid w:val="001028C4"/>
    <w:rsid w:val="001030A7"/>
    <w:rsid w:val="001034B7"/>
    <w:rsid w:val="00103DAD"/>
    <w:rsid w:val="00104637"/>
    <w:rsid w:val="00104F04"/>
    <w:rsid w:val="00105977"/>
    <w:rsid w:val="00105D60"/>
    <w:rsid w:val="00105E2D"/>
    <w:rsid w:val="00105ED5"/>
    <w:rsid w:val="00106239"/>
    <w:rsid w:val="001070A2"/>
    <w:rsid w:val="0010752B"/>
    <w:rsid w:val="001078E5"/>
    <w:rsid w:val="00107CEE"/>
    <w:rsid w:val="0011045F"/>
    <w:rsid w:val="001109BD"/>
    <w:rsid w:val="00111727"/>
    <w:rsid w:val="0011195E"/>
    <w:rsid w:val="00111B6B"/>
    <w:rsid w:val="00111E3F"/>
    <w:rsid w:val="00112313"/>
    <w:rsid w:val="00112683"/>
    <w:rsid w:val="00113629"/>
    <w:rsid w:val="00113866"/>
    <w:rsid w:val="00113A9D"/>
    <w:rsid w:val="00114EB8"/>
    <w:rsid w:val="00115785"/>
    <w:rsid w:val="00115844"/>
    <w:rsid w:val="00115BC3"/>
    <w:rsid w:val="00115D52"/>
    <w:rsid w:val="00115F2A"/>
    <w:rsid w:val="001160AE"/>
    <w:rsid w:val="0011688E"/>
    <w:rsid w:val="00116C52"/>
    <w:rsid w:val="00116D93"/>
    <w:rsid w:val="001173FD"/>
    <w:rsid w:val="00120070"/>
    <w:rsid w:val="00120518"/>
    <w:rsid w:val="0012076F"/>
    <w:rsid w:val="00120B2D"/>
    <w:rsid w:val="00120C9D"/>
    <w:rsid w:val="001219FB"/>
    <w:rsid w:val="001224AC"/>
    <w:rsid w:val="00122E4E"/>
    <w:rsid w:val="00123652"/>
    <w:rsid w:val="00123D3E"/>
    <w:rsid w:val="00124142"/>
    <w:rsid w:val="001241A3"/>
    <w:rsid w:val="00124935"/>
    <w:rsid w:val="00124948"/>
    <w:rsid w:val="00124C10"/>
    <w:rsid w:val="00125F04"/>
    <w:rsid w:val="00126894"/>
    <w:rsid w:val="00126CFB"/>
    <w:rsid w:val="00126EE0"/>
    <w:rsid w:val="001273E4"/>
    <w:rsid w:val="001275BA"/>
    <w:rsid w:val="00127BE2"/>
    <w:rsid w:val="00127C49"/>
    <w:rsid w:val="00127E83"/>
    <w:rsid w:val="00130657"/>
    <w:rsid w:val="00130900"/>
    <w:rsid w:val="00130A12"/>
    <w:rsid w:val="00130A72"/>
    <w:rsid w:val="00130CCB"/>
    <w:rsid w:val="001313EB"/>
    <w:rsid w:val="001317D7"/>
    <w:rsid w:val="00131949"/>
    <w:rsid w:val="00131E95"/>
    <w:rsid w:val="001323E1"/>
    <w:rsid w:val="00133083"/>
    <w:rsid w:val="00133362"/>
    <w:rsid w:val="00133617"/>
    <w:rsid w:val="00133FA6"/>
    <w:rsid w:val="00134DBE"/>
    <w:rsid w:val="001351F4"/>
    <w:rsid w:val="00135849"/>
    <w:rsid w:val="00135AD4"/>
    <w:rsid w:val="00135E6E"/>
    <w:rsid w:val="00136518"/>
    <w:rsid w:val="00136899"/>
    <w:rsid w:val="00136CDE"/>
    <w:rsid w:val="00136F9B"/>
    <w:rsid w:val="00137253"/>
    <w:rsid w:val="001372CD"/>
    <w:rsid w:val="0013734A"/>
    <w:rsid w:val="0013739C"/>
    <w:rsid w:val="001373B8"/>
    <w:rsid w:val="001373DA"/>
    <w:rsid w:val="00137606"/>
    <w:rsid w:val="00137E38"/>
    <w:rsid w:val="00137EAA"/>
    <w:rsid w:val="0014028F"/>
    <w:rsid w:val="00140C62"/>
    <w:rsid w:val="00140D6F"/>
    <w:rsid w:val="00140E70"/>
    <w:rsid w:val="0014123E"/>
    <w:rsid w:val="0014123F"/>
    <w:rsid w:val="001415C4"/>
    <w:rsid w:val="0014167B"/>
    <w:rsid w:val="00141BA6"/>
    <w:rsid w:val="00141D51"/>
    <w:rsid w:val="00142130"/>
    <w:rsid w:val="00142860"/>
    <w:rsid w:val="00143266"/>
    <w:rsid w:val="001432D6"/>
    <w:rsid w:val="00143CBF"/>
    <w:rsid w:val="00144EFE"/>
    <w:rsid w:val="00145417"/>
    <w:rsid w:val="0014546A"/>
    <w:rsid w:val="00146044"/>
    <w:rsid w:val="001464D0"/>
    <w:rsid w:val="00146619"/>
    <w:rsid w:val="0014681D"/>
    <w:rsid w:val="00146C18"/>
    <w:rsid w:val="00146DC3"/>
    <w:rsid w:val="00147250"/>
    <w:rsid w:val="00147376"/>
    <w:rsid w:val="001475D1"/>
    <w:rsid w:val="00147993"/>
    <w:rsid w:val="00147B83"/>
    <w:rsid w:val="00150271"/>
    <w:rsid w:val="00150310"/>
    <w:rsid w:val="00150DFF"/>
    <w:rsid w:val="00151040"/>
    <w:rsid w:val="00151EAC"/>
    <w:rsid w:val="001520AB"/>
    <w:rsid w:val="00152729"/>
    <w:rsid w:val="00152855"/>
    <w:rsid w:val="00152A70"/>
    <w:rsid w:val="0015352E"/>
    <w:rsid w:val="001536A7"/>
    <w:rsid w:val="001540FC"/>
    <w:rsid w:val="00154775"/>
    <w:rsid w:val="001548CB"/>
    <w:rsid w:val="00154C88"/>
    <w:rsid w:val="00154D5B"/>
    <w:rsid w:val="00155052"/>
    <w:rsid w:val="001550B2"/>
    <w:rsid w:val="001551B5"/>
    <w:rsid w:val="00156490"/>
    <w:rsid w:val="001564EB"/>
    <w:rsid w:val="0015663F"/>
    <w:rsid w:val="00156BB8"/>
    <w:rsid w:val="001578F6"/>
    <w:rsid w:val="00157B9F"/>
    <w:rsid w:val="00157C7B"/>
    <w:rsid w:val="00157EA9"/>
    <w:rsid w:val="001601DA"/>
    <w:rsid w:val="00160867"/>
    <w:rsid w:val="001610A0"/>
    <w:rsid w:val="001612A2"/>
    <w:rsid w:val="001618C4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217"/>
    <w:rsid w:val="00165619"/>
    <w:rsid w:val="00165CFF"/>
    <w:rsid w:val="00165ED9"/>
    <w:rsid w:val="001662A0"/>
    <w:rsid w:val="00166FED"/>
    <w:rsid w:val="00170B8E"/>
    <w:rsid w:val="00170D6C"/>
    <w:rsid w:val="00170F3D"/>
    <w:rsid w:val="001712D4"/>
    <w:rsid w:val="00171311"/>
    <w:rsid w:val="001715D2"/>
    <w:rsid w:val="001718B2"/>
    <w:rsid w:val="00171B42"/>
    <w:rsid w:val="00171BC0"/>
    <w:rsid w:val="00172162"/>
    <w:rsid w:val="00173B15"/>
    <w:rsid w:val="00173B50"/>
    <w:rsid w:val="0017410C"/>
    <w:rsid w:val="001744A0"/>
    <w:rsid w:val="00174504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AE3"/>
    <w:rsid w:val="00176E4E"/>
    <w:rsid w:val="001770F5"/>
    <w:rsid w:val="0017736B"/>
    <w:rsid w:val="0017764A"/>
    <w:rsid w:val="001776EA"/>
    <w:rsid w:val="00177761"/>
    <w:rsid w:val="00177CDC"/>
    <w:rsid w:val="00180401"/>
    <w:rsid w:val="00180562"/>
    <w:rsid w:val="00181157"/>
    <w:rsid w:val="00181C0E"/>
    <w:rsid w:val="00181E4E"/>
    <w:rsid w:val="0018221F"/>
    <w:rsid w:val="001829D1"/>
    <w:rsid w:val="00182EAF"/>
    <w:rsid w:val="001832B4"/>
    <w:rsid w:val="0018414D"/>
    <w:rsid w:val="00184435"/>
    <w:rsid w:val="00184438"/>
    <w:rsid w:val="00184A98"/>
    <w:rsid w:val="00184CBB"/>
    <w:rsid w:val="00184DA2"/>
    <w:rsid w:val="00184E60"/>
    <w:rsid w:val="001850B3"/>
    <w:rsid w:val="0018534E"/>
    <w:rsid w:val="001853EE"/>
    <w:rsid w:val="001858E7"/>
    <w:rsid w:val="00186009"/>
    <w:rsid w:val="0018670C"/>
    <w:rsid w:val="001867EE"/>
    <w:rsid w:val="0018693D"/>
    <w:rsid w:val="00186DA3"/>
    <w:rsid w:val="001874C9"/>
    <w:rsid w:val="001877C8"/>
    <w:rsid w:val="00190604"/>
    <w:rsid w:val="0019084E"/>
    <w:rsid w:val="00190B5A"/>
    <w:rsid w:val="00190CF4"/>
    <w:rsid w:val="00191868"/>
    <w:rsid w:val="00191899"/>
    <w:rsid w:val="00191F2C"/>
    <w:rsid w:val="00192FA4"/>
    <w:rsid w:val="001931AA"/>
    <w:rsid w:val="00193534"/>
    <w:rsid w:val="001937D7"/>
    <w:rsid w:val="001939F8"/>
    <w:rsid w:val="00193CF8"/>
    <w:rsid w:val="0019407D"/>
    <w:rsid w:val="001942C9"/>
    <w:rsid w:val="001943A8"/>
    <w:rsid w:val="0019493A"/>
    <w:rsid w:val="00194E7E"/>
    <w:rsid w:val="001951B9"/>
    <w:rsid w:val="00195439"/>
    <w:rsid w:val="001958EB"/>
    <w:rsid w:val="00195F43"/>
    <w:rsid w:val="00196A5C"/>
    <w:rsid w:val="00196B79"/>
    <w:rsid w:val="00197019"/>
    <w:rsid w:val="001970CC"/>
    <w:rsid w:val="0019740F"/>
    <w:rsid w:val="00197D89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093"/>
    <w:rsid w:val="001A21BD"/>
    <w:rsid w:val="001A242F"/>
    <w:rsid w:val="001A29C1"/>
    <w:rsid w:val="001A3103"/>
    <w:rsid w:val="001A3981"/>
    <w:rsid w:val="001A3BC0"/>
    <w:rsid w:val="001A4067"/>
    <w:rsid w:val="001A409F"/>
    <w:rsid w:val="001A4387"/>
    <w:rsid w:val="001A4D7A"/>
    <w:rsid w:val="001A5000"/>
    <w:rsid w:val="001A54B2"/>
    <w:rsid w:val="001A5704"/>
    <w:rsid w:val="001A62B3"/>
    <w:rsid w:val="001A63B0"/>
    <w:rsid w:val="001A6894"/>
    <w:rsid w:val="001A6FEB"/>
    <w:rsid w:val="001A717F"/>
    <w:rsid w:val="001A71B3"/>
    <w:rsid w:val="001A7258"/>
    <w:rsid w:val="001A7667"/>
    <w:rsid w:val="001A7928"/>
    <w:rsid w:val="001B01D6"/>
    <w:rsid w:val="001B0320"/>
    <w:rsid w:val="001B0550"/>
    <w:rsid w:val="001B09D0"/>
    <w:rsid w:val="001B0A68"/>
    <w:rsid w:val="001B0AEB"/>
    <w:rsid w:val="001B0FA9"/>
    <w:rsid w:val="001B1122"/>
    <w:rsid w:val="001B1223"/>
    <w:rsid w:val="001B13EF"/>
    <w:rsid w:val="001B14AE"/>
    <w:rsid w:val="001B1808"/>
    <w:rsid w:val="001B252B"/>
    <w:rsid w:val="001B33F4"/>
    <w:rsid w:val="001B3A38"/>
    <w:rsid w:val="001B4595"/>
    <w:rsid w:val="001B4DD0"/>
    <w:rsid w:val="001B522B"/>
    <w:rsid w:val="001B5554"/>
    <w:rsid w:val="001B5953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C0D6F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34F8"/>
    <w:rsid w:val="001C36BA"/>
    <w:rsid w:val="001C37D8"/>
    <w:rsid w:val="001C3C87"/>
    <w:rsid w:val="001C3DA4"/>
    <w:rsid w:val="001C3F40"/>
    <w:rsid w:val="001C3F6B"/>
    <w:rsid w:val="001C412E"/>
    <w:rsid w:val="001C443B"/>
    <w:rsid w:val="001C461D"/>
    <w:rsid w:val="001C4A5B"/>
    <w:rsid w:val="001C585D"/>
    <w:rsid w:val="001C5989"/>
    <w:rsid w:val="001C5EB4"/>
    <w:rsid w:val="001C5EDE"/>
    <w:rsid w:val="001C5FC6"/>
    <w:rsid w:val="001C62BC"/>
    <w:rsid w:val="001C62DA"/>
    <w:rsid w:val="001C6395"/>
    <w:rsid w:val="001C67C6"/>
    <w:rsid w:val="001C682B"/>
    <w:rsid w:val="001C6F0B"/>
    <w:rsid w:val="001C7034"/>
    <w:rsid w:val="001C72EA"/>
    <w:rsid w:val="001C7362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399E"/>
    <w:rsid w:val="001D4195"/>
    <w:rsid w:val="001D4372"/>
    <w:rsid w:val="001D4D2C"/>
    <w:rsid w:val="001D5088"/>
    <w:rsid w:val="001D5DDC"/>
    <w:rsid w:val="001D6314"/>
    <w:rsid w:val="001D6F4B"/>
    <w:rsid w:val="001D731B"/>
    <w:rsid w:val="001D7E73"/>
    <w:rsid w:val="001E00BB"/>
    <w:rsid w:val="001E05C2"/>
    <w:rsid w:val="001E0795"/>
    <w:rsid w:val="001E10BA"/>
    <w:rsid w:val="001E1198"/>
    <w:rsid w:val="001E1AF4"/>
    <w:rsid w:val="001E1F95"/>
    <w:rsid w:val="001E23AD"/>
    <w:rsid w:val="001E2666"/>
    <w:rsid w:val="001E2F9A"/>
    <w:rsid w:val="001E3574"/>
    <w:rsid w:val="001E38D3"/>
    <w:rsid w:val="001E3C5B"/>
    <w:rsid w:val="001E3D23"/>
    <w:rsid w:val="001E4061"/>
    <w:rsid w:val="001E555E"/>
    <w:rsid w:val="001E5804"/>
    <w:rsid w:val="001E612B"/>
    <w:rsid w:val="001E61FF"/>
    <w:rsid w:val="001E63C7"/>
    <w:rsid w:val="001E6643"/>
    <w:rsid w:val="001E66A3"/>
    <w:rsid w:val="001E67C3"/>
    <w:rsid w:val="001E6E96"/>
    <w:rsid w:val="001E7388"/>
    <w:rsid w:val="001E762F"/>
    <w:rsid w:val="001E78A1"/>
    <w:rsid w:val="001E7DA5"/>
    <w:rsid w:val="001F098B"/>
    <w:rsid w:val="001F13DC"/>
    <w:rsid w:val="001F19F8"/>
    <w:rsid w:val="001F1EDD"/>
    <w:rsid w:val="001F24F2"/>
    <w:rsid w:val="001F2E7B"/>
    <w:rsid w:val="001F3133"/>
    <w:rsid w:val="001F3D52"/>
    <w:rsid w:val="001F489E"/>
    <w:rsid w:val="001F4E58"/>
    <w:rsid w:val="001F51EB"/>
    <w:rsid w:val="001F5390"/>
    <w:rsid w:val="001F5391"/>
    <w:rsid w:val="001F5EED"/>
    <w:rsid w:val="001F6151"/>
    <w:rsid w:val="001F6735"/>
    <w:rsid w:val="001F69A9"/>
    <w:rsid w:val="001F6DC4"/>
    <w:rsid w:val="001F707E"/>
    <w:rsid w:val="001F71B8"/>
    <w:rsid w:val="001F72C7"/>
    <w:rsid w:val="001F75A2"/>
    <w:rsid w:val="001F78B3"/>
    <w:rsid w:val="001F7913"/>
    <w:rsid w:val="001F7CE6"/>
    <w:rsid w:val="001F7F77"/>
    <w:rsid w:val="00200111"/>
    <w:rsid w:val="00200112"/>
    <w:rsid w:val="00200196"/>
    <w:rsid w:val="00200292"/>
    <w:rsid w:val="00200D03"/>
    <w:rsid w:val="00200FD0"/>
    <w:rsid w:val="0020127F"/>
    <w:rsid w:val="00201A6A"/>
    <w:rsid w:val="002025BC"/>
    <w:rsid w:val="002025C6"/>
    <w:rsid w:val="00202700"/>
    <w:rsid w:val="0020289E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6A4A"/>
    <w:rsid w:val="00207459"/>
    <w:rsid w:val="00207923"/>
    <w:rsid w:val="00207E8C"/>
    <w:rsid w:val="002101EB"/>
    <w:rsid w:val="002109FF"/>
    <w:rsid w:val="00210B9B"/>
    <w:rsid w:val="00210C1D"/>
    <w:rsid w:val="00210E57"/>
    <w:rsid w:val="002110B8"/>
    <w:rsid w:val="00211323"/>
    <w:rsid w:val="00211524"/>
    <w:rsid w:val="0021167C"/>
    <w:rsid w:val="00211B52"/>
    <w:rsid w:val="0021246A"/>
    <w:rsid w:val="00212865"/>
    <w:rsid w:val="002128D7"/>
    <w:rsid w:val="00212CCE"/>
    <w:rsid w:val="002139D7"/>
    <w:rsid w:val="00216241"/>
    <w:rsid w:val="0021676D"/>
    <w:rsid w:val="00216B91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110E"/>
    <w:rsid w:val="002219FA"/>
    <w:rsid w:val="00221C86"/>
    <w:rsid w:val="002221F2"/>
    <w:rsid w:val="0022264D"/>
    <w:rsid w:val="00222952"/>
    <w:rsid w:val="0022298A"/>
    <w:rsid w:val="00222D38"/>
    <w:rsid w:val="00222EA6"/>
    <w:rsid w:val="00223444"/>
    <w:rsid w:val="00224BC1"/>
    <w:rsid w:val="00225301"/>
    <w:rsid w:val="00225969"/>
    <w:rsid w:val="002259DE"/>
    <w:rsid w:val="002259E2"/>
    <w:rsid w:val="00225A03"/>
    <w:rsid w:val="0022640A"/>
    <w:rsid w:val="002265CE"/>
    <w:rsid w:val="00226E9B"/>
    <w:rsid w:val="00230354"/>
    <w:rsid w:val="00230425"/>
    <w:rsid w:val="002307E0"/>
    <w:rsid w:val="0023081D"/>
    <w:rsid w:val="00230952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2E0E"/>
    <w:rsid w:val="002331F0"/>
    <w:rsid w:val="0023341D"/>
    <w:rsid w:val="00233495"/>
    <w:rsid w:val="00233739"/>
    <w:rsid w:val="002339BA"/>
    <w:rsid w:val="00233EB1"/>
    <w:rsid w:val="00234B1F"/>
    <w:rsid w:val="00235312"/>
    <w:rsid w:val="002357AF"/>
    <w:rsid w:val="00235CFF"/>
    <w:rsid w:val="002360D1"/>
    <w:rsid w:val="002362E2"/>
    <w:rsid w:val="00236384"/>
    <w:rsid w:val="00236589"/>
    <w:rsid w:val="00236CD4"/>
    <w:rsid w:val="00236FC5"/>
    <w:rsid w:val="0023741B"/>
    <w:rsid w:val="00237CC5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256"/>
    <w:rsid w:val="00245D82"/>
    <w:rsid w:val="0024627B"/>
    <w:rsid w:val="002464BB"/>
    <w:rsid w:val="00246E73"/>
    <w:rsid w:val="00247391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41F5"/>
    <w:rsid w:val="0025517F"/>
    <w:rsid w:val="0025544F"/>
    <w:rsid w:val="00255569"/>
    <w:rsid w:val="002557E8"/>
    <w:rsid w:val="0025647A"/>
    <w:rsid w:val="00256C6D"/>
    <w:rsid w:val="0025716D"/>
    <w:rsid w:val="00257194"/>
    <w:rsid w:val="002573AD"/>
    <w:rsid w:val="00257689"/>
    <w:rsid w:val="00257E76"/>
    <w:rsid w:val="0026028D"/>
    <w:rsid w:val="002604B0"/>
    <w:rsid w:val="002611DA"/>
    <w:rsid w:val="002613D6"/>
    <w:rsid w:val="00262AEE"/>
    <w:rsid w:val="0026306F"/>
    <w:rsid w:val="00263331"/>
    <w:rsid w:val="002638B3"/>
    <w:rsid w:val="00263944"/>
    <w:rsid w:val="002644F9"/>
    <w:rsid w:val="00264BBC"/>
    <w:rsid w:val="0026507F"/>
    <w:rsid w:val="0026569E"/>
    <w:rsid w:val="00265BAB"/>
    <w:rsid w:val="00265E93"/>
    <w:rsid w:val="0026643E"/>
    <w:rsid w:val="0026764D"/>
    <w:rsid w:val="002679FD"/>
    <w:rsid w:val="00267C68"/>
    <w:rsid w:val="00267D51"/>
    <w:rsid w:val="00270074"/>
    <w:rsid w:val="002701D0"/>
    <w:rsid w:val="00270414"/>
    <w:rsid w:val="002707BD"/>
    <w:rsid w:val="00270D98"/>
    <w:rsid w:val="0027149E"/>
    <w:rsid w:val="00271658"/>
    <w:rsid w:val="002716E8"/>
    <w:rsid w:val="002718BD"/>
    <w:rsid w:val="002720AD"/>
    <w:rsid w:val="00272726"/>
    <w:rsid w:val="00272EC0"/>
    <w:rsid w:val="0027351F"/>
    <w:rsid w:val="002735A8"/>
    <w:rsid w:val="002736EF"/>
    <w:rsid w:val="00274261"/>
    <w:rsid w:val="00274329"/>
    <w:rsid w:val="002743F7"/>
    <w:rsid w:val="0027458A"/>
    <w:rsid w:val="00274D2A"/>
    <w:rsid w:val="00275070"/>
    <w:rsid w:val="0027544F"/>
    <w:rsid w:val="002754D9"/>
    <w:rsid w:val="002757EF"/>
    <w:rsid w:val="0027601F"/>
    <w:rsid w:val="0027609E"/>
    <w:rsid w:val="0027697C"/>
    <w:rsid w:val="00277029"/>
    <w:rsid w:val="0027765D"/>
    <w:rsid w:val="0027782D"/>
    <w:rsid w:val="00277AC4"/>
    <w:rsid w:val="00277DC7"/>
    <w:rsid w:val="002807F0"/>
    <w:rsid w:val="00280DAE"/>
    <w:rsid w:val="00281442"/>
    <w:rsid w:val="00281466"/>
    <w:rsid w:val="00281995"/>
    <w:rsid w:val="00281C53"/>
    <w:rsid w:val="00281D10"/>
    <w:rsid w:val="00281E12"/>
    <w:rsid w:val="002821FA"/>
    <w:rsid w:val="0028242B"/>
    <w:rsid w:val="0028247A"/>
    <w:rsid w:val="00282CE4"/>
    <w:rsid w:val="002830DD"/>
    <w:rsid w:val="00283347"/>
    <w:rsid w:val="00284399"/>
    <w:rsid w:val="002844B3"/>
    <w:rsid w:val="00284982"/>
    <w:rsid w:val="00284F81"/>
    <w:rsid w:val="00285277"/>
    <w:rsid w:val="00286A7A"/>
    <w:rsid w:val="00286F22"/>
    <w:rsid w:val="0028718F"/>
    <w:rsid w:val="00287195"/>
    <w:rsid w:val="00287404"/>
    <w:rsid w:val="0028740B"/>
    <w:rsid w:val="0029004D"/>
    <w:rsid w:val="00290140"/>
    <w:rsid w:val="0029088B"/>
    <w:rsid w:val="00290DFC"/>
    <w:rsid w:val="00291BB7"/>
    <w:rsid w:val="00292BAB"/>
    <w:rsid w:val="00293155"/>
    <w:rsid w:val="0029339A"/>
    <w:rsid w:val="00293416"/>
    <w:rsid w:val="00293521"/>
    <w:rsid w:val="002942B5"/>
    <w:rsid w:val="002947AC"/>
    <w:rsid w:val="002949F3"/>
    <w:rsid w:val="00295679"/>
    <w:rsid w:val="0029586C"/>
    <w:rsid w:val="00295C51"/>
    <w:rsid w:val="00295CD6"/>
    <w:rsid w:val="00295CEB"/>
    <w:rsid w:val="002960B8"/>
    <w:rsid w:val="00296347"/>
    <w:rsid w:val="00296457"/>
    <w:rsid w:val="0029655E"/>
    <w:rsid w:val="00296771"/>
    <w:rsid w:val="00296CC5"/>
    <w:rsid w:val="00297009"/>
    <w:rsid w:val="00297861"/>
    <w:rsid w:val="00297C23"/>
    <w:rsid w:val="00297C7C"/>
    <w:rsid w:val="00297DBE"/>
    <w:rsid w:val="00297FD2"/>
    <w:rsid w:val="002A0143"/>
    <w:rsid w:val="002A14BA"/>
    <w:rsid w:val="002A18E1"/>
    <w:rsid w:val="002A1D54"/>
    <w:rsid w:val="002A30F9"/>
    <w:rsid w:val="002A35EB"/>
    <w:rsid w:val="002A3B9F"/>
    <w:rsid w:val="002A3F77"/>
    <w:rsid w:val="002A3F7D"/>
    <w:rsid w:val="002A40E6"/>
    <w:rsid w:val="002A4541"/>
    <w:rsid w:val="002A4589"/>
    <w:rsid w:val="002A486C"/>
    <w:rsid w:val="002A4BD8"/>
    <w:rsid w:val="002A4C1F"/>
    <w:rsid w:val="002A5599"/>
    <w:rsid w:val="002A5B17"/>
    <w:rsid w:val="002A5B86"/>
    <w:rsid w:val="002A6396"/>
    <w:rsid w:val="002A6A48"/>
    <w:rsid w:val="002A6C3D"/>
    <w:rsid w:val="002A6DE8"/>
    <w:rsid w:val="002A7131"/>
    <w:rsid w:val="002A7740"/>
    <w:rsid w:val="002A783B"/>
    <w:rsid w:val="002B095D"/>
    <w:rsid w:val="002B100A"/>
    <w:rsid w:val="002B1179"/>
    <w:rsid w:val="002B1447"/>
    <w:rsid w:val="002B179D"/>
    <w:rsid w:val="002B26A5"/>
    <w:rsid w:val="002B2A2C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B8"/>
    <w:rsid w:val="002B62D9"/>
    <w:rsid w:val="002B65F8"/>
    <w:rsid w:val="002B695F"/>
    <w:rsid w:val="002B729E"/>
    <w:rsid w:val="002B7EF4"/>
    <w:rsid w:val="002C1083"/>
    <w:rsid w:val="002C10CD"/>
    <w:rsid w:val="002C1500"/>
    <w:rsid w:val="002C1522"/>
    <w:rsid w:val="002C1B48"/>
    <w:rsid w:val="002C1BC4"/>
    <w:rsid w:val="002C1D00"/>
    <w:rsid w:val="002C27A1"/>
    <w:rsid w:val="002C2A00"/>
    <w:rsid w:val="002C2F80"/>
    <w:rsid w:val="002C3028"/>
    <w:rsid w:val="002C3729"/>
    <w:rsid w:val="002C3A29"/>
    <w:rsid w:val="002C3A57"/>
    <w:rsid w:val="002C3B78"/>
    <w:rsid w:val="002C4115"/>
    <w:rsid w:val="002C4228"/>
    <w:rsid w:val="002C46C0"/>
    <w:rsid w:val="002C47C1"/>
    <w:rsid w:val="002C4979"/>
    <w:rsid w:val="002C4C7C"/>
    <w:rsid w:val="002C4D89"/>
    <w:rsid w:val="002C53DD"/>
    <w:rsid w:val="002C592F"/>
    <w:rsid w:val="002C5D33"/>
    <w:rsid w:val="002C60AD"/>
    <w:rsid w:val="002C66E2"/>
    <w:rsid w:val="002C70B0"/>
    <w:rsid w:val="002C72EF"/>
    <w:rsid w:val="002C749E"/>
    <w:rsid w:val="002C776A"/>
    <w:rsid w:val="002C7A7D"/>
    <w:rsid w:val="002C7C2D"/>
    <w:rsid w:val="002C7D79"/>
    <w:rsid w:val="002D0031"/>
    <w:rsid w:val="002D01A8"/>
    <w:rsid w:val="002D0B76"/>
    <w:rsid w:val="002D0D20"/>
    <w:rsid w:val="002D11CF"/>
    <w:rsid w:val="002D1463"/>
    <w:rsid w:val="002D147A"/>
    <w:rsid w:val="002D15A3"/>
    <w:rsid w:val="002D1688"/>
    <w:rsid w:val="002D1BFA"/>
    <w:rsid w:val="002D24D6"/>
    <w:rsid w:val="002D2874"/>
    <w:rsid w:val="002D2BD9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1DB"/>
    <w:rsid w:val="002D5279"/>
    <w:rsid w:val="002D58F0"/>
    <w:rsid w:val="002D5B04"/>
    <w:rsid w:val="002D60C1"/>
    <w:rsid w:val="002D6429"/>
    <w:rsid w:val="002D6E63"/>
    <w:rsid w:val="002D77BA"/>
    <w:rsid w:val="002D7988"/>
    <w:rsid w:val="002D7C4E"/>
    <w:rsid w:val="002D7E57"/>
    <w:rsid w:val="002E01D1"/>
    <w:rsid w:val="002E058B"/>
    <w:rsid w:val="002E19B0"/>
    <w:rsid w:val="002E2362"/>
    <w:rsid w:val="002E2C15"/>
    <w:rsid w:val="002E3F9F"/>
    <w:rsid w:val="002E429B"/>
    <w:rsid w:val="002E44DE"/>
    <w:rsid w:val="002E45A7"/>
    <w:rsid w:val="002E4751"/>
    <w:rsid w:val="002E4923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B24"/>
    <w:rsid w:val="002E7E36"/>
    <w:rsid w:val="002F04A8"/>
    <w:rsid w:val="002F11D7"/>
    <w:rsid w:val="002F14BA"/>
    <w:rsid w:val="002F210A"/>
    <w:rsid w:val="002F2D83"/>
    <w:rsid w:val="002F31E8"/>
    <w:rsid w:val="002F33E7"/>
    <w:rsid w:val="002F371B"/>
    <w:rsid w:val="002F37F1"/>
    <w:rsid w:val="002F3913"/>
    <w:rsid w:val="002F52BF"/>
    <w:rsid w:val="002F5D4E"/>
    <w:rsid w:val="002F6898"/>
    <w:rsid w:val="002F6BDD"/>
    <w:rsid w:val="002F7623"/>
    <w:rsid w:val="002F77AD"/>
    <w:rsid w:val="002F7DE4"/>
    <w:rsid w:val="003003A6"/>
    <w:rsid w:val="00301267"/>
    <w:rsid w:val="00301397"/>
    <w:rsid w:val="00301531"/>
    <w:rsid w:val="003019D7"/>
    <w:rsid w:val="00302359"/>
    <w:rsid w:val="00302378"/>
    <w:rsid w:val="00302488"/>
    <w:rsid w:val="003027CF"/>
    <w:rsid w:val="003028DD"/>
    <w:rsid w:val="00302991"/>
    <w:rsid w:val="00302EC2"/>
    <w:rsid w:val="003032CF"/>
    <w:rsid w:val="003035C8"/>
    <w:rsid w:val="00303E65"/>
    <w:rsid w:val="003044C3"/>
    <w:rsid w:val="00304F9C"/>
    <w:rsid w:val="00305089"/>
    <w:rsid w:val="003053E1"/>
    <w:rsid w:val="0030544C"/>
    <w:rsid w:val="00305481"/>
    <w:rsid w:val="003059E1"/>
    <w:rsid w:val="00305D96"/>
    <w:rsid w:val="00305E09"/>
    <w:rsid w:val="00306225"/>
    <w:rsid w:val="003067E4"/>
    <w:rsid w:val="00306E36"/>
    <w:rsid w:val="00306F93"/>
    <w:rsid w:val="003079F1"/>
    <w:rsid w:val="00307E68"/>
    <w:rsid w:val="003100C8"/>
    <w:rsid w:val="003101DF"/>
    <w:rsid w:val="003105EB"/>
    <w:rsid w:val="0031061B"/>
    <w:rsid w:val="003107D6"/>
    <w:rsid w:val="00311501"/>
    <w:rsid w:val="0031178A"/>
    <w:rsid w:val="00311B7C"/>
    <w:rsid w:val="00311EBC"/>
    <w:rsid w:val="00312160"/>
    <w:rsid w:val="00312789"/>
    <w:rsid w:val="00312F2A"/>
    <w:rsid w:val="0031311C"/>
    <w:rsid w:val="00313410"/>
    <w:rsid w:val="00313451"/>
    <w:rsid w:val="00313946"/>
    <w:rsid w:val="003149E6"/>
    <w:rsid w:val="0031583F"/>
    <w:rsid w:val="00315A84"/>
    <w:rsid w:val="00315DBF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8DA"/>
    <w:rsid w:val="00317F24"/>
    <w:rsid w:val="00320BB3"/>
    <w:rsid w:val="00320C3E"/>
    <w:rsid w:val="00320E20"/>
    <w:rsid w:val="003217AD"/>
    <w:rsid w:val="0032196F"/>
    <w:rsid w:val="00321CDA"/>
    <w:rsid w:val="00321FFE"/>
    <w:rsid w:val="00322C2F"/>
    <w:rsid w:val="00322E37"/>
    <w:rsid w:val="00323046"/>
    <w:rsid w:val="003231D4"/>
    <w:rsid w:val="00323618"/>
    <w:rsid w:val="00323920"/>
    <w:rsid w:val="0032423A"/>
    <w:rsid w:val="00324635"/>
    <w:rsid w:val="00324D38"/>
    <w:rsid w:val="0032539C"/>
    <w:rsid w:val="003256AA"/>
    <w:rsid w:val="0032578A"/>
    <w:rsid w:val="0032622D"/>
    <w:rsid w:val="003272D2"/>
    <w:rsid w:val="003278EB"/>
    <w:rsid w:val="00327DB5"/>
    <w:rsid w:val="00330030"/>
    <w:rsid w:val="00330CFF"/>
    <w:rsid w:val="003312D1"/>
    <w:rsid w:val="00331AF0"/>
    <w:rsid w:val="0033200E"/>
    <w:rsid w:val="003320EA"/>
    <w:rsid w:val="003323BC"/>
    <w:rsid w:val="00332441"/>
    <w:rsid w:val="00332613"/>
    <w:rsid w:val="00332BC3"/>
    <w:rsid w:val="00333BA1"/>
    <w:rsid w:val="00333C22"/>
    <w:rsid w:val="0033407C"/>
    <w:rsid w:val="00334207"/>
    <w:rsid w:val="00334A91"/>
    <w:rsid w:val="00334AF1"/>
    <w:rsid w:val="00334EDC"/>
    <w:rsid w:val="0033503B"/>
    <w:rsid w:val="003358BA"/>
    <w:rsid w:val="00335C82"/>
    <w:rsid w:val="00335DE0"/>
    <w:rsid w:val="00336331"/>
    <w:rsid w:val="003365CE"/>
    <w:rsid w:val="003371CB"/>
    <w:rsid w:val="003372F4"/>
    <w:rsid w:val="00337922"/>
    <w:rsid w:val="00337B79"/>
    <w:rsid w:val="00337FC5"/>
    <w:rsid w:val="00340458"/>
    <w:rsid w:val="00341661"/>
    <w:rsid w:val="003417C7"/>
    <w:rsid w:val="00341EDA"/>
    <w:rsid w:val="00342C6F"/>
    <w:rsid w:val="003431DE"/>
    <w:rsid w:val="00343B37"/>
    <w:rsid w:val="003443C1"/>
    <w:rsid w:val="00344A06"/>
    <w:rsid w:val="00344BF5"/>
    <w:rsid w:val="00344CA8"/>
    <w:rsid w:val="00345327"/>
    <w:rsid w:val="003455AA"/>
    <w:rsid w:val="003456B7"/>
    <w:rsid w:val="00345B2D"/>
    <w:rsid w:val="00345ECF"/>
    <w:rsid w:val="00346681"/>
    <w:rsid w:val="00346878"/>
    <w:rsid w:val="003469B9"/>
    <w:rsid w:val="00346E97"/>
    <w:rsid w:val="00347558"/>
    <w:rsid w:val="00347667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43F4"/>
    <w:rsid w:val="00355887"/>
    <w:rsid w:val="00355F12"/>
    <w:rsid w:val="00356061"/>
    <w:rsid w:val="003564D6"/>
    <w:rsid w:val="003566BD"/>
    <w:rsid w:val="003567DD"/>
    <w:rsid w:val="00356A3D"/>
    <w:rsid w:val="00357330"/>
    <w:rsid w:val="0036036E"/>
    <w:rsid w:val="003606B5"/>
    <w:rsid w:val="00360A35"/>
    <w:rsid w:val="0036115C"/>
    <w:rsid w:val="0036126B"/>
    <w:rsid w:val="003616A6"/>
    <w:rsid w:val="00361788"/>
    <w:rsid w:val="00361DFA"/>
    <w:rsid w:val="00361F15"/>
    <w:rsid w:val="00362318"/>
    <w:rsid w:val="00362FB1"/>
    <w:rsid w:val="0036332B"/>
    <w:rsid w:val="00363368"/>
    <w:rsid w:val="0036353D"/>
    <w:rsid w:val="003639C5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3D"/>
    <w:rsid w:val="00366BFD"/>
    <w:rsid w:val="00366D40"/>
    <w:rsid w:val="003677F3"/>
    <w:rsid w:val="00370CD6"/>
    <w:rsid w:val="00371AFC"/>
    <w:rsid w:val="00372659"/>
    <w:rsid w:val="00372AFC"/>
    <w:rsid w:val="003736A9"/>
    <w:rsid w:val="003736EA"/>
    <w:rsid w:val="00373880"/>
    <w:rsid w:val="003742E0"/>
    <w:rsid w:val="003751BB"/>
    <w:rsid w:val="003755F1"/>
    <w:rsid w:val="00375682"/>
    <w:rsid w:val="003759CE"/>
    <w:rsid w:val="00375DCD"/>
    <w:rsid w:val="00375EB3"/>
    <w:rsid w:val="00375EFB"/>
    <w:rsid w:val="00375FF8"/>
    <w:rsid w:val="003760FD"/>
    <w:rsid w:val="00376154"/>
    <w:rsid w:val="00376193"/>
    <w:rsid w:val="003762FF"/>
    <w:rsid w:val="00376615"/>
    <w:rsid w:val="00376870"/>
    <w:rsid w:val="003770D2"/>
    <w:rsid w:val="003773C5"/>
    <w:rsid w:val="00377562"/>
    <w:rsid w:val="003775E3"/>
    <w:rsid w:val="003779DD"/>
    <w:rsid w:val="00377B8B"/>
    <w:rsid w:val="00377CCD"/>
    <w:rsid w:val="00377EDA"/>
    <w:rsid w:val="00380900"/>
    <w:rsid w:val="00380925"/>
    <w:rsid w:val="00380E89"/>
    <w:rsid w:val="00381295"/>
    <w:rsid w:val="00381386"/>
    <w:rsid w:val="003818DD"/>
    <w:rsid w:val="00381C96"/>
    <w:rsid w:val="00382A1E"/>
    <w:rsid w:val="00382A95"/>
    <w:rsid w:val="00382EE2"/>
    <w:rsid w:val="003833B0"/>
    <w:rsid w:val="003838CD"/>
    <w:rsid w:val="003839F0"/>
    <w:rsid w:val="00383E94"/>
    <w:rsid w:val="00384716"/>
    <w:rsid w:val="0038474A"/>
    <w:rsid w:val="0038485F"/>
    <w:rsid w:val="00385102"/>
    <w:rsid w:val="00385545"/>
    <w:rsid w:val="00385A5A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90034"/>
    <w:rsid w:val="003912AF"/>
    <w:rsid w:val="003917AB"/>
    <w:rsid w:val="00391886"/>
    <w:rsid w:val="00391D54"/>
    <w:rsid w:val="00392113"/>
    <w:rsid w:val="003928F4"/>
    <w:rsid w:val="00393225"/>
    <w:rsid w:val="00394512"/>
    <w:rsid w:val="00394F29"/>
    <w:rsid w:val="00395158"/>
    <w:rsid w:val="00395559"/>
    <w:rsid w:val="00395688"/>
    <w:rsid w:val="00395740"/>
    <w:rsid w:val="003958A6"/>
    <w:rsid w:val="0039662E"/>
    <w:rsid w:val="003967E4"/>
    <w:rsid w:val="003970DC"/>
    <w:rsid w:val="0039794E"/>
    <w:rsid w:val="00397A7E"/>
    <w:rsid w:val="00397E62"/>
    <w:rsid w:val="003A044E"/>
    <w:rsid w:val="003A1D45"/>
    <w:rsid w:val="003A1F42"/>
    <w:rsid w:val="003A212E"/>
    <w:rsid w:val="003A28E9"/>
    <w:rsid w:val="003A2943"/>
    <w:rsid w:val="003A2968"/>
    <w:rsid w:val="003A376E"/>
    <w:rsid w:val="003A3AA0"/>
    <w:rsid w:val="003A3B22"/>
    <w:rsid w:val="003A4032"/>
    <w:rsid w:val="003A429E"/>
    <w:rsid w:val="003A4C15"/>
    <w:rsid w:val="003A5C67"/>
    <w:rsid w:val="003A66AC"/>
    <w:rsid w:val="003A66EE"/>
    <w:rsid w:val="003A6833"/>
    <w:rsid w:val="003A6940"/>
    <w:rsid w:val="003A6AE4"/>
    <w:rsid w:val="003A6CE0"/>
    <w:rsid w:val="003A6D8D"/>
    <w:rsid w:val="003A6E79"/>
    <w:rsid w:val="003A70C7"/>
    <w:rsid w:val="003A7675"/>
    <w:rsid w:val="003A7C8A"/>
    <w:rsid w:val="003B015B"/>
    <w:rsid w:val="003B03B3"/>
    <w:rsid w:val="003B051F"/>
    <w:rsid w:val="003B066F"/>
    <w:rsid w:val="003B0767"/>
    <w:rsid w:val="003B0C45"/>
    <w:rsid w:val="003B1703"/>
    <w:rsid w:val="003B1FA6"/>
    <w:rsid w:val="003B2640"/>
    <w:rsid w:val="003B286A"/>
    <w:rsid w:val="003B2AB0"/>
    <w:rsid w:val="003B37B8"/>
    <w:rsid w:val="003B3932"/>
    <w:rsid w:val="003B3A33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6806"/>
    <w:rsid w:val="003B7079"/>
    <w:rsid w:val="003B7911"/>
    <w:rsid w:val="003B79D7"/>
    <w:rsid w:val="003B7BFB"/>
    <w:rsid w:val="003C01F8"/>
    <w:rsid w:val="003C036B"/>
    <w:rsid w:val="003C0832"/>
    <w:rsid w:val="003C1BD8"/>
    <w:rsid w:val="003C1D0D"/>
    <w:rsid w:val="003C2535"/>
    <w:rsid w:val="003C2D93"/>
    <w:rsid w:val="003C361B"/>
    <w:rsid w:val="003C3D2E"/>
    <w:rsid w:val="003C3ED7"/>
    <w:rsid w:val="003C4B51"/>
    <w:rsid w:val="003C5A2F"/>
    <w:rsid w:val="003C5AB0"/>
    <w:rsid w:val="003C5ADA"/>
    <w:rsid w:val="003C64F6"/>
    <w:rsid w:val="003C68D4"/>
    <w:rsid w:val="003C7000"/>
    <w:rsid w:val="003C724C"/>
    <w:rsid w:val="003C75F3"/>
    <w:rsid w:val="003C778F"/>
    <w:rsid w:val="003C7B88"/>
    <w:rsid w:val="003C7D3B"/>
    <w:rsid w:val="003C7D3F"/>
    <w:rsid w:val="003D0477"/>
    <w:rsid w:val="003D0CC4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328"/>
    <w:rsid w:val="003D4468"/>
    <w:rsid w:val="003D4861"/>
    <w:rsid w:val="003D49C3"/>
    <w:rsid w:val="003D4F50"/>
    <w:rsid w:val="003D537A"/>
    <w:rsid w:val="003D5B12"/>
    <w:rsid w:val="003D5B6A"/>
    <w:rsid w:val="003D5FEB"/>
    <w:rsid w:val="003D6433"/>
    <w:rsid w:val="003D6A63"/>
    <w:rsid w:val="003D6ADB"/>
    <w:rsid w:val="003D6AF0"/>
    <w:rsid w:val="003D72B0"/>
    <w:rsid w:val="003D76DD"/>
    <w:rsid w:val="003D7C8A"/>
    <w:rsid w:val="003E09B2"/>
    <w:rsid w:val="003E0B3E"/>
    <w:rsid w:val="003E0CDC"/>
    <w:rsid w:val="003E0DDE"/>
    <w:rsid w:val="003E1FB6"/>
    <w:rsid w:val="003E2038"/>
    <w:rsid w:val="003E2132"/>
    <w:rsid w:val="003E2B60"/>
    <w:rsid w:val="003E3012"/>
    <w:rsid w:val="003E3780"/>
    <w:rsid w:val="003E3AF4"/>
    <w:rsid w:val="003E3C0E"/>
    <w:rsid w:val="003E4C2A"/>
    <w:rsid w:val="003E5171"/>
    <w:rsid w:val="003E575B"/>
    <w:rsid w:val="003E5842"/>
    <w:rsid w:val="003E652E"/>
    <w:rsid w:val="003E6C6A"/>
    <w:rsid w:val="003E72B1"/>
    <w:rsid w:val="003E73A7"/>
    <w:rsid w:val="003E78C5"/>
    <w:rsid w:val="003E7E80"/>
    <w:rsid w:val="003F0377"/>
    <w:rsid w:val="003F0A15"/>
    <w:rsid w:val="003F15FE"/>
    <w:rsid w:val="003F1C56"/>
    <w:rsid w:val="003F1C8F"/>
    <w:rsid w:val="003F1CAA"/>
    <w:rsid w:val="003F2493"/>
    <w:rsid w:val="003F25D7"/>
    <w:rsid w:val="003F38C3"/>
    <w:rsid w:val="003F3C65"/>
    <w:rsid w:val="003F42E1"/>
    <w:rsid w:val="003F4742"/>
    <w:rsid w:val="003F47CF"/>
    <w:rsid w:val="003F5DB0"/>
    <w:rsid w:val="003F5F29"/>
    <w:rsid w:val="003F63F0"/>
    <w:rsid w:val="003F65DE"/>
    <w:rsid w:val="003F699A"/>
    <w:rsid w:val="003F6B55"/>
    <w:rsid w:val="003F6C93"/>
    <w:rsid w:val="003F6DBA"/>
    <w:rsid w:val="003F746D"/>
    <w:rsid w:val="003F7AD8"/>
    <w:rsid w:val="003F7D03"/>
    <w:rsid w:val="003F7E77"/>
    <w:rsid w:val="003F7F96"/>
    <w:rsid w:val="0040031A"/>
    <w:rsid w:val="004006A3"/>
    <w:rsid w:val="00400C9D"/>
    <w:rsid w:val="00400D33"/>
    <w:rsid w:val="00401708"/>
    <w:rsid w:val="00401D2E"/>
    <w:rsid w:val="00401F34"/>
    <w:rsid w:val="00402149"/>
    <w:rsid w:val="0040225D"/>
    <w:rsid w:val="00402370"/>
    <w:rsid w:val="00402CA6"/>
    <w:rsid w:val="00402D4B"/>
    <w:rsid w:val="00402ED2"/>
    <w:rsid w:val="00402FF9"/>
    <w:rsid w:val="0040310B"/>
    <w:rsid w:val="0040362E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BDA"/>
    <w:rsid w:val="00407C14"/>
    <w:rsid w:val="00407DF5"/>
    <w:rsid w:val="004100D8"/>
    <w:rsid w:val="00410221"/>
    <w:rsid w:val="004102CB"/>
    <w:rsid w:val="0041042D"/>
    <w:rsid w:val="004106D2"/>
    <w:rsid w:val="00410828"/>
    <w:rsid w:val="00410C8A"/>
    <w:rsid w:val="00410C94"/>
    <w:rsid w:val="00410D7A"/>
    <w:rsid w:val="004113A2"/>
    <w:rsid w:val="00411773"/>
    <w:rsid w:val="00411DAF"/>
    <w:rsid w:val="0041239A"/>
    <w:rsid w:val="004123DA"/>
    <w:rsid w:val="00412AB9"/>
    <w:rsid w:val="00412C3D"/>
    <w:rsid w:val="00413552"/>
    <w:rsid w:val="00413EEF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76A"/>
    <w:rsid w:val="00420A94"/>
    <w:rsid w:val="00420EA9"/>
    <w:rsid w:val="00420FAE"/>
    <w:rsid w:val="00421010"/>
    <w:rsid w:val="004210D7"/>
    <w:rsid w:val="004214C6"/>
    <w:rsid w:val="00421DDE"/>
    <w:rsid w:val="0042218C"/>
    <w:rsid w:val="00422969"/>
    <w:rsid w:val="0042296F"/>
    <w:rsid w:val="004232B2"/>
    <w:rsid w:val="00423412"/>
    <w:rsid w:val="00423D0E"/>
    <w:rsid w:val="00424672"/>
    <w:rsid w:val="00424934"/>
    <w:rsid w:val="004255B1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113"/>
    <w:rsid w:val="00432167"/>
    <w:rsid w:val="00432332"/>
    <w:rsid w:val="004326DA"/>
    <w:rsid w:val="00434961"/>
    <w:rsid w:val="004353AC"/>
    <w:rsid w:val="0043556E"/>
    <w:rsid w:val="00436029"/>
    <w:rsid w:val="00436776"/>
    <w:rsid w:val="00436A3C"/>
    <w:rsid w:val="00436B08"/>
    <w:rsid w:val="0043782D"/>
    <w:rsid w:val="00437F3B"/>
    <w:rsid w:val="004400B9"/>
    <w:rsid w:val="004403AA"/>
    <w:rsid w:val="00440725"/>
    <w:rsid w:val="00440C00"/>
    <w:rsid w:val="00441F6A"/>
    <w:rsid w:val="00442866"/>
    <w:rsid w:val="00442C14"/>
    <w:rsid w:val="00442F32"/>
    <w:rsid w:val="00443723"/>
    <w:rsid w:val="004442F4"/>
    <w:rsid w:val="004448DA"/>
    <w:rsid w:val="004452EB"/>
    <w:rsid w:val="0044568F"/>
    <w:rsid w:val="0044619E"/>
    <w:rsid w:val="00446366"/>
    <w:rsid w:val="00446AE0"/>
    <w:rsid w:val="00446D23"/>
    <w:rsid w:val="004473CE"/>
    <w:rsid w:val="0044763A"/>
    <w:rsid w:val="004476AE"/>
    <w:rsid w:val="00450A82"/>
    <w:rsid w:val="00450C7E"/>
    <w:rsid w:val="00451165"/>
    <w:rsid w:val="004518DE"/>
    <w:rsid w:val="00451BCF"/>
    <w:rsid w:val="00451FE7"/>
    <w:rsid w:val="00452A11"/>
    <w:rsid w:val="00452E76"/>
    <w:rsid w:val="004532CA"/>
    <w:rsid w:val="0045441E"/>
    <w:rsid w:val="0045447A"/>
    <w:rsid w:val="004547B5"/>
    <w:rsid w:val="00454F23"/>
    <w:rsid w:val="004563B4"/>
    <w:rsid w:val="004567D8"/>
    <w:rsid w:val="00456AE4"/>
    <w:rsid w:val="00456B2B"/>
    <w:rsid w:val="00456D3A"/>
    <w:rsid w:val="004570FD"/>
    <w:rsid w:val="00457268"/>
    <w:rsid w:val="00460521"/>
    <w:rsid w:val="00460F63"/>
    <w:rsid w:val="0046119C"/>
    <w:rsid w:val="00461216"/>
    <w:rsid w:val="004612FA"/>
    <w:rsid w:val="00461919"/>
    <w:rsid w:val="00461952"/>
    <w:rsid w:val="00461D16"/>
    <w:rsid w:val="00462437"/>
    <w:rsid w:val="004624C1"/>
    <w:rsid w:val="004625F8"/>
    <w:rsid w:val="00463041"/>
    <w:rsid w:val="00463511"/>
    <w:rsid w:val="0046380D"/>
    <w:rsid w:val="00463CDD"/>
    <w:rsid w:val="00463D3F"/>
    <w:rsid w:val="004640CF"/>
    <w:rsid w:val="00464232"/>
    <w:rsid w:val="004644F0"/>
    <w:rsid w:val="0046455B"/>
    <w:rsid w:val="00464D4D"/>
    <w:rsid w:val="00465A6A"/>
    <w:rsid w:val="004660D0"/>
    <w:rsid w:val="00466105"/>
    <w:rsid w:val="004662EC"/>
    <w:rsid w:val="004679C6"/>
    <w:rsid w:val="00470221"/>
    <w:rsid w:val="00470CA0"/>
    <w:rsid w:val="00470CCA"/>
    <w:rsid w:val="00470E7A"/>
    <w:rsid w:val="0047112C"/>
    <w:rsid w:val="0047166D"/>
    <w:rsid w:val="00471808"/>
    <w:rsid w:val="004718A2"/>
    <w:rsid w:val="00471C98"/>
    <w:rsid w:val="00472452"/>
    <w:rsid w:val="004724F7"/>
    <w:rsid w:val="00472618"/>
    <w:rsid w:val="00472B25"/>
    <w:rsid w:val="00472C79"/>
    <w:rsid w:val="0047351D"/>
    <w:rsid w:val="0047359F"/>
    <w:rsid w:val="0047363F"/>
    <w:rsid w:val="004736E7"/>
    <w:rsid w:val="00474112"/>
    <w:rsid w:val="0047459D"/>
    <w:rsid w:val="004748D0"/>
    <w:rsid w:val="00475724"/>
    <w:rsid w:val="004758DD"/>
    <w:rsid w:val="00476845"/>
    <w:rsid w:val="00476A57"/>
    <w:rsid w:val="00476B24"/>
    <w:rsid w:val="00476DDC"/>
    <w:rsid w:val="0047732D"/>
    <w:rsid w:val="0047736E"/>
    <w:rsid w:val="00480803"/>
    <w:rsid w:val="00480DA2"/>
    <w:rsid w:val="004818E2"/>
    <w:rsid w:val="00481E71"/>
    <w:rsid w:val="00482163"/>
    <w:rsid w:val="004827DA"/>
    <w:rsid w:val="00482CAE"/>
    <w:rsid w:val="00482E15"/>
    <w:rsid w:val="0048322F"/>
    <w:rsid w:val="00483621"/>
    <w:rsid w:val="00483E18"/>
    <w:rsid w:val="0048422B"/>
    <w:rsid w:val="0048471C"/>
    <w:rsid w:val="00484D01"/>
    <w:rsid w:val="00484F2D"/>
    <w:rsid w:val="0048556B"/>
    <w:rsid w:val="004856C7"/>
    <w:rsid w:val="004867A8"/>
    <w:rsid w:val="00487C5A"/>
    <w:rsid w:val="00490431"/>
    <w:rsid w:val="0049054A"/>
    <w:rsid w:val="0049089C"/>
    <w:rsid w:val="00490BFF"/>
    <w:rsid w:val="00490E04"/>
    <w:rsid w:val="00490F2B"/>
    <w:rsid w:val="004911E8"/>
    <w:rsid w:val="004911F0"/>
    <w:rsid w:val="004912A2"/>
    <w:rsid w:val="004914C1"/>
    <w:rsid w:val="0049182B"/>
    <w:rsid w:val="004919AA"/>
    <w:rsid w:val="00492015"/>
    <w:rsid w:val="00492302"/>
    <w:rsid w:val="004923EA"/>
    <w:rsid w:val="0049264D"/>
    <w:rsid w:val="00492FE6"/>
    <w:rsid w:val="00493673"/>
    <w:rsid w:val="00493715"/>
    <w:rsid w:val="00494728"/>
    <w:rsid w:val="00494EF0"/>
    <w:rsid w:val="004955CF"/>
    <w:rsid w:val="00495A16"/>
    <w:rsid w:val="00495CC2"/>
    <w:rsid w:val="00495F47"/>
    <w:rsid w:val="00496439"/>
    <w:rsid w:val="004966C3"/>
    <w:rsid w:val="004968C7"/>
    <w:rsid w:val="004971E8"/>
    <w:rsid w:val="00497540"/>
    <w:rsid w:val="004976EB"/>
    <w:rsid w:val="00497B08"/>
    <w:rsid w:val="00497B4C"/>
    <w:rsid w:val="00497EA0"/>
    <w:rsid w:val="00497FD4"/>
    <w:rsid w:val="004A0265"/>
    <w:rsid w:val="004A0839"/>
    <w:rsid w:val="004A0C92"/>
    <w:rsid w:val="004A0DED"/>
    <w:rsid w:val="004A1655"/>
    <w:rsid w:val="004A16F8"/>
    <w:rsid w:val="004A19AB"/>
    <w:rsid w:val="004A1B62"/>
    <w:rsid w:val="004A284F"/>
    <w:rsid w:val="004A28D5"/>
    <w:rsid w:val="004A301F"/>
    <w:rsid w:val="004A38D1"/>
    <w:rsid w:val="004A38E2"/>
    <w:rsid w:val="004A4298"/>
    <w:rsid w:val="004A43BE"/>
    <w:rsid w:val="004A44CA"/>
    <w:rsid w:val="004A44EA"/>
    <w:rsid w:val="004A465F"/>
    <w:rsid w:val="004A475F"/>
    <w:rsid w:val="004A4BE7"/>
    <w:rsid w:val="004A5258"/>
    <w:rsid w:val="004A5A47"/>
    <w:rsid w:val="004A66F9"/>
    <w:rsid w:val="004A7229"/>
    <w:rsid w:val="004A749C"/>
    <w:rsid w:val="004A74BB"/>
    <w:rsid w:val="004A7E1D"/>
    <w:rsid w:val="004A7F9A"/>
    <w:rsid w:val="004B08F9"/>
    <w:rsid w:val="004B0969"/>
    <w:rsid w:val="004B0F26"/>
    <w:rsid w:val="004B18ED"/>
    <w:rsid w:val="004B1BA4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5EA"/>
    <w:rsid w:val="004B5C98"/>
    <w:rsid w:val="004B5DDD"/>
    <w:rsid w:val="004B6531"/>
    <w:rsid w:val="004B6730"/>
    <w:rsid w:val="004B696C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566"/>
    <w:rsid w:val="004C0FA8"/>
    <w:rsid w:val="004C0FE7"/>
    <w:rsid w:val="004C1198"/>
    <w:rsid w:val="004C1247"/>
    <w:rsid w:val="004C13F0"/>
    <w:rsid w:val="004C24EE"/>
    <w:rsid w:val="004C2676"/>
    <w:rsid w:val="004C2F0D"/>
    <w:rsid w:val="004C3187"/>
    <w:rsid w:val="004C34EE"/>
    <w:rsid w:val="004C3B0C"/>
    <w:rsid w:val="004C3D6C"/>
    <w:rsid w:val="004C3F77"/>
    <w:rsid w:val="004C4DE3"/>
    <w:rsid w:val="004C5131"/>
    <w:rsid w:val="004C5145"/>
    <w:rsid w:val="004C55CE"/>
    <w:rsid w:val="004C5885"/>
    <w:rsid w:val="004C5C5E"/>
    <w:rsid w:val="004C5CAC"/>
    <w:rsid w:val="004C6432"/>
    <w:rsid w:val="004C6636"/>
    <w:rsid w:val="004C727C"/>
    <w:rsid w:val="004C755E"/>
    <w:rsid w:val="004C7701"/>
    <w:rsid w:val="004C7964"/>
    <w:rsid w:val="004C796C"/>
    <w:rsid w:val="004C79DD"/>
    <w:rsid w:val="004C7A1E"/>
    <w:rsid w:val="004D0312"/>
    <w:rsid w:val="004D0905"/>
    <w:rsid w:val="004D0AAF"/>
    <w:rsid w:val="004D0E1A"/>
    <w:rsid w:val="004D11F8"/>
    <w:rsid w:val="004D1369"/>
    <w:rsid w:val="004D1DB0"/>
    <w:rsid w:val="004D2E56"/>
    <w:rsid w:val="004D3048"/>
    <w:rsid w:val="004D30D2"/>
    <w:rsid w:val="004D39B2"/>
    <w:rsid w:val="004D3F39"/>
    <w:rsid w:val="004D5508"/>
    <w:rsid w:val="004D5D02"/>
    <w:rsid w:val="004D63A4"/>
    <w:rsid w:val="004D63D3"/>
    <w:rsid w:val="004D797D"/>
    <w:rsid w:val="004E058B"/>
    <w:rsid w:val="004E06B5"/>
    <w:rsid w:val="004E0B8F"/>
    <w:rsid w:val="004E0E14"/>
    <w:rsid w:val="004E100F"/>
    <w:rsid w:val="004E18CE"/>
    <w:rsid w:val="004E1A10"/>
    <w:rsid w:val="004E1AE4"/>
    <w:rsid w:val="004E1B00"/>
    <w:rsid w:val="004E2010"/>
    <w:rsid w:val="004E20F1"/>
    <w:rsid w:val="004E2115"/>
    <w:rsid w:val="004E2397"/>
    <w:rsid w:val="004E25A9"/>
    <w:rsid w:val="004E2875"/>
    <w:rsid w:val="004E2C0A"/>
    <w:rsid w:val="004E2C14"/>
    <w:rsid w:val="004E3008"/>
    <w:rsid w:val="004E31B2"/>
    <w:rsid w:val="004E3351"/>
    <w:rsid w:val="004E3458"/>
    <w:rsid w:val="004E350F"/>
    <w:rsid w:val="004E3764"/>
    <w:rsid w:val="004E3BEB"/>
    <w:rsid w:val="004E4231"/>
    <w:rsid w:val="004E4342"/>
    <w:rsid w:val="004E4AA8"/>
    <w:rsid w:val="004E4F87"/>
    <w:rsid w:val="004E5422"/>
    <w:rsid w:val="004E571E"/>
    <w:rsid w:val="004E5CE3"/>
    <w:rsid w:val="004E6A97"/>
    <w:rsid w:val="004E7060"/>
    <w:rsid w:val="004E72D0"/>
    <w:rsid w:val="004E76C4"/>
    <w:rsid w:val="004E7DB3"/>
    <w:rsid w:val="004F00C7"/>
    <w:rsid w:val="004F0349"/>
    <w:rsid w:val="004F0B35"/>
    <w:rsid w:val="004F0E4A"/>
    <w:rsid w:val="004F0E7D"/>
    <w:rsid w:val="004F0FFF"/>
    <w:rsid w:val="004F1402"/>
    <w:rsid w:val="004F1A73"/>
    <w:rsid w:val="004F1D8C"/>
    <w:rsid w:val="004F2DFE"/>
    <w:rsid w:val="004F2F17"/>
    <w:rsid w:val="004F32A0"/>
    <w:rsid w:val="004F36B0"/>
    <w:rsid w:val="004F3871"/>
    <w:rsid w:val="004F3E2C"/>
    <w:rsid w:val="004F45AC"/>
    <w:rsid w:val="004F516E"/>
    <w:rsid w:val="004F53C9"/>
    <w:rsid w:val="004F56D6"/>
    <w:rsid w:val="004F608D"/>
    <w:rsid w:val="004F6890"/>
    <w:rsid w:val="004F6B8D"/>
    <w:rsid w:val="004F6DD5"/>
    <w:rsid w:val="004F76FF"/>
    <w:rsid w:val="004F7B39"/>
    <w:rsid w:val="005002CA"/>
    <w:rsid w:val="0050035F"/>
    <w:rsid w:val="005003C1"/>
    <w:rsid w:val="0050073F"/>
    <w:rsid w:val="00501357"/>
    <w:rsid w:val="0050184F"/>
    <w:rsid w:val="00501BE3"/>
    <w:rsid w:val="005021FF"/>
    <w:rsid w:val="00502653"/>
    <w:rsid w:val="00502880"/>
    <w:rsid w:val="0050288F"/>
    <w:rsid w:val="00502CAD"/>
    <w:rsid w:val="00502DE5"/>
    <w:rsid w:val="00502E5B"/>
    <w:rsid w:val="005033D0"/>
    <w:rsid w:val="00503C37"/>
    <w:rsid w:val="00504186"/>
    <w:rsid w:val="00504476"/>
    <w:rsid w:val="005044B8"/>
    <w:rsid w:val="0050475C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CF4"/>
    <w:rsid w:val="00506F41"/>
    <w:rsid w:val="00507156"/>
    <w:rsid w:val="00510432"/>
    <w:rsid w:val="00510EF2"/>
    <w:rsid w:val="00510FB2"/>
    <w:rsid w:val="00512833"/>
    <w:rsid w:val="00512B34"/>
    <w:rsid w:val="005132D2"/>
    <w:rsid w:val="0051381E"/>
    <w:rsid w:val="00513D37"/>
    <w:rsid w:val="005140AC"/>
    <w:rsid w:val="0051477C"/>
    <w:rsid w:val="005148C0"/>
    <w:rsid w:val="00515187"/>
    <w:rsid w:val="0051548F"/>
    <w:rsid w:val="005154DB"/>
    <w:rsid w:val="00516228"/>
    <w:rsid w:val="00516374"/>
    <w:rsid w:val="00516AAE"/>
    <w:rsid w:val="00516BA0"/>
    <w:rsid w:val="00517107"/>
    <w:rsid w:val="00517979"/>
    <w:rsid w:val="00517B85"/>
    <w:rsid w:val="00517DE7"/>
    <w:rsid w:val="005201C6"/>
    <w:rsid w:val="005208AB"/>
    <w:rsid w:val="00520905"/>
    <w:rsid w:val="005209C2"/>
    <w:rsid w:val="00520D8D"/>
    <w:rsid w:val="00520E0F"/>
    <w:rsid w:val="005211B6"/>
    <w:rsid w:val="0052124A"/>
    <w:rsid w:val="00521772"/>
    <w:rsid w:val="005219E6"/>
    <w:rsid w:val="00522099"/>
    <w:rsid w:val="00522499"/>
    <w:rsid w:val="00522584"/>
    <w:rsid w:val="005229C8"/>
    <w:rsid w:val="00522FEE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82B"/>
    <w:rsid w:val="00525B54"/>
    <w:rsid w:val="00525BB5"/>
    <w:rsid w:val="00525F46"/>
    <w:rsid w:val="005260AF"/>
    <w:rsid w:val="00526463"/>
    <w:rsid w:val="00526884"/>
    <w:rsid w:val="00526E99"/>
    <w:rsid w:val="00527311"/>
    <w:rsid w:val="00527C73"/>
    <w:rsid w:val="00527F9E"/>
    <w:rsid w:val="005302A8"/>
    <w:rsid w:val="0053057A"/>
    <w:rsid w:val="0053098A"/>
    <w:rsid w:val="00530E2F"/>
    <w:rsid w:val="00530EA4"/>
    <w:rsid w:val="00530F05"/>
    <w:rsid w:val="00530F78"/>
    <w:rsid w:val="0053111E"/>
    <w:rsid w:val="00531176"/>
    <w:rsid w:val="005314CE"/>
    <w:rsid w:val="005315E1"/>
    <w:rsid w:val="005316F9"/>
    <w:rsid w:val="00531A8A"/>
    <w:rsid w:val="00531E96"/>
    <w:rsid w:val="005322E4"/>
    <w:rsid w:val="005327C6"/>
    <w:rsid w:val="00532960"/>
    <w:rsid w:val="00532DB9"/>
    <w:rsid w:val="005330F5"/>
    <w:rsid w:val="005338D4"/>
    <w:rsid w:val="00534E2A"/>
    <w:rsid w:val="0053532E"/>
    <w:rsid w:val="005358F7"/>
    <w:rsid w:val="0053597E"/>
    <w:rsid w:val="00535BA5"/>
    <w:rsid w:val="00535E10"/>
    <w:rsid w:val="00536545"/>
    <w:rsid w:val="00536ACE"/>
    <w:rsid w:val="00536B26"/>
    <w:rsid w:val="005410C3"/>
    <w:rsid w:val="005414C3"/>
    <w:rsid w:val="0054171A"/>
    <w:rsid w:val="00541A22"/>
    <w:rsid w:val="00541B98"/>
    <w:rsid w:val="00541D0E"/>
    <w:rsid w:val="00541D1D"/>
    <w:rsid w:val="00541F1E"/>
    <w:rsid w:val="005421D1"/>
    <w:rsid w:val="00542857"/>
    <w:rsid w:val="00543163"/>
    <w:rsid w:val="0054349E"/>
    <w:rsid w:val="00544307"/>
    <w:rsid w:val="00544342"/>
    <w:rsid w:val="00544550"/>
    <w:rsid w:val="0054479E"/>
    <w:rsid w:val="00544D63"/>
    <w:rsid w:val="00544F37"/>
    <w:rsid w:val="00545202"/>
    <w:rsid w:val="0054521A"/>
    <w:rsid w:val="005453A8"/>
    <w:rsid w:val="005457C2"/>
    <w:rsid w:val="0054617F"/>
    <w:rsid w:val="00546356"/>
    <w:rsid w:val="00546F4F"/>
    <w:rsid w:val="00547357"/>
    <w:rsid w:val="00547C54"/>
    <w:rsid w:val="005501AF"/>
    <w:rsid w:val="00550D26"/>
    <w:rsid w:val="00550D75"/>
    <w:rsid w:val="00550DD1"/>
    <w:rsid w:val="00550FEF"/>
    <w:rsid w:val="0055126F"/>
    <w:rsid w:val="005516E7"/>
    <w:rsid w:val="00551774"/>
    <w:rsid w:val="00551D4C"/>
    <w:rsid w:val="00551E1B"/>
    <w:rsid w:val="00552575"/>
    <w:rsid w:val="0055260F"/>
    <w:rsid w:val="00552EA8"/>
    <w:rsid w:val="00553508"/>
    <w:rsid w:val="00553550"/>
    <w:rsid w:val="0055391C"/>
    <w:rsid w:val="005541FB"/>
    <w:rsid w:val="00554230"/>
    <w:rsid w:val="005544B5"/>
    <w:rsid w:val="005546D8"/>
    <w:rsid w:val="00554809"/>
    <w:rsid w:val="00554ACA"/>
    <w:rsid w:val="00554E58"/>
    <w:rsid w:val="00555471"/>
    <w:rsid w:val="0055572F"/>
    <w:rsid w:val="00555A3B"/>
    <w:rsid w:val="00555C10"/>
    <w:rsid w:val="00556931"/>
    <w:rsid w:val="00556D5E"/>
    <w:rsid w:val="00556FA3"/>
    <w:rsid w:val="005573F1"/>
    <w:rsid w:val="00560978"/>
    <w:rsid w:val="00560AE4"/>
    <w:rsid w:val="00560C35"/>
    <w:rsid w:val="00560CD9"/>
    <w:rsid w:val="0056142E"/>
    <w:rsid w:val="00561950"/>
    <w:rsid w:val="0056260E"/>
    <w:rsid w:val="00562F05"/>
    <w:rsid w:val="00563344"/>
    <w:rsid w:val="005633A7"/>
    <w:rsid w:val="0056359C"/>
    <w:rsid w:val="00563602"/>
    <w:rsid w:val="00564302"/>
    <w:rsid w:val="005643E2"/>
    <w:rsid w:val="00564DC8"/>
    <w:rsid w:val="005655C7"/>
    <w:rsid w:val="00565ACA"/>
    <w:rsid w:val="005702D6"/>
    <w:rsid w:val="00570364"/>
    <w:rsid w:val="00570CF0"/>
    <w:rsid w:val="00571696"/>
    <w:rsid w:val="005717BD"/>
    <w:rsid w:val="005718FD"/>
    <w:rsid w:val="00571D01"/>
    <w:rsid w:val="005727F9"/>
    <w:rsid w:val="00572ABE"/>
    <w:rsid w:val="00572FB4"/>
    <w:rsid w:val="00573796"/>
    <w:rsid w:val="005737F3"/>
    <w:rsid w:val="00573B60"/>
    <w:rsid w:val="00573D32"/>
    <w:rsid w:val="00573FDE"/>
    <w:rsid w:val="00574AEE"/>
    <w:rsid w:val="00574C53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017"/>
    <w:rsid w:val="0058082C"/>
    <w:rsid w:val="00580846"/>
    <w:rsid w:val="00580B76"/>
    <w:rsid w:val="00580BD9"/>
    <w:rsid w:val="00580F10"/>
    <w:rsid w:val="005811FA"/>
    <w:rsid w:val="00581D00"/>
    <w:rsid w:val="0058228B"/>
    <w:rsid w:val="005826F2"/>
    <w:rsid w:val="005827EB"/>
    <w:rsid w:val="005829E9"/>
    <w:rsid w:val="00582B19"/>
    <w:rsid w:val="00583574"/>
    <w:rsid w:val="00583C13"/>
    <w:rsid w:val="00583EC3"/>
    <w:rsid w:val="00584141"/>
    <w:rsid w:val="005842EF"/>
    <w:rsid w:val="00584B60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0C93"/>
    <w:rsid w:val="00591462"/>
    <w:rsid w:val="00591893"/>
    <w:rsid w:val="0059266C"/>
    <w:rsid w:val="00592739"/>
    <w:rsid w:val="00592812"/>
    <w:rsid w:val="00592D2D"/>
    <w:rsid w:val="00592EB3"/>
    <w:rsid w:val="00592FC2"/>
    <w:rsid w:val="00593117"/>
    <w:rsid w:val="00593C6D"/>
    <w:rsid w:val="005940D5"/>
    <w:rsid w:val="00594146"/>
    <w:rsid w:val="005947B8"/>
    <w:rsid w:val="00595331"/>
    <w:rsid w:val="00595AA3"/>
    <w:rsid w:val="00595CA0"/>
    <w:rsid w:val="0059642E"/>
    <w:rsid w:val="005976D0"/>
    <w:rsid w:val="005978ED"/>
    <w:rsid w:val="00597AAE"/>
    <w:rsid w:val="00597D18"/>
    <w:rsid w:val="00597DF5"/>
    <w:rsid w:val="00597F01"/>
    <w:rsid w:val="00597F56"/>
    <w:rsid w:val="005A0BD6"/>
    <w:rsid w:val="005A1322"/>
    <w:rsid w:val="005A18CD"/>
    <w:rsid w:val="005A2187"/>
    <w:rsid w:val="005A23D6"/>
    <w:rsid w:val="005A3454"/>
    <w:rsid w:val="005A357E"/>
    <w:rsid w:val="005A35E8"/>
    <w:rsid w:val="005A36F8"/>
    <w:rsid w:val="005A3BF9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6DC"/>
    <w:rsid w:val="005A7A19"/>
    <w:rsid w:val="005A7EE5"/>
    <w:rsid w:val="005B03C3"/>
    <w:rsid w:val="005B0410"/>
    <w:rsid w:val="005B0995"/>
    <w:rsid w:val="005B1A79"/>
    <w:rsid w:val="005B215B"/>
    <w:rsid w:val="005B28C4"/>
    <w:rsid w:val="005B2AD6"/>
    <w:rsid w:val="005B2FC0"/>
    <w:rsid w:val="005B3CD0"/>
    <w:rsid w:val="005B43F7"/>
    <w:rsid w:val="005B446B"/>
    <w:rsid w:val="005B4798"/>
    <w:rsid w:val="005B4C6A"/>
    <w:rsid w:val="005B55F1"/>
    <w:rsid w:val="005B5948"/>
    <w:rsid w:val="005B5E13"/>
    <w:rsid w:val="005B6085"/>
    <w:rsid w:val="005B6E8E"/>
    <w:rsid w:val="005B6F38"/>
    <w:rsid w:val="005B7083"/>
    <w:rsid w:val="005B7A88"/>
    <w:rsid w:val="005C0960"/>
    <w:rsid w:val="005C1047"/>
    <w:rsid w:val="005C12E8"/>
    <w:rsid w:val="005C1823"/>
    <w:rsid w:val="005C1E55"/>
    <w:rsid w:val="005C2BFB"/>
    <w:rsid w:val="005C2D9F"/>
    <w:rsid w:val="005C3058"/>
    <w:rsid w:val="005C3069"/>
    <w:rsid w:val="005C342E"/>
    <w:rsid w:val="005C4565"/>
    <w:rsid w:val="005C4A76"/>
    <w:rsid w:val="005C4E66"/>
    <w:rsid w:val="005C54EA"/>
    <w:rsid w:val="005C54EF"/>
    <w:rsid w:val="005C55F7"/>
    <w:rsid w:val="005C596F"/>
    <w:rsid w:val="005C5AC0"/>
    <w:rsid w:val="005C5EDB"/>
    <w:rsid w:val="005C6FEF"/>
    <w:rsid w:val="005C73A8"/>
    <w:rsid w:val="005C74C1"/>
    <w:rsid w:val="005C750C"/>
    <w:rsid w:val="005C7530"/>
    <w:rsid w:val="005D144A"/>
    <w:rsid w:val="005D1AC9"/>
    <w:rsid w:val="005D1CE2"/>
    <w:rsid w:val="005D2011"/>
    <w:rsid w:val="005D203F"/>
    <w:rsid w:val="005D2D9E"/>
    <w:rsid w:val="005D344E"/>
    <w:rsid w:val="005D3D8B"/>
    <w:rsid w:val="005D3DCD"/>
    <w:rsid w:val="005D3F1E"/>
    <w:rsid w:val="005D4263"/>
    <w:rsid w:val="005D4654"/>
    <w:rsid w:val="005D4B31"/>
    <w:rsid w:val="005D5E6E"/>
    <w:rsid w:val="005D5E71"/>
    <w:rsid w:val="005D629C"/>
    <w:rsid w:val="005D758C"/>
    <w:rsid w:val="005D7EA5"/>
    <w:rsid w:val="005E0698"/>
    <w:rsid w:val="005E0792"/>
    <w:rsid w:val="005E10B4"/>
    <w:rsid w:val="005E11AB"/>
    <w:rsid w:val="005E1618"/>
    <w:rsid w:val="005E1865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B3"/>
    <w:rsid w:val="005E41E0"/>
    <w:rsid w:val="005E41F1"/>
    <w:rsid w:val="005E4226"/>
    <w:rsid w:val="005E4306"/>
    <w:rsid w:val="005E44C2"/>
    <w:rsid w:val="005E46DE"/>
    <w:rsid w:val="005E4B56"/>
    <w:rsid w:val="005E509D"/>
    <w:rsid w:val="005E51CF"/>
    <w:rsid w:val="005E53D7"/>
    <w:rsid w:val="005E613A"/>
    <w:rsid w:val="005E6FE2"/>
    <w:rsid w:val="005E70A0"/>
    <w:rsid w:val="005E795B"/>
    <w:rsid w:val="005F0313"/>
    <w:rsid w:val="005F089B"/>
    <w:rsid w:val="005F0FD1"/>
    <w:rsid w:val="005F1230"/>
    <w:rsid w:val="005F1898"/>
    <w:rsid w:val="005F18F0"/>
    <w:rsid w:val="005F1C75"/>
    <w:rsid w:val="005F1E97"/>
    <w:rsid w:val="005F1EB1"/>
    <w:rsid w:val="005F220D"/>
    <w:rsid w:val="005F225A"/>
    <w:rsid w:val="005F2996"/>
    <w:rsid w:val="005F2AB7"/>
    <w:rsid w:val="005F2ACD"/>
    <w:rsid w:val="005F345F"/>
    <w:rsid w:val="005F3547"/>
    <w:rsid w:val="005F36DE"/>
    <w:rsid w:val="005F3848"/>
    <w:rsid w:val="005F414A"/>
    <w:rsid w:val="005F4570"/>
    <w:rsid w:val="005F477A"/>
    <w:rsid w:val="005F4AFB"/>
    <w:rsid w:val="005F4D92"/>
    <w:rsid w:val="005F5491"/>
    <w:rsid w:val="005F58D2"/>
    <w:rsid w:val="005F5AC9"/>
    <w:rsid w:val="005F60FA"/>
    <w:rsid w:val="005F647B"/>
    <w:rsid w:val="005F6549"/>
    <w:rsid w:val="005F685B"/>
    <w:rsid w:val="005F68F8"/>
    <w:rsid w:val="005F6C0F"/>
    <w:rsid w:val="005F72A6"/>
    <w:rsid w:val="005F764B"/>
    <w:rsid w:val="0060190E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70C9"/>
    <w:rsid w:val="006074B3"/>
    <w:rsid w:val="00607D3F"/>
    <w:rsid w:val="00610261"/>
    <w:rsid w:val="00610497"/>
    <w:rsid w:val="00610B21"/>
    <w:rsid w:val="00610B38"/>
    <w:rsid w:val="00610E5F"/>
    <w:rsid w:val="00611379"/>
    <w:rsid w:val="0061165C"/>
    <w:rsid w:val="006116C6"/>
    <w:rsid w:val="0061184A"/>
    <w:rsid w:val="00611C47"/>
    <w:rsid w:val="00611C9B"/>
    <w:rsid w:val="00611CF9"/>
    <w:rsid w:val="00611F0F"/>
    <w:rsid w:val="006122A1"/>
    <w:rsid w:val="006124FB"/>
    <w:rsid w:val="00613BE9"/>
    <w:rsid w:val="0061438D"/>
    <w:rsid w:val="00614490"/>
    <w:rsid w:val="00614ECA"/>
    <w:rsid w:val="00614F81"/>
    <w:rsid w:val="00615706"/>
    <w:rsid w:val="00615997"/>
    <w:rsid w:val="00616139"/>
    <w:rsid w:val="00616876"/>
    <w:rsid w:val="006170E5"/>
    <w:rsid w:val="00617289"/>
    <w:rsid w:val="006177C4"/>
    <w:rsid w:val="00617F37"/>
    <w:rsid w:val="0062066B"/>
    <w:rsid w:val="00621D7D"/>
    <w:rsid w:val="00622587"/>
    <w:rsid w:val="0062293F"/>
    <w:rsid w:val="00622A46"/>
    <w:rsid w:val="00622D21"/>
    <w:rsid w:val="00622F71"/>
    <w:rsid w:val="0062314A"/>
    <w:rsid w:val="00623B2C"/>
    <w:rsid w:val="006242C5"/>
    <w:rsid w:val="006245F3"/>
    <w:rsid w:val="0062505D"/>
    <w:rsid w:val="006250F6"/>
    <w:rsid w:val="006251F7"/>
    <w:rsid w:val="006252D7"/>
    <w:rsid w:val="00625D6F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999"/>
    <w:rsid w:val="00631CCE"/>
    <w:rsid w:val="0063210D"/>
    <w:rsid w:val="00633021"/>
    <w:rsid w:val="00633350"/>
    <w:rsid w:val="006338BF"/>
    <w:rsid w:val="006353F6"/>
    <w:rsid w:val="006355DD"/>
    <w:rsid w:val="00635B36"/>
    <w:rsid w:val="00635C53"/>
    <w:rsid w:val="00635D30"/>
    <w:rsid w:val="0063672E"/>
    <w:rsid w:val="00637680"/>
    <w:rsid w:val="00637816"/>
    <w:rsid w:val="00640B59"/>
    <w:rsid w:val="00640B88"/>
    <w:rsid w:val="00640D7C"/>
    <w:rsid w:val="00640DF3"/>
    <w:rsid w:val="006410F1"/>
    <w:rsid w:val="00641432"/>
    <w:rsid w:val="00643430"/>
    <w:rsid w:val="00643836"/>
    <w:rsid w:val="0064387F"/>
    <w:rsid w:val="006448E6"/>
    <w:rsid w:val="00644B6E"/>
    <w:rsid w:val="006459D0"/>
    <w:rsid w:val="00645E3A"/>
    <w:rsid w:val="00646406"/>
    <w:rsid w:val="00646855"/>
    <w:rsid w:val="0064747B"/>
    <w:rsid w:val="00647559"/>
    <w:rsid w:val="006475C7"/>
    <w:rsid w:val="00647AFE"/>
    <w:rsid w:val="00647BAB"/>
    <w:rsid w:val="00647CC2"/>
    <w:rsid w:val="00647F1F"/>
    <w:rsid w:val="00647F69"/>
    <w:rsid w:val="006505E9"/>
    <w:rsid w:val="00650850"/>
    <w:rsid w:val="00650A9E"/>
    <w:rsid w:val="00650AD4"/>
    <w:rsid w:val="00651460"/>
    <w:rsid w:val="00651552"/>
    <w:rsid w:val="00651564"/>
    <w:rsid w:val="00651CC7"/>
    <w:rsid w:val="00652087"/>
    <w:rsid w:val="006526CF"/>
    <w:rsid w:val="00652A0C"/>
    <w:rsid w:val="00652BC6"/>
    <w:rsid w:val="0065331C"/>
    <w:rsid w:val="00653556"/>
    <w:rsid w:val="00654953"/>
    <w:rsid w:val="00654C22"/>
    <w:rsid w:val="00654D44"/>
    <w:rsid w:val="006551CC"/>
    <w:rsid w:val="00656229"/>
    <w:rsid w:val="006562E1"/>
    <w:rsid w:val="006574A5"/>
    <w:rsid w:val="0066046A"/>
    <w:rsid w:val="0066067C"/>
    <w:rsid w:val="00660EB6"/>
    <w:rsid w:val="00661D5B"/>
    <w:rsid w:val="00661F84"/>
    <w:rsid w:val="0066247D"/>
    <w:rsid w:val="006633F2"/>
    <w:rsid w:val="00663439"/>
    <w:rsid w:val="0066377A"/>
    <w:rsid w:val="00663B89"/>
    <w:rsid w:val="0066441B"/>
    <w:rsid w:val="00664506"/>
    <w:rsid w:val="00664A3D"/>
    <w:rsid w:val="00664E91"/>
    <w:rsid w:val="00664F40"/>
    <w:rsid w:val="0066531C"/>
    <w:rsid w:val="006653F2"/>
    <w:rsid w:val="006660A6"/>
    <w:rsid w:val="006661B9"/>
    <w:rsid w:val="006669E9"/>
    <w:rsid w:val="00666FEF"/>
    <w:rsid w:val="006674F4"/>
    <w:rsid w:val="00667706"/>
    <w:rsid w:val="00667DF2"/>
    <w:rsid w:val="00670116"/>
    <w:rsid w:val="00670351"/>
    <w:rsid w:val="0067062B"/>
    <w:rsid w:val="0067074E"/>
    <w:rsid w:val="006715FD"/>
    <w:rsid w:val="0067233B"/>
    <w:rsid w:val="006729E0"/>
    <w:rsid w:val="00672A93"/>
    <w:rsid w:val="00672AD2"/>
    <w:rsid w:val="00672C8B"/>
    <w:rsid w:val="00672DEF"/>
    <w:rsid w:val="006736DD"/>
    <w:rsid w:val="00674300"/>
    <w:rsid w:val="0067473A"/>
    <w:rsid w:val="00674C71"/>
    <w:rsid w:val="00674F11"/>
    <w:rsid w:val="00675663"/>
    <w:rsid w:val="006758CD"/>
    <w:rsid w:val="00675920"/>
    <w:rsid w:val="00675927"/>
    <w:rsid w:val="006761D2"/>
    <w:rsid w:val="0067688C"/>
    <w:rsid w:val="00676A34"/>
    <w:rsid w:val="00676A8A"/>
    <w:rsid w:val="00677314"/>
    <w:rsid w:val="006777F7"/>
    <w:rsid w:val="00677CAE"/>
    <w:rsid w:val="00680B34"/>
    <w:rsid w:val="00680EAE"/>
    <w:rsid w:val="006817B2"/>
    <w:rsid w:val="00681D59"/>
    <w:rsid w:val="00682339"/>
    <w:rsid w:val="0068286B"/>
    <w:rsid w:val="0068286E"/>
    <w:rsid w:val="00682908"/>
    <w:rsid w:val="00682A09"/>
    <w:rsid w:val="00683F01"/>
    <w:rsid w:val="00684D10"/>
    <w:rsid w:val="00684F98"/>
    <w:rsid w:val="006850A6"/>
    <w:rsid w:val="006850EB"/>
    <w:rsid w:val="00685216"/>
    <w:rsid w:val="006855EF"/>
    <w:rsid w:val="0068588E"/>
    <w:rsid w:val="00685B45"/>
    <w:rsid w:val="00686003"/>
    <w:rsid w:val="006865B5"/>
    <w:rsid w:val="0068789B"/>
    <w:rsid w:val="00687DFB"/>
    <w:rsid w:val="006900D4"/>
    <w:rsid w:val="006907CB"/>
    <w:rsid w:val="006908D5"/>
    <w:rsid w:val="00690CCC"/>
    <w:rsid w:val="00690FDB"/>
    <w:rsid w:val="0069153A"/>
    <w:rsid w:val="006918C9"/>
    <w:rsid w:val="00691EB5"/>
    <w:rsid w:val="00691F45"/>
    <w:rsid w:val="0069203B"/>
    <w:rsid w:val="00692474"/>
    <w:rsid w:val="006924ED"/>
    <w:rsid w:val="006927F2"/>
    <w:rsid w:val="00692D47"/>
    <w:rsid w:val="006939A6"/>
    <w:rsid w:val="00693B0A"/>
    <w:rsid w:val="00693CB5"/>
    <w:rsid w:val="00693F86"/>
    <w:rsid w:val="00694009"/>
    <w:rsid w:val="006951F7"/>
    <w:rsid w:val="00695308"/>
    <w:rsid w:val="00695C42"/>
    <w:rsid w:val="006962FD"/>
    <w:rsid w:val="0069769C"/>
    <w:rsid w:val="006A026F"/>
    <w:rsid w:val="006A09DE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5B3"/>
    <w:rsid w:val="006A57E9"/>
    <w:rsid w:val="006A5859"/>
    <w:rsid w:val="006A5EFB"/>
    <w:rsid w:val="006A66A7"/>
    <w:rsid w:val="006A67BA"/>
    <w:rsid w:val="006A6D9E"/>
    <w:rsid w:val="006A6E0F"/>
    <w:rsid w:val="006A74C9"/>
    <w:rsid w:val="006A7FBF"/>
    <w:rsid w:val="006B0215"/>
    <w:rsid w:val="006B0477"/>
    <w:rsid w:val="006B1BE3"/>
    <w:rsid w:val="006B2209"/>
    <w:rsid w:val="006B230B"/>
    <w:rsid w:val="006B25C2"/>
    <w:rsid w:val="006B27E9"/>
    <w:rsid w:val="006B2C3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727"/>
    <w:rsid w:val="006B5AD0"/>
    <w:rsid w:val="006B5EDF"/>
    <w:rsid w:val="006B65C6"/>
    <w:rsid w:val="006B65EF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0F7D"/>
    <w:rsid w:val="006C1227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60D"/>
    <w:rsid w:val="006C7AB9"/>
    <w:rsid w:val="006D0103"/>
    <w:rsid w:val="006D0511"/>
    <w:rsid w:val="006D0ADC"/>
    <w:rsid w:val="006D0C3C"/>
    <w:rsid w:val="006D0E06"/>
    <w:rsid w:val="006D180B"/>
    <w:rsid w:val="006D1837"/>
    <w:rsid w:val="006D291D"/>
    <w:rsid w:val="006D2C58"/>
    <w:rsid w:val="006D3085"/>
    <w:rsid w:val="006D3EC1"/>
    <w:rsid w:val="006D3FA0"/>
    <w:rsid w:val="006D408C"/>
    <w:rsid w:val="006D41C6"/>
    <w:rsid w:val="006D43FD"/>
    <w:rsid w:val="006D494A"/>
    <w:rsid w:val="006D51CF"/>
    <w:rsid w:val="006D540C"/>
    <w:rsid w:val="006D57FF"/>
    <w:rsid w:val="006D580F"/>
    <w:rsid w:val="006D58A7"/>
    <w:rsid w:val="006D5999"/>
    <w:rsid w:val="006D5B92"/>
    <w:rsid w:val="006D5EAD"/>
    <w:rsid w:val="006D6114"/>
    <w:rsid w:val="006D63E3"/>
    <w:rsid w:val="006D65A4"/>
    <w:rsid w:val="006D6E35"/>
    <w:rsid w:val="006D7AE1"/>
    <w:rsid w:val="006D7C68"/>
    <w:rsid w:val="006E012A"/>
    <w:rsid w:val="006E02F0"/>
    <w:rsid w:val="006E0AEC"/>
    <w:rsid w:val="006E0C84"/>
    <w:rsid w:val="006E10F3"/>
    <w:rsid w:val="006E146D"/>
    <w:rsid w:val="006E1914"/>
    <w:rsid w:val="006E1A99"/>
    <w:rsid w:val="006E2A24"/>
    <w:rsid w:val="006E2AF0"/>
    <w:rsid w:val="006E3754"/>
    <w:rsid w:val="006E3A0E"/>
    <w:rsid w:val="006E4442"/>
    <w:rsid w:val="006E46A5"/>
    <w:rsid w:val="006E46D5"/>
    <w:rsid w:val="006E4A16"/>
    <w:rsid w:val="006E4F8E"/>
    <w:rsid w:val="006E6567"/>
    <w:rsid w:val="006E6801"/>
    <w:rsid w:val="006E71B8"/>
    <w:rsid w:val="006E7363"/>
    <w:rsid w:val="006E7C3D"/>
    <w:rsid w:val="006F0465"/>
    <w:rsid w:val="006F0818"/>
    <w:rsid w:val="006F0B4D"/>
    <w:rsid w:val="006F1404"/>
    <w:rsid w:val="006F1787"/>
    <w:rsid w:val="006F1D90"/>
    <w:rsid w:val="006F28B9"/>
    <w:rsid w:val="006F2972"/>
    <w:rsid w:val="006F2B2B"/>
    <w:rsid w:val="006F3686"/>
    <w:rsid w:val="006F369F"/>
    <w:rsid w:val="006F3A02"/>
    <w:rsid w:val="006F4055"/>
    <w:rsid w:val="006F4397"/>
    <w:rsid w:val="006F45B1"/>
    <w:rsid w:val="006F4624"/>
    <w:rsid w:val="006F4634"/>
    <w:rsid w:val="006F4FD7"/>
    <w:rsid w:val="006F510F"/>
    <w:rsid w:val="006F51C5"/>
    <w:rsid w:val="006F53A4"/>
    <w:rsid w:val="006F567C"/>
    <w:rsid w:val="006F5724"/>
    <w:rsid w:val="006F58ED"/>
    <w:rsid w:val="006F5A16"/>
    <w:rsid w:val="006F5C1A"/>
    <w:rsid w:val="006F5D23"/>
    <w:rsid w:val="006F65E6"/>
    <w:rsid w:val="006F722D"/>
    <w:rsid w:val="006F7FA5"/>
    <w:rsid w:val="00700410"/>
    <w:rsid w:val="0070095D"/>
    <w:rsid w:val="00700C1E"/>
    <w:rsid w:val="00700FC1"/>
    <w:rsid w:val="00702752"/>
    <w:rsid w:val="00702D7D"/>
    <w:rsid w:val="00703230"/>
    <w:rsid w:val="0070347F"/>
    <w:rsid w:val="007037FC"/>
    <w:rsid w:val="00703A7C"/>
    <w:rsid w:val="007042A0"/>
    <w:rsid w:val="007042CE"/>
    <w:rsid w:val="0070467A"/>
    <w:rsid w:val="00704BD3"/>
    <w:rsid w:val="00705756"/>
    <w:rsid w:val="007061AA"/>
    <w:rsid w:val="0070628A"/>
    <w:rsid w:val="00706369"/>
    <w:rsid w:val="00706D17"/>
    <w:rsid w:val="00706F2E"/>
    <w:rsid w:val="00707374"/>
    <w:rsid w:val="00707AFA"/>
    <w:rsid w:val="007101B4"/>
    <w:rsid w:val="00710342"/>
    <w:rsid w:val="007103D8"/>
    <w:rsid w:val="007106DA"/>
    <w:rsid w:val="00710927"/>
    <w:rsid w:val="00710D87"/>
    <w:rsid w:val="007114CB"/>
    <w:rsid w:val="00712982"/>
    <w:rsid w:val="00712A4E"/>
    <w:rsid w:val="007130E9"/>
    <w:rsid w:val="00713841"/>
    <w:rsid w:val="00714102"/>
    <w:rsid w:val="007144B0"/>
    <w:rsid w:val="0071451D"/>
    <w:rsid w:val="00714570"/>
    <w:rsid w:val="0071465A"/>
    <w:rsid w:val="0071494B"/>
    <w:rsid w:val="0071497A"/>
    <w:rsid w:val="00714E56"/>
    <w:rsid w:val="00715CA8"/>
    <w:rsid w:val="00716645"/>
    <w:rsid w:val="007167F6"/>
    <w:rsid w:val="007169DA"/>
    <w:rsid w:val="00716C1E"/>
    <w:rsid w:val="0071715E"/>
    <w:rsid w:val="00717ADE"/>
    <w:rsid w:val="0072024A"/>
    <w:rsid w:val="007204D5"/>
    <w:rsid w:val="00720F67"/>
    <w:rsid w:val="007214DA"/>
    <w:rsid w:val="00721A36"/>
    <w:rsid w:val="00721A96"/>
    <w:rsid w:val="00721C87"/>
    <w:rsid w:val="00721C9C"/>
    <w:rsid w:val="00721DA6"/>
    <w:rsid w:val="00722A81"/>
    <w:rsid w:val="00722CC2"/>
    <w:rsid w:val="00722E3C"/>
    <w:rsid w:val="00722E43"/>
    <w:rsid w:val="007239E2"/>
    <w:rsid w:val="00723BEE"/>
    <w:rsid w:val="00723C75"/>
    <w:rsid w:val="00723DF9"/>
    <w:rsid w:val="0072418F"/>
    <w:rsid w:val="00725365"/>
    <w:rsid w:val="007255A1"/>
    <w:rsid w:val="0072596E"/>
    <w:rsid w:val="00725D5F"/>
    <w:rsid w:val="007260A0"/>
    <w:rsid w:val="00726322"/>
    <w:rsid w:val="00726AD8"/>
    <w:rsid w:val="00726F1C"/>
    <w:rsid w:val="0072725D"/>
    <w:rsid w:val="007275DF"/>
    <w:rsid w:val="00727962"/>
    <w:rsid w:val="0073019F"/>
    <w:rsid w:val="007301A5"/>
    <w:rsid w:val="007304BE"/>
    <w:rsid w:val="0073083F"/>
    <w:rsid w:val="00730B5B"/>
    <w:rsid w:val="00730DD4"/>
    <w:rsid w:val="007317FA"/>
    <w:rsid w:val="00731FB3"/>
    <w:rsid w:val="007325F4"/>
    <w:rsid w:val="00732DCB"/>
    <w:rsid w:val="007334C3"/>
    <w:rsid w:val="007336F6"/>
    <w:rsid w:val="00733F46"/>
    <w:rsid w:val="00734265"/>
    <w:rsid w:val="0073472C"/>
    <w:rsid w:val="007353AF"/>
    <w:rsid w:val="00735597"/>
    <w:rsid w:val="00736250"/>
    <w:rsid w:val="00737453"/>
    <w:rsid w:val="007377BF"/>
    <w:rsid w:val="00737DF8"/>
    <w:rsid w:val="00737E0F"/>
    <w:rsid w:val="00740B07"/>
    <w:rsid w:val="00740F52"/>
    <w:rsid w:val="00741F76"/>
    <w:rsid w:val="00742E3A"/>
    <w:rsid w:val="007436A3"/>
    <w:rsid w:val="00743A1B"/>
    <w:rsid w:val="00743CE7"/>
    <w:rsid w:val="00744C1E"/>
    <w:rsid w:val="00744F78"/>
    <w:rsid w:val="007451B3"/>
    <w:rsid w:val="00745261"/>
    <w:rsid w:val="00745909"/>
    <w:rsid w:val="007459C3"/>
    <w:rsid w:val="00745AFD"/>
    <w:rsid w:val="00745DA3"/>
    <w:rsid w:val="00746265"/>
    <w:rsid w:val="00746375"/>
    <w:rsid w:val="00746532"/>
    <w:rsid w:val="0074656E"/>
    <w:rsid w:val="007466AE"/>
    <w:rsid w:val="00746B55"/>
    <w:rsid w:val="00747104"/>
    <w:rsid w:val="00747B99"/>
    <w:rsid w:val="0075055B"/>
    <w:rsid w:val="007508CE"/>
    <w:rsid w:val="00750FA2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7E9"/>
    <w:rsid w:val="00755C77"/>
    <w:rsid w:val="00755E07"/>
    <w:rsid w:val="007561BD"/>
    <w:rsid w:val="007565B2"/>
    <w:rsid w:val="0075666B"/>
    <w:rsid w:val="007566E5"/>
    <w:rsid w:val="00756D0F"/>
    <w:rsid w:val="00756E31"/>
    <w:rsid w:val="00756F1F"/>
    <w:rsid w:val="00756F65"/>
    <w:rsid w:val="007573B4"/>
    <w:rsid w:val="0075751E"/>
    <w:rsid w:val="00757772"/>
    <w:rsid w:val="007603E5"/>
    <w:rsid w:val="00760534"/>
    <w:rsid w:val="0076088C"/>
    <w:rsid w:val="00760911"/>
    <w:rsid w:val="007609A0"/>
    <w:rsid w:val="00760CF7"/>
    <w:rsid w:val="007614BC"/>
    <w:rsid w:val="007617BF"/>
    <w:rsid w:val="0076201B"/>
    <w:rsid w:val="00762645"/>
    <w:rsid w:val="007626C3"/>
    <w:rsid w:val="00762AD7"/>
    <w:rsid w:val="00762B5A"/>
    <w:rsid w:val="00764042"/>
    <w:rsid w:val="00764085"/>
    <w:rsid w:val="00764731"/>
    <w:rsid w:val="007647D7"/>
    <w:rsid w:val="00764B7F"/>
    <w:rsid w:val="00764BC8"/>
    <w:rsid w:val="00764DAB"/>
    <w:rsid w:val="00764DED"/>
    <w:rsid w:val="00764E09"/>
    <w:rsid w:val="007650B0"/>
    <w:rsid w:val="007654DF"/>
    <w:rsid w:val="0076750C"/>
    <w:rsid w:val="007700FE"/>
    <w:rsid w:val="00770318"/>
    <w:rsid w:val="00770551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A74"/>
    <w:rsid w:val="00776CF9"/>
    <w:rsid w:val="00776D97"/>
    <w:rsid w:val="0077760D"/>
    <w:rsid w:val="007779DF"/>
    <w:rsid w:val="00777D45"/>
    <w:rsid w:val="007802FC"/>
    <w:rsid w:val="00780338"/>
    <w:rsid w:val="00780785"/>
    <w:rsid w:val="007809AF"/>
    <w:rsid w:val="00780F17"/>
    <w:rsid w:val="00781EDB"/>
    <w:rsid w:val="00781F0C"/>
    <w:rsid w:val="007821BC"/>
    <w:rsid w:val="007821FD"/>
    <w:rsid w:val="007830A4"/>
    <w:rsid w:val="007831D6"/>
    <w:rsid w:val="00783E42"/>
    <w:rsid w:val="007842CA"/>
    <w:rsid w:val="00784853"/>
    <w:rsid w:val="00784BC8"/>
    <w:rsid w:val="00785B70"/>
    <w:rsid w:val="00785CA4"/>
    <w:rsid w:val="00785D05"/>
    <w:rsid w:val="007862C6"/>
    <w:rsid w:val="00786369"/>
    <w:rsid w:val="00786561"/>
    <w:rsid w:val="00786685"/>
    <w:rsid w:val="007869A4"/>
    <w:rsid w:val="00786E92"/>
    <w:rsid w:val="00787046"/>
    <w:rsid w:val="007872C4"/>
    <w:rsid w:val="00787578"/>
    <w:rsid w:val="00787AE0"/>
    <w:rsid w:val="00787E18"/>
    <w:rsid w:val="0079072C"/>
    <w:rsid w:val="007909FC"/>
    <w:rsid w:val="00790D3D"/>
    <w:rsid w:val="00790D99"/>
    <w:rsid w:val="007912FF"/>
    <w:rsid w:val="007914AE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3C1D"/>
    <w:rsid w:val="00794153"/>
    <w:rsid w:val="00794A1F"/>
    <w:rsid w:val="0079513F"/>
    <w:rsid w:val="007953EE"/>
    <w:rsid w:val="00795FE5"/>
    <w:rsid w:val="0079605F"/>
    <w:rsid w:val="00796302"/>
    <w:rsid w:val="0079792D"/>
    <w:rsid w:val="00797C33"/>
    <w:rsid w:val="00797D0D"/>
    <w:rsid w:val="00797FC5"/>
    <w:rsid w:val="007A0BA9"/>
    <w:rsid w:val="007A0FC0"/>
    <w:rsid w:val="007A0FDA"/>
    <w:rsid w:val="007A159A"/>
    <w:rsid w:val="007A1632"/>
    <w:rsid w:val="007A1901"/>
    <w:rsid w:val="007A1F33"/>
    <w:rsid w:val="007A1F83"/>
    <w:rsid w:val="007A271E"/>
    <w:rsid w:val="007A2729"/>
    <w:rsid w:val="007A27BB"/>
    <w:rsid w:val="007A2B3E"/>
    <w:rsid w:val="007A2FED"/>
    <w:rsid w:val="007A30BA"/>
    <w:rsid w:val="007A385C"/>
    <w:rsid w:val="007A3949"/>
    <w:rsid w:val="007A3E35"/>
    <w:rsid w:val="007A4289"/>
    <w:rsid w:val="007A4931"/>
    <w:rsid w:val="007A4E7F"/>
    <w:rsid w:val="007A4F02"/>
    <w:rsid w:val="007A506E"/>
    <w:rsid w:val="007A5FAF"/>
    <w:rsid w:val="007A66FD"/>
    <w:rsid w:val="007A6AC0"/>
    <w:rsid w:val="007A7305"/>
    <w:rsid w:val="007A7BA8"/>
    <w:rsid w:val="007B0CCD"/>
    <w:rsid w:val="007B0E11"/>
    <w:rsid w:val="007B1262"/>
    <w:rsid w:val="007B165B"/>
    <w:rsid w:val="007B2BED"/>
    <w:rsid w:val="007B3193"/>
    <w:rsid w:val="007B325C"/>
    <w:rsid w:val="007B3430"/>
    <w:rsid w:val="007B38DC"/>
    <w:rsid w:val="007B3D6E"/>
    <w:rsid w:val="007B3EF9"/>
    <w:rsid w:val="007B3FEB"/>
    <w:rsid w:val="007B4E56"/>
    <w:rsid w:val="007B4E72"/>
    <w:rsid w:val="007B56BD"/>
    <w:rsid w:val="007B5796"/>
    <w:rsid w:val="007B5977"/>
    <w:rsid w:val="007B6A18"/>
    <w:rsid w:val="007B6B03"/>
    <w:rsid w:val="007B6BFD"/>
    <w:rsid w:val="007B751D"/>
    <w:rsid w:val="007C0258"/>
    <w:rsid w:val="007C0445"/>
    <w:rsid w:val="007C068E"/>
    <w:rsid w:val="007C07D8"/>
    <w:rsid w:val="007C107A"/>
    <w:rsid w:val="007C1ECF"/>
    <w:rsid w:val="007C2084"/>
    <w:rsid w:val="007C23A2"/>
    <w:rsid w:val="007C23CE"/>
    <w:rsid w:val="007C2803"/>
    <w:rsid w:val="007C2D5C"/>
    <w:rsid w:val="007C310B"/>
    <w:rsid w:val="007C33F2"/>
    <w:rsid w:val="007C383A"/>
    <w:rsid w:val="007C3A18"/>
    <w:rsid w:val="007C3A74"/>
    <w:rsid w:val="007C44CD"/>
    <w:rsid w:val="007C490A"/>
    <w:rsid w:val="007C59D1"/>
    <w:rsid w:val="007C5A7C"/>
    <w:rsid w:val="007C5C50"/>
    <w:rsid w:val="007C621D"/>
    <w:rsid w:val="007C62AC"/>
    <w:rsid w:val="007C632F"/>
    <w:rsid w:val="007C6F8A"/>
    <w:rsid w:val="007C74C3"/>
    <w:rsid w:val="007C7524"/>
    <w:rsid w:val="007C77D0"/>
    <w:rsid w:val="007D023E"/>
    <w:rsid w:val="007D0680"/>
    <w:rsid w:val="007D10E2"/>
    <w:rsid w:val="007D11B2"/>
    <w:rsid w:val="007D125C"/>
    <w:rsid w:val="007D1928"/>
    <w:rsid w:val="007D251F"/>
    <w:rsid w:val="007D330C"/>
    <w:rsid w:val="007D3506"/>
    <w:rsid w:val="007D3A8F"/>
    <w:rsid w:val="007D3AF2"/>
    <w:rsid w:val="007D3EF9"/>
    <w:rsid w:val="007D4321"/>
    <w:rsid w:val="007D462A"/>
    <w:rsid w:val="007D480C"/>
    <w:rsid w:val="007D5DC1"/>
    <w:rsid w:val="007D6162"/>
    <w:rsid w:val="007D6197"/>
    <w:rsid w:val="007D6267"/>
    <w:rsid w:val="007D6272"/>
    <w:rsid w:val="007D74BF"/>
    <w:rsid w:val="007D7563"/>
    <w:rsid w:val="007D7920"/>
    <w:rsid w:val="007D7954"/>
    <w:rsid w:val="007D7D62"/>
    <w:rsid w:val="007E02A5"/>
    <w:rsid w:val="007E0AD0"/>
    <w:rsid w:val="007E10A4"/>
    <w:rsid w:val="007E129F"/>
    <w:rsid w:val="007E1437"/>
    <w:rsid w:val="007E1529"/>
    <w:rsid w:val="007E1584"/>
    <w:rsid w:val="007E26D1"/>
    <w:rsid w:val="007E2C33"/>
    <w:rsid w:val="007E2CBD"/>
    <w:rsid w:val="007E2D2A"/>
    <w:rsid w:val="007E2DC5"/>
    <w:rsid w:val="007E36D6"/>
    <w:rsid w:val="007E3FC9"/>
    <w:rsid w:val="007E46E0"/>
    <w:rsid w:val="007E4F3D"/>
    <w:rsid w:val="007E571A"/>
    <w:rsid w:val="007E5C80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2D7"/>
    <w:rsid w:val="007F0663"/>
    <w:rsid w:val="007F08C8"/>
    <w:rsid w:val="007F0B56"/>
    <w:rsid w:val="007F122D"/>
    <w:rsid w:val="007F1E1E"/>
    <w:rsid w:val="007F2763"/>
    <w:rsid w:val="007F2A10"/>
    <w:rsid w:val="007F483F"/>
    <w:rsid w:val="007F4F19"/>
    <w:rsid w:val="007F5027"/>
    <w:rsid w:val="007F5CC8"/>
    <w:rsid w:val="007F6099"/>
    <w:rsid w:val="007F6205"/>
    <w:rsid w:val="007F6218"/>
    <w:rsid w:val="007F6922"/>
    <w:rsid w:val="007F6B14"/>
    <w:rsid w:val="007F6C44"/>
    <w:rsid w:val="007F6D01"/>
    <w:rsid w:val="007F702C"/>
    <w:rsid w:val="007F7487"/>
    <w:rsid w:val="007F7A89"/>
    <w:rsid w:val="008005F8"/>
    <w:rsid w:val="00800B5B"/>
    <w:rsid w:val="008018D1"/>
    <w:rsid w:val="00801C7D"/>
    <w:rsid w:val="008022EC"/>
    <w:rsid w:val="008026D5"/>
    <w:rsid w:val="00802899"/>
    <w:rsid w:val="008030EC"/>
    <w:rsid w:val="008036BE"/>
    <w:rsid w:val="0080373A"/>
    <w:rsid w:val="00803824"/>
    <w:rsid w:val="00803B59"/>
    <w:rsid w:val="00803F70"/>
    <w:rsid w:val="00804832"/>
    <w:rsid w:val="00805557"/>
    <w:rsid w:val="00805904"/>
    <w:rsid w:val="00805BA0"/>
    <w:rsid w:val="008064DC"/>
    <w:rsid w:val="00806576"/>
    <w:rsid w:val="00806657"/>
    <w:rsid w:val="00806801"/>
    <w:rsid w:val="00806A01"/>
    <w:rsid w:val="008075D6"/>
    <w:rsid w:val="0080791D"/>
    <w:rsid w:val="00807E95"/>
    <w:rsid w:val="008101ED"/>
    <w:rsid w:val="00810235"/>
    <w:rsid w:val="00810713"/>
    <w:rsid w:val="00810F04"/>
    <w:rsid w:val="00811283"/>
    <w:rsid w:val="00812762"/>
    <w:rsid w:val="00812D27"/>
    <w:rsid w:val="00812E1A"/>
    <w:rsid w:val="00813331"/>
    <w:rsid w:val="00813FCD"/>
    <w:rsid w:val="008144BA"/>
    <w:rsid w:val="0081486C"/>
    <w:rsid w:val="00814AE3"/>
    <w:rsid w:val="00814C44"/>
    <w:rsid w:val="008154FF"/>
    <w:rsid w:val="00815BEC"/>
    <w:rsid w:val="00815DA9"/>
    <w:rsid w:val="00815FB0"/>
    <w:rsid w:val="008163BF"/>
    <w:rsid w:val="00816653"/>
    <w:rsid w:val="00816A2D"/>
    <w:rsid w:val="00816B1D"/>
    <w:rsid w:val="00817032"/>
    <w:rsid w:val="0081721C"/>
    <w:rsid w:val="0082067D"/>
    <w:rsid w:val="008211B0"/>
    <w:rsid w:val="008214BF"/>
    <w:rsid w:val="008215BC"/>
    <w:rsid w:val="008215E9"/>
    <w:rsid w:val="00821FEC"/>
    <w:rsid w:val="00822462"/>
    <w:rsid w:val="008224F7"/>
    <w:rsid w:val="00822E32"/>
    <w:rsid w:val="00822E6B"/>
    <w:rsid w:val="00822F1F"/>
    <w:rsid w:val="008230F8"/>
    <w:rsid w:val="00823FE2"/>
    <w:rsid w:val="00824649"/>
    <w:rsid w:val="00824D97"/>
    <w:rsid w:val="00825592"/>
    <w:rsid w:val="0082562E"/>
    <w:rsid w:val="00825A15"/>
    <w:rsid w:val="00825D78"/>
    <w:rsid w:val="008261E8"/>
    <w:rsid w:val="00826C36"/>
    <w:rsid w:val="00826CDC"/>
    <w:rsid w:val="00826D3A"/>
    <w:rsid w:val="00827BA9"/>
    <w:rsid w:val="0083011E"/>
    <w:rsid w:val="008305B3"/>
    <w:rsid w:val="0083085D"/>
    <w:rsid w:val="0083154B"/>
    <w:rsid w:val="00831999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203"/>
    <w:rsid w:val="0083590E"/>
    <w:rsid w:val="00835D10"/>
    <w:rsid w:val="0083686D"/>
    <w:rsid w:val="00836C67"/>
    <w:rsid w:val="00836F19"/>
    <w:rsid w:val="00837BC4"/>
    <w:rsid w:val="008401AD"/>
    <w:rsid w:val="00840347"/>
    <w:rsid w:val="00840894"/>
    <w:rsid w:val="00840B4F"/>
    <w:rsid w:val="00841058"/>
    <w:rsid w:val="00841174"/>
    <w:rsid w:val="00841919"/>
    <w:rsid w:val="00841CDC"/>
    <w:rsid w:val="00841F82"/>
    <w:rsid w:val="0084227C"/>
    <w:rsid w:val="00842EE8"/>
    <w:rsid w:val="00843837"/>
    <w:rsid w:val="00843ED0"/>
    <w:rsid w:val="00844152"/>
    <w:rsid w:val="00844153"/>
    <w:rsid w:val="0084482F"/>
    <w:rsid w:val="00844F46"/>
    <w:rsid w:val="00845A5C"/>
    <w:rsid w:val="00845D5B"/>
    <w:rsid w:val="00845DBC"/>
    <w:rsid w:val="00846112"/>
    <w:rsid w:val="0084615A"/>
    <w:rsid w:val="00847044"/>
    <w:rsid w:val="00847117"/>
    <w:rsid w:val="008478AE"/>
    <w:rsid w:val="0085043E"/>
    <w:rsid w:val="0085062B"/>
    <w:rsid w:val="00851343"/>
    <w:rsid w:val="00851582"/>
    <w:rsid w:val="008515E9"/>
    <w:rsid w:val="008519A5"/>
    <w:rsid w:val="008527A4"/>
    <w:rsid w:val="008529C5"/>
    <w:rsid w:val="008534D5"/>
    <w:rsid w:val="00853856"/>
    <w:rsid w:val="008542E2"/>
    <w:rsid w:val="008547B8"/>
    <w:rsid w:val="00854AC9"/>
    <w:rsid w:val="00854DEA"/>
    <w:rsid w:val="00855139"/>
    <w:rsid w:val="00855656"/>
    <w:rsid w:val="00855827"/>
    <w:rsid w:val="00855D53"/>
    <w:rsid w:val="00856425"/>
    <w:rsid w:val="008566BE"/>
    <w:rsid w:val="008569A8"/>
    <w:rsid w:val="00856E14"/>
    <w:rsid w:val="00857026"/>
    <w:rsid w:val="008574B9"/>
    <w:rsid w:val="00857C13"/>
    <w:rsid w:val="00860673"/>
    <w:rsid w:val="0086120A"/>
    <w:rsid w:val="008618E3"/>
    <w:rsid w:val="0086193C"/>
    <w:rsid w:val="00861EFC"/>
    <w:rsid w:val="00862252"/>
    <w:rsid w:val="008630F2"/>
    <w:rsid w:val="00863538"/>
    <w:rsid w:val="008636CF"/>
    <w:rsid w:val="00863F84"/>
    <w:rsid w:val="00864072"/>
    <w:rsid w:val="0086411B"/>
    <w:rsid w:val="00864559"/>
    <w:rsid w:val="008649C9"/>
    <w:rsid w:val="00864AAC"/>
    <w:rsid w:val="00864CBF"/>
    <w:rsid w:val="00865938"/>
    <w:rsid w:val="008660A7"/>
    <w:rsid w:val="00866128"/>
    <w:rsid w:val="00866640"/>
    <w:rsid w:val="0086752E"/>
    <w:rsid w:val="0086758A"/>
    <w:rsid w:val="008675A9"/>
    <w:rsid w:val="008700B1"/>
    <w:rsid w:val="00870227"/>
    <w:rsid w:val="0087057D"/>
    <w:rsid w:val="00870624"/>
    <w:rsid w:val="00870925"/>
    <w:rsid w:val="00870E9F"/>
    <w:rsid w:val="00870F94"/>
    <w:rsid w:val="00871201"/>
    <w:rsid w:val="00871345"/>
    <w:rsid w:val="008719AC"/>
    <w:rsid w:val="00871A86"/>
    <w:rsid w:val="00871AEA"/>
    <w:rsid w:val="00871CB9"/>
    <w:rsid w:val="00871DAE"/>
    <w:rsid w:val="008721E3"/>
    <w:rsid w:val="00872940"/>
    <w:rsid w:val="00872E4A"/>
    <w:rsid w:val="0087314E"/>
    <w:rsid w:val="00873793"/>
    <w:rsid w:val="00873C61"/>
    <w:rsid w:val="00873FC8"/>
    <w:rsid w:val="00874264"/>
    <w:rsid w:val="0087445C"/>
    <w:rsid w:val="00874A2E"/>
    <w:rsid w:val="00874B91"/>
    <w:rsid w:val="00875777"/>
    <w:rsid w:val="0087593F"/>
    <w:rsid w:val="008759AB"/>
    <w:rsid w:val="00875F96"/>
    <w:rsid w:val="00875FF8"/>
    <w:rsid w:val="008760D9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2607"/>
    <w:rsid w:val="008830DE"/>
    <w:rsid w:val="008834F9"/>
    <w:rsid w:val="008837D8"/>
    <w:rsid w:val="00883B42"/>
    <w:rsid w:val="00883F19"/>
    <w:rsid w:val="0088428C"/>
    <w:rsid w:val="0088432E"/>
    <w:rsid w:val="0088455B"/>
    <w:rsid w:val="00884577"/>
    <w:rsid w:val="00884886"/>
    <w:rsid w:val="00884D4F"/>
    <w:rsid w:val="008851F4"/>
    <w:rsid w:val="00885415"/>
    <w:rsid w:val="0088542D"/>
    <w:rsid w:val="008854F9"/>
    <w:rsid w:val="00885745"/>
    <w:rsid w:val="00885758"/>
    <w:rsid w:val="008859DA"/>
    <w:rsid w:val="00885DE2"/>
    <w:rsid w:val="00886E23"/>
    <w:rsid w:val="00887727"/>
    <w:rsid w:val="00887A14"/>
    <w:rsid w:val="0089004F"/>
    <w:rsid w:val="00890B22"/>
    <w:rsid w:val="00891012"/>
    <w:rsid w:val="0089120B"/>
    <w:rsid w:val="00891BE0"/>
    <w:rsid w:val="008924F3"/>
    <w:rsid w:val="0089260A"/>
    <w:rsid w:val="0089297D"/>
    <w:rsid w:val="008931C0"/>
    <w:rsid w:val="008931E5"/>
    <w:rsid w:val="00893ADB"/>
    <w:rsid w:val="00893CB2"/>
    <w:rsid w:val="00894253"/>
    <w:rsid w:val="00894444"/>
    <w:rsid w:val="00894FF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25C"/>
    <w:rsid w:val="008A0CD2"/>
    <w:rsid w:val="008A0FE3"/>
    <w:rsid w:val="008A1077"/>
    <w:rsid w:val="008A1D37"/>
    <w:rsid w:val="008A2190"/>
    <w:rsid w:val="008A2439"/>
    <w:rsid w:val="008A2CAA"/>
    <w:rsid w:val="008A3CE2"/>
    <w:rsid w:val="008A6040"/>
    <w:rsid w:val="008A62F8"/>
    <w:rsid w:val="008A636E"/>
    <w:rsid w:val="008A6B5F"/>
    <w:rsid w:val="008A73ED"/>
    <w:rsid w:val="008A7E7B"/>
    <w:rsid w:val="008B0593"/>
    <w:rsid w:val="008B0648"/>
    <w:rsid w:val="008B069E"/>
    <w:rsid w:val="008B1123"/>
    <w:rsid w:val="008B1673"/>
    <w:rsid w:val="008B16A6"/>
    <w:rsid w:val="008B1CFE"/>
    <w:rsid w:val="008B2F5B"/>
    <w:rsid w:val="008B3BF0"/>
    <w:rsid w:val="008B4292"/>
    <w:rsid w:val="008B4731"/>
    <w:rsid w:val="008B4903"/>
    <w:rsid w:val="008B510E"/>
    <w:rsid w:val="008B5A6F"/>
    <w:rsid w:val="008B5DC1"/>
    <w:rsid w:val="008B633D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194"/>
    <w:rsid w:val="008C02CD"/>
    <w:rsid w:val="008C0CB1"/>
    <w:rsid w:val="008C0CB2"/>
    <w:rsid w:val="008C14CA"/>
    <w:rsid w:val="008C1971"/>
    <w:rsid w:val="008C1F18"/>
    <w:rsid w:val="008C2230"/>
    <w:rsid w:val="008C2414"/>
    <w:rsid w:val="008C2A0C"/>
    <w:rsid w:val="008C2A20"/>
    <w:rsid w:val="008C2D41"/>
    <w:rsid w:val="008C2F32"/>
    <w:rsid w:val="008C33E4"/>
    <w:rsid w:val="008C3900"/>
    <w:rsid w:val="008C3BEC"/>
    <w:rsid w:val="008C4134"/>
    <w:rsid w:val="008C472D"/>
    <w:rsid w:val="008C48EE"/>
    <w:rsid w:val="008C4A08"/>
    <w:rsid w:val="008C4A0A"/>
    <w:rsid w:val="008C4A44"/>
    <w:rsid w:val="008C545D"/>
    <w:rsid w:val="008C56F0"/>
    <w:rsid w:val="008C5C32"/>
    <w:rsid w:val="008C5D40"/>
    <w:rsid w:val="008C6A4F"/>
    <w:rsid w:val="008C6AE9"/>
    <w:rsid w:val="008C6FBB"/>
    <w:rsid w:val="008C737C"/>
    <w:rsid w:val="008C7448"/>
    <w:rsid w:val="008C74A0"/>
    <w:rsid w:val="008C7509"/>
    <w:rsid w:val="008C75BB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9A6"/>
    <w:rsid w:val="008D3B5D"/>
    <w:rsid w:val="008D3F5C"/>
    <w:rsid w:val="008D44A2"/>
    <w:rsid w:val="008D52F2"/>
    <w:rsid w:val="008D5AED"/>
    <w:rsid w:val="008D6007"/>
    <w:rsid w:val="008D6330"/>
    <w:rsid w:val="008D6515"/>
    <w:rsid w:val="008D6C0B"/>
    <w:rsid w:val="008D6E12"/>
    <w:rsid w:val="008D6E5D"/>
    <w:rsid w:val="008D7076"/>
    <w:rsid w:val="008D71F6"/>
    <w:rsid w:val="008D72D3"/>
    <w:rsid w:val="008D7553"/>
    <w:rsid w:val="008D7621"/>
    <w:rsid w:val="008D7693"/>
    <w:rsid w:val="008D7A4F"/>
    <w:rsid w:val="008D7EFA"/>
    <w:rsid w:val="008E0076"/>
    <w:rsid w:val="008E00E6"/>
    <w:rsid w:val="008E0990"/>
    <w:rsid w:val="008E0AF9"/>
    <w:rsid w:val="008E0E4F"/>
    <w:rsid w:val="008E13C8"/>
    <w:rsid w:val="008E154F"/>
    <w:rsid w:val="008E2359"/>
    <w:rsid w:val="008E278D"/>
    <w:rsid w:val="008E29B1"/>
    <w:rsid w:val="008E344C"/>
    <w:rsid w:val="008E3A6D"/>
    <w:rsid w:val="008E43E0"/>
    <w:rsid w:val="008E43E4"/>
    <w:rsid w:val="008E471A"/>
    <w:rsid w:val="008E4DC8"/>
    <w:rsid w:val="008E55F6"/>
    <w:rsid w:val="008E6277"/>
    <w:rsid w:val="008E63D4"/>
    <w:rsid w:val="008E645F"/>
    <w:rsid w:val="008E69A9"/>
    <w:rsid w:val="008E7367"/>
    <w:rsid w:val="008E73B2"/>
    <w:rsid w:val="008E7438"/>
    <w:rsid w:val="008E7896"/>
    <w:rsid w:val="008E7960"/>
    <w:rsid w:val="008E7A01"/>
    <w:rsid w:val="008F0201"/>
    <w:rsid w:val="008F028B"/>
    <w:rsid w:val="008F0A55"/>
    <w:rsid w:val="008F0B0A"/>
    <w:rsid w:val="008F0CA7"/>
    <w:rsid w:val="008F0FCE"/>
    <w:rsid w:val="008F144B"/>
    <w:rsid w:val="008F154F"/>
    <w:rsid w:val="008F24F6"/>
    <w:rsid w:val="008F27A3"/>
    <w:rsid w:val="008F283B"/>
    <w:rsid w:val="008F284A"/>
    <w:rsid w:val="008F28DD"/>
    <w:rsid w:val="008F29A8"/>
    <w:rsid w:val="008F2F8D"/>
    <w:rsid w:val="008F3404"/>
    <w:rsid w:val="008F3849"/>
    <w:rsid w:val="008F3A85"/>
    <w:rsid w:val="008F3DB1"/>
    <w:rsid w:val="008F3FAE"/>
    <w:rsid w:val="008F4803"/>
    <w:rsid w:val="008F4CA4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50C"/>
    <w:rsid w:val="00900612"/>
    <w:rsid w:val="009008C2"/>
    <w:rsid w:val="009009BB"/>
    <w:rsid w:val="00900EBB"/>
    <w:rsid w:val="00901432"/>
    <w:rsid w:val="00901B75"/>
    <w:rsid w:val="00901FB0"/>
    <w:rsid w:val="009020D7"/>
    <w:rsid w:val="00902921"/>
    <w:rsid w:val="00903238"/>
    <w:rsid w:val="00903B34"/>
    <w:rsid w:val="00903C28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11D7"/>
    <w:rsid w:val="00911251"/>
    <w:rsid w:val="00911637"/>
    <w:rsid w:val="00911893"/>
    <w:rsid w:val="00914011"/>
    <w:rsid w:val="009147D8"/>
    <w:rsid w:val="00915BB3"/>
    <w:rsid w:val="0091622A"/>
    <w:rsid w:val="0091635D"/>
    <w:rsid w:val="00916591"/>
    <w:rsid w:val="00916C30"/>
    <w:rsid w:val="00917456"/>
    <w:rsid w:val="00917A6E"/>
    <w:rsid w:val="00917CAE"/>
    <w:rsid w:val="009203DC"/>
    <w:rsid w:val="009207C9"/>
    <w:rsid w:val="00920CC4"/>
    <w:rsid w:val="0092103D"/>
    <w:rsid w:val="00921685"/>
    <w:rsid w:val="00921A5E"/>
    <w:rsid w:val="00921AAE"/>
    <w:rsid w:val="00921AF2"/>
    <w:rsid w:val="00922633"/>
    <w:rsid w:val="00922695"/>
    <w:rsid w:val="0092318D"/>
    <w:rsid w:val="009239F7"/>
    <w:rsid w:val="00923BA1"/>
    <w:rsid w:val="0092407A"/>
    <w:rsid w:val="00924D3E"/>
    <w:rsid w:val="00925168"/>
    <w:rsid w:val="009253DE"/>
    <w:rsid w:val="009255C4"/>
    <w:rsid w:val="00925704"/>
    <w:rsid w:val="00925A5B"/>
    <w:rsid w:val="00925B78"/>
    <w:rsid w:val="00925C92"/>
    <w:rsid w:val="00925ECD"/>
    <w:rsid w:val="00926106"/>
    <w:rsid w:val="0092634E"/>
    <w:rsid w:val="00926BA0"/>
    <w:rsid w:val="00927291"/>
    <w:rsid w:val="00927454"/>
    <w:rsid w:val="009276BE"/>
    <w:rsid w:val="00927836"/>
    <w:rsid w:val="00927C6E"/>
    <w:rsid w:val="00927F99"/>
    <w:rsid w:val="00930046"/>
    <w:rsid w:val="0093012C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2932"/>
    <w:rsid w:val="00933286"/>
    <w:rsid w:val="00933434"/>
    <w:rsid w:val="00933905"/>
    <w:rsid w:val="00935075"/>
    <w:rsid w:val="00935168"/>
    <w:rsid w:val="00935325"/>
    <w:rsid w:val="0093583A"/>
    <w:rsid w:val="0093589C"/>
    <w:rsid w:val="00935B1B"/>
    <w:rsid w:val="00935F9B"/>
    <w:rsid w:val="00936051"/>
    <w:rsid w:val="00936247"/>
    <w:rsid w:val="00936C21"/>
    <w:rsid w:val="00937042"/>
    <w:rsid w:val="00937808"/>
    <w:rsid w:val="00937BCB"/>
    <w:rsid w:val="00937E91"/>
    <w:rsid w:val="00937EA6"/>
    <w:rsid w:val="00940606"/>
    <w:rsid w:val="00940747"/>
    <w:rsid w:val="009407DD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3FC5"/>
    <w:rsid w:val="009448EE"/>
    <w:rsid w:val="00944B12"/>
    <w:rsid w:val="009452F0"/>
    <w:rsid w:val="009453B0"/>
    <w:rsid w:val="0094590B"/>
    <w:rsid w:val="009463C2"/>
    <w:rsid w:val="00946478"/>
    <w:rsid w:val="00946AE5"/>
    <w:rsid w:val="00946E2D"/>
    <w:rsid w:val="00947687"/>
    <w:rsid w:val="0094782C"/>
    <w:rsid w:val="00947AA6"/>
    <w:rsid w:val="00950328"/>
    <w:rsid w:val="0095046E"/>
    <w:rsid w:val="0095095E"/>
    <w:rsid w:val="00950A9C"/>
    <w:rsid w:val="00950F85"/>
    <w:rsid w:val="0095120F"/>
    <w:rsid w:val="0095192B"/>
    <w:rsid w:val="00951B28"/>
    <w:rsid w:val="00951BEB"/>
    <w:rsid w:val="00951D39"/>
    <w:rsid w:val="00952914"/>
    <w:rsid w:val="00952CD3"/>
    <w:rsid w:val="009533A1"/>
    <w:rsid w:val="009534B1"/>
    <w:rsid w:val="00954141"/>
    <w:rsid w:val="00954212"/>
    <w:rsid w:val="009549C0"/>
    <w:rsid w:val="00954C5E"/>
    <w:rsid w:val="00955522"/>
    <w:rsid w:val="00955625"/>
    <w:rsid w:val="00955652"/>
    <w:rsid w:val="00955917"/>
    <w:rsid w:val="00955E2F"/>
    <w:rsid w:val="00956168"/>
    <w:rsid w:val="009565F4"/>
    <w:rsid w:val="00956E0A"/>
    <w:rsid w:val="00956E4E"/>
    <w:rsid w:val="0095710B"/>
    <w:rsid w:val="00957BFE"/>
    <w:rsid w:val="00960171"/>
    <w:rsid w:val="009603B2"/>
    <w:rsid w:val="00960B02"/>
    <w:rsid w:val="00960C2D"/>
    <w:rsid w:val="00961208"/>
    <w:rsid w:val="009613D5"/>
    <w:rsid w:val="00961DFA"/>
    <w:rsid w:val="00961F34"/>
    <w:rsid w:val="00962087"/>
    <w:rsid w:val="00963F6C"/>
    <w:rsid w:val="0096496F"/>
    <w:rsid w:val="00964B1B"/>
    <w:rsid w:val="00964FC6"/>
    <w:rsid w:val="009658EE"/>
    <w:rsid w:val="009659F0"/>
    <w:rsid w:val="00965B7D"/>
    <w:rsid w:val="00967139"/>
    <w:rsid w:val="00967770"/>
    <w:rsid w:val="009703EB"/>
    <w:rsid w:val="009708CE"/>
    <w:rsid w:val="009712A4"/>
    <w:rsid w:val="009718FC"/>
    <w:rsid w:val="00971B4B"/>
    <w:rsid w:val="00972333"/>
    <w:rsid w:val="0097289C"/>
    <w:rsid w:val="00972CB3"/>
    <w:rsid w:val="00973271"/>
    <w:rsid w:val="0097349F"/>
    <w:rsid w:val="0097359C"/>
    <w:rsid w:val="009735F3"/>
    <w:rsid w:val="0097388A"/>
    <w:rsid w:val="009743C1"/>
    <w:rsid w:val="00974761"/>
    <w:rsid w:val="00974A71"/>
    <w:rsid w:val="00975829"/>
    <w:rsid w:val="00975A4A"/>
    <w:rsid w:val="0097605F"/>
    <w:rsid w:val="009761EF"/>
    <w:rsid w:val="0097620A"/>
    <w:rsid w:val="00976244"/>
    <w:rsid w:val="00976523"/>
    <w:rsid w:val="00976CEE"/>
    <w:rsid w:val="00977030"/>
    <w:rsid w:val="0097705A"/>
    <w:rsid w:val="00977345"/>
    <w:rsid w:val="00980348"/>
    <w:rsid w:val="00980FFD"/>
    <w:rsid w:val="00981323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44D"/>
    <w:rsid w:val="00983549"/>
    <w:rsid w:val="00984193"/>
    <w:rsid w:val="0098504F"/>
    <w:rsid w:val="009853DD"/>
    <w:rsid w:val="0098572B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90E1C"/>
    <w:rsid w:val="0099177B"/>
    <w:rsid w:val="00991A63"/>
    <w:rsid w:val="00991B9F"/>
    <w:rsid w:val="00991D3B"/>
    <w:rsid w:val="00992346"/>
    <w:rsid w:val="009923B9"/>
    <w:rsid w:val="009929F2"/>
    <w:rsid w:val="009935FC"/>
    <w:rsid w:val="00993B60"/>
    <w:rsid w:val="0099445D"/>
    <w:rsid w:val="009944F2"/>
    <w:rsid w:val="00994861"/>
    <w:rsid w:val="00994C9D"/>
    <w:rsid w:val="00995223"/>
    <w:rsid w:val="0099628C"/>
    <w:rsid w:val="00996299"/>
    <w:rsid w:val="00996411"/>
    <w:rsid w:val="0099654F"/>
    <w:rsid w:val="009966ED"/>
    <w:rsid w:val="009977F0"/>
    <w:rsid w:val="00997ED3"/>
    <w:rsid w:val="009A0842"/>
    <w:rsid w:val="009A089B"/>
    <w:rsid w:val="009A0AB5"/>
    <w:rsid w:val="009A0CA0"/>
    <w:rsid w:val="009A0D48"/>
    <w:rsid w:val="009A1443"/>
    <w:rsid w:val="009A158E"/>
    <w:rsid w:val="009A1B95"/>
    <w:rsid w:val="009A1EC8"/>
    <w:rsid w:val="009A1FAC"/>
    <w:rsid w:val="009A2097"/>
    <w:rsid w:val="009A2264"/>
    <w:rsid w:val="009A232E"/>
    <w:rsid w:val="009A2DB4"/>
    <w:rsid w:val="009A3773"/>
    <w:rsid w:val="009A4F9D"/>
    <w:rsid w:val="009A5EFD"/>
    <w:rsid w:val="009A63D0"/>
    <w:rsid w:val="009A69CD"/>
    <w:rsid w:val="009A6F9B"/>
    <w:rsid w:val="009A7098"/>
    <w:rsid w:val="009A78EC"/>
    <w:rsid w:val="009A7CCF"/>
    <w:rsid w:val="009A7ED9"/>
    <w:rsid w:val="009B01B5"/>
    <w:rsid w:val="009B0405"/>
    <w:rsid w:val="009B0707"/>
    <w:rsid w:val="009B080F"/>
    <w:rsid w:val="009B094F"/>
    <w:rsid w:val="009B097F"/>
    <w:rsid w:val="009B0E7E"/>
    <w:rsid w:val="009B11AE"/>
    <w:rsid w:val="009B12DB"/>
    <w:rsid w:val="009B2543"/>
    <w:rsid w:val="009B32C7"/>
    <w:rsid w:val="009B3559"/>
    <w:rsid w:val="009B3751"/>
    <w:rsid w:val="009B3BC9"/>
    <w:rsid w:val="009B46F7"/>
    <w:rsid w:val="009B4B6D"/>
    <w:rsid w:val="009B4C1C"/>
    <w:rsid w:val="009B581D"/>
    <w:rsid w:val="009B5829"/>
    <w:rsid w:val="009B5D63"/>
    <w:rsid w:val="009B6544"/>
    <w:rsid w:val="009B66C5"/>
    <w:rsid w:val="009B6822"/>
    <w:rsid w:val="009B72C0"/>
    <w:rsid w:val="009B7641"/>
    <w:rsid w:val="009C0135"/>
    <w:rsid w:val="009C0521"/>
    <w:rsid w:val="009C0B37"/>
    <w:rsid w:val="009C0C91"/>
    <w:rsid w:val="009C1253"/>
    <w:rsid w:val="009C15A8"/>
    <w:rsid w:val="009C166B"/>
    <w:rsid w:val="009C2584"/>
    <w:rsid w:val="009C2932"/>
    <w:rsid w:val="009C29E8"/>
    <w:rsid w:val="009C2BE6"/>
    <w:rsid w:val="009C2CAA"/>
    <w:rsid w:val="009C30EE"/>
    <w:rsid w:val="009C35D1"/>
    <w:rsid w:val="009C3D39"/>
    <w:rsid w:val="009C3F24"/>
    <w:rsid w:val="009C47F5"/>
    <w:rsid w:val="009C5158"/>
    <w:rsid w:val="009C5569"/>
    <w:rsid w:val="009C5693"/>
    <w:rsid w:val="009C58AB"/>
    <w:rsid w:val="009C61C1"/>
    <w:rsid w:val="009C62CC"/>
    <w:rsid w:val="009C64D5"/>
    <w:rsid w:val="009C653F"/>
    <w:rsid w:val="009C692D"/>
    <w:rsid w:val="009C6F6F"/>
    <w:rsid w:val="009C7318"/>
    <w:rsid w:val="009C7863"/>
    <w:rsid w:val="009C79D1"/>
    <w:rsid w:val="009C7ACC"/>
    <w:rsid w:val="009C7D84"/>
    <w:rsid w:val="009C7F7B"/>
    <w:rsid w:val="009D0303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033"/>
    <w:rsid w:val="009D44CB"/>
    <w:rsid w:val="009D45BF"/>
    <w:rsid w:val="009D48C2"/>
    <w:rsid w:val="009D5684"/>
    <w:rsid w:val="009D5703"/>
    <w:rsid w:val="009D57B3"/>
    <w:rsid w:val="009D5CB4"/>
    <w:rsid w:val="009D655D"/>
    <w:rsid w:val="009D66EB"/>
    <w:rsid w:val="009D6A57"/>
    <w:rsid w:val="009E06BF"/>
    <w:rsid w:val="009E07BA"/>
    <w:rsid w:val="009E0C0E"/>
    <w:rsid w:val="009E1188"/>
    <w:rsid w:val="009E1558"/>
    <w:rsid w:val="009E155E"/>
    <w:rsid w:val="009E1DD6"/>
    <w:rsid w:val="009E1E2B"/>
    <w:rsid w:val="009E1ED1"/>
    <w:rsid w:val="009E21C8"/>
    <w:rsid w:val="009E2A39"/>
    <w:rsid w:val="009E32A6"/>
    <w:rsid w:val="009E3722"/>
    <w:rsid w:val="009E3E5F"/>
    <w:rsid w:val="009E3EC6"/>
    <w:rsid w:val="009E407D"/>
    <w:rsid w:val="009E4A81"/>
    <w:rsid w:val="009E4E1C"/>
    <w:rsid w:val="009E5585"/>
    <w:rsid w:val="009E58C4"/>
    <w:rsid w:val="009E5BD5"/>
    <w:rsid w:val="009E6F79"/>
    <w:rsid w:val="009F04B3"/>
    <w:rsid w:val="009F04D0"/>
    <w:rsid w:val="009F10A6"/>
    <w:rsid w:val="009F2062"/>
    <w:rsid w:val="009F23E4"/>
    <w:rsid w:val="009F2491"/>
    <w:rsid w:val="009F2FCF"/>
    <w:rsid w:val="009F3735"/>
    <w:rsid w:val="009F394F"/>
    <w:rsid w:val="009F3D4C"/>
    <w:rsid w:val="009F3E59"/>
    <w:rsid w:val="009F409C"/>
    <w:rsid w:val="009F41E7"/>
    <w:rsid w:val="009F4264"/>
    <w:rsid w:val="009F46D8"/>
    <w:rsid w:val="009F491A"/>
    <w:rsid w:val="009F49A0"/>
    <w:rsid w:val="009F4F93"/>
    <w:rsid w:val="009F5344"/>
    <w:rsid w:val="009F5466"/>
    <w:rsid w:val="009F54CA"/>
    <w:rsid w:val="009F5D76"/>
    <w:rsid w:val="009F5DF9"/>
    <w:rsid w:val="009F6797"/>
    <w:rsid w:val="009F778B"/>
    <w:rsid w:val="009F7D36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3C3"/>
    <w:rsid w:val="00A025DC"/>
    <w:rsid w:val="00A02F3E"/>
    <w:rsid w:val="00A032B5"/>
    <w:rsid w:val="00A03D22"/>
    <w:rsid w:val="00A03DA2"/>
    <w:rsid w:val="00A04225"/>
    <w:rsid w:val="00A045A4"/>
    <w:rsid w:val="00A04C14"/>
    <w:rsid w:val="00A0543B"/>
    <w:rsid w:val="00A05864"/>
    <w:rsid w:val="00A06D4E"/>
    <w:rsid w:val="00A06E3A"/>
    <w:rsid w:val="00A07D4A"/>
    <w:rsid w:val="00A1052B"/>
    <w:rsid w:val="00A118B0"/>
    <w:rsid w:val="00A11E90"/>
    <w:rsid w:val="00A13DA0"/>
    <w:rsid w:val="00A1473B"/>
    <w:rsid w:val="00A149E0"/>
    <w:rsid w:val="00A14A6E"/>
    <w:rsid w:val="00A14B54"/>
    <w:rsid w:val="00A14EC6"/>
    <w:rsid w:val="00A14F09"/>
    <w:rsid w:val="00A15714"/>
    <w:rsid w:val="00A15F66"/>
    <w:rsid w:val="00A15F8A"/>
    <w:rsid w:val="00A1650B"/>
    <w:rsid w:val="00A178BC"/>
    <w:rsid w:val="00A17B32"/>
    <w:rsid w:val="00A17BF6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1FD7"/>
    <w:rsid w:val="00A220D2"/>
    <w:rsid w:val="00A226C0"/>
    <w:rsid w:val="00A22BEE"/>
    <w:rsid w:val="00A2329A"/>
    <w:rsid w:val="00A23970"/>
    <w:rsid w:val="00A23985"/>
    <w:rsid w:val="00A240EE"/>
    <w:rsid w:val="00A249A7"/>
    <w:rsid w:val="00A24AC4"/>
    <w:rsid w:val="00A24DA8"/>
    <w:rsid w:val="00A250DC"/>
    <w:rsid w:val="00A251EE"/>
    <w:rsid w:val="00A25203"/>
    <w:rsid w:val="00A2577B"/>
    <w:rsid w:val="00A25A7F"/>
    <w:rsid w:val="00A25AD7"/>
    <w:rsid w:val="00A26224"/>
    <w:rsid w:val="00A26570"/>
    <w:rsid w:val="00A26834"/>
    <w:rsid w:val="00A26DD9"/>
    <w:rsid w:val="00A26EDC"/>
    <w:rsid w:val="00A27255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540"/>
    <w:rsid w:val="00A3199D"/>
    <w:rsid w:val="00A31ABE"/>
    <w:rsid w:val="00A31DD4"/>
    <w:rsid w:val="00A31E2F"/>
    <w:rsid w:val="00A320DC"/>
    <w:rsid w:val="00A3245A"/>
    <w:rsid w:val="00A32977"/>
    <w:rsid w:val="00A32DF6"/>
    <w:rsid w:val="00A33639"/>
    <w:rsid w:val="00A3385E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37C98"/>
    <w:rsid w:val="00A40293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93B"/>
    <w:rsid w:val="00A42D65"/>
    <w:rsid w:val="00A42EB7"/>
    <w:rsid w:val="00A43128"/>
    <w:rsid w:val="00A43189"/>
    <w:rsid w:val="00A4320C"/>
    <w:rsid w:val="00A43275"/>
    <w:rsid w:val="00A433EB"/>
    <w:rsid w:val="00A43C50"/>
    <w:rsid w:val="00A4438B"/>
    <w:rsid w:val="00A4483C"/>
    <w:rsid w:val="00A44AC6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47E31"/>
    <w:rsid w:val="00A50386"/>
    <w:rsid w:val="00A507CF"/>
    <w:rsid w:val="00A5094A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0C4"/>
    <w:rsid w:val="00A544AB"/>
    <w:rsid w:val="00A54807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6F18"/>
    <w:rsid w:val="00A5719B"/>
    <w:rsid w:val="00A57247"/>
    <w:rsid w:val="00A577A8"/>
    <w:rsid w:val="00A57B0C"/>
    <w:rsid w:val="00A57C00"/>
    <w:rsid w:val="00A57E3D"/>
    <w:rsid w:val="00A57FFB"/>
    <w:rsid w:val="00A60076"/>
    <w:rsid w:val="00A60DAB"/>
    <w:rsid w:val="00A6122C"/>
    <w:rsid w:val="00A61B3E"/>
    <w:rsid w:val="00A623B1"/>
    <w:rsid w:val="00A62442"/>
    <w:rsid w:val="00A629FF"/>
    <w:rsid w:val="00A6346D"/>
    <w:rsid w:val="00A63955"/>
    <w:rsid w:val="00A63BB3"/>
    <w:rsid w:val="00A63CB7"/>
    <w:rsid w:val="00A63D63"/>
    <w:rsid w:val="00A64105"/>
    <w:rsid w:val="00A64BFF"/>
    <w:rsid w:val="00A64C8C"/>
    <w:rsid w:val="00A65FCB"/>
    <w:rsid w:val="00A673BF"/>
    <w:rsid w:val="00A67605"/>
    <w:rsid w:val="00A67713"/>
    <w:rsid w:val="00A67D0C"/>
    <w:rsid w:val="00A701D3"/>
    <w:rsid w:val="00A704AF"/>
    <w:rsid w:val="00A705B2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44"/>
    <w:rsid w:val="00A820FA"/>
    <w:rsid w:val="00A8247C"/>
    <w:rsid w:val="00A8258C"/>
    <w:rsid w:val="00A82CC7"/>
    <w:rsid w:val="00A83008"/>
    <w:rsid w:val="00A832C1"/>
    <w:rsid w:val="00A83610"/>
    <w:rsid w:val="00A8398C"/>
    <w:rsid w:val="00A83AF1"/>
    <w:rsid w:val="00A83C68"/>
    <w:rsid w:val="00A83FFE"/>
    <w:rsid w:val="00A8411B"/>
    <w:rsid w:val="00A8495C"/>
    <w:rsid w:val="00A84D36"/>
    <w:rsid w:val="00A856DF"/>
    <w:rsid w:val="00A85C6A"/>
    <w:rsid w:val="00A86368"/>
    <w:rsid w:val="00A8664B"/>
    <w:rsid w:val="00A878A1"/>
    <w:rsid w:val="00A87927"/>
    <w:rsid w:val="00A879D7"/>
    <w:rsid w:val="00A87A3B"/>
    <w:rsid w:val="00A87A49"/>
    <w:rsid w:val="00A903F5"/>
    <w:rsid w:val="00A9069D"/>
    <w:rsid w:val="00A90A7F"/>
    <w:rsid w:val="00A90B36"/>
    <w:rsid w:val="00A9108A"/>
    <w:rsid w:val="00A910C2"/>
    <w:rsid w:val="00A9175C"/>
    <w:rsid w:val="00A91A8D"/>
    <w:rsid w:val="00A91DDD"/>
    <w:rsid w:val="00A91FD0"/>
    <w:rsid w:val="00A922E1"/>
    <w:rsid w:val="00A92479"/>
    <w:rsid w:val="00A9290D"/>
    <w:rsid w:val="00A92D16"/>
    <w:rsid w:val="00A92D5D"/>
    <w:rsid w:val="00A93996"/>
    <w:rsid w:val="00A940C9"/>
    <w:rsid w:val="00A9449F"/>
    <w:rsid w:val="00A94635"/>
    <w:rsid w:val="00A94DA3"/>
    <w:rsid w:val="00A94E28"/>
    <w:rsid w:val="00A95080"/>
    <w:rsid w:val="00A95638"/>
    <w:rsid w:val="00A9584A"/>
    <w:rsid w:val="00A963DE"/>
    <w:rsid w:val="00A964A6"/>
    <w:rsid w:val="00A96743"/>
    <w:rsid w:val="00A96D5B"/>
    <w:rsid w:val="00A96F64"/>
    <w:rsid w:val="00A973DE"/>
    <w:rsid w:val="00A97422"/>
    <w:rsid w:val="00A9767D"/>
    <w:rsid w:val="00A978E6"/>
    <w:rsid w:val="00A97D4A"/>
    <w:rsid w:val="00AA0261"/>
    <w:rsid w:val="00AA05C8"/>
    <w:rsid w:val="00AA07B5"/>
    <w:rsid w:val="00AA217D"/>
    <w:rsid w:val="00AA2261"/>
    <w:rsid w:val="00AA24FB"/>
    <w:rsid w:val="00AA2ED0"/>
    <w:rsid w:val="00AA2F11"/>
    <w:rsid w:val="00AA3186"/>
    <w:rsid w:val="00AA34AD"/>
    <w:rsid w:val="00AA34CD"/>
    <w:rsid w:val="00AA3521"/>
    <w:rsid w:val="00AA3E23"/>
    <w:rsid w:val="00AA42AF"/>
    <w:rsid w:val="00AA4682"/>
    <w:rsid w:val="00AA4D03"/>
    <w:rsid w:val="00AA4D16"/>
    <w:rsid w:val="00AA4D4C"/>
    <w:rsid w:val="00AA5E20"/>
    <w:rsid w:val="00AA697E"/>
    <w:rsid w:val="00AA71A8"/>
    <w:rsid w:val="00AA7391"/>
    <w:rsid w:val="00AB0324"/>
    <w:rsid w:val="00AB0B94"/>
    <w:rsid w:val="00AB1066"/>
    <w:rsid w:val="00AB189C"/>
    <w:rsid w:val="00AB1A79"/>
    <w:rsid w:val="00AB1B56"/>
    <w:rsid w:val="00AB20A2"/>
    <w:rsid w:val="00AB2946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4F2"/>
    <w:rsid w:val="00AB727B"/>
    <w:rsid w:val="00AB72C5"/>
    <w:rsid w:val="00AB752D"/>
    <w:rsid w:val="00AB7BF6"/>
    <w:rsid w:val="00AB7C23"/>
    <w:rsid w:val="00AB7CCF"/>
    <w:rsid w:val="00AC0407"/>
    <w:rsid w:val="00AC0B50"/>
    <w:rsid w:val="00AC0EC0"/>
    <w:rsid w:val="00AC13D3"/>
    <w:rsid w:val="00AC1D6D"/>
    <w:rsid w:val="00AC2206"/>
    <w:rsid w:val="00AC3F30"/>
    <w:rsid w:val="00AC413A"/>
    <w:rsid w:val="00AC433C"/>
    <w:rsid w:val="00AC4830"/>
    <w:rsid w:val="00AC4E03"/>
    <w:rsid w:val="00AC503A"/>
    <w:rsid w:val="00AC58F6"/>
    <w:rsid w:val="00AC5A14"/>
    <w:rsid w:val="00AC6C6D"/>
    <w:rsid w:val="00AC7175"/>
    <w:rsid w:val="00AC722C"/>
    <w:rsid w:val="00AC760A"/>
    <w:rsid w:val="00AC7E93"/>
    <w:rsid w:val="00AD040B"/>
    <w:rsid w:val="00AD0536"/>
    <w:rsid w:val="00AD1898"/>
    <w:rsid w:val="00AD1D73"/>
    <w:rsid w:val="00AD2D20"/>
    <w:rsid w:val="00AD2F07"/>
    <w:rsid w:val="00AD342E"/>
    <w:rsid w:val="00AD3509"/>
    <w:rsid w:val="00AD372F"/>
    <w:rsid w:val="00AD5A17"/>
    <w:rsid w:val="00AD60F0"/>
    <w:rsid w:val="00AD643F"/>
    <w:rsid w:val="00AD717A"/>
    <w:rsid w:val="00AD7367"/>
    <w:rsid w:val="00AD73C1"/>
    <w:rsid w:val="00AD75E7"/>
    <w:rsid w:val="00AE0096"/>
    <w:rsid w:val="00AE043F"/>
    <w:rsid w:val="00AE0CA8"/>
    <w:rsid w:val="00AE12E3"/>
    <w:rsid w:val="00AE14C8"/>
    <w:rsid w:val="00AE16BF"/>
    <w:rsid w:val="00AE1C8F"/>
    <w:rsid w:val="00AE23C4"/>
    <w:rsid w:val="00AE26D7"/>
    <w:rsid w:val="00AE2D0E"/>
    <w:rsid w:val="00AE2F20"/>
    <w:rsid w:val="00AE3104"/>
    <w:rsid w:val="00AE32CC"/>
    <w:rsid w:val="00AE3780"/>
    <w:rsid w:val="00AE3D0E"/>
    <w:rsid w:val="00AE3E46"/>
    <w:rsid w:val="00AE3F81"/>
    <w:rsid w:val="00AE515C"/>
    <w:rsid w:val="00AE5487"/>
    <w:rsid w:val="00AE6007"/>
    <w:rsid w:val="00AE6277"/>
    <w:rsid w:val="00AE6477"/>
    <w:rsid w:val="00AE689C"/>
    <w:rsid w:val="00AE6B56"/>
    <w:rsid w:val="00AE6B91"/>
    <w:rsid w:val="00AE6CDA"/>
    <w:rsid w:val="00AE70C0"/>
    <w:rsid w:val="00AE710F"/>
    <w:rsid w:val="00AE7176"/>
    <w:rsid w:val="00AE7418"/>
    <w:rsid w:val="00AE7BB7"/>
    <w:rsid w:val="00AF00F9"/>
    <w:rsid w:val="00AF016D"/>
    <w:rsid w:val="00AF03A3"/>
    <w:rsid w:val="00AF0DE7"/>
    <w:rsid w:val="00AF0E11"/>
    <w:rsid w:val="00AF0EF0"/>
    <w:rsid w:val="00AF126B"/>
    <w:rsid w:val="00AF1431"/>
    <w:rsid w:val="00AF16BA"/>
    <w:rsid w:val="00AF1BA8"/>
    <w:rsid w:val="00AF20B0"/>
    <w:rsid w:val="00AF260A"/>
    <w:rsid w:val="00AF2642"/>
    <w:rsid w:val="00AF286D"/>
    <w:rsid w:val="00AF35A6"/>
    <w:rsid w:val="00AF3871"/>
    <w:rsid w:val="00AF3B5B"/>
    <w:rsid w:val="00AF3C52"/>
    <w:rsid w:val="00AF3DF9"/>
    <w:rsid w:val="00AF439D"/>
    <w:rsid w:val="00AF480B"/>
    <w:rsid w:val="00AF633B"/>
    <w:rsid w:val="00AF6F27"/>
    <w:rsid w:val="00AF6F49"/>
    <w:rsid w:val="00AF7190"/>
    <w:rsid w:val="00AF74C8"/>
    <w:rsid w:val="00AF796C"/>
    <w:rsid w:val="00AF7AD7"/>
    <w:rsid w:val="00AF7BB7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A2"/>
    <w:rsid w:val="00B06E3C"/>
    <w:rsid w:val="00B07682"/>
    <w:rsid w:val="00B07E43"/>
    <w:rsid w:val="00B1036C"/>
    <w:rsid w:val="00B10703"/>
    <w:rsid w:val="00B11016"/>
    <w:rsid w:val="00B110D9"/>
    <w:rsid w:val="00B1195B"/>
    <w:rsid w:val="00B12080"/>
    <w:rsid w:val="00B12201"/>
    <w:rsid w:val="00B1244E"/>
    <w:rsid w:val="00B12559"/>
    <w:rsid w:val="00B12881"/>
    <w:rsid w:val="00B12947"/>
    <w:rsid w:val="00B12D25"/>
    <w:rsid w:val="00B12D4D"/>
    <w:rsid w:val="00B12EB6"/>
    <w:rsid w:val="00B13F0C"/>
    <w:rsid w:val="00B14018"/>
    <w:rsid w:val="00B14A40"/>
    <w:rsid w:val="00B14D23"/>
    <w:rsid w:val="00B15E83"/>
    <w:rsid w:val="00B169B9"/>
    <w:rsid w:val="00B16C5A"/>
    <w:rsid w:val="00B1753F"/>
    <w:rsid w:val="00B17C82"/>
    <w:rsid w:val="00B206DB"/>
    <w:rsid w:val="00B20780"/>
    <w:rsid w:val="00B207FE"/>
    <w:rsid w:val="00B20B76"/>
    <w:rsid w:val="00B20CFE"/>
    <w:rsid w:val="00B21524"/>
    <w:rsid w:val="00B21806"/>
    <w:rsid w:val="00B21967"/>
    <w:rsid w:val="00B21C5F"/>
    <w:rsid w:val="00B21C8F"/>
    <w:rsid w:val="00B21CD9"/>
    <w:rsid w:val="00B21E05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637C"/>
    <w:rsid w:val="00B266D3"/>
    <w:rsid w:val="00B267B5"/>
    <w:rsid w:val="00B26F16"/>
    <w:rsid w:val="00B274F0"/>
    <w:rsid w:val="00B27CFB"/>
    <w:rsid w:val="00B27E15"/>
    <w:rsid w:val="00B31BA6"/>
    <w:rsid w:val="00B32549"/>
    <w:rsid w:val="00B3254A"/>
    <w:rsid w:val="00B328B6"/>
    <w:rsid w:val="00B32932"/>
    <w:rsid w:val="00B32A4D"/>
    <w:rsid w:val="00B32C0A"/>
    <w:rsid w:val="00B32D25"/>
    <w:rsid w:val="00B33883"/>
    <w:rsid w:val="00B3393C"/>
    <w:rsid w:val="00B33AD7"/>
    <w:rsid w:val="00B3602A"/>
    <w:rsid w:val="00B36349"/>
    <w:rsid w:val="00B3639F"/>
    <w:rsid w:val="00B36623"/>
    <w:rsid w:val="00B36E1F"/>
    <w:rsid w:val="00B36E85"/>
    <w:rsid w:val="00B40095"/>
    <w:rsid w:val="00B40392"/>
    <w:rsid w:val="00B4071A"/>
    <w:rsid w:val="00B410CA"/>
    <w:rsid w:val="00B41275"/>
    <w:rsid w:val="00B41753"/>
    <w:rsid w:val="00B4190D"/>
    <w:rsid w:val="00B41ED8"/>
    <w:rsid w:val="00B4216F"/>
    <w:rsid w:val="00B423D4"/>
    <w:rsid w:val="00B425C4"/>
    <w:rsid w:val="00B429CC"/>
    <w:rsid w:val="00B42BC1"/>
    <w:rsid w:val="00B4308E"/>
    <w:rsid w:val="00B4373D"/>
    <w:rsid w:val="00B440BC"/>
    <w:rsid w:val="00B44467"/>
    <w:rsid w:val="00B448C0"/>
    <w:rsid w:val="00B4594A"/>
    <w:rsid w:val="00B45EAA"/>
    <w:rsid w:val="00B46621"/>
    <w:rsid w:val="00B46AA1"/>
    <w:rsid w:val="00B46E41"/>
    <w:rsid w:val="00B47AB2"/>
    <w:rsid w:val="00B47D9C"/>
    <w:rsid w:val="00B50679"/>
    <w:rsid w:val="00B509CD"/>
    <w:rsid w:val="00B51374"/>
    <w:rsid w:val="00B516E3"/>
    <w:rsid w:val="00B51D23"/>
    <w:rsid w:val="00B51D7C"/>
    <w:rsid w:val="00B523EB"/>
    <w:rsid w:val="00B5269F"/>
    <w:rsid w:val="00B531AC"/>
    <w:rsid w:val="00B535AA"/>
    <w:rsid w:val="00B53FEC"/>
    <w:rsid w:val="00B54462"/>
    <w:rsid w:val="00B5446B"/>
    <w:rsid w:val="00B54508"/>
    <w:rsid w:val="00B5494A"/>
    <w:rsid w:val="00B54959"/>
    <w:rsid w:val="00B54C9E"/>
    <w:rsid w:val="00B55027"/>
    <w:rsid w:val="00B55597"/>
    <w:rsid w:val="00B56088"/>
    <w:rsid w:val="00B56767"/>
    <w:rsid w:val="00B56A19"/>
    <w:rsid w:val="00B56D5F"/>
    <w:rsid w:val="00B56F3A"/>
    <w:rsid w:val="00B5728F"/>
    <w:rsid w:val="00B576A2"/>
    <w:rsid w:val="00B57A5B"/>
    <w:rsid w:val="00B57B2B"/>
    <w:rsid w:val="00B60199"/>
    <w:rsid w:val="00B60377"/>
    <w:rsid w:val="00B60921"/>
    <w:rsid w:val="00B61466"/>
    <w:rsid w:val="00B61726"/>
    <w:rsid w:val="00B619D9"/>
    <w:rsid w:val="00B62360"/>
    <w:rsid w:val="00B6292E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4B7D"/>
    <w:rsid w:val="00B64D37"/>
    <w:rsid w:val="00B650E5"/>
    <w:rsid w:val="00B656D7"/>
    <w:rsid w:val="00B65E63"/>
    <w:rsid w:val="00B660CB"/>
    <w:rsid w:val="00B661CF"/>
    <w:rsid w:val="00B673B4"/>
    <w:rsid w:val="00B67F55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3645"/>
    <w:rsid w:val="00B74015"/>
    <w:rsid w:val="00B743B8"/>
    <w:rsid w:val="00B74745"/>
    <w:rsid w:val="00B74A70"/>
    <w:rsid w:val="00B751CB"/>
    <w:rsid w:val="00B752D3"/>
    <w:rsid w:val="00B754AA"/>
    <w:rsid w:val="00B75CCB"/>
    <w:rsid w:val="00B75D5E"/>
    <w:rsid w:val="00B75DF8"/>
    <w:rsid w:val="00B75ECA"/>
    <w:rsid w:val="00B75F8D"/>
    <w:rsid w:val="00B75FE4"/>
    <w:rsid w:val="00B760B7"/>
    <w:rsid w:val="00B760CA"/>
    <w:rsid w:val="00B763AF"/>
    <w:rsid w:val="00B765A7"/>
    <w:rsid w:val="00B76700"/>
    <w:rsid w:val="00B7676B"/>
    <w:rsid w:val="00B76C8B"/>
    <w:rsid w:val="00B76D42"/>
    <w:rsid w:val="00B76E1E"/>
    <w:rsid w:val="00B77649"/>
    <w:rsid w:val="00B77793"/>
    <w:rsid w:val="00B8056E"/>
    <w:rsid w:val="00B808DA"/>
    <w:rsid w:val="00B80943"/>
    <w:rsid w:val="00B80B0A"/>
    <w:rsid w:val="00B80C22"/>
    <w:rsid w:val="00B81801"/>
    <w:rsid w:val="00B8263F"/>
    <w:rsid w:val="00B83297"/>
    <w:rsid w:val="00B837E5"/>
    <w:rsid w:val="00B83B87"/>
    <w:rsid w:val="00B83F2E"/>
    <w:rsid w:val="00B845C8"/>
    <w:rsid w:val="00B84782"/>
    <w:rsid w:val="00B84A3C"/>
    <w:rsid w:val="00B855BA"/>
    <w:rsid w:val="00B85E94"/>
    <w:rsid w:val="00B85F9D"/>
    <w:rsid w:val="00B862B2"/>
    <w:rsid w:val="00B86563"/>
    <w:rsid w:val="00B8665D"/>
    <w:rsid w:val="00B86721"/>
    <w:rsid w:val="00B87011"/>
    <w:rsid w:val="00B872B7"/>
    <w:rsid w:val="00B875E0"/>
    <w:rsid w:val="00B9054C"/>
    <w:rsid w:val="00B91042"/>
    <w:rsid w:val="00B920CE"/>
    <w:rsid w:val="00B92111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66E"/>
    <w:rsid w:val="00B956E5"/>
    <w:rsid w:val="00B959A0"/>
    <w:rsid w:val="00B96879"/>
    <w:rsid w:val="00B96E37"/>
    <w:rsid w:val="00B97302"/>
    <w:rsid w:val="00B97497"/>
    <w:rsid w:val="00B97524"/>
    <w:rsid w:val="00B977A9"/>
    <w:rsid w:val="00BA01B2"/>
    <w:rsid w:val="00BA04A7"/>
    <w:rsid w:val="00BA0895"/>
    <w:rsid w:val="00BA098C"/>
    <w:rsid w:val="00BA245F"/>
    <w:rsid w:val="00BA2BEE"/>
    <w:rsid w:val="00BA2CF3"/>
    <w:rsid w:val="00BA30CC"/>
    <w:rsid w:val="00BA3172"/>
    <w:rsid w:val="00BA31CD"/>
    <w:rsid w:val="00BA3245"/>
    <w:rsid w:val="00BA348B"/>
    <w:rsid w:val="00BA4EE2"/>
    <w:rsid w:val="00BA548B"/>
    <w:rsid w:val="00BA58ED"/>
    <w:rsid w:val="00BA5B8A"/>
    <w:rsid w:val="00BA65EF"/>
    <w:rsid w:val="00BA73B2"/>
    <w:rsid w:val="00BA7769"/>
    <w:rsid w:val="00BA77C5"/>
    <w:rsid w:val="00BA7EA9"/>
    <w:rsid w:val="00BB13CB"/>
    <w:rsid w:val="00BB1698"/>
    <w:rsid w:val="00BB1924"/>
    <w:rsid w:val="00BB1A49"/>
    <w:rsid w:val="00BB20A1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67"/>
    <w:rsid w:val="00BB5BBE"/>
    <w:rsid w:val="00BB5C09"/>
    <w:rsid w:val="00BB6877"/>
    <w:rsid w:val="00BB6F9E"/>
    <w:rsid w:val="00BB70A2"/>
    <w:rsid w:val="00BB7127"/>
    <w:rsid w:val="00BB72A1"/>
    <w:rsid w:val="00BC012A"/>
    <w:rsid w:val="00BC0B30"/>
    <w:rsid w:val="00BC1025"/>
    <w:rsid w:val="00BC129C"/>
    <w:rsid w:val="00BC1369"/>
    <w:rsid w:val="00BC150A"/>
    <w:rsid w:val="00BC172E"/>
    <w:rsid w:val="00BC18DF"/>
    <w:rsid w:val="00BC1B8E"/>
    <w:rsid w:val="00BC2480"/>
    <w:rsid w:val="00BC294B"/>
    <w:rsid w:val="00BC2C94"/>
    <w:rsid w:val="00BC2F77"/>
    <w:rsid w:val="00BC3998"/>
    <w:rsid w:val="00BC39E9"/>
    <w:rsid w:val="00BC40EC"/>
    <w:rsid w:val="00BC4492"/>
    <w:rsid w:val="00BC4551"/>
    <w:rsid w:val="00BC4D9F"/>
    <w:rsid w:val="00BC4FB5"/>
    <w:rsid w:val="00BC5F19"/>
    <w:rsid w:val="00BC5F65"/>
    <w:rsid w:val="00BC624C"/>
    <w:rsid w:val="00BC696F"/>
    <w:rsid w:val="00BC6DC3"/>
    <w:rsid w:val="00BD067E"/>
    <w:rsid w:val="00BD07EE"/>
    <w:rsid w:val="00BD0805"/>
    <w:rsid w:val="00BD084F"/>
    <w:rsid w:val="00BD1023"/>
    <w:rsid w:val="00BD1097"/>
    <w:rsid w:val="00BD15C6"/>
    <w:rsid w:val="00BD17FF"/>
    <w:rsid w:val="00BD23B0"/>
    <w:rsid w:val="00BD25EF"/>
    <w:rsid w:val="00BD34E8"/>
    <w:rsid w:val="00BD352A"/>
    <w:rsid w:val="00BD462E"/>
    <w:rsid w:val="00BD4E99"/>
    <w:rsid w:val="00BD4FC8"/>
    <w:rsid w:val="00BD5963"/>
    <w:rsid w:val="00BD6053"/>
    <w:rsid w:val="00BD70A6"/>
    <w:rsid w:val="00BD7E74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3D5"/>
    <w:rsid w:val="00BE3452"/>
    <w:rsid w:val="00BE3DDB"/>
    <w:rsid w:val="00BE3F54"/>
    <w:rsid w:val="00BE4572"/>
    <w:rsid w:val="00BE486A"/>
    <w:rsid w:val="00BE4A4F"/>
    <w:rsid w:val="00BE4ED8"/>
    <w:rsid w:val="00BE5FCE"/>
    <w:rsid w:val="00BE6B1D"/>
    <w:rsid w:val="00BE71D9"/>
    <w:rsid w:val="00BE79DD"/>
    <w:rsid w:val="00BF059A"/>
    <w:rsid w:val="00BF06BB"/>
    <w:rsid w:val="00BF0AF6"/>
    <w:rsid w:val="00BF10C1"/>
    <w:rsid w:val="00BF23F4"/>
    <w:rsid w:val="00BF2EA4"/>
    <w:rsid w:val="00BF362A"/>
    <w:rsid w:val="00BF41B2"/>
    <w:rsid w:val="00BF55D7"/>
    <w:rsid w:val="00BF5DD7"/>
    <w:rsid w:val="00BF5EF1"/>
    <w:rsid w:val="00BF60BC"/>
    <w:rsid w:val="00BF61F9"/>
    <w:rsid w:val="00BF6DCE"/>
    <w:rsid w:val="00BF70BB"/>
    <w:rsid w:val="00C00D6A"/>
    <w:rsid w:val="00C00ED1"/>
    <w:rsid w:val="00C01C85"/>
    <w:rsid w:val="00C02111"/>
    <w:rsid w:val="00C02C56"/>
    <w:rsid w:val="00C02D90"/>
    <w:rsid w:val="00C02EB5"/>
    <w:rsid w:val="00C02F0F"/>
    <w:rsid w:val="00C04638"/>
    <w:rsid w:val="00C04850"/>
    <w:rsid w:val="00C0492B"/>
    <w:rsid w:val="00C05078"/>
    <w:rsid w:val="00C05C68"/>
    <w:rsid w:val="00C05F70"/>
    <w:rsid w:val="00C06063"/>
    <w:rsid w:val="00C063F2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754"/>
    <w:rsid w:val="00C11B8D"/>
    <w:rsid w:val="00C122CA"/>
    <w:rsid w:val="00C124B2"/>
    <w:rsid w:val="00C12999"/>
    <w:rsid w:val="00C1335D"/>
    <w:rsid w:val="00C1377A"/>
    <w:rsid w:val="00C14489"/>
    <w:rsid w:val="00C1486E"/>
    <w:rsid w:val="00C14EB6"/>
    <w:rsid w:val="00C15953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62D"/>
    <w:rsid w:val="00C22762"/>
    <w:rsid w:val="00C228CC"/>
    <w:rsid w:val="00C2291A"/>
    <w:rsid w:val="00C229DC"/>
    <w:rsid w:val="00C23525"/>
    <w:rsid w:val="00C239DF"/>
    <w:rsid w:val="00C23A09"/>
    <w:rsid w:val="00C23C0C"/>
    <w:rsid w:val="00C23E32"/>
    <w:rsid w:val="00C23E3C"/>
    <w:rsid w:val="00C23E99"/>
    <w:rsid w:val="00C243BF"/>
    <w:rsid w:val="00C257C1"/>
    <w:rsid w:val="00C25936"/>
    <w:rsid w:val="00C2598D"/>
    <w:rsid w:val="00C25A63"/>
    <w:rsid w:val="00C25B86"/>
    <w:rsid w:val="00C25D9F"/>
    <w:rsid w:val="00C25F26"/>
    <w:rsid w:val="00C26062"/>
    <w:rsid w:val="00C269A1"/>
    <w:rsid w:val="00C26A45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17D"/>
    <w:rsid w:val="00C323B5"/>
    <w:rsid w:val="00C3253A"/>
    <w:rsid w:val="00C325B3"/>
    <w:rsid w:val="00C3280E"/>
    <w:rsid w:val="00C32B09"/>
    <w:rsid w:val="00C33140"/>
    <w:rsid w:val="00C34567"/>
    <w:rsid w:val="00C34ABC"/>
    <w:rsid w:val="00C34F9B"/>
    <w:rsid w:val="00C351CC"/>
    <w:rsid w:val="00C35640"/>
    <w:rsid w:val="00C3578F"/>
    <w:rsid w:val="00C35DB0"/>
    <w:rsid w:val="00C3644A"/>
    <w:rsid w:val="00C36A58"/>
    <w:rsid w:val="00C37BDB"/>
    <w:rsid w:val="00C37DA6"/>
    <w:rsid w:val="00C37F1C"/>
    <w:rsid w:val="00C402B4"/>
    <w:rsid w:val="00C40429"/>
    <w:rsid w:val="00C406E3"/>
    <w:rsid w:val="00C41449"/>
    <w:rsid w:val="00C418A8"/>
    <w:rsid w:val="00C425F6"/>
    <w:rsid w:val="00C427B0"/>
    <w:rsid w:val="00C4285F"/>
    <w:rsid w:val="00C431A3"/>
    <w:rsid w:val="00C43220"/>
    <w:rsid w:val="00C43711"/>
    <w:rsid w:val="00C43A0B"/>
    <w:rsid w:val="00C44558"/>
    <w:rsid w:val="00C44655"/>
    <w:rsid w:val="00C4493D"/>
    <w:rsid w:val="00C45A52"/>
    <w:rsid w:val="00C45DE2"/>
    <w:rsid w:val="00C46709"/>
    <w:rsid w:val="00C47288"/>
    <w:rsid w:val="00C4738F"/>
    <w:rsid w:val="00C47677"/>
    <w:rsid w:val="00C5039C"/>
    <w:rsid w:val="00C508DB"/>
    <w:rsid w:val="00C50A9B"/>
    <w:rsid w:val="00C519A8"/>
    <w:rsid w:val="00C51AA4"/>
    <w:rsid w:val="00C51E59"/>
    <w:rsid w:val="00C51F8E"/>
    <w:rsid w:val="00C52C5F"/>
    <w:rsid w:val="00C530D2"/>
    <w:rsid w:val="00C534B8"/>
    <w:rsid w:val="00C539BC"/>
    <w:rsid w:val="00C54157"/>
    <w:rsid w:val="00C545D9"/>
    <w:rsid w:val="00C549A0"/>
    <w:rsid w:val="00C54DEC"/>
    <w:rsid w:val="00C5552E"/>
    <w:rsid w:val="00C5588F"/>
    <w:rsid w:val="00C55C0D"/>
    <w:rsid w:val="00C567F4"/>
    <w:rsid w:val="00C56A8A"/>
    <w:rsid w:val="00C56C93"/>
    <w:rsid w:val="00C570E6"/>
    <w:rsid w:val="00C57567"/>
    <w:rsid w:val="00C57677"/>
    <w:rsid w:val="00C5793A"/>
    <w:rsid w:val="00C57AC0"/>
    <w:rsid w:val="00C60217"/>
    <w:rsid w:val="00C605DF"/>
    <w:rsid w:val="00C60EF2"/>
    <w:rsid w:val="00C613F2"/>
    <w:rsid w:val="00C6170B"/>
    <w:rsid w:val="00C61764"/>
    <w:rsid w:val="00C618A2"/>
    <w:rsid w:val="00C61FAB"/>
    <w:rsid w:val="00C6232F"/>
    <w:rsid w:val="00C623C6"/>
    <w:rsid w:val="00C6251F"/>
    <w:rsid w:val="00C62628"/>
    <w:rsid w:val="00C6262C"/>
    <w:rsid w:val="00C6295C"/>
    <w:rsid w:val="00C62BB1"/>
    <w:rsid w:val="00C63C45"/>
    <w:rsid w:val="00C63D8D"/>
    <w:rsid w:val="00C63F5B"/>
    <w:rsid w:val="00C641D9"/>
    <w:rsid w:val="00C644B8"/>
    <w:rsid w:val="00C646CC"/>
    <w:rsid w:val="00C65035"/>
    <w:rsid w:val="00C651F3"/>
    <w:rsid w:val="00C65749"/>
    <w:rsid w:val="00C65B56"/>
    <w:rsid w:val="00C65C87"/>
    <w:rsid w:val="00C660F1"/>
    <w:rsid w:val="00C6695C"/>
    <w:rsid w:val="00C66B19"/>
    <w:rsid w:val="00C6708F"/>
    <w:rsid w:val="00C675BA"/>
    <w:rsid w:val="00C67D51"/>
    <w:rsid w:val="00C701C2"/>
    <w:rsid w:val="00C7046C"/>
    <w:rsid w:val="00C70DA4"/>
    <w:rsid w:val="00C71155"/>
    <w:rsid w:val="00C71A8A"/>
    <w:rsid w:val="00C71CED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932"/>
    <w:rsid w:val="00C809F0"/>
    <w:rsid w:val="00C80B9E"/>
    <w:rsid w:val="00C81253"/>
    <w:rsid w:val="00C818F0"/>
    <w:rsid w:val="00C81CBE"/>
    <w:rsid w:val="00C82583"/>
    <w:rsid w:val="00C826E1"/>
    <w:rsid w:val="00C82749"/>
    <w:rsid w:val="00C8390F"/>
    <w:rsid w:val="00C8493B"/>
    <w:rsid w:val="00C851DD"/>
    <w:rsid w:val="00C854D0"/>
    <w:rsid w:val="00C8616B"/>
    <w:rsid w:val="00C866E7"/>
    <w:rsid w:val="00C86ACB"/>
    <w:rsid w:val="00C876D6"/>
    <w:rsid w:val="00C87849"/>
    <w:rsid w:val="00C87DD9"/>
    <w:rsid w:val="00C87FE0"/>
    <w:rsid w:val="00C90068"/>
    <w:rsid w:val="00C90315"/>
    <w:rsid w:val="00C9137B"/>
    <w:rsid w:val="00C91A40"/>
    <w:rsid w:val="00C92441"/>
    <w:rsid w:val="00C92489"/>
    <w:rsid w:val="00C92887"/>
    <w:rsid w:val="00C92AE5"/>
    <w:rsid w:val="00C92B8C"/>
    <w:rsid w:val="00C92C83"/>
    <w:rsid w:val="00C93216"/>
    <w:rsid w:val="00C93425"/>
    <w:rsid w:val="00C938EA"/>
    <w:rsid w:val="00C93911"/>
    <w:rsid w:val="00C93DB0"/>
    <w:rsid w:val="00C94D98"/>
    <w:rsid w:val="00C94E9C"/>
    <w:rsid w:val="00C9529F"/>
    <w:rsid w:val="00C9545E"/>
    <w:rsid w:val="00C95D99"/>
    <w:rsid w:val="00C95F3F"/>
    <w:rsid w:val="00C964F9"/>
    <w:rsid w:val="00C96987"/>
    <w:rsid w:val="00C96B36"/>
    <w:rsid w:val="00C96CC3"/>
    <w:rsid w:val="00C97648"/>
    <w:rsid w:val="00C976C5"/>
    <w:rsid w:val="00C97EAC"/>
    <w:rsid w:val="00CA039A"/>
    <w:rsid w:val="00CA05AA"/>
    <w:rsid w:val="00CA0866"/>
    <w:rsid w:val="00CA0884"/>
    <w:rsid w:val="00CA0B27"/>
    <w:rsid w:val="00CA0BE4"/>
    <w:rsid w:val="00CA147B"/>
    <w:rsid w:val="00CA168E"/>
    <w:rsid w:val="00CA1C56"/>
    <w:rsid w:val="00CA1FA6"/>
    <w:rsid w:val="00CA2146"/>
    <w:rsid w:val="00CA2180"/>
    <w:rsid w:val="00CA21A4"/>
    <w:rsid w:val="00CA2B4D"/>
    <w:rsid w:val="00CA3488"/>
    <w:rsid w:val="00CA34F4"/>
    <w:rsid w:val="00CA3657"/>
    <w:rsid w:val="00CA38B5"/>
    <w:rsid w:val="00CA4653"/>
    <w:rsid w:val="00CA482A"/>
    <w:rsid w:val="00CA4886"/>
    <w:rsid w:val="00CA4B21"/>
    <w:rsid w:val="00CA4BAC"/>
    <w:rsid w:val="00CA50DE"/>
    <w:rsid w:val="00CA56B9"/>
    <w:rsid w:val="00CA5EB1"/>
    <w:rsid w:val="00CA6562"/>
    <w:rsid w:val="00CA6C59"/>
    <w:rsid w:val="00CA6FBE"/>
    <w:rsid w:val="00CA7116"/>
    <w:rsid w:val="00CA7275"/>
    <w:rsid w:val="00CA77A7"/>
    <w:rsid w:val="00CA787F"/>
    <w:rsid w:val="00CB02C3"/>
    <w:rsid w:val="00CB0F86"/>
    <w:rsid w:val="00CB116B"/>
    <w:rsid w:val="00CB1275"/>
    <w:rsid w:val="00CB13A6"/>
    <w:rsid w:val="00CB13BC"/>
    <w:rsid w:val="00CB13C8"/>
    <w:rsid w:val="00CB1481"/>
    <w:rsid w:val="00CB1FC9"/>
    <w:rsid w:val="00CB20C2"/>
    <w:rsid w:val="00CB21C4"/>
    <w:rsid w:val="00CB24E2"/>
    <w:rsid w:val="00CB28E0"/>
    <w:rsid w:val="00CB29B0"/>
    <w:rsid w:val="00CB2F3B"/>
    <w:rsid w:val="00CB2F92"/>
    <w:rsid w:val="00CB34B5"/>
    <w:rsid w:val="00CB3B32"/>
    <w:rsid w:val="00CB3C5F"/>
    <w:rsid w:val="00CB3C6B"/>
    <w:rsid w:val="00CB4E58"/>
    <w:rsid w:val="00CB4EB4"/>
    <w:rsid w:val="00CB5BF8"/>
    <w:rsid w:val="00CB5DED"/>
    <w:rsid w:val="00CB6363"/>
    <w:rsid w:val="00CB6774"/>
    <w:rsid w:val="00CB688E"/>
    <w:rsid w:val="00CB6B59"/>
    <w:rsid w:val="00CB7C37"/>
    <w:rsid w:val="00CC04A7"/>
    <w:rsid w:val="00CC0517"/>
    <w:rsid w:val="00CC0956"/>
    <w:rsid w:val="00CC1067"/>
    <w:rsid w:val="00CC134C"/>
    <w:rsid w:val="00CC1AB9"/>
    <w:rsid w:val="00CC3417"/>
    <w:rsid w:val="00CC3DBA"/>
    <w:rsid w:val="00CC4057"/>
    <w:rsid w:val="00CC5291"/>
    <w:rsid w:val="00CC6407"/>
    <w:rsid w:val="00CC670A"/>
    <w:rsid w:val="00CC71F4"/>
    <w:rsid w:val="00CC72A8"/>
    <w:rsid w:val="00CC75E7"/>
    <w:rsid w:val="00CC7C0C"/>
    <w:rsid w:val="00CD06CB"/>
    <w:rsid w:val="00CD1B91"/>
    <w:rsid w:val="00CD2450"/>
    <w:rsid w:val="00CD2474"/>
    <w:rsid w:val="00CD2960"/>
    <w:rsid w:val="00CD2CF5"/>
    <w:rsid w:val="00CD338C"/>
    <w:rsid w:val="00CD3B60"/>
    <w:rsid w:val="00CD3C40"/>
    <w:rsid w:val="00CD464B"/>
    <w:rsid w:val="00CD4B0B"/>
    <w:rsid w:val="00CD4D9F"/>
    <w:rsid w:val="00CD51C5"/>
    <w:rsid w:val="00CD557A"/>
    <w:rsid w:val="00CD55E6"/>
    <w:rsid w:val="00CD5D36"/>
    <w:rsid w:val="00CD619C"/>
    <w:rsid w:val="00CD6360"/>
    <w:rsid w:val="00CD677C"/>
    <w:rsid w:val="00CD6926"/>
    <w:rsid w:val="00CD6D0E"/>
    <w:rsid w:val="00CD704D"/>
    <w:rsid w:val="00CD78FA"/>
    <w:rsid w:val="00CE02B8"/>
    <w:rsid w:val="00CE1015"/>
    <w:rsid w:val="00CE10D4"/>
    <w:rsid w:val="00CE1189"/>
    <w:rsid w:val="00CE140F"/>
    <w:rsid w:val="00CE1611"/>
    <w:rsid w:val="00CE24CB"/>
    <w:rsid w:val="00CE2EB8"/>
    <w:rsid w:val="00CE2F80"/>
    <w:rsid w:val="00CE33A1"/>
    <w:rsid w:val="00CE3720"/>
    <w:rsid w:val="00CE37CE"/>
    <w:rsid w:val="00CE38CE"/>
    <w:rsid w:val="00CE4134"/>
    <w:rsid w:val="00CE4DFA"/>
    <w:rsid w:val="00CE5258"/>
    <w:rsid w:val="00CE5AEA"/>
    <w:rsid w:val="00CE64B0"/>
    <w:rsid w:val="00CE65DB"/>
    <w:rsid w:val="00CE6C7B"/>
    <w:rsid w:val="00CE6F1B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371"/>
    <w:rsid w:val="00CF2AB8"/>
    <w:rsid w:val="00CF2FE7"/>
    <w:rsid w:val="00CF30A3"/>
    <w:rsid w:val="00CF4113"/>
    <w:rsid w:val="00CF4154"/>
    <w:rsid w:val="00CF41FD"/>
    <w:rsid w:val="00CF4476"/>
    <w:rsid w:val="00CF4548"/>
    <w:rsid w:val="00CF4C16"/>
    <w:rsid w:val="00CF51A4"/>
    <w:rsid w:val="00CF5565"/>
    <w:rsid w:val="00CF6875"/>
    <w:rsid w:val="00CF69B7"/>
    <w:rsid w:val="00CF6D5E"/>
    <w:rsid w:val="00CF72E5"/>
    <w:rsid w:val="00CF77A0"/>
    <w:rsid w:val="00D00122"/>
    <w:rsid w:val="00D0012D"/>
    <w:rsid w:val="00D0025D"/>
    <w:rsid w:val="00D01962"/>
    <w:rsid w:val="00D01B6C"/>
    <w:rsid w:val="00D01D31"/>
    <w:rsid w:val="00D01D8E"/>
    <w:rsid w:val="00D02018"/>
    <w:rsid w:val="00D0287B"/>
    <w:rsid w:val="00D02888"/>
    <w:rsid w:val="00D02BD5"/>
    <w:rsid w:val="00D0358C"/>
    <w:rsid w:val="00D03C51"/>
    <w:rsid w:val="00D046FC"/>
    <w:rsid w:val="00D0483A"/>
    <w:rsid w:val="00D04912"/>
    <w:rsid w:val="00D04E9C"/>
    <w:rsid w:val="00D04FAB"/>
    <w:rsid w:val="00D05B37"/>
    <w:rsid w:val="00D05D8B"/>
    <w:rsid w:val="00D06B9A"/>
    <w:rsid w:val="00D06F9E"/>
    <w:rsid w:val="00D07851"/>
    <w:rsid w:val="00D07B6D"/>
    <w:rsid w:val="00D10228"/>
    <w:rsid w:val="00D104D7"/>
    <w:rsid w:val="00D10846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17051"/>
    <w:rsid w:val="00D17BA4"/>
    <w:rsid w:val="00D201B8"/>
    <w:rsid w:val="00D209CA"/>
    <w:rsid w:val="00D20C26"/>
    <w:rsid w:val="00D20DAD"/>
    <w:rsid w:val="00D20F57"/>
    <w:rsid w:val="00D212BE"/>
    <w:rsid w:val="00D213F6"/>
    <w:rsid w:val="00D224C1"/>
    <w:rsid w:val="00D2264B"/>
    <w:rsid w:val="00D22DEA"/>
    <w:rsid w:val="00D2370C"/>
    <w:rsid w:val="00D2387D"/>
    <w:rsid w:val="00D24746"/>
    <w:rsid w:val="00D24B93"/>
    <w:rsid w:val="00D24CFD"/>
    <w:rsid w:val="00D24E1B"/>
    <w:rsid w:val="00D24E4C"/>
    <w:rsid w:val="00D2531F"/>
    <w:rsid w:val="00D25B90"/>
    <w:rsid w:val="00D25F59"/>
    <w:rsid w:val="00D2627E"/>
    <w:rsid w:val="00D2637B"/>
    <w:rsid w:val="00D26414"/>
    <w:rsid w:val="00D26D77"/>
    <w:rsid w:val="00D27398"/>
    <w:rsid w:val="00D307CD"/>
    <w:rsid w:val="00D30869"/>
    <w:rsid w:val="00D30A1F"/>
    <w:rsid w:val="00D311D1"/>
    <w:rsid w:val="00D315F7"/>
    <w:rsid w:val="00D31742"/>
    <w:rsid w:val="00D31DAD"/>
    <w:rsid w:val="00D31DF6"/>
    <w:rsid w:val="00D32766"/>
    <w:rsid w:val="00D32A38"/>
    <w:rsid w:val="00D338C3"/>
    <w:rsid w:val="00D339C8"/>
    <w:rsid w:val="00D33DD5"/>
    <w:rsid w:val="00D341FD"/>
    <w:rsid w:val="00D34205"/>
    <w:rsid w:val="00D34C71"/>
    <w:rsid w:val="00D34C81"/>
    <w:rsid w:val="00D34EE3"/>
    <w:rsid w:val="00D34F47"/>
    <w:rsid w:val="00D35308"/>
    <w:rsid w:val="00D368F5"/>
    <w:rsid w:val="00D36F88"/>
    <w:rsid w:val="00D37A59"/>
    <w:rsid w:val="00D40197"/>
    <w:rsid w:val="00D401E6"/>
    <w:rsid w:val="00D41569"/>
    <w:rsid w:val="00D4194C"/>
    <w:rsid w:val="00D4211E"/>
    <w:rsid w:val="00D42606"/>
    <w:rsid w:val="00D4294B"/>
    <w:rsid w:val="00D42958"/>
    <w:rsid w:val="00D43E36"/>
    <w:rsid w:val="00D44BCE"/>
    <w:rsid w:val="00D452AF"/>
    <w:rsid w:val="00D4536A"/>
    <w:rsid w:val="00D45DA7"/>
    <w:rsid w:val="00D46E70"/>
    <w:rsid w:val="00D47730"/>
    <w:rsid w:val="00D47D3B"/>
    <w:rsid w:val="00D5034D"/>
    <w:rsid w:val="00D5063F"/>
    <w:rsid w:val="00D50B01"/>
    <w:rsid w:val="00D50BC9"/>
    <w:rsid w:val="00D5121A"/>
    <w:rsid w:val="00D51545"/>
    <w:rsid w:val="00D51779"/>
    <w:rsid w:val="00D51E05"/>
    <w:rsid w:val="00D51EBD"/>
    <w:rsid w:val="00D521B8"/>
    <w:rsid w:val="00D52232"/>
    <w:rsid w:val="00D529A6"/>
    <w:rsid w:val="00D52E48"/>
    <w:rsid w:val="00D52ECE"/>
    <w:rsid w:val="00D536B9"/>
    <w:rsid w:val="00D53865"/>
    <w:rsid w:val="00D53FCF"/>
    <w:rsid w:val="00D542FC"/>
    <w:rsid w:val="00D54B28"/>
    <w:rsid w:val="00D54CA2"/>
    <w:rsid w:val="00D54EF5"/>
    <w:rsid w:val="00D55690"/>
    <w:rsid w:val="00D559AF"/>
    <w:rsid w:val="00D55CFD"/>
    <w:rsid w:val="00D55F95"/>
    <w:rsid w:val="00D56A09"/>
    <w:rsid w:val="00D57473"/>
    <w:rsid w:val="00D57B86"/>
    <w:rsid w:val="00D6043B"/>
    <w:rsid w:val="00D604A7"/>
    <w:rsid w:val="00D608A5"/>
    <w:rsid w:val="00D6129F"/>
    <w:rsid w:val="00D613E1"/>
    <w:rsid w:val="00D61629"/>
    <w:rsid w:val="00D624CF"/>
    <w:rsid w:val="00D6368D"/>
    <w:rsid w:val="00D637EF"/>
    <w:rsid w:val="00D638DD"/>
    <w:rsid w:val="00D63B13"/>
    <w:rsid w:val="00D63C5C"/>
    <w:rsid w:val="00D6473F"/>
    <w:rsid w:val="00D64BC6"/>
    <w:rsid w:val="00D6536B"/>
    <w:rsid w:val="00D657BC"/>
    <w:rsid w:val="00D658F2"/>
    <w:rsid w:val="00D65C2A"/>
    <w:rsid w:val="00D65D52"/>
    <w:rsid w:val="00D6615E"/>
    <w:rsid w:val="00D675EF"/>
    <w:rsid w:val="00D67778"/>
    <w:rsid w:val="00D67ACD"/>
    <w:rsid w:val="00D7069B"/>
    <w:rsid w:val="00D70862"/>
    <w:rsid w:val="00D70D08"/>
    <w:rsid w:val="00D7188E"/>
    <w:rsid w:val="00D71B0B"/>
    <w:rsid w:val="00D72BFB"/>
    <w:rsid w:val="00D73579"/>
    <w:rsid w:val="00D740AC"/>
    <w:rsid w:val="00D7480A"/>
    <w:rsid w:val="00D74C05"/>
    <w:rsid w:val="00D74DBC"/>
    <w:rsid w:val="00D75B12"/>
    <w:rsid w:val="00D76230"/>
    <w:rsid w:val="00D76424"/>
    <w:rsid w:val="00D7642E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2CA"/>
    <w:rsid w:val="00D81433"/>
    <w:rsid w:val="00D81C66"/>
    <w:rsid w:val="00D82551"/>
    <w:rsid w:val="00D82561"/>
    <w:rsid w:val="00D8279C"/>
    <w:rsid w:val="00D8281B"/>
    <w:rsid w:val="00D832D7"/>
    <w:rsid w:val="00D83649"/>
    <w:rsid w:val="00D83858"/>
    <w:rsid w:val="00D83D97"/>
    <w:rsid w:val="00D83DD8"/>
    <w:rsid w:val="00D84420"/>
    <w:rsid w:val="00D8491D"/>
    <w:rsid w:val="00D8542C"/>
    <w:rsid w:val="00D854EE"/>
    <w:rsid w:val="00D8567D"/>
    <w:rsid w:val="00D85EA6"/>
    <w:rsid w:val="00D87364"/>
    <w:rsid w:val="00D87B61"/>
    <w:rsid w:val="00D87DFF"/>
    <w:rsid w:val="00D903D3"/>
    <w:rsid w:val="00D90D65"/>
    <w:rsid w:val="00D90E6B"/>
    <w:rsid w:val="00D917B3"/>
    <w:rsid w:val="00D919CC"/>
    <w:rsid w:val="00D91CCE"/>
    <w:rsid w:val="00D9234C"/>
    <w:rsid w:val="00D9315E"/>
    <w:rsid w:val="00D93C17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722A"/>
    <w:rsid w:val="00D9745C"/>
    <w:rsid w:val="00D97483"/>
    <w:rsid w:val="00D97553"/>
    <w:rsid w:val="00DA0658"/>
    <w:rsid w:val="00DA0C1B"/>
    <w:rsid w:val="00DA17B1"/>
    <w:rsid w:val="00DA182E"/>
    <w:rsid w:val="00DA194A"/>
    <w:rsid w:val="00DA1C36"/>
    <w:rsid w:val="00DA24EA"/>
    <w:rsid w:val="00DA2634"/>
    <w:rsid w:val="00DA2F67"/>
    <w:rsid w:val="00DA3138"/>
    <w:rsid w:val="00DA31B0"/>
    <w:rsid w:val="00DA3753"/>
    <w:rsid w:val="00DA416E"/>
    <w:rsid w:val="00DA4253"/>
    <w:rsid w:val="00DA442F"/>
    <w:rsid w:val="00DA4BAB"/>
    <w:rsid w:val="00DA4E20"/>
    <w:rsid w:val="00DA4FBD"/>
    <w:rsid w:val="00DA63D8"/>
    <w:rsid w:val="00DA6A4C"/>
    <w:rsid w:val="00DA6A5F"/>
    <w:rsid w:val="00DA6F37"/>
    <w:rsid w:val="00DA74D1"/>
    <w:rsid w:val="00DA755E"/>
    <w:rsid w:val="00DA7EC1"/>
    <w:rsid w:val="00DB02BA"/>
    <w:rsid w:val="00DB0AD5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2FA"/>
    <w:rsid w:val="00DB4F25"/>
    <w:rsid w:val="00DB523B"/>
    <w:rsid w:val="00DB55E2"/>
    <w:rsid w:val="00DB5AD8"/>
    <w:rsid w:val="00DB5CB7"/>
    <w:rsid w:val="00DB5D54"/>
    <w:rsid w:val="00DB612C"/>
    <w:rsid w:val="00DB61CF"/>
    <w:rsid w:val="00DB6825"/>
    <w:rsid w:val="00DB695B"/>
    <w:rsid w:val="00DB69A9"/>
    <w:rsid w:val="00DB6AB5"/>
    <w:rsid w:val="00DB6C7D"/>
    <w:rsid w:val="00DB771F"/>
    <w:rsid w:val="00DB78FD"/>
    <w:rsid w:val="00DB7AFF"/>
    <w:rsid w:val="00DB7CEE"/>
    <w:rsid w:val="00DC01B3"/>
    <w:rsid w:val="00DC077A"/>
    <w:rsid w:val="00DC0C98"/>
    <w:rsid w:val="00DC0D54"/>
    <w:rsid w:val="00DC140A"/>
    <w:rsid w:val="00DC142A"/>
    <w:rsid w:val="00DC18BF"/>
    <w:rsid w:val="00DC235E"/>
    <w:rsid w:val="00DC24F9"/>
    <w:rsid w:val="00DC2D55"/>
    <w:rsid w:val="00DC3254"/>
    <w:rsid w:val="00DC4302"/>
    <w:rsid w:val="00DC4338"/>
    <w:rsid w:val="00DC44DB"/>
    <w:rsid w:val="00DC476A"/>
    <w:rsid w:val="00DC4915"/>
    <w:rsid w:val="00DC5E4A"/>
    <w:rsid w:val="00DC6161"/>
    <w:rsid w:val="00DC63B1"/>
    <w:rsid w:val="00DC6730"/>
    <w:rsid w:val="00DC69B4"/>
    <w:rsid w:val="00DC77EA"/>
    <w:rsid w:val="00DC78AC"/>
    <w:rsid w:val="00DC7B99"/>
    <w:rsid w:val="00DD01F2"/>
    <w:rsid w:val="00DD026F"/>
    <w:rsid w:val="00DD09C6"/>
    <w:rsid w:val="00DD13C0"/>
    <w:rsid w:val="00DD2BBD"/>
    <w:rsid w:val="00DD2FF2"/>
    <w:rsid w:val="00DD3157"/>
    <w:rsid w:val="00DD3A8B"/>
    <w:rsid w:val="00DD41A3"/>
    <w:rsid w:val="00DD44AF"/>
    <w:rsid w:val="00DD45FE"/>
    <w:rsid w:val="00DD4745"/>
    <w:rsid w:val="00DD5444"/>
    <w:rsid w:val="00DD5742"/>
    <w:rsid w:val="00DD5BCC"/>
    <w:rsid w:val="00DD5D2E"/>
    <w:rsid w:val="00DD5D9D"/>
    <w:rsid w:val="00DD5FB0"/>
    <w:rsid w:val="00DD60F6"/>
    <w:rsid w:val="00DD6139"/>
    <w:rsid w:val="00DD6160"/>
    <w:rsid w:val="00DD622D"/>
    <w:rsid w:val="00DD77B2"/>
    <w:rsid w:val="00DD77E1"/>
    <w:rsid w:val="00DD78D5"/>
    <w:rsid w:val="00DD7943"/>
    <w:rsid w:val="00DE166C"/>
    <w:rsid w:val="00DE19EA"/>
    <w:rsid w:val="00DE1C99"/>
    <w:rsid w:val="00DE21D0"/>
    <w:rsid w:val="00DE29A5"/>
    <w:rsid w:val="00DE3415"/>
    <w:rsid w:val="00DE36EC"/>
    <w:rsid w:val="00DE3AEC"/>
    <w:rsid w:val="00DE4354"/>
    <w:rsid w:val="00DE46CB"/>
    <w:rsid w:val="00DE4AD7"/>
    <w:rsid w:val="00DE4B08"/>
    <w:rsid w:val="00DE5332"/>
    <w:rsid w:val="00DE53B4"/>
    <w:rsid w:val="00DE5993"/>
    <w:rsid w:val="00DE60A7"/>
    <w:rsid w:val="00DE61DC"/>
    <w:rsid w:val="00DE6EC4"/>
    <w:rsid w:val="00DE78D8"/>
    <w:rsid w:val="00DF0D4A"/>
    <w:rsid w:val="00DF0F8B"/>
    <w:rsid w:val="00DF134C"/>
    <w:rsid w:val="00DF16C3"/>
    <w:rsid w:val="00DF1706"/>
    <w:rsid w:val="00DF1954"/>
    <w:rsid w:val="00DF351C"/>
    <w:rsid w:val="00DF3E65"/>
    <w:rsid w:val="00DF464B"/>
    <w:rsid w:val="00DF475B"/>
    <w:rsid w:val="00DF49A2"/>
    <w:rsid w:val="00DF4D9F"/>
    <w:rsid w:val="00DF529D"/>
    <w:rsid w:val="00DF5A32"/>
    <w:rsid w:val="00DF5AC2"/>
    <w:rsid w:val="00DF5C48"/>
    <w:rsid w:val="00DF64CE"/>
    <w:rsid w:val="00DF673E"/>
    <w:rsid w:val="00DF6883"/>
    <w:rsid w:val="00DF6B87"/>
    <w:rsid w:val="00DF6DDD"/>
    <w:rsid w:val="00DF6F39"/>
    <w:rsid w:val="00DF7384"/>
    <w:rsid w:val="00DF7563"/>
    <w:rsid w:val="00DF7774"/>
    <w:rsid w:val="00DF779E"/>
    <w:rsid w:val="00DF7999"/>
    <w:rsid w:val="00E00928"/>
    <w:rsid w:val="00E012B6"/>
    <w:rsid w:val="00E013E6"/>
    <w:rsid w:val="00E01647"/>
    <w:rsid w:val="00E01832"/>
    <w:rsid w:val="00E01876"/>
    <w:rsid w:val="00E02237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E54"/>
    <w:rsid w:val="00E11133"/>
    <w:rsid w:val="00E1113F"/>
    <w:rsid w:val="00E11179"/>
    <w:rsid w:val="00E113BE"/>
    <w:rsid w:val="00E119AE"/>
    <w:rsid w:val="00E11C61"/>
    <w:rsid w:val="00E12339"/>
    <w:rsid w:val="00E12494"/>
    <w:rsid w:val="00E12500"/>
    <w:rsid w:val="00E125B6"/>
    <w:rsid w:val="00E12E67"/>
    <w:rsid w:val="00E130EB"/>
    <w:rsid w:val="00E13FB8"/>
    <w:rsid w:val="00E14884"/>
    <w:rsid w:val="00E14A53"/>
    <w:rsid w:val="00E1540C"/>
    <w:rsid w:val="00E15585"/>
    <w:rsid w:val="00E160D3"/>
    <w:rsid w:val="00E16693"/>
    <w:rsid w:val="00E1699E"/>
    <w:rsid w:val="00E169F3"/>
    <w:rsid w:val="00E17EEB"/>
    <w:rsid w:val="00E207B4"/>
    <w:rsid w:val="00E20943"/>
    <w:rsid w:val="00E20ACC"/>
    <w:rsid w:val="00E213CB"/>
    <w:rsid w:val="00E21D6A"/>
    <w:rsid w:val="00E21DD2"/>
    <w:rsid w:val="00E228F0"/>
    <w:rsid w:val="00E2316A"/>
    <w:rsid w:val="00E2320F"/>
    <w:rsid w:val="00E23788"/>
    <w:rsid w:val="00E23E2B"/>
    <w:rsid w:val="00E23F11"/>
    <w:rsid w:val="00E23F86"/>
    <w:rsid w:val="00E25324"/>
    <w:rsid w:val="00E25D38"/>
    <w:rsid w:val="00E25E74"/>
    <w:rsid w:val="00E2636A"/>
    <w:rsid w:val="00E2663F"/>
    <w:rsid w:val="00E26688"/>
    <w:rsid w:val="00E26ADC"/>
    <w:rsid w:val="00E2745F"/>
    <w:rsid w:val="00E27851"/>
    <w:rsid w:val="00E27CFD"/>
    <w:rsid w:val="00E300C1"/>
    <w:rsid w:val="00E30BAA"/>
    <w:rsid w:val="00E30FE6"/>
    <w:rsid w:val="00E31475"/>
    <w:rsid w:val="00E31746"/>
    <w:rsid w:val="00E31D36"/>
    <w:rsid w:val="00E3222A"/>
    <w:rsid w:val="00E32E24"/>
    <w:rsid w:val="00E33020"/>
    <w:rsid w:val="00E3316D"/>
    <w:rsid w:val="00E334C8"/>
    <w:rsid w:val="00E3365B"/>
    <w:rsid w:val="00E3532B"/>
    <w:rsid w:val="00E35BFE"/>
    <w:rsid w:val="00E360D4"/>
    <w:rsid w:val="00E36130"/>
    <w:rsid w:val="00E362E8"/>
    <w:rsid w:val="00E36408"/>
    <w:rsid w:val="00E3691E"/>
    <w:rsid w:val="00E36968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673"/>
    <w:rsid w:val="00E40D56"/>
    <w:rsid w:val="00E423F1"/>
    <w:rsid w:val="00E425F3"/>
    <w:rsid w:val="00E42661"/>
    <w:rsid w:val="00E42EDC"/>
    <w:rsid w:val="00E4353A"/>
    <w:rsid w:val="00E43D8A"/>
    <w:rsid w:val="00E442A3"/>
    <w:rsid w:val="00E45560"/>
    <w:rsid w:val="00E45941"/>
    <w:rsid w:val="00E45FF5"/>
    <w:rsid w:val="00E460DD"/>
    <w:rsid w:val="00E464D0"/>
    <w:rsid w:val="00E4674D"/>
    <w:rsid w:val="00E470F0"/>
    <w:rsid w:val="00E47155"/>
    <w:rsid w:val="00E47177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2CA7"/>
    <w:rsid w:val="00E5335F"/>
    <w:rsid w:val="00E540C8"/>
    <w:rsid w:val="00E54C5E"/>
    <w:rsid w:val="00E55096"/>
    <w:rsid w:val="00E55380"/>
    <w:rsid w:val="00E55835"/>
    <w:rsid w:val="00E5684A"/>
    <w:rsid w:val="00E56A13"/>
    <w:rsid w:val="00E56CA8"/>
    <w:rsid w:val="00E56E79"/>
    <w:rsid w:val="00E57152"/>
    <w:rsid w:val="00E57C36"/>
    <w:rsid w:val="00E57D82"/>
    <w:rsid w:val="00E57E3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2E7"/>
    <w:rsid w:val="00E6265F"/>
    <w:rsid w:val="00E62943"/>
    <w:rsid w:val="00E62B52"/>
    <w:rsid w:val="00E63446"/>
    <w:rsid w:val="00E63903"/>
    <w:rsid w:val="00E63BBD"/>
    <w:rsid w:val="00E64FD5"/>
    <w:rsid w:val="00E65102"/>
    <w:rsid w:val="00E657FF"/>
    <w:rsid w:val="00E661D4"/>
    <w:rsid w:val="00E666E0"/>
    <w:rsid w:val="00E6772C"/>
    <w:rsid w:val="00E70434"/>
    <w:rsid w:val="00E707D6"/>
    <w:rsid w:val="00E70BDD"/>
    <w:rsid w:val="00E71F84"/>
    <w:rsid w:val="00E72777"/>
    <w:rsid w:val="00E72B31"/>
    <w:rsid w:val="00E72B38"/>
    <w:rsid w:val="00E72BC6"/>
    <w:rsid w:val="00E73005"/>
    <w:rsid w:val="00E736B6"/>
    <w:rsid w:val="00E7388F"/>
    <w:rsid w:val="00E73CED"/>
    <w:rsid w:val="00E73D62"/>
    <w:rsid w:val="00E73E47"/>
    <w:rsid w:val="00E74151"/>
    <w:rsid w:val="00E74B3E"/>
    <w:rsid w:val="00E74F19"/>
    <w:rsid w:val="00E7517B"/>
    <w:rsid w:val="00E75209"/>
    <w:rsid w:val="00E752C4"/>
    <w:rsid w:val="00E75514"/>
    <w:rsid w:val="00E75792"/>
    <w:rsid w:val="00E762AA"/>
    <w:rsid w:val="00E76CCF"/>
    <w:rsid w:val="00E771F4"/>
    <w:rsid w:val="00E80206"/>
    <w:rsid w:val="00E80491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2FE3"/>
    <w:rsid w:val="00E830D8"/>
    <w:rsid w:val="00E8322C"/>
    <w:rsid w:val="00E83793"/>
    <w:rsid w:val="00E839BF"/>
    <w:rsid w:val="00E8468C"/>
    <w:rsid w:val="00E8489E"/>
    <w:rsid w:val="00E84C94"/>
    <w:rsid w:val="00E84E11"/>
    <w:rsid w:val="00E8506B"/>
    <w:rsid w:val="00E85141"/>
    <w:rsid w:val="00E854CB"/>
    <w:rsid w:val="00E8557E"/>
    <w:rsid w:val="00E85599"/>
    <w:rsid w:val="00E85645"/>
    <w:rsid w:val="00E856EC"/>
    <w:rsid w:val="00E8581E"/>
    <w:rsid w:val="00E858A9"/>
    <w:rsid w:val="00E858EA"/>
    <w:rsid w:val="00E85E60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1688"/>
    <w:rsid w:val="00E9204E"/>
    <w:rsid w:val="00E927DD"/>
    <w:rsid w:val="00E92C29"/>
    <w:rsid w:val="00E937D9"/>
    <w:rsid w:val="00E93BFB"/>
    <w:rsid w:val="00E94134"/>
    <w:rsid w:val="00E9415E"/>
    <w:rsid w:val="00E94348"/>
    <w:rsid w:val="00E94457"/>
    <w:rsid w:val="00E947B3"/>
    <w:rsid w:val="00E94A16"/>
    <w:rsid w:val="00E95035"/>
    <w:rsid w:val="00E95BAE"/>
    <w:rsid w:val="00E96DA9"/>
    <w:rsid w:val="00E97788"/>
    <w:rsid w:val="00E97929"/>
    <w:rsid w:val="00EA0472"/>
    <w:rsid w:val="00EA0772"/>
    <w:rsid w:val="00EA0CDA"/>
    <w:rsid w:val="00EA123A"/>
    <w:rsid w:val="00EA175D"/>
    <w:rsid w:val="00EA1BAE"/>
    <w:rsid w:val="00EA1E07"/>
    <w:rsid w:val="00EA23F8"/>
    <w:rsid w:val="00EA320D"/>
    <w:rsid w:val="00EA32BA"/>
    <w:rsid w:val="00EA3518"/>
    <w:rsid w:val="00EA379B"/>
    <w:rsid w:val="00EA39F7"/>
    <w:rsid w:val="00EA3F27"/>
    <w:rsid w:val="00EA409E"/>
    <w:rsid w:val="00EA433F"/>
    <w:rsid w:val="00EA441C"/>
    <w:rsid w:val="00EA4746"/>
    <w:rsid w:val="00EA48E9"/>
    <w:rsid w:val="00EA4AC0"/>
    <w:rsid w:val="00EA4BC2"/>
    <w:rsid w:val="00EA56C0"/>
    <w:rsid w:val="00EA5BFF"/>
    <w:rsid w:val="00EA5D4E"/>
    <w:rsid w:val="00EA5E9D"/>
    <w:rsid w:val="00EA63DA"/>
    <w:rsid w:val="00EA6438"/>
    <w:rsid w:val="00EA6734"/>
    <w:rsid w:val="00EA684E"/>
    <w:rsid w:val="00EA728E"/>
    <w:rsid w:val="00EA7DB2"/>
    <w:rsid w:val="00EB0326"/>
    <w:rsid w:val="00EB0570"/>
    <w:rsid w:val="00EB0B4A"/>
    <w:rsid w:val="00EB0E34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554"/>
    <w:rsid w:val="00EB4E25"/>
    <w:rsid w:val="00EB4EF9"/>
    <w:rsid w:val="00EB5684"/>
    <w:rsid w:val="00EB5772"/>
    <w:rsid w:val="00EB58E7"/>
    <w:rsid w:val="00EB63A9"/>
    <w:rsid w:val="00EB673C"/>
    <w:rsid w:val="00EB6C65"/>
    <w:rsid w:val="00EB7679"/>
    <w:rsid w:val="00EB77F6"/>
    <w:rsid w:val="00EB791D"/>
    <w:rsid w:val="00EB79F7"/>
    <w:rsid w:val="00EC0241"/>
    <w:rsid w:val="00EC0E1C"/>
    <w:rsid w:val="00EC1100"/>
    <w:rsid w:val="00EC1C23"/>
    <w:rsid w:val="00EC1DAB"/>
    <w:rsid w:val="00EC1ECC"/>
    <w:rsid w:val="00EC2A7B"/>
    <w:rsid w:val="00EC2B59"/>
    <w:rsid w:val="00EC3062"/>
    <w:rsid w:val="00EC3CAB"/>
    <w:rsid w:val="00EC4240"/>
    <w:rsid w:val="00EC4629"/>
    <w:rsid w:val="00EC46C3"/>
    <w:rsid w:val="00EC4844"/>
    <w:rsid w:val="00EC5152"/>
    <w:rsid w:val="00EC54D0"/>
    <w:rsid w:val="00EC5570"/>
    <w:rsid w:val="00EC5961"/>
    <w:rsid w:val="00EC5E89"/>
    <w:rsid w:val="00EC663B"/>
    <w:rsid w:val="00EC73E8"/>
    <w:rsid w:val="00EC77A3"/>
    <w:rsid w:val="00ED002F"/>
    <w:rsid w:val="00ED014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0FE"/>
    <w:rsid w:val="00ED4226"/>
    <w:rsid w:val="00ED42E6"/>
    <w:rsid w:val="00ED4878"/>
    <w:rsid w:val="00ED4A36"/>
    <w:rsid w:val="00ED5696"/>
    <w:rsid w:val="00ED5A95"/>
    <w:rsid w:val="00ED5D85"/>
    <w:rsid w:val="00ED61E7"/>
    <w:rsid w:val="00ED65B9"/>
    <w:rsid w:val="00ED6803"/>
    <w:rsid w:val="00ED6964"/>
    <w:rsid w:val="00ED6AEC"/>
    <w:rsid w:val="00ED6D60"/>
    <w:rsid w:val="00ED73EF"/>
    <w:rsid w:val="00ED77A8"/>
    <w:rsid w:val="00ED7C17"/>
    <w:rsid w:val="00ED7F67"/>
    <w:rsid w:val="00EE136B"/>
    <w:rsid w:val="00EE183D"/>
    <w:rsid w:val="00EE1A39"/>
    <w:rsid w:val="00EE24DB"/>
    <w:rsid w:val="00EE31EB"/>
    <w:rsid w:val="00EE3A45"/>
    <w:rsid w:val="00EE3D46"/>
    <w:rsid w:val="00EE42AF"/>
    <w:rsid w:val="00EE47DC"/>
    <w:rsid w:val="00EE4ECD"/>
    <w:rsid w:val="00EE5AB0"/>
    <w:rsid w:val="00EE5C15"/>
    <w:rsid w:val="00EE5F45"/>
    <w:rsid w:val="00EE6009"/>
    <w:rsid w:val="00EE6507"/>
    <w:rsid w:val="00EE6773"/>
    <w:rsid w:val="00EE6D31"/>
    <w:rsid w:val="00EE7C9A"/>
    <w:rsid w:val="00EE7D9A"/>
    <w:rsid w:val="00EF03CE"/>
    <w:rsid w:val="00EF0568"/>
    <w:rsid w:val="00EF0597"/>
    <w:rsid w:val="00EF0D1B"/>
    <w:rsid w:val="00EF11E6"/>
    <w:rsid w:val="00EF12ED"/>
    <w:rsid w:val="00EF199B"/>
    <w:rsid w:val="00EF1B09"/>
    <w:rsid w:val="00EF1B94"/>
    <w:rsid w:val="00EF2133"/>
    <w:rsid w:val="00EF23D2"/>
    <w:rsid w:val="00EF2436"/>
    <w:rsid w:val="00EF27FD"/>
    <w:rsid w:val="00EF3E1C"/>
    <w:rsid w:val="00EF42D7"/>
    <w:rsid w:val="00EF4566"/>
    <w:rsid w:val="00EF4AC7"/>
    <w:rsid w:val="00EF52B3"/>
    <w:rsid w:val="00EF537F"/>
    <w:rsid w:val="00EF5437"/>
    <w:rsid w:val="00EF6BB5"/>
    <w:rsid w:val="00EF6E70"/>
    <w:rsid w:val="00EF7C06"/>
    <w:rsid w:val="00F00588"/>
    <w:rsid w:val="00F00A8B"/>
    <w:rsid w:val="00F00F13"/>
    <w:rsid w:val="00F00F4D"/>
    <w:rsid w:val="00F00FFC"/>
    <w:rsid w:val="00F010C6"/>
    <w:rsid w:val="00F012CE"/>
    <w:rsid w:val="00F015CC"/>
    <w:rsid w:val="00F015D1"/>
    <w:rsid w:val="00F02476"/>
    <w:rsid w:val="00F026E7"/>
    <w:rsid w:val="00F02A45"/>
    <w:rsid w:val="00F02CD3"/>
    <w:rsid w:val="00F0366C"/>
    <w:rsid w:val="00F0379F"/>
    <w:rsid w:val="00F03AA7"/>
    <w:rsid w:val="00F03D82"/>
    <w:rsid w:val="00F04417"/>
    <w:rsid w:val="00F05413"/>
    <w:rsid w:val="00F054B9"/>
    <w:rsid w:val="00F05DAB"/>
    <w:rsid w:val="00F05E8C"/>
    <w:rsid w:val="00F05EEC"/>
    <w:rsid w:val="00F06685"/>
    <w:rsid w:val="00F069BC"/>
    <w:rsid w:val="00F069E2"/>
    <w:rsid w:val="00F10250"/>
    <w:rsid w:val="00F10884"/>
    <w:rsid w:val="00F10DA4"/>
    <w:rsid w:val="00F11458"/>
    <w:rsid w:val="00F11F8F"/>
    <w:rsid w:val="00F1266E"/>
    <w:rsid w:val="00F12A2A"/>
    <w:rsid w:val="00F12C6D"/>
    <w:rsid w:val="00F13BFB"/>
    <w:rsid w:val="00F13DA7"/>
    <w:rsid w:val="00F13DB5"/>
    <w:rsid w:val="00F14999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46D"/>
    <w:rsid w:val="00F214FC"/>
    <w:rsid w:val="00F215DB"/>
    <w:rsid w:val="00F2187E"/>
    <w:rsid w:val="00F21CEF"/>
    <w:rsid w:val="00F220A2"/>
    <w:rsid w:val="00F220E4"/>
    <w:rsid w:val="00F2370B"/>
    <w:rsid w:val="00F23D8C"/>
    <w:rsid w:val="00F2401F"/>
    <w:rsid w:val="00F24E75"/>
    <w:rsid w:val="00F250C0"/>
    <w:rsid w:val="00F254AB"/>
    <w:rsid w:val="00F25892"/>
    <w:rsid w:val="00F25EAE"/>
    <w:rsid w:val="00F2604D"/>
    <w:rsid w:val="00F26624"/>
    <w:rsid w:val="00F2688C"/>
    <w:rsid w:val="00F26911"/>
    <w:rsid w:val="00F26B8E"/>
    <w:rsid w:val="00F26D63"/>
    <w:rsid w:val="00F2785C"/>
    <w:rsid w:val="00F30375"/>
    <w:rsid w:val="00F30E55"/>
    <w:rsid w:val="00F31150"/>
    <w:rsid w:val="00F31206"/>
    <w:rsid w:val="00F313A6"/>
    <w:rsid w:val="00F318E2"/>
    <w:rsid w:val="00F31C09"/>
    <w:rsid w:val="00F31CE6"/>
    <w:rsid w:val="00F3271C"/>
    <w:rsid w:val="00F32D6F"/>
    <w:rsid w:val="00F32D85"/>
    <w:rsid w:val="00F348C0"/>
    <w:rsid w:val="00F35FAA"/>
    <w:rsid w:val="00F3644F"/>
    <w:rsid w:val="00F3751A"/>
    <w:rsid w:val="00F378A3"/>
    <w:rsid w:val="00F37EC2"/>
    <w:rsid w:val="00F40372"/>
    <w:rsid w:val="00F40564"/>
    <w:rsid w:val="00F40791"/>
    <w:rsid w:val="00F40A23"/>
    <w:rsid w:val="00F4121F"/>
    <w:rsid w:val="00F41B57"/>
    <w:rsid w:val="00F420FB"/>
    <w:rsid w:val="00F4210A"/>
    <w:rsid w:val="00F42E32"/>
    <w:rsid w:val="00F431C8"/>
    <w:rsid w:val="00F43334"/>
    <w:rsid w:val="00F434A2"/>
    <w:rsid w:val="00F4369B"/>
    <w:rsid w:val="00F4381A"/>
    <w:rsid w:val="00F44521"/>
    <w:rsid w:val="00F448CA"/>
    <w:rsid w:val="00F44BBC"/>
    <w:rsid w:val="00F44D58"/>
    <w:rsid w:val="00F44D8B"/>
    <w:rsid w:val="00F44F13"/>
    <w:rsid w:val="00F452B5"/>
    <w:rsid w:val="00F454C1"/>
    <w:rsid w:val="00F45D23"/>
    <w:rsid w:val="00F46424"/>
    <w:rsid w:val="00F467FD"/>
    <w:rsid w:val="00F46D20"/>
    <w:rsid w:val="00F46DF9"/>
    <w:rsid w:val="00F47094"/>
    <w:rsid w:val="00F47959"/>
    <w:rsid w:val="00F5091B"/>
    <w:rsid w:val="00F50D78"/>
    <w:rsid w:val="00F51207"/>
    <w:rsid w:val="00F51B95"/>
    <w:rsid w:val="00F51E7E"/>
    <w:rsid w:val="00F51FE7"/>
    <w:rsid w:val="00F52748"/>
    <w:rsid w:val="00F52A51"/>
    <w:rsid w:val="00F532CB"/>
    <w:rsid w:val="00F53443"/>
    <w:rsid w:val="00F5365E"/>
    <w:rsid w:val="00F53819"/>
    <w:rsid w:val="00F539A1"/>
    <w:rsid w:val="00F53E35"/>
    <w:rsid w:val="00F53F99"/>
    <w:rsid w:val="00F54129"/>
    <w:rsid w:val="00F5439C"/>
    <w:rsid w:val="00F543B9"/>
    <w:rsid w:val="00F54F85"/>
    <w:rsid w:val="00F54FCC"/>
    <w:rsid w:val="00F5505E"/>
    <w:rsid w:val="00F55800"/>
    <w:rsid w:val="00F5593E"/>
    <w:rsid w:val="00F56873"/>
    <w:rsid w:val="00F5699B"/>
    <w:rsid w:val="00F569A1"/>
    <w:rsid w:val="00F56DA7"/>
    <w:rsid w:val="00F57473"/>
    <w:rsid w:val="00F57574"/>
    <w:rsid w:val="00F57689"/>
    <w:rsid w:val="00F578A7"/>
    <w:rsid w:val="00F57EC5"/>
    <w:rsid w:val="00F60030"/>
    <w:rsid w:val="00F60087"/>
    <w:rsid w:val="00F616C2"/>
    <w:rsid w:val="00F63138"/>
    <w:rsid w:val="00F631A8"/>
    <w:rsid w:val="00F63243"/>
    <w:rsid w:val="00F634C4"/>
    <w:rsid w:val="00F63C97"/>
    <w:rsid w:val="00F640F6"/>
    <w:rsid w:val="00F64246"/>
    <w:rsid w:val="00F6428C"/>
    <w:rsid w:val="00F643EC"/>
    <w:rsid w:val="00F6495C"/>
    <w:rsid w:val="00F64A77"/>
    <w:rsid w:val="00F64AC8"/>
    <w:rsid w:val="00F64B51"/>
    <w:rsid w:val="00F65241"/>
    <w:rsid w:val="00F65DF7"/>
    <w:rsid w:val="00F660C9"/>
    <w:rsid w:val="00F662F7"/>
    <w:rsid w:val="00F66383"/>
    <w:rsid w:val="00F66394"/>
    <w:rsid w:val="00F6655D"/>
    <w:rsid w:val="00F6660C"/>
    <w:rsid w:val="00F674B7"/>
    <w:rsid w:val="00F67D9A"/>
    <w:rsid w:val="00F703DF"/>
    <w:rsid w:val="00F70CBC"/>
    <w:rsid w:val="00F711E4"/>
    <w:rsid w:val="00F7152A"/>
    <w:rsid w:val="00F715C7"/>
    <w:rsid w:val="00F7164E"/>
    <w:rsid w:val="00F728E7"/>
    <w:rsid w:val="00F72D33"/>
    <w:rsid w:val="00F73BCF"/>
    <w:rsid w:val="00F7403F"/>
    <w:rsid w:val="00F7483B"/>
    <w:rsid w:val="00F74864"/>
    <w:rsid w:val="00F74D39"/>
    <w:rsid w:val="00F752A7"/>
    <w:rsid w:val="00F7543C"/>
    <w:rsid w:val="00F75A53"/>
    <w:rsid w:val="00F75AD4"/>
    <w:rsid w:val="00F75C46"/>
    <w:rsid w:val="00F75DEA"/>
    <w:rsid w:val="00F75EDB"/>
    <w:rsid w:val="00F764CA"/>
    <w:rsid w:val="00F76E0B"/>
    <w:rsid w:val="00F77875"/>
    <w:rsid w:val="00F778B2"/>
    <w:rsid w:val="00F8025B"/>
    <w:rsid w:val="00F802D5"/>
    <w:rsid w:val="00F8036E"/>
    <w:rsid w:val="00F8039C"/>
    <w:rsid w:val="00F804A8"/>
    <w:rsid w:val="00F80B38"/>
    <w:rsid w:val="00F80D98"/>
    <w:rsid w:val="00F81C42"/>
    <w:rsid w:val="00F81EB1"/>
    <w:rsid w:val="00F82158"/>
    <w:rsid w:val="00F82579"/>
    <w:rsid w:val="00F831B0"/>
    <w:rsid w:val="00F8331F"/>
    <w:rsid w:val="00F83AC8"/>
    <w:rsid w:val="00F83B0D"/>
    <w:rsid w:val="00F83F2C"/>
    <w:rsid w:val="00F83F5B"/>
    <w:rsid w:val="00F84528"/>
    <w:rsid w:val="00F845A2"/>
    <w:rsid w:val="00F845F0"/>
    <w:rsid w:val="00F8476F"/>
    <w:rsid w:val="00F84FC4"/>
    <w:rsid w:val="00F853CD"/>
    <w:rsid w:val="00F85CBF"/>
    <w:rsid w:val="00F8646D"/>
    <w:rsid w:val="00F86572"/>
    <w:rsid w:val="00F866AE"/>
    <w:rsid w:val="00F868B8"/>
    <w:rsid w:val="00F8696D"/>
    <w:rsid w:val="00F86A4C"/>
    <w:rsid w:val="00F8716E"/>
    <w:rsid w:val="00F877DA"/>
    <w:rsid w:val="00F878D7"/>
    <w:rsid w:val="00F9054D"/>
    <w:rsid w:val="00F90704"/>
    <w:rsid w:val="00F908F5"/>
    <w:rsid w:val="00F90F51"/>
    <w:rsid w:val="00F9106F"/>
    <w:rsid w:val="00F91367"/>
    <w:rsid w:val="00F91825"/>
    <w:rsid w:val="00F91F48"/>
    <w:rsid w:val="00F91FE3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6B0D"/>
    <w:rsid w:val="00F97088"/>
    <w:rsid w:val="00F973A4"/>
    <w:rsid w:val="00F976C3"/>
    <w:rsid w:val="00F97AAB"/>
    <w:rsid w:val="00F97E6F"/>
    <w:rsid w:val="00F97EC2"/>
    <w:rsid w:val="00FA02C5"/>
    <w:rsid w:val="00FA0503"/>
    <w:rsid w:val="00FA05D7"/>
    <w:rsid w:val="00FA082D"/>
    <w:rsid w:val="00FA0C8B"/>
    <w:rsid w:val="00FA0FAF"/>
    <w:rsid w:val="00FA155D"/>
    <w:rsid w:val="00FA2133"/>
    <w:rsid w:val="00FA2904"/>
    <w:rsid w:val="00FA2BD8"/>
    <w:rsid w:val="00FA2C28"/>
    <w:rsid w:val="00FA2FC8"/>
    <w:rsid w:val="00FA426F"/>
    <w:rsid w:val="00FA428F"/>
    <w:rsid w:val="00FA4319"/>
    <w:rsid w:val="00FA4945"/>
    <w:rsid w:val="00FA4A06"/>
    <w:rsid w:val="00FA4BAF"/>
    <w:rsid w:val="00FA4BD8"/>
    <w:rsid w:val="00FA4EBC"/>
    <w:rsid w:val="00FA4EC9"/>
    <w:rsid w:val="00FA507B"/>
    <w:rsid w:val="00FA5522"/>
    <w:rsid w:val="00FA5B8B"/>
    <w:rsid w:val="00FA65B5"/>
    <w:rsid w:val="00FA6658"/>
    <w:rsid w:val="00FA7382"/>
    <w:rsid w:val="00FA796B"/>
    <w:rsid w:val="00FA7AA1"/>
    <w:rsid w:val="00FA7C22"/>
    <w:rsid w:val="00FB0867"/>
    <w:rsid w:val="00FB09F5"/>
    <w:rsid w:val="00FB12BE"/>
    <w:rsid w:val="00FB13DD"/>
    <w:rsid w:val="00FB14AC"/>
    <w:rsid w:val="00FB27D6"/>
    <w:rsid w:val="00FB3327"/>
    <w:rsid w:val="00FB34A1"/>
    <w:rsid w:val="00FB3B3A"/>
    <w:rsid w:val="00FB3D95"/>
    <w:rsid w:val="00FB3E44"/>
    <w:rsid w:val="00FB4C9B"/>
    <w:rsid w:val="00FB4FBD"/>
    <w:rsid w:val="00FB5023"/>
    <w:rsid w:val="00FB55EF"/>
    <w:rsid w:val="00FB5D5A"/>
    <w:rsid w:val="00FB6299"/>
    <w:rsid w:val="00FB66A6"/>
    <w:rsid w:val="00FB688A"/>
    <w:rsid w:val="00FB6A5C"/>
    <w:rsid w:val="00FB6EE2"/>
    <w:rsid w:val="00FB71E9"/>
    <w:rsid w:val="00FB7360"/>
    <w:rsid w:val="00FB7AC0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27D"/>
    <w:rsid w:val="00FC65EF"/>
    <w:rsid w:val="00FC69CD"/>
    <w:rsid w:val="00FC6B0D"/>
    <w:rsid w:val="00FC750D"/>
    <w:rsid w:val="00FD037D"/>
    <w:rsid w:val="00FD0BA4"/>
    <w:rsid w:val="00FD0CC1"/>
    <w:rsid w:val="00FD0E51"/>
    <w:rsid w:val="00FD100A"/>
    <w:rsid w:val="00FD14A7"/>
    <w:rsid w:val="00FD1B30"/>
    <w:rsid w:val="00FD1CA4"/>
    <w:rsid w:val="00FD23AF"/>
    <w:rsid w:val="00FD26C7"/>
    <w:rsid w:val="00FD2DD5"/>
    <w:rsid w:val="00FD30C2"/>
    <w:rsid w:val="00FD30DA"/>
    <w:rsid w:val="00FD3324"/>
    <w:rsid w:val="00FD3B45"/>
    <w:rsid w:val="00FD44CE"/>
    <w:rsid w:val="00FD4696"/>
    <w:rsid w:val="00FD56A4"/>
    <w:rsid w:val="00FD58FB"/>
    <w:rsid w:val="00FD5C06"/>
    <w:rsid w:val="00FD6E8B"/>
    <w:rsid w:val="00FD7D9A"/>
    <w:rsid w:val="00FE01AE"/>
    <w:rsid w:val="00FE024E"/>
    <w:rsid w:val="00FE0722"/>
    <w:rsid w:val="00FE075C"/>
    <w:rsid w:val="00FE08AD"/>
    <w:rsid w:val="00FE0EC2"/>
    <w:rsid w:val="00FE0EDF"/>
    <w:rsid w:val="00FE102E"/>
    <w:rsid w:val="00FE1502"/>
    <w:rsid w:val="00FE18EB"/>
    <w:rsid w:val="00FE1ABD"/>
    <w:rsid w:val="00FE230B"/>
    <w:rsid w:val="00FE2405"/>
    <w:rsid w:val="00FE240D"/>
    <w:rsid w:val="00FE30AD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BCF"/>
    <w:rsid w:val="00FE6D68"/>
    <w:rsid w:val="00FE6FB6"/>
    <w:rsid w:val="00FE7DBD"/>
    <w:rsid w:val="00FF0A78"/>
    <w:rsid w:val="00FF0D94"/>
    <w:rsid w:val="00FF0DDD"/>
    <w:rsid w:val="00FF136E"/>
    <w:rsid w:val="00FF2187"/>
    <w:rsid w:val="00FF2333"/>
    <w:rsid w:val="00FF4097"/>
    <w:rsid w:val="00FF412D"/>
    <w:rsid w:val="00FF4498"/>
    <w:rsid w:val="00FF494D"/>
    <w:rsid w:val="00FF5217"/>
    <w:rsid w:val="00FF524C"/>
    <w:rsid w:val="00FF573A"/>
    <w:rsid w:val="00FF642E"/>
    <w:rsid w:val="00FF6445"/>
    <w:rsid w:val="00FF6878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  <w:style w:type="paragraph" w:customStyle="1" w:styleId="Szvegtrzs1">
    <w:name w:val="Szövegtörzs1"/>
    <w:basedOn w:val="Norml"/>
    <w:rsid w:val="00B07E43"/>
    <w:pPr>
      <w:widowControl w:val="0"/>
      <w:spacing w:after="130"/>
    </w:pPr>
    <w:rPr>
      <w:lang w:bidi="hu-HU"/>
    </w:rPr>
  </w:style>
  <w:style w:type="character" w:customStyle="1" w:styleId="Cmsor10">
    <w:name w:val="Címsor #1_"/>
    <w:basedOn w:val="Bekezdsalapbettpusa"/>
    <w:link w:val="Cmsor11"/>
    <w:rsid w:val="00C876D6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Cmsor11">
    <w:name w:val="Címsor #1"/>
    <w:basedOn w:val="Norml"/>
    <w:link w:val="Cmsor10"/>
    <w:rsid w:val="00C876D6"/>
    <w:pPr>
      <w:widowControl w:val="0"/>
      <w:spacing w:after="280"/>
      <w:ind w:firstLine="380"/>
      <w:outlineLvl w:val="0"/>
    </w:pPr>
    <w:rPr>
      <w:b/>
      <w:bCs/>
      <w:sz w:val="26"/>
      <w:szCs w:val="26"/>
      <w:lang w:eastAsia="en-US"/>
    </w:rPr>
  </w:style>
  <w:style w:type="character" w:customStyle="1" w:styleId="para">
    <w:name w:val="para"/>
    <w:basedOn w:val="Bekezdsalapbettpusa"/>
    <w:rsid w:val="00B55027"/>
  </w:style>
  <w:style w:type="paragraph" w:customStyle="1" w:styleId="Nincstrkz3">
    <w:name w:val="Nincs térköz3"/>
    <w:rsid w:val="009009B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7837</TotalTime>
  <Pages>13</Pages>
  <Words>3622</Words>
  <Characters>24997</Characters>
  <Application>Microsoft Office Word</Application>
  <DocSecurity>0</DocSecurity>
  <Lines>208</Lines>
  <Paragraphs>57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559</cp:revision>
  <cp:lastPrinted>2024-11-27T13:14:00Z</cp:lastPrinted>
  <dcterms:created xsi:type="dcterms:W3CDTF">2023-02-14T08:53:00Z</dcterms:created>
  <dcterms:modified xsi:type="dcterms:W3CDTF">2025-01-06T13:44:00Z</dcterms:modified>
</cp:coreProperties>
</file>