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85F43" w14:textId="698B714B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5862FED" w14:textId="27E95D3B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3EAA7ADF" w14:textId="2D38A012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0618AF5" w14:textId="691CD096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117B06CD" w14:textId="37C0A710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4D5DA50" w14:textId="4B253688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6DA9E8D4" w14:textId="2A55FCA9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3FCAABBF" w14:textId="5D2B9BBF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6D02D4A9" w14:textId="20A55547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01C53E44" w14:textId="06F27665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1EB4C34F" w14:textId="17B5642A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4D06BE0" w14:textId="6AC72C94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60614CC" w14:textId="77777777" w:rsidR="007E5ED4" w:rsidRPr="00517B3A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D426641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759A84C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59A5FE6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2E5DD0CC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601FFE92" w14:textId="77777777" w:rsidR="00C77058" w:rsidRPr="00517B3A" w:rsidRDefault="00C77058" w:rsidP="00C77058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CSÁNIG KÖZSÉG ÖNKORMÁNYZATA</w:t>
      </w:r>
    </w:p>
    <w:p w14:paraId="4676066C" w14:textId="77777777" w:rsidR="00C77058" w:rsidRPr="00517B3A" w:rsidRDefault="00C77058" w:rsidP="00C77058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KÉPVISELŐ-TESTÜLETÉNEK</w:t>
      </w:r>
    </w:p>
    <w:p w14:paraId="38E13FD7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345AF672" w14:textId="0FFA69C3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202</w:t>
      </w:r>
      <w:r w:rsidR="0010261B">
        <w:rPr>
          <w:rFonts w:asciiTheme="minorHAnsi" w:hAnsiTheme="minorHAnsi" w:cs="Calibri"/>
          <w:b/>
          <w:sz w:val="32"/>
          <w:szCs w:val="32"/>
        </w:rPr>
        <w:t>3</w:t>
      </w:r>
      <w:r w:rsidRPr="00517B3A">
        <w:rPr>
          <w:rFonts w:asciiTheme="minorHAnsi" w:hAnsiTheme="minorHAnsi" w:cs="Calibri"/>
          <w:b/>
          <w:sz w:val="32"/>
          <w:szCs w:val="32"/>
        </w:rPr>
        <w:t>. évi</w:t>
      </w:r>
    </w:p>
    <w:p w14:paraId="20AD3700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3023CEB2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68BD5861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42F479A6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M U N K A T E R V E</w:t>
      </w:r>
    </w:p>
    <w:p w14:paraId="37EBAB2C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671296F7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F3675B8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74EF493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B09985A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A266C5E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1F182A6B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D1FFD4B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F452FD0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C482B49" w14:textId="6258D569" w:rsidR="00C77058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05000E5D" w14:textId="6E33CADE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3FA929F" w14:textId="4ED7ADDC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335B16E" w14:textId="7DE4A100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7016740" w14:textId="1BE2CB9B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66A9CC7A" w14:textId="1B1655FD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2ED9371" w14:textId="2F3E294C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EC31AE1" w14:textId="1DEB1483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E7EB949" w14:textId="3E96FB3D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1312535" w14:textId="156D3820" w:rsidR="007E5ED4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1A0EDD3F" w14:textId="77777777" w:rsidR="007E5ED4" w:rsidRPr="00517B3A" w:rsidRDefault="007E5ED4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67B1587F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199CFD32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36AA20B6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1502F7A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B966943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  <w:r w:rsidRPr="00517B3A">
        <w:rPr>
          <w:rFonts w:asciiTheme="minorHAnsi" w:hAnsiTheme="minorHAnsi" w:cs="Calibri"/>
          <w:b/>
          <w:szCs w:val="24"/>
        </w:rPr>
        <w:t>I.</w:t>
      </w:r>
    </w:p>
    <w:p w14:paraId="34510D9A" w14:textId="77777777" w:rsidR="00C77058" w:rsidRPr="00517B3A" w:rsidRDefault="00C77058" w:rsidP="00C77058">
      <w:pPr>
        <w:jc w:val="both"/>
        <w:rPr>
          <w:rFonts w:asciiTheme="minorHAnsi" w:hAnsiTheme="minorHAnsi" w:cs="Calibri"/>
          <w:b/>
          <w:szCs w:val="24"/>
        </w:rPr>
      </w:pPr>
    </w:p>
    <w:p w14:paraId="248393C1" w14:textId="77777777" w:rsidR="00C77058" w:rsidRPr="00517B3A" w:rsidRDefault="00C77058" w:rsidP="00C77058">
      <w:pPr>
        <w:rPr>
          <w:rFonts w:asciiTheme="minorHAnsi" w:hAnsiTheme="minorHAnsi" w:cs="Calibri"/>
          <w:szCs w:val="24"/>
          <w:u w:val="single"/>
        </w:rPr>
      </w:pPr>
    </w:p>
    <w:p w14:paraId="66C81F8A" w14:textId="77777777" w:rsidR="00C77058" w:rsidRPr="00517B3A" w:rsidRDefault="00C77058" w:rsidP="00C77058">
      <w:pPr>
        <w:jc w:val="both"/>
        <w:outlineLvl w:val="0"/>
        <w:rPr>
          <w:rFonts w:asciiTheme="minorHAnsi" w:hAnsiTheme="minorHAnsi" w:cs="Calibri"/>
          <w:b/>
          <w:szCs w:val="24"/>
          <w:u w:val="single"/>
        </w:rPr>
      </w:pPr>
      <w:r w:rsidRPr="00517B3A">
        <w:rPr>
          <w:rFonts w:asciiTheme="minorHAnsi" w:hAnsiTheme="minorHAnsi" w:cs="Calibri"/>
          <w:b/>
          <w:szCs w:val="24"/>
          <w:u w:val="single"/>
        </w:rPr>
        <w:t>A képviselő-testületi ülés időpontja, napirendje:</w:t>
      </w:r>
    </w:p>
    <w:p w14:paraId="266ED577" w14:textId="77777777" w:rsidR="00C77058" w:rsidRPr="00517B3A" w:rsidRDefault="00C77058" w:rsidP="00C77058">
      <w:pPr>
        <w:jc w:val="both"/>
        <w:rPr>
          <w:rFonts w:asciiTheme="minorHAnsi" w:hAnsiTheme="minorHAnsi" w:cs="Calibri"/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29"/>
        <w:gridCol w:w="717"/>
        <w:gridCol w:w="4126"/>
      </w:tblGrid>
      <w:tr w:rsidR="00C77058" w:rsidRPr="00517B3A" w14:paraId="2E87A9BC" w14:textId="77777777" w:rsidTr="00820CB0">
        <w:tc>
          <w:tcPr>
            <w:tcW w:w="4229" w:type="dxa"/>
          </w:tcPr>
          <w:p w14:paraId="4E0F9C9B" w14:textId="4E300EE8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763A11">
              <w:rPr>
                <w:rFonts w:asciiTheme="minorHAnsi" w:hAnsiTheme="minorHAnsi" w:cs="Calibri"/>
                <w:b/>
                <w:szCs w:val="24"/>
              </w:rPr>
              <w:t>202</w:t>
            </w:r>
            <w:r w:rsidR="0010261B">
              <w:rPr>
                <w:rFonts w:asciiTheme="minorHAnsi" w:hAnsiTheme="minorHAnsi" w:cs="Calibri"/>
                <w:b/>
                <w:szCs w:val="24"/>
              </w:rPr>
              <w:t>3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január </w:t>
            </w:r>
            <w:r w:rsidR="00B476D9">
              <w:rPr>
                <w:rFonts w:asciiTheme="minorHAnsi" w:hAnsiTheme="minorHAnsi" w:cs="Calibri"/>
                <w:b/>
                <w:szCs w:val="24"/>
              </w:rPr>
              <w:t>2</w:t>
            </w:r>
            <w:r w:rsidR="00C21D43">
              <w:rPr>
                <w:rFonts w:asciiTheme="minorHAnsi" w:hAnsiTheme="minorHAnsi" w:cs="Calibri"/>
                <w:b/>
                <w:szCs w:val="24"/>
              </w:rPr>
              <w:t>3</w:t>
            </w:r>
            <w:r w:rsidR="00B476D9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47F7B36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04AA9977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1FCE274D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</w:tcPr>
          <w:p w14:paraId="42C669DF" w14:textId="77777777" w:rsidR="00C77058" w:rsidRPr="00517B3A" w:rsidRDefault="00C77058" w:rsidP="00820CB0">
            <w:pPr>
              <w:numPr>
                <w:ilvl w:val="0"/>
                <w:numId w:val="2"/>
              </w:numPr>
              <w:ind w:left="0" w:firstLine="0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</w:tcPr>
          <w:p w14:paraId="0F71070E" w14:textId="2ECDDB03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C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sánig Község Önkormányzata </w:t>
            </w:r>
            <w:r w:rsidR="00763A11">
              <w:rPr>
                <w:rFonts w:asciiTheme="minorHAnsi" w:hAnsiTheme="minorHAnsi" w:cs="Calibri"/>
                <w:szCs w:val="24"/>
              </w:rPr>
              <w:t>202</w:t>
            </w:r>
            <w:r w:rsidR="0010261B">
              <w:rPr>
                <w:rFonts w:asciiTheme="minorHAnsi" w:hAnsiTheme="minorHAnsi" w:cs="Calibri"/>
                <w:szCs w:val="24"/>
              </w:rPr>
              <w:t>3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. évi költségvetésének első olvasata </w:t>
            </w:r>
          </w:p>
          <w:p w14:paraId="7E286B44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6FA7FEF8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1AED6642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2078B6B0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52054711" w14:textId="77777777" w:rsidR="00B87230" w:rsidRPr="00517B3A" w:rsidRDefault="00B87230" w:rsidP="00B87230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60D38AFB" w14:textId="77777777" w:rsidR="00C77058" w:rsidRPr="00517B3A" w:rsidRDefault="00C77058" w:rsidP="00B87230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</w:p>
        </w:tc>
      </w:tr>
      <w:tr w:rsidR="00094CC6" w:rsidRPr="00517B3A" w14:paraId="20EB909D" w14:textId="77777777" w:rsidTr="00820CB0">
        <w:tc>
          <w:tcPr>
            <w:tcW w:w="4229" w:type="dxa"/>
          </w:tcPr>
          <w:p w14:paraId="7D247180" w14:textId="77777777" w:rsidR="00094CC6" w:rsidRPr="00517B3A" w:rsidRDefault="00094CC6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17" w:type="dxa"/>
          </w:tcPr>
          <w:p w14:paraId="7A232E5D" w14:textId="77777777" w:rsidR="00094CC6" w:rsidRPr="00517B3A" w:rsidRDefault="00094CC6" w:rsidP="00820CB0">
            <w:pPr>
              <w:numPr>
                <w:ilvl w:val="0"/>
                <w:numId w:val="2"/>
              </w:numPr>
              <w:ind w:left="0" w:firstLine="0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</w:tcPr>
          <w:p w14:paraId="1EAF8B20" w14:textId="77777777" w:rsidR="00094CC6" w:rsidRDefault="00094CC6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Általános iskolai felvételi </w:t>
            </w:r>
            <w:r w:rsidR="006D1A76">
              <w:rPr>
                <w:rFonts w:asciiTheme="minorHAnsi" w:hAnsiTheme="minorHAnsi" w:cs="Calibri"/>
                <w:szCs w:val="24"/>
              </w:rPr>
              <w:t>körzetek tervezésének véleményezése</w:t>
            </w:r>
          </w:p>
          <w:p w14:paraId="6FCD1C36" w14:textId="271CCB5D" w:rsidR="006D1A76" w:rsidRDefault="006D1A76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56536049" w14:textId="77777777" w:rsidR="006D1A76" w:rsidRPr="00517B3A" w:rsidRDefault="006D1A76" w:rsidP="006D1A76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57A1A81C" w14:textId="77777777" w:rsidR="006D1A76" w:rsidRPr="00517B3A" w:rsidRDefault="006D1A76" w:rsidP="006D1A76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6FBB20F9" w14:textId="77777777" w:rsidR="006D1A76" w:rsidRPr="00517B3A" w:rsidRDefault="006D1A76" w:rsidP="006D1A76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78ECD263" w14:textId="77777777" w:rsidR="006D1A76" w:rsidRPr="00517B3A" w:rsidRDefault="006D1A76" w:rsidP="006D1A76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16B26EDA" w14:textId="77777777" w:rsidR="006D1A76" w:rsidRDefault="006D1A76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2B69129" w14:textId="4F78FEA0" w:rsidR="006D1A76" w:rsidRDefault="006D1A76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C77058" w:rsidRPr="00517B3A" w14:paraId="4709DE85" w14:textId="77777777" w:rsidTr="00820CB0">
        <w:tc>
          <w:tcPr>
            <w:tcW w:w="4229" w:type="dxa"/>
          </w:tcPr>
          <w:p w14:paraId="1E6D4FD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</w:tcPr>
          <w:p w14:paraId="629CFC0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</w:tcPr>
          <w:p w14:paraId="3B7D0A88" w14:textId="3D21C473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10261B">
              <w:rPr>
                <w:rFonts w:asciiTheme="minorHAnsi" w:hAnsiTheme="minorHAnsi" w:cs="Calibri"/>
                <w:b/>
                <w:szCs w:val="24"/>
                <w:u w:val="single"/>
              </w:rPr>
              <w:t>2023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január 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>1</w:t>
            </w:r>
            <w:r w:rsidR="009E65FC">
              <w:rPr>
                <w:rFonts w:asciiTheme="minorHAnsi" w:hAnsiTheme="minorHAnsi" w:cs="Calibri"/>
                <w:b/>
                <w:szCs w:val="24"/>
                <w:u w:val="single"/>
              </w:rPr>
              <w:t>4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420C6739" w14:textId="60AA695C" w:rsidR="007108B2" w:rsidRDefault="007108B2"/>
    <w:p w14:paraId="0498CE7C" w14:textId="75361946" w:rsidR="00C77058" w:rsidRDefault="00C77058"/>
    <w:p w14:paraId="411DBE82" w14:textId="2D224916" w:rsidR="00C77058" w:rsidRDefault="00C77058"/>
    <w:tbl>
      <w:tblPr>
        <w:tblW w:w="9378" w:type="dxa"/>
        <w:tblLook w:val="01E0" w:firstRow="1" w:lastRow="1" w:firstColumn="1" w:lastColumn="1" w:noHBand="0" w:noVBand="0"/>
      </w:tblPr>
      <w:tblGrid>
        <w:gridCol w:w="4223"/>
        <w:gridCol w:w="739"/>
        <w:gridCol w:w="4416"/>
      </w:tblGrid>
      <w:tr w:rsidR="00C77058" w:rsidRPr="00517B3A" w14:paraId="4AA305C6" w14:textId="77777777" w:rsidTr="007F6C3D">
        <w:tc>
          <w:tcPr>
            <w:tcW w:w="4223" w:type="dxa"/>
          </w:tcPr>
          <w:p w14:paraId="07B55477" w14:textId="5C224399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0261B">
              <w:rPr>
                <w:rFonts w:asciiTheme="minorHAnsi" w:hAnsiTheme="minorHAnsi" w:cs="Calibri"/>
                <w:b/>
                <w:szCs w:val="24"/>
              </w:rPr>
              <w:t>2023</w:t>
            </w:r>
            <w:r w:rsidR="002D66BD">
              <w:rPr>
                <w:rFonts w:asciiTheme="minorHAnsi" w:hAnsiTheme="minorHAnsi" w:cs="Calibri"/>
                <w:b/>
                <w:szCs w:val="24"/>
              </w:rPr>
              <w:t>.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820CB0">
              <w:rPr>
                <w:rFonts w:asciiTheme="minorHAnsi" w:hAnsiTheme="minorHAnsi" w:cs="Calibri"/>
                <w:b/>
                <w:szCs w:val="24"/>
              </w:rPr>
              <w:t>február</w:t>
            </w:r>
            <w:r w:rsidR="00981BAD">
              <w:rPr>
                <w:rFonts w:asciiTheme="minorHAnsi" w:hAnsiTheme="minorHAnsi" w:cs="Calibri"/>
                <w:b/>
                <w:szCs w:val="24"/>
              </w:rPr>
              <w:t xml:space="preserve"> 2</w:t>
            </w:r>
            <w:r w:rsidR="00C21D43">
              <w:rPr>
                <w:rFonts w:asciiTheme="minorHAnsi" w:hAnsiTheme="minorHAnsi" w:cs="Calibri"/>
                <w:b/>
                <w:szCs w:val="24"/>
              </w:rPr>
              <w:t>0</w:t>
            </w:r>
            <w:r w:rsidR="00981BAD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52761A4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17DA9605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7BA0633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768C97D5" w14:textId="64BC54FF" w:rsidR="00C77058" w:rsidRPr="00517B3A" w:rsidRDefault="00820CB0" w:rsidP="00820CB0">
            <w:pPr>
              <w:ind w:left="140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416" w:type="dxa"/>
          </w:tcPr>
          <w:p w14:paraId="46930479" w14:textId="5136C017" w:rsidR="004A52BD" w:rsidRPr="004A52BD" w:rsidRDefault="004A52BD" w:rsidP="004A52B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4A52BD">
              <w:rPr>
                <w:rFonts w:asciiTheme="minorHAnsi" w:hAnsiTheme="minorHAnsi" w:cstheme="minorHAnsi"/>
                <w:b w:val="0"/>
              </w:rPr>
              <w:t xml:space="preserve">Csánig Község Önkormányzata </w:t>
            </w:r>
            <w:r w:rsidR="0010261B">
              <w:rPr>
                <w:rFonts w:asciiTheme="minorHAnsi" w:hAnsiTheme="minorHAnsi" w:cstheme="minorHAnsi"/>
                <w:b w:val="0"/>
              </w:rPr>
              <w:t>2023</w:t>
            </w:r>
            <w:r w:rsidRPr="004A52BD">
              <w:rPr>
                <w:rFonts w:asciiTheme="minorHAnsi" w:hAnsiTheme="minorHAnsi" w:cstheme="minorHAnsi"/>
                <w:b w:val="0"/>
              </w:rPr>
              <w:t>. évi költségvetése</w:t>
            </w:r>
          </w:p>
          <w:p w14:paraId="2E4DF2A3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7F6231E0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CE4859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75205655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749CF3BC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443F730D" w14:textId="3C013542" w:rsidR="00C77058" w:rsidRPr="00517B3A" w:rsidRDefault="00C77058" w:rsidP="00820CB0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5AC820E6" w14:textId="7777777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B87230" w:rsidRPr="00517B3A" w14:paraId="1ED99EC7" w14:textId="77777777" w:rsidTr="007F6C3D">
        <w:tc>
          <w:tcPr>
            <w:tcW w:w="4223" w:type="dxa"/>
          </w:tcPr>
          <w:p w14:paraId="13BC561F" w14:textId="77777777" w:rsidR="00B87230" w:rsidRPr="00517B3A" w:rsidRDefault="00B87230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39" w:type="dxa"/>
          </w:tcPr>
          <w:p w14:paraId="3B40A2BA" w14:textId="14862657" w:rsidR="00B87230" w:rsidRDefault="00B87230" w:rsidP="00820CB0">
            <w:pPr>
              <w:ind w:left="140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416" w:type="dxa"/>
          </w:tcPr>
          <w:p w14:paraId="1DACF5BD" w14:textId="2CD2DA19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C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sánig Község Önkormányzata </w:t>
            </w:r>
            <w:r>
              <w:rPr>
                <w:rFonts w:asciiTheme="minorHAnsi" w:hAnsiTheme="minorHAnsi" w:cs="Calibri"/>
                <w:szCs w:val="24"/>
              </w:rPr>
              <w:t>202</w:t>
            </w:r>
            <w:r w:rsidR="0010261B">
              <w:rPr>
                <w:rFonts w:asciiTheme="minorHAnsi" w:hAnsiTheme="minorHAnsi" w:cs="Calibri"/>
                <w:szCs w:val="24"/>
              </w:rPr>
              <w:t>2</w:t>
            </w:r>
            <w:r w:rsidRPr="00517B3A">
              <w:rPr>
                <w:rFonts w:asciiTheme="minorHAnsi" w:hAnsiTheme="minorHAnsi" w:cs="Calibri"/>
                <w:szCs w:val="24"/>
              </w:rPr>
              <w:t>. évi költségvetés</w:t>
            </w:r>
            <w:r>
              <w:rPr>
                <w:rFonts w:asciiTheme="minorHAnsi" w:hAnsiTheme="minorHAnsi" w:cs="Calibri"/>
                <w:szCs w:val="24"/>
              </w:rPr>
              <w:t>i rendeletének módosítása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0F5C050B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583A1F02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48C4696A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320CF19C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59DA8F1" w14:textId="77777777" w:rsidR="00B87230" w:rsidRPr="00517B3A" w:rsidRDefault="00B87230" w:rsidP="00B87230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39AF8DA4" w14:textId="77777777" w:rsidR="00B87230" w:rsidRPr="004A52BD" w:rsidRDefault="00B87230" w:rsidP="004A52B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4A52BD" w:rsidRPr="00517B3A" w14:paraId="46755AB3" w14:textId="77777777" w:rsidTr="007F6C3D">
        <w:tc>
          <w:tcPr>
            <w:tcW w:w="4223" w:type="dxa"/>
          </w:tcPr>
          <w:p w14:paraId="005C6A39" w14:textId="77777777" w:rsidR="004A52BD" w:rsidRPr="00517B3A" w:rsidRDefault="004A52BD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7463C8B9" w14:textId="4AF586F8" w:rsidR="004A52BD" w:rsidRPr="009378FF" w:rsidRDefault="009378FF" w:rsidP="009378FF">
            <w:pPr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   </w:t>
            </w:r>
            <w:r w:rsidR="00B87230">
              <w:rPr>
                <w:rFonts w:asciiTheme="minorHAnsi" w:hAnsiTheme="minorHAnsi" w:cs="Calibri"/>
                <w:b/>
                <w:szCs w:val="24"/>
              </w:rPr>
              <w:t>3</w:t>
            </w:r>
            <w:r>
              <w:rPr>
                <w:rFonts w:asciiTheme="minorHAnsi" w:hAnsiTheme="minorHAnsi" w:cs="Calibri"/>
                <w:b/>
                <w:szCs w:val="24"/>
              </w:rPr>
              <w:t>)</w:t>
            </w:r>
          </w:p>
        </w:tc>
        <w:tc>
          <w:tcPr>
            <w:tcW w:w="4416" w:type="dxa"/>
          </w:tcPr>
          <w:p w14:paraId="6883BC2B" w14:textId="78C96CF6" w:rsidR="00CE4859" w:rsidRPr="00CE4859" w:rsidRDefault="00CE4859" w:rsidP="00CE4859">
            <w:pPr>
              <w:jc w:val="both"/>
              <w:rPr>
                <w:rFonts w:asciiTheme="minorHAnsi" w:hAnsiTheme="minorHAnsi" w:cstheme="minorHAnsi"/>
              </w:rPr>
            </w:pPr>
            <w:r w:rsidRPr="00CE4859">
              <w:rPr>
                <w:rFonts w:asciiTheme="minorHAnsi" w:hAnsiTheme="minorHAnsi" w:cstheme="minorHAnsi"/>
              </w:rPr>
              <w:t xml:space="preserve">Beszámoló a Sárvár Térsége </w:t>
            </w:r>
            <w:r w:rsidR="00AC004A">
              <w:rPr>
                <w:rFonts w:asciiTheme="minorHAnsi" w:hAnsiTheme="minorHAnsi" w:cstheme="minorHAnsi"/>
              </w:rPr>
              <w:t>Többcélú Kistérségi Társulás</w:t>
            </w:r>
            <w:r w:rsidRPr="00CE4859">
              <w:rPr>
                <w:rFonts w:asciiTheme="minorHAnsi" w:hAnsiTheme="minorHAnsi" w:cstheme="minorHAnsi"/>
              </w:rPr>
              <w:t xml:space="preserve"> Gyermekjóléti Szolgálat</w:t>
            </w:r>
            <w:r w:rsidR="00AC004A">
              <w:rPr>
                <w:rFonts w:asciiTheme="minorHAnsi" w:hAnsiTheme="minorHAnsi" w:cstheme="minorHAnsi"/>
              </w:rPr>
              <w:t xml:space="preserve">ának </w:t>
            </w:r>
            <w:r w:rsidRPr="00CE4859">
              <w:rPr>
                <w:rFonts w:asciiTheme="minorHAnsi" w:hAnsiTheme="minorHAnsi" w:cstheme="minorHAnsi"/>
              </w:rPr>
              <w:t>munkájáról</w:t>
            </w:r>
          </w:p>
          <w:p w14:paraId="0D99A90B" w14:textId="77777777" w:rsidR="004A52BD" w:rsidRP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CE485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  <w:p w14:paraId="41869CB8" w14:textId="6E6A84B2" w:rsidR="00CE4859" w:rsidRP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CE4859">
              <w:rPr>
                <w:rFonts w:asciiTheme="minorHAnsi" w:hAnsiTheme="minorHAnsi" w:cstheme="minorHAnsi"/>
                <w:b/>
                <w:szCs w:val="24"/>
                <w:u w:val="single"/>
              </w:rPr>
              <w:t>Előadó:</w:t>
            </w:r>
            <w:r w:rsidRPr="00CE485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="00AC004A" w:rsidRPr="00AC004A">
              <w:rPr>
                <w:rFonts w:asciiTheme="minorHAnsi" w:hAnsiTheme="minorHAnsi" w:cstheme="minorHAnsi"/>
                <w:bCs/>
                <w:szCs w:val="24"/>
              </w:rPr>
              <w:t>Tulok – Tóth Andrea</w:t>
            </w:r>
            <w:r w:rsidR="00AC004A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Pr="00CE4859">
              <w:rPr>
                <w:rFonts w:asciiTheme="minorHAnsi" w:hAnsiTheme="minorHAnsi" w:cstheme="minorHAnsi"/>
                <w:bCs/>
                <w:szCs w:val="24"/>
              </w:rPr>
              <w:t>családsegítő</w:t>
            </w:r>
          </w:p>
          <w:p w14:paraId="2E3C9FF5" w14:textId="77777777" w:rsidR="00CE4859" w:rsidRP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  <w:p w14:paraId="2D0D1FAC" w14:textId="77777777" w:rsid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 w:rsidRPr="00CE4859">
              <w:rPr>
                <w:rFonts w:asciiTheme="minorHAnsi" w:hAnsiTheme="minorHAnsi" w:cstheme="minorHAnsi"/>
                <w:bCs/>
                <w:szCs w:val="24"/>
              </w:rPr>
              <w:t>(írásos előterjesztés)</w:t>
            </w:r>
          </w:p>
          <w:p w14:paraId="33184E01" w14:textId="67045A67" w:rsidR="00CE4859" w:rsidRP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</w:tc>
      </w:tr>
      <w:tr w:rsidR="006D1A76" w:rsidRPr="00517B3A" w14:paraId="17E23066" w14:textId="77777777" w:rsidTr="007F6C3D">
        <w:tc>
          <w:tcPr>
            <w:tcW w:w="4223" w:type="dxa"/>
          </w:tcPr>
          <w:p w14:paraId="6BF7A0B0" w14:textId="77777777" w:rsidR="006D1A76" w:rsidRPr="00517B3A" w:rsidRDefault="006D1A76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15DC6ED6" w14:textId="2C4511DA" w:rsidR="006D1A76" w:rsidRDefault="006D1A76" w:rsidP="009378FF">
            <w:pPr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4)</w:t>
            </w:r>
          </w:p>
        </w:tc>
        <w:tc>
          <w:tcPr>
            <w:tcW w:w="4416" w:type="dxa"/>
          </w:tcPr>
          <w:p w14:paraId="6867D39C" w14:textId="77777777" w:rsidR="006D1A76" w:rsidRDefault="00512402" w:rsidP="00CE485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Faluház- Közösségi színtér </w:t>
            </w:r>
            <w:r w:rsidR="00AE2B48">
              <w:rPr>
                <w:rFonts w:asciiTheme="minorHAnsi" w:hAnsiTheme="minorHAnsi" w:cstheme="minorHAnsi"/>
              </w:rPr>
              <w:t>2023. évi szolgáltatási terve</w:t>
            </w:r>
          </w:p>
          <w:p w14:paraId="6AE84E6F" w14:textId="77777777" w:rsidR="00AE2B48" w:rsidRDefault="00AE2B48" w:rsidP="00CE4859">
            <w:pPr>
              <w:jc w:val="both"/>
              <w:rPr>
                <w:rFonts w:asciiTheme="minorHAnsi" w:hAnsiTheme="minorHAnsi" w:cstheme="minorHAnsi"/>
              </w:rPr>
            </w:pPr>
          </w:p>
          <w:p w14:paraId="6D15DE26" w14:textId="77777777" w:rsidR="00AE2B48" w:rsidRPr="00517B3A" w:rsidRDefault="00AE2B48" w:rsidP="00AE2B48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7AF8524F" w14:textId="77777777" w:rsidR="00AE2B48" w:rsidRPr="00517B3A" w:rsidRDefault="00AE2B48" w:rsidP="00AE2B48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237AA04E" w14:textId="77777777" w:rsidR="00AE2B48" w:rsidRPr="00517B3A" w:rsidRDefault="00AE2B48" w:rsidP="00AE2B48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26490B3" w14:textId="77777777" w:rsidR="00AE2B48" w:rsidRPr="00517B3A" w:rsidRDefault="00AE2B48" w:rsidP="00AE2B48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1B8FC062" w14:textId="77777777" w:rsidR="00AE2B48" w:rsidRDefault="00AE2B48" w:rsidP="00CE4859">
            <w:pPr>
              <w:jc w:val="both"/>
              <w:rPr>
                <w:rFonts w:asciiTheme="minorHAnsi" w:hAnsiTheme="minorHAnsi" w:cstheme="minorHAnsi"/>
              </w:rPr>
            </w:pPr>
          </w:p>
          <w:p w14:paraId="4494B4A0" w14:textId="570FFDFD" w:rsidR="00AE2B48" w:rsidRPr="00CE4859" w:rsidRDefault="00AE2B48" w:rsidP="00CE4859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CE4859" w:rsidRPr="00517B3A" w14:paraId="59F23987" w14:textId="77777777" w:rsidTr="007F6C3D">
        <w:tc>
          <w:tcPr>
            <w:tcW w:w="4223" w:type="dxa"/>
          </w:tcPr>
          <w:p w14:paraId="13F5C39B" w14:textId="77777777" w:rsidR="00CE4859" w:rsidRPr="00517B3A" w:rsidRDefault="00CE4859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565DBE0A" w14:textId="77777777" w:rsidR="00CE4859" w:rsidRPr="00CE4859" w:rsidRDefault="00CE4859" w:rsidP="00CE4859">
            <w:pPr>
              <w:ind w:left="426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16" w:type="dxa"/>
          </w:tcPr>
          <w:p w14:paraId="65507054" w14:textId="6714FA9E" w:rsidR="00CE4859" w:rsidRPr="00CE4859" w:rsidRDefault="00CE4859" w:rsidP="00CE4859">
            <w:pPr>
              <w:jc w:val="both"/>
              <w:rPr>
                <w:rFonts w:asciiTheme="minorHAnsi" w:hAnsiTheme="minorHAnsi" w:cstheme="minorHAnsi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10261B">
              <w:rPr>
                <w:rFonts w:asciiTheme="minorHAnsi" w:hAnsiTheme="minorHAnsi" w:cs="Calibri"/>
                <w:b/>
                <w:szCs w:val="24"/>
                <w:u w:val="single"/>
              </w:rPr>
              <w:t>2023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február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1</w:t>
            </w:r>
            <w:r w:rsidR="00C21D43">
              <w:rPr>
                <w:rFonts w:asciiTheme="minorHAnsi" w:hAnsiTheme="minorHAnsi" w:cs="Calibri"/>
                <w:b/>
                <w:szCs w:val="24"/>
                <w:u w:val="single"/>
              </w:rPr>
              <w:t>0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175A8BE3" w14:textId="43575D98" w:rsidR="00C77058" w:rsidRDefault="00C77058"/>
    <w:p w14:paraId="65D6EF9F" w14:textId="57C496CB" w:rsidR="00C23589" w:rsidRDefault="00C23589"/>
    <w:p w14:paraId="2BD9C190" w14:textId="77777777" w:rsidR="003D2BD9" w:rsidRDefault="003D2BD9"/>
    <w:p w14:paraId="4771E6F8" w14:textId="77B69620" w:rsidR="00C77058" w:rsidRDefault="00C77058"/>
    <w:tbl>
      <w:tblPr>
        <w:tblW w:w="9370" w:type="dxa"/>
        <w:tblLook w:val="01E0" w:firstRow="1" w:lastRow="1" w:firstColumn="1" w:lastColumn="1" w:noHBand="0" w:noVBand="0"/>
      </w:tblPr>
      <w:tblGrid>
        <w:gridCol w:w="4230"/>
        <w:gridCol w:w="732"/>
        <w:gridCol w:w="4408"/>
      </w:tblGrid>
      <w:tr w:rsidR="00C77058" w:rsidRPr="00517B3A" w14:paraId="262B10B0" w14:textId="77777777" w:rsidTr="007F6C3D">
        <w:tc>
          <w:tcPr>
            <w:tcW w:w="4230" w:type="dxa"/>
          </w:tcPr>
          <w:p w14:paraId="49A2BE8E" w14:textId="59EFF6F9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0261B">
              <w:rPr>
                <w:rFonts w:asciiTheme="minorHAnsi" w:hAnsiTheme="minorHAnsi" w:cs="Calibri"/>
                <w:b/>
                <w:szCs w:val="24"/>
              </w:rPr>
              <w:t>2023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.</w:t>
            </w:r>
            <w:r w:rsidR="00820CB0">
              <w:rPr>
                <w:rFonts w:asciiTheme="minorHAnsi" w:hAnsiTheme="minorHAnsi" w:cs="Calibri"/>
                <w:b/>
                <w:szCs w:val="24"/>
              </w:rPr>
              <w:t xml:space="preserve"> március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E97159">
              <w:rPr>
                <w:rFonts w:asciiTheme="minorHAnsi" w:hAnsiTheme="minorHAnsi" w:cs="Calibri"/>
                <w:b/>
                <w:szCs w:val="24"/>
              </w:rPr>
              <w:t>2</w:t>
            </w:r>
            <w:r w:rsidR="00C21D43">
              <w:rPr>
                <w:rFonts w:asciiTheme="minorHAnsi" w:hAnsiTheme="minorHAnsi" w:cs="Calibri"/>
                <w:b/>
                <w:szCs w:val="24"/>
              </w:rPr>
              <w:t>7</w:t>
            </w:r>
            <w:r w:rsidR="00E97159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0375185E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3E348C4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00F5D670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2" w:type="dxa"/>
          </w:tcPr>
          <w:p w14:paraId="72302FF8" w14:textId="44601CF5" w:rsidR="00C77058" w:rsidRPr="00C23589" w:rsidRDefault="00C77058" w:rsidP="00C23589">
            <w:pPr>
              <w:pStyle w:val="Listaszerbekezds"/>
              <w:numPr>
                <w:ilvl w:val="0"/>
                <w:numId w:val="3"/>
              </w:numPr>
              <w:ind w:hanging="786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08" w:type="dxa"/>
          </w:tcPr>
          <w:p w14:paraId="5695F2C9" w14:textId="7D3E3C7B" w:rsidR="00FF6F9F" w:rsidRPr="008336A3" w:rsidRDefault="0010261B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2023</w:t>
            </w:r>
            <w:r w:rsidR="00FF6F9F" w:rsidRPr="008336A3">
              <w:rPr>
                <w:rFonts w:asciiTheme="minorHAnsi" w:hAnsiTheme="minorHAnsi" w:cstheme="minorHAnsi"/>
                <w:b w:val="0"/>
              </w:rPr>
              <w:t xml:space="preserve">. évi közbeszerzési terv </w:t>
            </w:r>
          </w:p>
          <w:p w14:paraId="518FEF72" w14:textId="77777777" w:rsidR="00FF6F9F" w:rsidRPr="008336A3" w:rsidRDefault="00FF6F9F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19E1CDDF" w14:textId="77777777" w:rsidR="00FF6F9F" w:rsidRPr="008336A3" w:rsidRDefault="00FF6F9F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Cs/>
                <w:u w:val="single"/>
              </w:rPr>
              <w:t>Előadó:</w:t>
            </w:r>
            <w:r w:rsidRPr="008336A3">
              <w:rPr>
                <w:rFonts w:asciiTheme="minorHAnsi" w:hAnsiTheme="minorHAnsi" w:cstheme="minorHAnsi"/>
                <w:b w:val="0"/>
              </w:rPr>
              <w:t xml:space="preserve"> dr. Kiss Julianna</w:t>
            </w:r>
          </w:p>
          <w:p w14:paraId="06A3953E" w14:textId="377D3647" w:rsidR="00FF6F9F" w:rsidRPr="008336A3" w:rsidRDefault="00FF6F9F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 w:val="0"/>
              </w:rPr>
              <w:t xml:space="preserve">                     jegyző</w:t>
            </w:r>
          </w:p>
          <w:p w14:paraId="4CA12BF6" w14:textId="77777777" w:rsidR="00FF6F9F" w:rsidRPr="008336A3" w:rsidRDefault="00FF6F9F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5F593A1B" w14:textId="77777777" w:rsidR="00C77058" w:rsidRDefault="00FF6F9F" w:rsidP="00C23589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572E4C1E" w14:textId="01B38746" w:rsidR="00C23589" w:rsidRPr="00C23589" w:rsidRDefault="00C23589" w:rsidP="00C23589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1E472D" w:rsidRPr="00517B3A" w14:paraId="1F539FCF" w14:textId="77777777" w:rsidTr="007F6C3D">
        <w:tc>
          <w:tcPr>
            <w:tcW w:w="4230" w:type="dxa"/>
          </w:tcPr>
          <w:p w14:paraId="1CEB5879" w14:textId="77777777" w:rsidR="001E472D" w:rsidRPr="00517B3A" w:rsidRDefault="001E472D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32" w:type="dxa"/>
          </w:tcPr>
          <w:p w14:paraId="0BADCD96" w14:textId="77777777" w:rsidR="001E472D" w:rsidRPr="00C23589" w:rsidRDefault="001E472D" w:rsidP="00C23589">
            <w:pPr>
              <w:pStyle w:val="Listaszerbekezds"/>
              <w:numPr>
                <w:ilvl w:val="0"/>
                <w:numId w:val="3"/>
              </w:numPr>
              <w:ind w:hanging="786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08" w:type="dxa"/>
          </w:tcPr>
          <w:p w14:paraId="032EAAFE" w14:textId="77777777" w:rsidR="001E472D" w:rsidRDefault="001E472D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Szociális ellátásokról szóló önkormányzati rendelet felülvizsgálata a térítési díjak tekintetében</w:t>
            </w:r>
          </w:p>
          <w:p w14:paraId="4E810A9F" w14:textId="77777777" w:rsidR="001E472D" w:rsidRDefault="001E472D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355F9BA7" w14:textId="77777777" w:rsidR="001E472D" w:rsidRPr="00517B3A" w:rsidRDefault="001E472D" w:rsidP="001E47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76335A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2FE326BE" w14:textId="77777777" w:rsidR="001E472D" w:rsidRPr="00517B3A" w:rsidRDefault="001E472D" w:rsidP="001E47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38520F08" w14:textId="77777777" w:rsidR="001E472D" w:rsidRPr="00517B3A" w:rsidRDefault="001E472D" w:rsidP="001E47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22FA867D" w14:textId="77777777" w:rsidR="001E472D" w:rsidRPr="00823E3A" w:rsidRDefault="001E472D" w:rsidP="001E472D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="Calibri"/>
                <w:b w:val="0"/>
                <w:bCs/>
                <w:szCs w:val="24"/>
              </w:rPr>
            </w:pPr>
            <w:r w:rsidRPr="00823E3A">
              <w:rPr>
                <w:rFonts w:asciiTheme="minorHAnsi" w:hAnsiTheme="minorHAnsi" w:cs="Calibri"/>
                <w:b w:val="0"/>
                <w:bCs/>
                <w:szCs w:val="24"/>
              </w:rPr>
              <w:t>(írásos előterjesztés)</w:t>
            </w:r>
          </w:p>
          <w:p w14:paraId="25B4ACBD" w14:textId="7BFFE4D4" w:rsidR="00823E3A" w:rsidRDefault="00823E3A" w:rsidP="001E472D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C77058" w:rsidRPr="00517B3A" w14:paraId="2C3ED140" w14:textId="77777777" w:rsidTr="007F6C3D">
        <w:tc>
          <w:tcPr>
            <w:tcW w:w="4230" w:type="dxa"/>
          </w:tcPr>
          <w:p w14:paraId="1153AFF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2" w:type="dxa"/>
          </w:tcPr>
          <w:p w14:paraId="5291E23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08" w:type="dxa"/>
          </w:tcPr>
          <w:p w14:paraId="419FD86E" w14:textId="1AB9BEEE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10261B">
              <w:rPr>
                <w:rFonts w:asciiTheme="minorHAnsi" w:hAnsiTheme="minorHAnsi" w:cs="Calibri"/>
                <w:b/>
                <w:szCs w:val="24"/>
                <w:u w:val="single"/>
              </w:rPr>
              <w:t>2023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 w:rsidR="003A2FA4">
              <w:rPr>
                <w:rFonts w:asciiTheme="minorHAnsi" w:hAnsiTheme="minorHAnsi" w:cs="Calibri"/>
                <w:b/>
                <w:szCs w:val="24"/>
                <w:u w:val="single"/>
              </w:rPr>
              <w:t>március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1</w:t>
            </w:r>
            <w:r w:rsidR="00992148">
              <w:rPr>
                <w:rFonts w:asciiTheme="minorHAnsi" w:hAnsiTheme="minorHAnsi" w:cs="Calibri"/>
                <w:b/>
                <w:szCs w:val="24"/>
                <w:u w:val="single"/>
              </w:rPr>
              <w:t>7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32AA4841" w14:textId="00EE3D33" w:rsidR="00C77058" w:rsidRDefault="00C77058"/>
    <w:p w14:paraId="336730EE" w14:textId="18CCF1E8" w:rsidR="00C77058" w:rsidRDefault="00C77058"/>
    <w:p w14:paraId="1DA2F19C" w14:textId="0F1BABF1" w:rsidR="00C77058" w:rsidRDefault="00C77058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C77058" w:rsidRPr="00517B3A" w14:paraId="4D979C93" w14:textId="77777777" w:rsidTr="00414EB0">
        <w:tc>
          <w:tcPr>
            <w:tcW w:w="4223" w:type="dxa"/>
          </w:tcPr>
          <w:p w14:paraId="70823EF6" w14:textId="69F4FF16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0261B">
              <w:rPr>
                <w:rFonts w:asciiTheme="minorHAnsi" w:hAnsiTheme="minorHAnsi" w:cs="Calibri"/>
                <w:b/>
                <w:szCs w:val="24"/>
              </w:rPr>
              <w:t>2023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414EB0">
              <w:rPr>
                <w:rFonts w:asciiTheme="minorHAnsi" w:hAnsiTheme="minorHAnsi" w:cs="Calibri"/>
                <w:b/>
                <w:szCs w:val="24"/>
              </w:rPr>
              <w:t>május</w:t>
            </w:r>
            <w:r w:rsidR="00E97159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1813C2">
              <w:rPr>
                <w:rFonts w:asciiTheme="minorHAnsi" w:hAnsiTheme="minorHAnsi" w:cs="Calibri"/>
                <w:b/>
                <w:szCs w:val="24"/>
              </w:rPr>
              <w:t>2</w:t>
            </w:r>
            <w:r w:rsidR="00992148">
              <w:rPr>
                <w:rFonts w:asciiTheme="minorHAnsi" w:hAnsiTheme="minorHAnsi" w:cs="Calibri"/>
                <w:b/>
                <w:szCs w:val="24"/>
              </w:rPr>
              <w:t>2</w:t>
            </w:r>
            <w:r w:rsidR="00E97159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4FB65FBF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2284104F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F726C15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23A9431D" w14:textId="5C3CDC2F" w:rsidR="00C77058" w:rsidRPr="00517B3A" w:rsidRDefault="00414EB0" w:rsidP="00414EB0">
            <w:pPr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lastRenderedPageBreak/>
              <w:t>1)</w:t>
            </w:r>
          </w:p>
        </w:tc>
        <w:tc>
          <w:tcPr>
            <w:tcW w:w="4133" w:type="dxa"/>
          </w:tcPr>
          <w:p w14:paraId="0C9867B8" w14:textId="68C81718" w:rsidR="00E1595B" w:rsidRDefault="00E1595B" w:rsidP="00E1595B">
            <w:pPr>
              <w:jc w:val="both"/>
              <w:rPr>
                <w:rFonts w:asciiTheme="minorHAnsi" w:hAnsiTheme="minorHAnsi" w:cstheme="minorHAnsi"/>
              </w:rPr>
            </w:pPr>
            <w:r w:rsidRPr="00C23589">
              <w:rPr>
                <w:rFonts w:asciiTheme="minorHAnsi" w:hAnsiTheme="minorHAnsi" w:cstheme="minorHAnsi"/>
              </w:rPr>
              <w:t>20</w:t>
            </w:r>
            <w:r>
              <w:rPr>
                <w:rFonts w:asciiTheme="minorHAnsi" w:hAnsiTheme="minorHAnsi" w:cstheme="minorHAnsi"/>
              </w:rPr>
              <w:t>2</w:t>
            </w:r>
            <w:r w:rsidR="0010261B">
              <w:rPr>
                <w:rFonts w:asciiTheme="minorHAnsi" w:hAnsiTheme="minorHAnsi" w:cstheme="minorHAnsi"/>
              </w:rPr>
              <w:t>2</w:t>
            </w:r>
            <w:r w:rsidRPr="00C23589">
              <w:rPr>
                <w:rFonts w:asciiTheme="minorHAnsi" w:hAnsiTheme="minorHAnsi" w:cstheme="minorHAnsi"/>
              </w:rPr>
              <w:t>. évi gazdálkodásról szóló beszámoló</w:t>
            </w:r>
          </w:p>
          <w:p w14:paraId="6D3206F0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334119A1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76335A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lastRenderedPageBreak/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6380F374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65088B4B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1CA3A903" w14:textId="6567544D" w:rsidR="00C77058" w:rsidRPr="00517B3A" w:rsidRDefault="00C77058" w:rsidP="0076335A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  <w:r w:rsidRPr="00517B3A">
              <w:rPr>
                <w:rFonts w:asciiTheme="minorHAnsi" w:hAnsiTheme="minorHAnsi" w:cs="Calibri"/>
                <w:szCs w:val="24"/>
              </w:rPr>
              <w:tab/>
            </w:r>
          </w:p>
        </w:tc>
      </w:tr>
      <w:tr w:rsidR="004606D0" w:rsidRPr="00517B3A" w14:paraId="74DBA645" w14:textId="77777777" w:rsidTr="00414EB0">
        <w:tc>
          <w:tcPr>
            <w:tcW w:w="4223" w:type="dxa"/>
          </w:tcPr>
          <w:p w14:paraId="506BF491" w14:textId="77777777" w:rsidR="004606D0" w:rsidRPr="00517B3A" w:rsidRDefault="004606D0" w:rsidP="004606D0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16" w:type="dxa"/>
          </w:tcPr>
          <w:p w14:paraId="58924A7F" w14:textId="71EF2FEA" w:rsidR="004606D0" w:rsidRDefault="004606D0" w:rsidP="004606D0">
            <w:pPr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33" w:type="dxa"/>
          </w:tcPr>
          <w:p w14:paraId="78FDDECC" w14:textId="77777777" w:rsidR="0051412D" w:rsidRDefault="0051412D" w:rsidP="0051412D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Belső ellenőrzés tapasztalatai</w:t>
            </w:r>
          </w:p>
          <w:p w14:paraId="3E593F35" w14:textId="77777777" w:rsidR="0051412D" w:rsidRPr="00407A0B" w:rsidRDefault="0051412D" w:rsidP="0051412D">
            <w:pPr>
              <w:jc w:val="both"/>
              <w:rPr>
                <w:rFonts w:asciiTheme="minorHAnsi" w:hAnsiTheme="minorHAnsi" w:cstheme="minorHAnsi"/>
              </w:rPr>
            </w:pPr>
          </w:p>
          <w:p w14:paraId="00DA9AEA" w14:textId="77777777" w:rsidR="0051412D" w:rsidRPr="00517B3A" w:rsidRDefault="0051412D" w:rsidP="005141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C23589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>
              <w:rPr>
                <w:rFonts w:asciiTheme="minorHAnsi" w:hAnsiTheme="minorHAnsi" w:cs="Calibri"/>
                <w:szCs w:val="24"/>
              </w:rPr>
              <w:t>dr. Kiss Julianna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5D75C17F" w14:textId="77777777" w:rsidR="0051412D" w:rsidRPr="00517B3A" w:rsidRDefault="0051412D" w:rsidP="005141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</w:t>
            </w:r>
            <w:r>
              <w:rPr>
                <w:rFonts w:asciiTheme="minorHAnsi" w:hAnsiTheme="minorHAnsi" w:cs="Calibri"/>
                <w:szCs w:val="24"/>
              </w:rPr>
              <w:t xml:space="preserve">         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  </w:t>
            </w:r>
            <w:r>
              <w:rPr>
                <w:rFonts w:asciiTheme="minorHAnsi" w:hAnsiTheme="minorHAnsi" w:cs="Calibri"/>
                <w:szCs w:val="24"/>
              </w:rPr>
              <w:t>jegyző</w:t>
            </w:r>
          </w:p>
          <w:p w14:paraId="098D11B6" w14:textId="77777777" w:rsidR="0051412D" w:rsidRPr="00517B3A" w:rsidRDefault="0051412D" w:rsidP="0051412D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7F40D295" w14:textId="03ED39A1" w:rsidR="004606D0" w:rsidRPr="00C23589" w:rsidRDefault="0051412D" w:rsidP="0051412D">
            <w:pPr>
              <w:jc w:val="both"/>
              <w:rPr>
                <w:rFonts w:asciiTheme="minorHAnsi" w:hAnsiTheme="minorHAnsi" w:cstheme="minorHAnsi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</w:tc>
      </w:tr>
      <w:tr w:rsidR="004606D0" w:rsidRPr="00517B3A" w14:paraId="32FCCF05" w14:textId="77777777" w:rsidTr="00414EB0">
        <w:tc>
          <w:tcPr>
            <w:tcW w:w="4223" w:type="dxa"/>
          </w:tcPr>
          <w:p w14:paraId="6DA20D8C" w14:textId="77777777" w:rsidR="004606D0" w:rsidRPr="00517B3A" w:rsidRDefault="004606D0" w:rsidP="004606D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7CEEA3F3" w14:textId="38C106AD" w:rsidR="004606D0" w:rsidRDefault="004606D0" w:rsidP="004606D0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33" w:type="dxa"/>
          </w:tcPr>
          <w:p w14:paraId="63D270DB" w14:textId="77777777" w:rsidR="004606D0" w:rsidRPr="00414EB0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414EB0">
              <w:rPr>
                <w:rFonts w:asciiTheme="minorHAnsi" w:hAnsiTheme="minorHAnsi" w:cstheme="minorHAnsi"/>
                <w:b w:val="0"/>
              </w:rPr>
              <w:t>Beszámoló az Önkormányzati Társulások tevékenységéről, a társulási cél megvalósulásáról</w:t>
            </w:r>
          </w:p>
          <w:p w14:paraId="721FED22" w14:textId="77777777" w:rsidR="004606D0" w:rsidRPr="00407A0B" w:rsidRDefault="004606D0" w:rsidP="004606D0">
            <w:pPr>
              <w:jc w:val="both"/>
              <w:rPr>
                <w:rFonts w:asciiTheme="minorHAnsi" w:hAnsiTheme="minorHAnsi" w:cstheme="minorHAnsi"/>
              </w:rPr>
            </w:pPr>
          </w:p>
          <w:p w14:paraId="4DD93407" w14:textId="77777777" w:rsidR="004606D0" w:rsidRPr="00517B3A" w:rsidRDefault="004606D0" w:rsidP="004606D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C23589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20ADC1FE" w14:textId="77777777" w:rsidR="004606D0" w:rsidRPr="00517B3A" w:rsidRDefault="004606D0" w:rsidP="004606D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44F7F1C2" w14:textId="77777777" w:rsidR="004606D0" w:rsidRPr="00517B3A" w:rsidRDefault="004606D0" w:rsidP="004606D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106F192D" w14:textId="77777777" w:rsidR="004606D0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b w:val="0"/>
                <w:bCs/>
                <w:szCs w:val="24"/>
              </w:rPr>
            </w:pPr>
            <w:r w:rsidRPr="00E1595B">
              <w:rPr>
                <w:rFonts w:asciiTheme="minorHAnsi" w:hAnsiTheme="minorHAnsi" w:cs="Calibri"/>
                <w:b w:val="0"/>
                <w:bCs/>
                <w:szCs w:val="24"/>
              </w:rPr>
              <w:t>(írásos előterjesztés)</w:t>
            </w:r>
          </w:p>
          <w:p w14:paraId="6A14974A" w14:textId="1B4064FE" w:rsidR="004606D0" w:rsidRPr="00E1595B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  <w:bCs/>
              </w:rPr>
            </w:pPr>
          </w:p>
        </w:tc>
      </w:tr>
      <w:tr w:rsidR="004606D0" w:rsidRPr="00517B3A" w14:paraId="25738FD7" w14:textId="77777777" w:rsidTr="00414EB0">
        <w:tc>
          <w:tcPr>
            <w:tcW w:w="4223" w:type="dxa"/>
          </w:tcPr>
          <w:p w14:paraId="4C5E8DFD" w14:textId="77777777" w:rsidR="004606D0" w:rsidRPr="00517B3A" w:rsidRDefault="004606D0" w:rsidP="004606D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627A13E6" w14:textId="44100995" w:rsidR="004606D0" w:rsidRPr="00517B3A" w:rsidRDefault="004606D0" w:rsidP="004606D0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4)</w:t>
            </w:r>
          </w:p>
        </w:tc>
        <w:tc>
          <w:tcPr>
            <w:tcW w:w="4133" w:type="dxa"/>
          </w:tcPr>
          <w:p w14:paraId="7DF768DB" w14:textId="77777777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</w:rPr>
              <w:t>Az adóbevételek alakulása</w:t>
            </w:r>
          </w:p>
          <w:p w14:paraId="177E9112" w14:textId="77777777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6D902E96" w14:textId="75E7157E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  <w:u w:val="single"/>
              </w:rPr>
              <w:t>Előadó:</w:t>
            </w:r>
            <w:r w:rsidRPr="0076335A">
              <w:rPr>
                <w:rFonts w:asciiTheme="minorHAnsi" w:hAnsiTheme="minorHAnsi" w:cstheme="minorHAnsi"/>
                <w:b w:val="0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</w:rPr>
              <w:t>Biczó Judit</w:t>
            </w:r>
          </w:p>
          <w:p w14:paraId="4F582288" w14:textId="77777777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</w:rPr>
              <w:t xml:space="preserve">              adóügyi ügyintéző</w:t>
            </w:r>
          </w:p>
          <w:p w14:paraId="0331A6EF" w14:textId="77777777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22DDC50A" w14:textId="77777777" w:rsidR="004606D0" w:rsidRPr="0076335A" w:rsidRDefault="004606D0" w:rsidP="004606D0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005A5B77" w14:textId="77777777" w:rsidR="004606D0" w:rsidRPr="0076335A" w:rsidRDefault="004606D0" w:rsidP="004606D0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4606D0" w:rsidRPr="00517B3A" w14:paraId="7BB411BA" w14:textId="77777777" w:rsidTr="00414EB0">
        <w:tc>
          <w:tcPr>
            <w:tcW w:w="4223" w:type="dxa"/>
          </w:tcPr>
          <w:p w14:paraId="5D61FA01" w14:textId="77777777" w:rsidR="004606D0" w:rsidRPr="00517B3A" w:rsidRDefault="004606D0" w:rsidP="004606D0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12C0EADB" w14:textId="77777777" w:rsidR="004606D0" w:rsidRPr="00517B3A" w:rsidRDefault="004606D0" w:rsidP="004606D0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0DFE9C05" w14:textId="2C51D513" w:rsidR="004606D0" w:rsidRPr="00517B3A" w:rsidRDefault="004606D0" w:rsidP="004606D0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2023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május 12.</w:t>
            </w:r>
          </w:p>
        </w:tc>
      </w:tr>
    </w:tbl>
    <w:p w14:paraId="5A46FDC4" w14:textId="46190953" w:rsidR="00C77058" w:rsidRDefault="00C77058"/>
    <w:p w14:paraId="49879FA0" w14:textId="73039B3B" w:rsidR="00C77058" w:rsidRDefault="00C77058"/>
    <w:p w14:paraId="6F73A79B" w14:textId="42F1CEF5" w:rsidR="00C77058" w:rsidRDefault="00C77058"/>
    <w:p w14:paraId="519D6B56" w14:textId="1F2BB662" w:rsidR="00C77058" w:rsidRDefault="00C77058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C77058" w:rsidRPr="00517B3A" w14:paraId="1D2EDA24" w14:textId="77777777" w:rsidTr="0076335A">
        <w:tc>
          <w:tcPr>
            <w:tcW w:w="4223" w:type="dxa"/>
          </w:tcPr>
          <w:p w14:paraId="59664718" w14:textId="60D3AADB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0261B">
              <w:rPr>
                <w:rFonts w:asciiTheme="minorHAnsi" w:hAnsiTheme="minorHAnsi" w:cs="Calibri"/>
                <w:b/>
                <w:szCs w:val="24"/>
              </w:rPr>
              <w:t>2023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. j</w:t>
            </w:r>
            <w:r w:rsidR="0076335A">
              <w:rPr>
                <w:rFonts w:asciiTheme="minorHAnsi" w:hAnsiTheme="minorHAnsi" w:cs="Calibri"/>
                <w:b/>
                <w:szCs w:val="24"/>
              </w:rPr>
              <w:t>únius</w:t>
            </w:r>
            <w:r w:rsidR="00921A6D">
              <w:rPr>
                <w:rFonts w:asciiTheme="minorHAnsi" w:hAnsiTheme="minorHAnsi" w:cs="Calibri"/>
                <w:b/>
                <w:szCs w:val="24"/>
              </w:rPr>
              <w:t xml:space="preserve"> 2</w:t>
            </w:r>
            <w:r w:rsidR="00992148">
              <w:rPr>
                <w:rFonts w:asciiTheme="minorHAnsi" w:hAnsiTheme="minorHAnsi" w:cs="Calibri"/>
                <w:b/>
                <w:szCs w:val="24"/>
              </w:rPr>
              <w:t>6</w:t>
            </w:r>
            <w:r w:rsidR="00921A6D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43C254C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113B808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2BEAF42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58564640" w14:textId="158C6DF2" w:rsidR="00C77058" w:rsidRPr="00517B3A" w:rsidRDefault="00CB5EF6" w:rsidP="00CB5EF6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594E8269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Tájékoztató az idősek helyzetéről</w:t>
            </w:r>
          </w:p>
          <w:p w14:paraId="33EDDAB3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</w:p>
          <w:p w14:paraId="46EBD5BA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  <w:u w:val="single"/>
              </w:rPr>
              <w:t>Előadó:</w:t>
            </w:r>
            <w:r w:rsidRPr="00CB5EF6">
              <w:rPr>
                <w:rFonts w:asciiTheme="minorHAnsi" w:hAnsiTheme="minorHAnsi" w:cstheme="minorHAnsi"/>
                <w:b w:val="0"/>
              </w:rPr>
              <w:t xml:space="preserve"> Gömböcz Róbertné</w:t>
            </w:r>
          </w:p>
          <w:p w14:paraId="60730C19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 xml:space="preserve">              gondozónő</w:t>
            </w:r>
          </w:p>
          <w:p w14:paraId="38A3F885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 xml:space="preserve">              </w:t>
            </w:r>
          </w:p>
          <w:p w14:paraId="0581CD34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6BDD2059" w14:textId="7777777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C77058" w:rsidRPr="00517B3A" w14:paraId="55378001" w14:textId="77777777" w:rsidTr="0076335A">
        <w:tc>
          <w:tcPr>
            <w:tcW w:w="4223" w:type="dxa"/>
          </w:tcPr>
          <w:p w14:paraId="2973563F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48C06715" w14:textId="456D76C3" w:rsidR="00C77058" w:rsidRPr="00517B3A" w:rsidRDefault="00CB5EF6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33" w:type="dxa"/>
          </w:tcPr>
          <w:p w14:paraId="267F62C1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Beszámoló a falugondnok munkájáról</w:t>
            </w:r>
          </w:p>
          <w:p w14:paraId="7FFC3EFB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59588D34" w14:textId="7E304C49" w:rsidR="00113C54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  <w:u w:val="single"/>
              </w:rPr>
              <w:t>Előadó</w:t>
            </w:r>
            <w:r w:rsidRPr="00CB5EF6">
              <w:rPr>
                <w:rFonts w:asciiTheme="minorHAnsi" w:hAnsiTheme="minorHAnsi" w:cstheme="minorHAnsi"/>
                <w:b w:val="0"/>
              </w:rPr>
              <w:t xml:space="preserve">: </w:t>
            </w:r>
            <w:proofErr w:type="spellStart"/>
            <w:r w:rsidR="00113C54">
              <w:rPr>
                <w:rFonts w:asciiTheme="minorHAnsi" w:hAnsiTheme="minorHAnsi" w:cstheme="minorHAnsi"/>
                <w:b w:val="0"/>
              </w:rPr>
              <w:t>Balter</w:t>
            </w:r>
            <w:proofErr w:type="spellEnd"/>
            <w:r w:rsidR="00113C54">
              <w:rPr>
                <w:rFonts w:asciiTheme="minorHAnsi" w:hAnsiTheme="minorHAnsi" w:cstheme="minorHAnsi"/>
                <w:b w:val="0"/>
              </w:rPr>
              <w:t xml:space="preserve"> János</w:t>
            </w:r>
          </w:p>
          <w:p w14:paraId="77D907B5" w14:textId="1097181D" w:rsidR="00CB5EF6" w:rsidRPr="00CB5EF6" w:rsidRDefault="00113C54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               </w:t>
            </w:r>
            <w:r w:rsidR="00CB5EF6" w:rsidRPr="00CB5EF6">
              <w:rPr>
                <w:rFonts w:asciiTheme="minorHAnsi" w:hAnsiTheme="minorHAnsi" w:cstheme="minorHAnsi"/>
                <w:b w:val="0"/>
              </w:rPr>
              <w:t>falugondnok</w:t>
            </w:r>
          </w:p>
          <w:p w14:paraId="5C09A1E3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78947A79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183F7350" w14:textId="77777777" w:rsidR="00C77058" w:rsidRPr="00CB5EF6" w:rsidRDefault="00C77058" w:rsidP="008000F3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D01384" w:rsidRPr="00517B3A" w14:paraId="53334790" w14:textId="77777777" w:rsidTr="0076335A">
        <w:tc>
          <w:tcPr>
            <w:tcW w:w="4223" w:type="dxa"/>
          </w:tcPr>
          <w:p w14:paraId="5097C256" w14:textId="77777777" w:rsidR="00D01384" w:rsidRPr="00517B3A" w:rsidRDefault="00D01384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69073176" w14:textId="3A62A12B" w:rsidR="00D01384" w:rsidRDefault="00D01384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33" w:type="dxa"/>
          </w:tcPr>
          <w:p w14:paraId="461D2454" w14:textId="77777777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A könyvtár munkájáról tájékoztatás</w:t>
            </w:r>
          </w:p>
          <w:p w14:paraId="670789F9" w14:textId="77777777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2744FF08" w14:textId="4A52698B" w:rsidR="00D01384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A87D34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13C54">
              <w:rPr>
                <w:rFonts w:asciiTheme="minorHAnsi" w:hAnsiTheme="minorHAnsi" w:cs="Calibri"/>
                <w:szCs w:val="24"/>
              </w:rPr>
              <w:t>Molnárné Szabó Ernesztina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1CF8AD20" w14:textId="6501043C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</w:t>
            </w:r>
            <w:r w:rsidR="00113C54">
              <w:rPr>
                <w:rFonts w:asciiTheme="minorHAnsi" w:hAnsiTheme="minorHAnsi" w:cs="Calibri"/>
                <w:szCs w:val="24"/>
              </w:rPr>
              <w:t xml:space="preserve">              </w:t>
            </w:r>
            <w:r>
              <w:rPr>
                <w:rFonts w:asciiTheme="minorHAnsi" w:hAnsiTheme="minorHAnsi" w:cs="Calibri"/>
                <w:szCs w:val="24"/>
              </w:rPr>
              <w:t xml:space="preserve">      könyvtáros</w:t>
            </w:r>
          </w:p>
          <w:p w14:paraId="0B166897" w14:textId="77777777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75B712AA" w14:textId="77777777" w:rsidR="00D01384" w:rsidRDefault="00D01384" w:rsidP="00D01384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54015C00" w14:textId="77777777" w:rsidR="00D01384" w:rsidRPr="00CB5EF6" w:rsidRDefault="00D01384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D01384" w:rsidRPr="00517B3A" w14:paraId="40B3DB34" w14:textId="77777777" w:rsidTr="0076335A">
        <w:tc>
          <w:tcPr>
            <w:tcW w:w="4223" w:type="dxa"/>
          </w:tcPr>
          <w:p w14:paraId="2B928662" w14:textId="77777777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2F3A34F8" w14:textId="385B6FF9" w:rsidR="00D01384" w:rsidRDefault="00D01384" w:rsidP="00D01384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670EDFFD" w14:textId="77777777" w:rsidR="00D01384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D01384" w:rsidRPr="00517B3A" w14:paraId="16F47D10" w14:textId="77777777" w:rsidTr="0076335A">
        <w:tc>
          <w:tcPr>
            <w:tcW w:w="4223" w:type="dxa"/>
          </w:tcPr>
          <w:p w14:paraId="4D368C31" w14:textId="77777777" w:rsidR="00D01384" w:rsidRPr="00517B3A" w:rsidRDefault="00D01384" w:rsidP="00D01384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40AD07DF" w14:textId="77777777" w:rsidR="00D01384" w:rsidRPr="00517B3A" w:rsidRDefault="00D01384" w:rsidP="00D01384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4913C835" w14:textId="657994B0" w:rsidR="00D01384" w:rsidRPr="00517B3A" w:rsidRDefault="00D01384" w:rsidP="00D01384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10261B">
              <w:rPr>
                <w:rFonts w:asciiTheme="minorHAnsi" w:hAnsiTheme="minorHAnsi" w:cs="Calibri"/>
                <w:b/>
                <w:szCs w:val="24"/>
                <w:u w:val="single"/>
              </w:rPr>
              <w:t>2023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>. j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únius 1</w:t>
            </w:r>
            <w:r w:rsidR="00992148">
              <w:rPr>
                <w:rFonts w:asciiTheme="minorHAnsi" w:hAnsiTheme="minorHAnsi" w:cs="Calibri"/>
                <w:b/>
                <w:szCs w:val="24"/>
                <w:u w:val="single"/>
              </w:rPr>
              <w:t>6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05AD035A" w14:textId="3C6E8031" w:rsidR="00C77058" w:rsidRDefault="00C77058"/>
    <w:p w14:paraId="52BEE3E5" w14:textId="0039973F" w:rsidR="00C77058" w:rsidRDefault="00C77058"/>
    <w:p w14:paraId="363B0670" w14:textId="1172BDB9" w:rsidR="00C77058" w:rsidRDefault="00C77058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C77058" w:rsidRPr="00517B3A" w14:paraId="63FBB0FE" w14:textId="77777777" w:rsidTr="00DC6F12">
        <w:tc>
          <w:tcPr>
            <w:tcW w:w="4223" w:type="dxa"/>
          </w:tcPr>
          <w:p w14:paraId="659D1F50" w14:textId="2E4201BF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0261B">
              <w:rPr>
                <w:rFonts w:asciiTheme="minorHAnsi" w:hAnsiTheme="minorHAnsi" w:cs="Calibri"/>
                <w:b/>
                <w:szCs w:val="24"/>
              </w:rPr>
              <w:t>2023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D8110C">
              <w:rPr>
                <w:rFonts w:asciiTheme="minorHAnsi" w:hAnsiTheme="minorHAnsi" w:cs="Calibri"/>
                <w:b/>
                <w:szCs w:val="24"/>
              </w:rPr>
              <w:t>szeptember</w:t>
            </w:r>
            <w:r w:rsidR="00921A6D">
              <w:rPr>
                <w:rFonts w:asciiTheme="minorHAnsi" w:hAnsiTheme="minorHAnsi" w:cs="Calibri"/>
                <w:b/>
                <w:szCs w:val="24"/>
              </w:rPr>
              <w:t xml:space="preserve"> 2</w:t>
            </w:r>
            <w:r w:rsidR="005819BC">
              <w:rPr>
                <w:rFonts w:asciiTheme="minorHAnsi" w:hAnsiTheme="minorHAnsi" w:cs="Calibri"/>
                <w:b/>
                <w:szCs w:val="24"/>
              </w:rPr>
              <w:t>5</w:t>
            </w:r>
            <w:r w:rsidR="00921A6D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57C7237E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0DA9740A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8D56040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6CDA4F10" w14:textId="5F13F359" w:rsidR="00C77058" w:rsidRPr="00517B3A" w:rsidRDefault="00B40F14" w:rsidP="00B40F14">
            <w:pPr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0E181486" w14:textId="5687FBC5" w:rsidR="00C77058" w:rsidRPr="00517B3A" w:rsidRDefault="00DD11A2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proofErr w:type="spellStart"/>
            <w:r>
              <w:rPr>
                <w:rFonts w:asciiTheme="minorHAnsi" w:hAnsiTheme="minorHAnsi" w:cs="Calibri"/>
                <w:szCs w:val="24"/>
              </w:rPr>
              <w:t>Bursa</w:t>
            </w:r>
            <w:proofErr w:type="spellEnd"/>
            <w:r>
              <w:rPr>
                <w:rFonts w:asciiTheme="minorHAnsi" w:hAnsiTheme="minorHAnsi" w:cs="Calibri"/>
                <w:szCs w:val="24"/>
              </w:rPr>
              <w:t xml:space="preserve"> Hungarica Felsőoktatási Önkormányzati Ösztöndíjrendszer </w:t>
            </w:r>
          </w:p>
          <w:p w14:paraId="4CD807F6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16B63373" w14:textId="57E2BA23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DC6F12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DD11A2">
              <w:rPr>
                <w:rFonts w:asciiTheme="minorHAnsi" w:hAnsiTheme="minorHAnsi" w:cs="Calibri"/>
                <w:szCs w:val="24"/>
              </w:rPr>
              <w:t>Finta Bri</w:t>
            </w:r>
            <w:r w:rsidR="009423D5">
              <w:rPr>
                <w:rFonts w:asciiTheme="minorHAnsi" w:hAnsiTheme="minorHAnsi" w:cs="Calibri"/>
                <w:szCs w:val="24"/>
              </w:rPr>
              <w:t>gi</w:t>
            </w:r>
            <w:r w:rsidR="00DD11A2">
              <w:rPr>
                <w:rFonts w:asciiTheme="minorHAnsi" w:hAnsiTheme="minorHAnsi" w:cs="Calibri"/>
                <w:szCs w:val="24"/>
              </w:rPr>
              <w:t>tta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66E07667" w14:textId="583A325C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</w:t>
            </w:r>
            <w:r w:rsidR="00DD11A2">
              <w:rPr>
                <w:rFonts w:asciiTheme="minorHAnsi" w:hAnsiTheme="minorHAnsi" w:cs="Calibri"/>
                <w:szCs w:val="24"/>
              </w:rPr>
              <w:t>szociáli</w:t>
            </w:r>
            <w:r w:rsidR="00DC6F12">
              <w:rPr>
                <w:rFonts w:asciiTheme="minorHAnsi" w:hAnsiTheme="minorHAnsi" w:cs="Calibri"/>
                <w:szCs w:val="24"/>
              </w:rPr>
              <w:t>s</w:t>
            </w:r>
            <w:r w:rsidR="00DD11A2">
              <w:rPr>
                <w:rFonts w:asciiTheme="minorHAnsi" w:hAnsiTheme="minorHAnsi" w:cs="Calibri"/>
                <w:szCs w:val="24"/>
              </w:rPr>
              <w:t xml:space="preserve"> ügyintéző</w:t>
            </w:r>
          </w:p>
          <w:p w14:paraId="4C2B2D07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243EC05A" w14:textId="4BAAEADB" w:rsidR="00DD11A2" w:rsidRPr="00F86CB3" w:rsidRDefault="00C77058" w:rsidP="00DC6F12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  <w:r w:rsidRPr="00517B3A">
              <w:rPr>
                <w:rFonts w:asciiTheme="minorHAnsi" w:hAnsiTheme="minorHAnsi" w:cs="Calibri"/>
                <w:szCs w:val="24"/>
              </w:rPr>
              <w:tab/>
            </w:r>
          </w:p>
          <w:p w14:paraId="7B0AAF80" w14:textId="7777777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C77058" w:rsidRPr="00517B3A" w14:paraId="257749B7" w14:textId="77777777" w:rsidTr="00DC6F12">
        <w:tc>
          <w:tcPr>
            <w:tcW w:w="4223" w:type="dxa"/>
          </w:tcPr>
          <w:p w14:paraId="1AF23083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583BD061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09B5FB53" w14:textId="67E3B7D5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10261B">
              <w:rPr>
                <w:rFonts w:asciiTheme="minorHAnsi" w:hAnsiTheme="minorHAnsi" w:cs="Calibri"/>
                <w:b/>
                <w:szCs w:val="24"/>
                <w:u w:val="single"/>
              </w:rPr>
              <w:t>2023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 w:rsidR="00DC6F12">
              <w:rPr>
                <w:rFonts w:asciiTheme="minorHAnsi" w:hAnsiTheme="minorHAnsi" w:cs="Calibri"/>
                <w:b/>
                <w:szCs w:val="24"/>
                <w:u w:val="single"/>
              </w:rPr>
              <w:t>szeptember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1</w:t>
            </w:r>
            <w:r w:rsidR="005819BC">
              <w:rPr>
                <w:rFonts w:asciiTheme="minorHAnsi" w:hAnsiTheme="minorHAnsi" w:cs="Calibri"/>
                <w:b/>
                <w:szCs w:val="24"/>
                <w:u w:val="single"/>
              </w:rPr>
              <w:t>5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79E51D2C" w14:textId="6C53AB8C" w:rsidR="00C77058" w:rsidRDefault="00C77058"/>
    <w:p w14:paraId="06A24D4C" w14:textId="227B1A61" w:rsidR="00C77058" w:rsidRDefault="00C77058"/>
    <w:p w14:paraId="03EBF1DD" w14:textId="0DAA5AA5" w:rsidR="00C77058" w:rsidRDefault="00C77058"/>
    <w:tbl>
      <w:tblPr>
        <w:tblW w:w="0" w:type="auto"/>
        <w:tblLook w:val="01E0" w:firstRow="1" w:lastRow="1" w:firstColumn="1" w:lastColumn="1" w:noHBand="0" w:noVBand="0"/>
      </w:tblPr>
      <w:tblGrid>
        <w:gridCol w:w="4229"/>
        <w:gridCol w:w="718"/>
        <w:gridCol w:w="4125"/>
      </w:tblGrid>
      <w:tr w:rsidR="00C77058" w:rsidRPr="00517B3A" w14:paraId="6E895CA4" w14:textId="77777777" w:rsidTr="00D01384">
        <w:tc>
          <w:tcPr>
            <w:tcW w:w="4229" w:type="dxa"/>
          </w:tcPr>
          <w:p w14:paraId="29EB2AFF" w14:textId="236726DC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0261B">
              <w:rPr>
                <w:rFonts w:asciiTheme="minorHAnsi" w:hAnsiTheme="minorHAnsi" w:cs="Calibri"/>
                <w:b/>
                <w:szCs w:val="24"/>
              </w:rPr>
              <w:t>2023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A87D34">
              <w:rPr>
                <w:rFonts w:asciiTheme="minorHAnsi" w:hAnsiTheme="minorHAnsi" w:cs="Calibri"/>
                <w:b/>
                <w:szCs w:val="24"/>
              </w:rPr>
              <w:t>október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5819BC">
              <w:rPr>
                <w:rFonts w:asciiTheme="minorHAnsi" w:hAnsiTheme="minorHAnsi" w:cs="Calibri"/>
                <w:b/>
                <w:szCs w:val="24"/>
              </w:rPr>
              <w:t>30</w:t>
            </w:r>
            <w:r w:rsidR="00921A6D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3DDD3242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69DDDB9A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7F3E83AD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8" w:type="dxa"/>
          </w:tcPr>
          <w:p w14:paraId="1C4E70CC" w14:textId="24B4E94F" w:rsidR="00C77058" w:rsidRPr="00517B3A" w:rsidRDefault="00B40F14" w:rsidP="00B40F14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25" w:type="dxa"/>
          </w:tcPr>
          <w:p w14:paraId="7D2F96F8" w14:textId="15964BFB" w:rsidR="00C77058" w:rsidRDefault="00350E61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Közbiztonság helyzetéről szóló bes</w:t>
            </w:r>
            <w:r w:rsidR="00241CC5">
              <w:rPr>
                <w:rFonts w:asciiTheme="minorHAnsi" w:hAnsiTheme="minorHAnsi" w:cs="Calibri"/>
                <w:szCs w:val="24"/>
              </w:rPr>
              <w:t>z</w:t>
            </w:r>
            <w:r>
              <w:rPr>
                <w:rFonts w:asciiTheme="minorHAnsi" w:hAnsiTheme="minorHAnsi" w:cs="Calibri"/>
                <w:szCs w:val="24"/>
              </w:rPr>
              <w:t>ámoló</w:t>
            </w:r>
          </w:p>
          <w:p w14:paraId="46A7E656" w14:textId="41ED9B0C" w:rsidR="00350E61" w:rsidRDefault="00350E61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</w:p>
          <w:p w14:paraId="53620468" w14:textId="55C097FA" w:rsidR="00241CC5" w:rsidRDefault="00241CC5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241CC5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Varga Gyula</w:t>
            </w:r>
          </w:p>
          <w:p w14:paraId="58933A92" w14:textId="4D03407E" w:rsidR="00241CC5" w:rsidRDefault="00241CC5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őrsparancsnok</w:t>
            </w:r>
          </w:p>
          <w:p w14:paraId="493D730B" w14:textId="77777777" w:rsidR="00350E61" w:rsidRDefault="00350E61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</w:p>
          <w:p w14:paraId="604E6032" w14:textId="77777777" w:rsidR="00241CC5" w:rsidRDefault="00241CC5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057EDA4D" w14:textId="65754E6C" w:rsidR="00241CC5" w:rsidRPr="00517B3A" w:rsidRDefault="00241CC5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</w:p>
        </w:tc>
      </w:tr>
      <w:tr w:rsidR="00B40F14" w:rsidRPr="00517B3A" w14:paraId="6ACFC118" w14:textId="77777777" w:rsidTr="00D01384">
        <w:tc>
          <w:tcPr>
            <w:tcW w:w="4229" w:type="dxa"/>
          </w:tcPr>
          <w:p w14:paraId="7399B051" w14:textId="77777777" w:rsidR="00B40F14" w:rsidRPr="00517B3A" w:rsidRDefault="00B40F14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8" w:type="dxa"/>
          </w:tcPr>
          <w:p w14:paraId="6A0E1A85" w14:textId="66AB3BB8" w:rsidR="00B40F14" w:rsidRDefault="008A3016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</w:t>
            </w:r>
            <w:r w:rsidR="00B40F14">
              <w:rPr>
                <w:rFonts w:asciiTheme="minorHAnsi" w:hAnsiTheme="minorHAnsi" w:cs="Calibri"/>
                <w:b/>
                <w:szCs w:val="24"/>
              </w:rPr>
              <w:t>)</w:t>
            </w:r>
          </w:p>
        </w:tc>
        <w:tc>
          <w:tcPr>
            <w:tcW w:w="4125" w:type="dxa"/>
          </w:tcPr>
          <w:p w14:paraId="0D7F0705" w14:textId="4E1EAF65" w:rsidR="00B40F14" w:rsidRDefault="00B40F14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Az önkormányzat </w:t>
            </w:r>
            <w:r w:rsidR="0010261B">
              <w:rPr>
                <w:rFonts w:asciiTheme="minorHAnsi" w:hAnsiTheme="minorHAnsi" w:cs="Calibri"/>
                <w:bCs/>
                <w:szCs w:val="24"/>
              </w:rPr>
              <w:t>2023</w:t>
            </w:r>
            <w:r>
              <w:rPr>
                <w:rFonts w:asciiTheme="minorHAnsi" w:hAnsiTheme="minorHAnsi" w:cs="Calibri"/>
                <w:bCs/>
                <w:szCs w:val="24"/>
              </w:rPr>
              <w:t>. évi költségvetéséről szóló rendelet módosítása</w:t>
            </w:r>
          </w:p>
          <w:p w14:paraId="6B47B069" w14:textId="77777777" w:rsidR="00B40F14" w:rsidRDefault="00B40F14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313FAC37" w14:textId="77777777" w:rsidR="00002DEC" w:rsidRDefault="00002DEC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 w:rsidRPr="00002DEC">
              <w:rPr>
                <w:rFonts w:asciiTheme="minorHAnsi" w:hAnsiTheme="minorHAnsi" w:cs="Calibri"/>
                <w:b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bCs/>
                <w:szCs w:val="24"/>
              </w:rPr>
              <w:t xml:space="preserve"> Joó Ferenc </w:t>
            </w:r>
          </w:p>
          <w:p w14:paraId="68B1053C" w14:textId="77777777" w:rsidR="00002DEC" w:rsidRDefault="00002DEC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            polgármester</w:t>
            </w:r>
          </w:p>
          <w:p w14:paraId="513309CA" w14:textId="77777777" w:rsidR="00002DEC" w:rsidRDefault="00002DEC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68CCA74E" w14:textId="77777777" w:rsidR="00002DEC" w:rsidRDefault="00002DEC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(írásos előterjesztés)</w:t>
            </w:r>
          </w:p>
          <w:p w14:paraId="3A1C4D56" w14:textId="07F8A488" w:rsidR="00EE16BD" w:rsidRPr="00B40F14" w:rsidRDefault="00EE16BD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</w:tc>
      </w:tr>
      <w:tr w:rsidR="00823E3A" w:rsidRPr="00517B3A" w14:paraId="1B55D0E7" w14:textId="77777777" w:rsidTr="00D01384">
        <w:tc>
          <w:tcPr>
            <w:tcW w:w="4229" w:type="dxa"/>
          </w:tcPr>
          <w:p w14:paraId="0FCAF908" w14:textId="77777777" w:rsidR="00823E3A" w:rsidRPr="00517B3A" w:rsidRDefault="00823E3A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8" w:type="dxa"/>
          </w:tcPr>
          <w:p w14:paraId="78C04F17" w14:textId="1A4FE2AC" w:rsidR="00823E3A" w:rsidRDefault="00FA300D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25" w:type="dxa"/>
          </w:tcPr>
          <w:p w14:paraId="5E4E727D" w14:textId="77777777" w:rsidR="00823E3A" w:rsidRDefault="00823E3A" w:rsidP="00823E3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Temetkezési helyek megváltási és újra megváltási díjainak felülvizsgálata</w:t>
            </w:r>
          </w:p>
          <w:p w14:paraId="028B1954" w14:textId="77777777" w:rsidR="00823E3A" w:rsidRDefault="00823E3A" w:rsidP="00823E3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2D575EEB" w14:textId="77777777" w:rsidR="00823E3A" w:rsidRDefault="00823E3A" w:rsidP="00823E3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CA3718">
              <w:rPr>
                <w:rFonts w:ascii="Calibri" w:hAnsi="Calibri" w:cs="Calibri"/>
                <w:bCs/>
                <w:szCs w:val="24"/>
                <w:u w:val="single"/>
              </w:rPr>
              <w:t>Előadó:</w:t>
            </w:r>
            <w:r>
              <w:rPr>
                <w:rFonts w:ascii="Calibri" w:hAnsi="Calibri" w:cs="Calibri"/>
                <w:b w:val="0"/>
                <w:szCs w:val="24"/>
              </w:rPr>
              <w:t xml:space="preserve"> Sipos-Nagy Anita</w:t>
            </w:r>
          </w:p>
          <w:p w14:paraId="0BE12815" w14:textId="77777777" w:rsidR="00823E3A" w:rsidRDefault="00823E3A" w:rsidP="00823E3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igazgatási ügyintéző</w:t>
            </w:r>
          </w:p>
          <w:p w14:paraId="57CB556A" w14:textId="77777777" w:rsidR="00823E3A" w:rsidRDefault="00823E3A" w:rsidP="00823E3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2E98AEA8" w14:textId="77777777" w:rsidR="00823E3A" w:rsidRDefault="00823E3A" w:rsidP="00823E3A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 w:rsidRPr="00EA5629">
              <w:rPr>
                <w:rFonts w:ascii="Calibri" w:hAnsi="Calibri" w:cs="Calibri"/>
                <w:bCs/>
                <w:szCs w:val="24"/>
              </w:rPr>
              <w:t>(írásos előterjesztés)</w:t>
            </w:r>
          </w:p>
          <w:p w14:paraId="04A7257D" w14:textId="77777777" w:rsidR="00823E3A" w:rsidRDefault="00823E3A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</w:tc>
      </w:tr>
      <w:tr w:rsidR="00C77058" w:rsidRPr="00517B3A" w14:paraId="2C7D54A6" w14:textId="77777777" w:rsidTr="00D01384">
        <w:tc>
          <w:tcPr>
            <w:tcW w:w="4229" w:type="dxa"/>
          </w:tcPr>
          <w:p w14:paraId="1AA34D2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8" w:type="dxa"/>
          </w:tcPr>
          <w:p w14:paraId="05D3CB15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5" w:type="dxa"/>
          </w:tcPr>
          <w:p w14:paraId="2922860C" w14:textId="33CF090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10261B">
              <w:rPr>
                <w:rFonts w:asciiTheme="minorHAnsi" w:hAnsiTheme="minorHAnsi" w:cs="Calibri"/>
                <w:b/>
                <w:szCs w:val="24"/>
                <w:u w:val="single"/>
              </w:rPr>
              <w:t>2023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 w:rsidR="00EE16BD">
              <w:rPr>
                <w:rFonts w:asciiTheme="minorHAnsi" w:hAnsiTheme="minorHAnsi" w:cs="Calibri"/>
                <w:b/>
                <w:szCs w:val="24"/>
                <w:u w:val="single"/>
              </w:rPr>
              <w:t>október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</w:t>
            </w:r>
            <w:r w:rsidR="005819BC">
              <w:rPr>
                <w:rFonts w:asciiTheme="minorHAnsi" w:hAnsiTheme="minorHAnsi" w:cs="Calibri"/>
                <w:b/>
                <w:szCs w:val="24"/>
                <w:u w:val="single"/>
              </w:rPr>
              <w:t>20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0509544F" w14:textId="77777777" w:rsidR="007F6C3D" w:rsidRDefault="007F6C3D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253"/>
        <w:gridCol w:w="709"/>
        <w:gridCol w:w="4110"/>
      </w:tblGrid>
      <w:tr w:rsidR="007457DF" w:rsidRPr="00517B3A" w14:paraId="09A3DAB7" w14:textId="77777777" w:rsidTr="007457DF">
        <w:tc>
          <w:tcPr>
            <w:tcW w:w="4253" w:type="dxa"/>
          </w:tcPr>
          <w:p w14:paraId="42E6EF8E" w14:textId="5305FF38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0261B">
              <w:rPr>
                <w:rFonts w:asciiTheme="minorHAnsi" w:hAnsiTheme="minorHAnsi" w:cs="Calibri"/>
                <w:b/>
                <w:szCs w:val="24"/>
              </w:rPr>
              <w:t>2023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9875C9">
              <w:rPr>
                <w:rFonts w:asciiTheme="minorHAnsi" w:hAnsiTheme="minorHAnsi" w:cs="Calibri"/>
                <w:b/>
                <w:szCs w:val="24"/>
              </w:rPr>
              <w:t>november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E26A80">
              <w:rPr>
                <w:rFonts w:asciiTheme="minorHAnsi" w:hAnsiTheme="minorHAnsi" w:cs="Calibri"/>
                <w:b/>
                <w:szCs w:val="24"/>
              </w:rPr>
              <w:t>2</w:t>
            </w:r>
            <w:r w:rsidR="007548CB">
              <w:rPr>
                <w:rFonts w:asciiTheme="minorHAnsi" w:hAnsiTheme="minorHAnsi" w:cs="Calibri"/>
                <w:b/>
                <w:szCs w:val="24"/>
              </w:rPr>
              <w:t>7</w:t>
            </w:r>
            <w:r w:rsidR="0050781E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3081012A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60167548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589E40DE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09" w:type="dxa"/>
          </w:tcPr>
          <w:p w14:paraId="4A2B6C33" w14:textId="7D7181B5" w:rsidR="00C77058" w:rsidRPr="00517B3A" w:rsidRDefault="007457DF" w:rsidP="007457DF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10" w:type="dxa"/>
          </w:tcPr>
          <w:p w14:paraId="34382386" w14:textId="12FF3111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202</w:t>
            </w:r>
            <w:r w:rsidR="003971B7">
              <w:rPr>
                <w:rFonts w:ascii="Calibri" w:hAnsi="Calibri" w:cs="Calibri"/>
                <w:b w:val="0"/>
                <w:szCs w:val="24"/>
              </w:rPr>
              <w:t>3</w:t>
            </w:r>
            <w:r>
              <w:rPr>
                <w:rFonts w:ascii="Calibri" w:hAnsi="Calibri" w:cs="Calibri"/>
                <w:b w:val="0"/>
                <w:szCs w:val="24"/>
              </w:rPr>
              <w:t>. évi belső ellenőrzési terv elfogadása</w:t>
            </w:r>
          </w:p>
          <w:p w14:paraId="68B79DF3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67335E0C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szCs w:val="24"/>
                <w:u w:val="single"/>
              </w:rPr>
              <w:t>Előadó: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zCs w:val="24"/>
              </w:rPr>
              <w:t>dr. Kiss Julianna</w:t>
            </w:r>
          </w:p>
          <w:p w14:paraId="38ABEC58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 xml:space="preserve">        </w:t>
            </w:r>
            <w:r>
              <w:rPr>
                <w:rFonts w:ascii="Calibri" w:hAnsi="Calibri" w:cs="Calibri"/>
                <w:b w:val="0"/>
                <w:szCs w:val="24"/>
              </w:rPr>
              <w:t xml:space="preserve">         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     </w:t>
            </w:r>
            <w:r>
              <w:rPr>
                <w:rFonts w:ascii="Calibri" w:hAnsi="Calibri" w:cs="Calibri"/>
                <w:b w:val="0"/>
                <w:szCs w:val="24"/>
              </w:rPr>
              <w:t>jegyző</w:t>
            </w:r>
          </w:p>
          <w:p w14:paraId="3696BAB8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4F85FB03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11E7EE0B" w14:textId="31BA1C3D" w:rsidR="00C77058" w:rsidRPr="00517B3A" w:rsidRDefault="00C77058" w:rsidP="007457DF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</w:t>
            </w:r>
          </w:p>
        </w:tc>
      </w:tr>
      <w:tr w:rsidR="007457DF" w:rsidRPr="00517B3A" w14:paraId="580BEC7E" w14:textId="77777777" w:rsidTr="007457DF">
        <w:tc>
          <w:tcPr>
            <w:tcW w:w="4253" w:type="dxa"/>
          </w:tcPr>
          <w:p w14:paraId="64830709" w14:textId="77777777" w:rsidR="007457DF" w:rsidRPr="00517B3A" w:rsidRDefault="007457DF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09" w:type="dxa"/>
          </w:tcPr>
          <w:p w14:paraId="11B1D44A" w14:textId="3169ACA7" w:rsidR="007457DF" w:rsidRDefault="007457DF" w:rsidP="007457DF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10" w:type="dxa"/>
          </w:tcPr>
          <w:p w14:paraId="76DD0567" w14:textId="0BBCC0E2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202</w:t>
            </w:r>
            <w:r w:rsidR="00811FAE">
              <w:rPr>
                <w:rFonts w:ascii="Calibri" w:hAnsi="Calibri" w:cs="Calibri"/>
                <w:b w:val="0"/>
                <w:szCs w:val="24"/>
              </w:rPr>
              <w:t>4</w:t>
            </w:r>
            <w:r>
              <w:rPr>
                <w:rFonts w:ascii="Calibri" w:hAnsi="Calibri" w:cs="Calibri"/>
                <w:b w:val="0"/>
                <w:szCs w:val="24"/>
              </w:rPr>
              <w:t>. évre vonatkozó szöveges koncepció</w:t>
            </w:r>
          </w:p>
          <w:p w14:paraId="18252859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64898F68" w14:textId="751E82AF" w:rsidR="007457D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szCs w:val="24"/>
                <w:u w:val="single"/>
              </w:rPr>
              <w:t>Előadó: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zCs w:val="24"/>
              </w:rPr>
              <w:t xml:space="preserve">Joó </w:t>
            </w:r>
            <w:r w:rsidR="00530219">
              <w:rPr>
                <w:rFonts w:ascii="Calibri" w:hAnsi="Calibri" w:cs="Calibri"/>
                <w:b w:val="0"/>
                <w:szCs w:val="24"/>
              </w:rPr>
              <w:t>Ferenc</w:t>
            </w:r>
          </w:p>
          <w:p w14:paraId="0C4F8803" w14:textId="1A6E0EBC" w:rsidR="007457DF" w:rsidRPr="0036092F" w:rsidRDefault="00530219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   polgármester</w:t>
            </w:r>
          </w:p>
          <w:p w14:paraId="62219EE6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3ED9C628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6E29E390" w14:textId="77777777" w:rsidR="007457D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530219" w:rsidRPr="00517B3A" w14:paraId="6E47564B" w14:textId="77777777" w:rsidTr="007457DF">
        <w:tc>
          <w:tcPr>
            <w:tcW w:w="4253" w:type="dxa"/>
          </w:tcPr>
          <w:p w14:paraId="3D448DEF" w14:textId="77777777" w:rsidR="00530219" w:rsidRPr="00517B3A" w:rsidRDefault="00530219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09" w:type="dxa"/>
          </w:tcPr>
          <w:p w14:paraId="0A05EF5B" w14:textId="2BBC9503" w:rsidR="00530219" w:rsidRDefault="00F805DA" w:rsidP="007457DF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</w:t>
            </w:r>
            <w:r w:rsidR="00530219">
              <w:rPr>
                <w:rFonts w:asciiTheme="minorHAnsi" w:hAnsiTheme="minorHAnsi" w:cs="Calibri"/>
                <w:b/>
                <w:szCs w:val="24"/>
              </w:rPr>
              <w:t>)</w:t>
            </w:r>
          </w:p>
        </w:tc>
        <w:tc>
          <w:tcPr>
            <w:tcW w:w="4110" w:type="dxa"/>
          </w:tcPr>
          <w:p w14:paraId="41C65D8D" w14:textId="5CDEE9AB" w:rsidR="00530219" w:rsidRDefault="00FA300D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T</w:t>
            </w:r>
            <w:r w:rsidR="00530219">
              <w:rPr>
                <w:rFonts w:ascii="Calibri" w:hAnsi="Calibri" w:cs="Calibri"/>
                <w:b w:val="0"/>
                <w:szCs w:val="24"/>
              </w:rPr>
              <w:t>éli felkészülésről</w:t>
            </w:r>
            <w:r>
              <w:rPr>
                <w:rFonts w:ascii="Calibri" w:hAnsi="Calibri" w:cs="Calibri"/>
                <w:b w:val="0"/>
                <w:szCs w:val="24"/>
              </w:rPr>
              <w:t xml:space="preserve"> szóló beszámoló, valamint a téli üzemeltetési terv </w:t>
            </w:r>
            <w:r w:rsidR="00E2565A">
              <w:rPr>
                <w:rFonts w:ascii="Calibri" w:hAnsi="Calibri" w:cs="Calibri"/>
                <w:b w:val="0"/>
                <w:szCs w:val="24"/>
              </w:rPr>
              <w:t>elfogadása</w:t>
            </w:r>
          </w:p>
          <w:p w14:paraId="6EB7263A" w14:textId="03426880" w:rsidR="00E2565A" w:rsidRDefault="00E2565A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7DDD56CA" w14:textId="77777777" w:rsidR="00530219" w:rsidRPr="0036092F" w:rsidRDefault="00530219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szCs w:val="24"/>
                <w:u w:val="single"/>
              </w:rPr>
              <w:t>Előadó: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zCs w:val="24"/>
              </w:rPr>
              <w:t>Nagy Attiláné</w:t>
            </w:r>
          </w:p>
          <w:p w14:paraId="2F577C18" w14:textId="741BF044" w:rsidR="00530219" w:rsidRPr="0036092F" w:rsidRDefault="00530219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 xml:space="preserve">      </w:t>
            </w:r>
            <w:r w:rsidR="00CD4C9E">
              <w:rPr>
                <w:rFonts w:ascii="Calibri" w:hAnsi="Calibri" w:cs="Calibri"/>
                <w:b w:val="0"/>
                <w:szCs w:val="24"/>
              </w:rPr>
              <w:t>városfejlesztési ügyintéző</w:t>
            </w:r>
          </w:p>
          <w:p w14:paraId="4A40702C" w14:textId="77777777" w:rsidR="00530219" w:rsidRPr="0036092F" w:rsidRDefault="00530219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251C1E74" w14:textId="77777777" w:rsidR="00530219" w:rsidRPr="0036092F" w:rsidRDefault="00530219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20BC2E42" w14:textId="77777777" w:rsidR="00530219" w:rsidRDefault="00530219" w:rsidP="00530219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7457DF" w:rsidRPr="00517B3A" w14:paraId="0C04401B" w14:textId="77777777" w:rsidTr="00EA5629">
        <w:tc>
          <w:tcPr>
            <w:tcW w:w="4253" w:type="dxa"/>
          </w:tcPr>
          <w:p w14:paraId="2DCF81E2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09" w:type="dxa"/>
          </w:tcPr>
          <w:p w14:paraId="0CB68270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10" w:type="dxa"/>
          </w:tcPr>
          <w:p w14:paraId="50B6B32A" w14:textId="792B0065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10261B">
              <w:rPr>
                <w:rFonts w:asciiTheme="minorHAnsi" w:hAnsiTheme="minorHAnsi" w:cs="Calibri"/>
                <w:b/>
                <w:szCs w:val="24"/>
                <w:u w:val="single"/>
              </w:rPr>
              <w:t>2023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 w:rsidR="00EA5629">
              <w:rPr>
                <w:rFonts w:asciiTheme="minorHAnsi" w:hAnsiTheme="minorHAnsi" w:cs="Calibri"/>
                <w:b/>
                <w:szCs w:val="24"/>
                <w:u w:val="single"/>
              </w:rPr>
              <w:t>november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</w:t>
            </w:r>
            <w:r w:rsidR="00E26A80">
              <w:rPr>
                <w:rFonts w:asciiTheme="minorHAnsi" w:hAnsiTheme="minorHAnsi" w:cs="Calibri"/>
                <w:b/>
                <w:szCs w:val="24"/>
                <w:u w:val="single"/>
              </w:rPr>
              <w:t>1</w:t>
            </w:r>
            <w:r w:rsidR="007548CB">
              <w:rPr>
                <w:rFonts w:asciiTheme="minorHAnsi" w:hAnsiTheme="minorHAnsi" w:cs="Calibri"/>
                <w:b/>
                <w:szCs w:val="24"/>
                <w:u w:val="single"/>
              </w:rPr>
              <w:t>7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26025796" w14:textId="1A1C0A3A" w:rsidR="00C77058" w:rsidRDefault="00C77058"/>
    <w:p w14:paraId="40C1124F" w14:textId="49E8463A" w:rsidR="00C77058" w:rsidRDefault="00C77058"/>
    <w:p w14:paraId="1AD43070" w14:textId="5952E891" w:rsidR="00C77058" w:rsidRDefault="00C77058"/>
    <w:tbl>
      <w:tblPr>
        <w:tblW w:w="13205" w:type="dxa"/>
        <w:tblLayout w:type="fixed"/>
        <w:tblLook w:val="01E0" w:firstRow="1" w:lastRow="1" w:firstColumn="1" w:lastColumn="1" w:noHBand="0" w:noVBand="0"/>
      </w:tblPr>
      <w:tblGrid>
        <w:gridCol w:w="4253"/>
        <w:gridCol w:w="712"/>
        <w:gridCol w:w="4107"/>
        <w:gridCol w:w="4133"/>
      </w:tblGrid>
      <w:tr w:rsidR="00C77058" w:rsidRPr="00517B3A" w14:paraId="546FFBCD" w14:textId="77777777" w:rsidTr="00372628">
        <w:trPr>
          <w:gridAfter w:val="1"/>
          <w:wAfter w:w="4133" w:type="dxa"/>
        </w:trPr>
        <w:tc>
          <w:tcPr>
            <w:tcW w:w="4253" w:type="dxa"/>
          </w:tcPr>
          <w:p w14:paraId="086D211A" w14:textId="02D4C15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10261B">
              <w:rPr>
                <w:rFonts w:asciiTheme="minorHAnsi" w:hAnsiTheme="minorHAnsi" w:cs="Calibri"/>
                <w:b/>
                <w:szCs w:val="24"/>
              </w:rPr>
              <w:t>2023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B74DBA">
              <w:rPr>
                <w:rFonts w:asciiTheme="minorHAnsi" w:hAnsiTheme="minorHAnsi" w:cs="Calibri"/>
                <w:b/>
                <w:szCs w:val="24"/>
              </w:rPr>
              <w:t>december</w:t>
            </w:r>
            <w:r w:rsidR="0050781E">
              <w:rPr>
                <w:rFonts w:asciiTheme="minorHAnsi" w:hAnsiTheme="minorHAnsi" w:cs="Calibri"/>
                <w:b/>
                <w:szCs w:val="24"/>
              </w:rPr>
              <w:t xml:space="preserve"> 1</w:t>
            </w:r>
            <w:r w:rsidR="007548CB">
              <w:rPr>
                <w:rFonts w:asciiTheme="minorHAnsi" w:hAnsiTheme="minorHAnsi" w:cs="Calibri"/>
                <w:b/>
                <w:szCs w:val="24"/>
              </w:rPr>
              <w:t>1</w:t>
            </w:r>
            <w:r w:rsidR="0050781E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5D9B9EB0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3623A147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0FEEE462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5ABC30EF" w14:textId="0FBDF532" w:rsidR="00C77058" w:rsidRPr="00517B3A" w:rsidRDefault="00B74DBA" w:rsidP="00B74DBA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07" w:type="dxa"/>
          </w:tcPr>
          <w:p w14:paraId="54A60F8E" w14:textId="337E23D9" w:rsidR="00B74DBA" w:rsidRPr="0036092F" w:rsidRDefault="00B74DBA" w:rsidP="00B74DB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Csánig Község Önkormányzat</w:t>
            </w:r>
            <w:r w:rsidR="00C2437E">
              <w:rPr>
                <w:rFonts w:ascii="Calibri" w:hAnsi="Calibri" w:cs="Calibri"/>
                <w:b w:val="0"/>
                <w:szCs w:val="24"/>
              </w:rPr>
              <w:t xml:space="preserve">a Képviselő-testületének </w:t>
            </w:r>
            <w:r>
              <w:rPr>
                <w:rFonts w:ascii="Calibri" w:hAnsi="Calibri" w:cs="Calibri"/>
                <w:b w:val="0"/>
                <w:szCs w:val="24"/>
              </w:rPr>
              <w:t>202</w:t>
            </w:r>
            <w:r w:rsidR="00811FAE">
              <w:rPr>
                <w:rFonts w:ascii="Calibri" w:hAnsi="Calibri" w:cs="Calibri"/>
                <w:b w:val="0"/>
                <w:szCs w:val="24"/>
              </w:rPr>
              <w:t>4</w:t>
            </w:r>
            <w:r>
              <w:rPr>
                <w:rFonts w:ascii="Calibri" w:hAnsi="Calibri" w:cs="Calibri"/>
                <w:b w:val="0"/>
                <w:szCs w:val="24"/>
              </w:rPr>
              <w:t>. évi munkaterve</w:t>
            </w:r>
          </w:p>
          <w:p w14:paraId="31A3A48B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6DEC3E5D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B74DBA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1B216146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6A9D7073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4EFEA8F" w14:textId="75C975C2" w:rsidR="00C77058" w:rsidRPr="00517B3A" w:rsidRDefault="00C77058" w:rsidP="00B74DBA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4F784806" w14:textId="7777777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855742" w:rsidRPr="00517B3A" w14:paraId="2640CA16" w14:textId="77777777" w:rsidTr="00372628">
        <w:trPr>
          <w:gridAfter w:val="1"/>
          <w:wAfter w:w="4133" w:type="dxa"/>
        </w:trPr>
        <w:tc>
          <w:tcPr>
            <w:tcW w:w="4253" w:type="dxa"/>
          </w:tcPr>
          <w:p w14:paraId="21677BCC" w14:textId="77777777" w:rsidR="00855742" w:rsidRPr="00517B3A" w:rsidRDefault="00855742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1A051063" w14:textId="6E841F41" w:rsidR="00855742" w:rsidRDefault="00C2437E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</w:t>
            </w:r>
            <w:r w:rsidR="00855742">
              <w:rPr>
                <w:rFonts w:asciiTheme="minorHAnsi" w:hAnsiTheme="minorHAnsi" w:cs="Calibri"/>
                <w:b/>
                <w:szCs w:val="24"/>
              </w:rPr>
              <w:t>)</w:t>
            </w:r>
          </w:p>
        </w:tc>
        <w:tc>
          <w:tcPr>
            <w:tcW w:w="4107" w:type="dxa"/>
          </w:tcPr>
          <w:p w14:paraId="3A78679C" w14:textId="394D5E62" w:rsidR="00855742" w:rsidRPr="0036092F" w:rsidRDefault="00855742" w:rsidP="00855742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Beszámoló a Répcelaki Közös Önkormányzati Hivatal </w:t>
            </w:r>
            <w:r w:rsidR="0010261B">
              <w:rPr>
                <w:rFonts w:ascii="Calibri" w:hAnsi="Calibri" w:cs="Calibri"/>
                <w:b w:val="0"/>
                <w:szCs w:val="24"/>
              </w:rPr>
              <w:t>2023</w:t>
            </w:r>
            <w:r>
              <w:rPr>
                <w:rFonts w:ascii="Calibri" w:hAnsi="Calibri" w:cs="Calibri"/>
                <w:b w:val="0"/>
                <w:szCs w:val="24"/>
              </w:rPr>
              <w:t>. évi munkájáról</w:t>
            </w:r>
          </w:p>
          <w:p w14:paraId="382B9421" w14:textId="77777777" w:rsidR="00855742" w:rsidRPr="0036092F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7ADE8243" w14:textId="77777777" w:rsidR="00855742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szCs w:val="24"/>
                <w:u w:val="single"/>
              </w:rPr>
              <w:t>Előadók: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zCs w:val="24"/>
              </w:rPr>
              <w:t>d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r. </w:t>
            </w:r>
            <w:r>
              <w:rPr>
                <w:rFonts w:ascii="Calibri" w:hAnsi="Calibri" w:cs="Calibri"/>
                <w:b w:val="0"/>
                <w:szCs w:val="24"/>
              </w:rPr>
              <w:t>Kiss Julianna</w:t>
            </w:r>
          </w:p>
          <w:p w14:paraId="45384118" w14:textId="77777777" w:rsidR="00855742" w:rsidRPr="0036092F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                jegyző</w:t>
            </w:r>
          </w:p>
          <w:p w14:paraId="1A262032" w14:textId="77777777" w:rsidR="00855742" w:rsidRPr="0036092F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43ADD5E9" w14:textId="77777777" w:rsidR="00855742" w:rsidRPr="0036092F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4F52602F" w14:textId="77777777" w:rsidR="00855742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372628" w:rsidRPr="00517B3A" w14:paraId="007230B7" w14:textId="2E0B1342" w:rsidTr="00372628">
        <w:tc>
          <w:tcPr>
            <w:tcW w:w="4253" w:type="dxa"/>
          </w:tcPr>
          <w:p w14:paraId="4A17D97F" w14:textId="77777777" w:rsidR="00372628" w:rsidRPr="00517B3A" w:rsidRDefault="00372628" w:rsidP="00372628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0FFFBB66" w14:textId="26FDC4C0" w:rsidR="00372628" w:rsidRDefault="00372628" w:rsidP="00372628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07" w:type="dxa"/>
          </w:tcPr>
          <w:p w14:paraId="77626E7C" w14:textId="6ED15BC4" w:rsidR="00372628" w:rsidRPr="00B40F14" w:rsidRDefault="00372628" w:rsidP="00372628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 w:rsidRPr="00372628">
              <w:rPr>
                <w:rFonts w:asciiTheme="minorHAnsi" w:hAnsiTheme="minorHAnsi" w:cs="Calibri"/>
                <w:bCs/>
                <w:szCs w:val="24"/>
              </w:rPr>
              <w:t>Könyvtári szolgáltatóhely feladatainak ellátására megbízás</w:t>
            </w:r>
          </w:p>
          <w:p w14:paraId="16358AA7" w14:textId="77777777" w:rsidR="00372628" w:rsidRDefault="00372628" w:rsidP="00372628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1F14E909" w14:textId="77777777" w:rsidR="00372628" w:rsidRDefault="00372628" w:rsidP="00372628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B40F14">
              <w:rPr>
                <w:rFonts w:asciiTheme="minorHAnsi" w:hAnsiTheme="minorHAnsi" w:cs="Calibri"/>
                <w:b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Pr="00B40F14">
              <w:rPr>
                <w:rFonts w:asciiTheme="minorHAnsi" w:hAnsiTheme="minorHAnsi" w:cs="Calibri"/>
                <w:bCs/>
                <w:szCs w:val="24"/>
              </w:rPr>
              <w:t>Joó Ferenc</w:t>
            </w:r>
            <w:r>
              <w:rPr>
                <w:rFonts w:asciiTheme="minorHAnsi" w:hAnsiTheme="minorHAnsi" w:cs="Calibri"/>
                <w:b/>
                <w:szCs w:val="24"/>
              </w:rPr>
              <w:t xml:space="preserve"> </w:t>
            </w:r>
          </w:p>
          <w:p w14:paraId="003CB2E0" w14:textId="77777777" w:rsidR="00372628" w:rsidRDefault="00372628" w:rsidP="00372628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           </w:t>
            </w:r>
            <w:r w:rsidRPr="00B40F14">
              <w:rPr>
                <w:rFonts w:asciiTheme="minorHAnsi" w:hAnsiTheme="minorHAnsi" w:cs="Calibri"/>
                <w:bCs/>
                <w:szCs w:val="24"/>
              </w:rPr>
              <w:t>polgármester</w:t>
            </w:r>
          </w:p>
          <w:p w14:paraId="33A6DC1F" w14:textId="77777777" w:rsidR="00372628" w:rsidRDefault="00372628" w:rsidP="00372628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23575334" w14:textId="77777777" w:rsidR="00372628" w:rsidRDefault="00372628" w:rsidP="00372628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(írásos előterjesztés)</w:t>
            </w:r>
          </w:p>
          <w:p w14:paraId="60C4FEDC" w14:textId="681FADC2" w:rsidR="00372628" w:rsidRDefault="00372628" w:rsidP="00372628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  <w:tc>
          <w:tcPr>
            <w:tcW w:w="4133" w:type="dxa"/>
          </w:tcPr>
          <w:p w14:paraId="79EE8DA9" w14:textId="77777777" w:rsidR="00372628" w:rsidRPr="00517B3A" w:rsidRDefault="00372628" w:rsidP="00372628">
            <w:pPr>
              <w:jc w:val="both"/>
              <w:rPr>
                <w:b/>
              </w:rPr>
            </w:pPr>
          </w:p>
        </w:tc>
      </w:tr>
      <w:tr w:rsidR="00372628" w:rsidRPr="00517B3A" w14:paraId="58B9E232" w14:textId="77777777" w:rsidTr="00372628">
        <w:trPr>
          <w:gridAfter w:val="1"/>
          <w:wAfter w:w="4133" w:type="dxa"/>
        </w:trPr>
        <w:tc>
          <w:tcPr>
            <w:tcW w:w="4253" w:type="dxa"/>
          </w:tcPr>
          <w:p w14:paraId="59346CEF" w14:textId="77777777" w:rsidR="00372628" w:rsidRPr="00517B3A" w:rsidRDefault="00372628" w:rsidP="00372628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4B43E983" w14:textId="77777777" w:rsidR="00372628" w:rsidRPr="00517B3A" w:rsidRDefault="00372628" w:rsidP="00372628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07" w:type="dxa"/>
          </w:tcPr>
          <w:p w14:paraId="07621485" w14:textId="0EFAAC12" w:rsidR="00372628" w:rsidRPr="00517B3A" w:rsidRDefault="00372628" w:rsidP="00372628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10261B">
              <w:rPr>
                <w:rFonts w:asciiTheme="minorHAnsi" w:hAnsiTheme="minorHAnsi" w:cs="Calibri"/>
                <w:b/>
                <w:szCs w:val="24"/>
                <w:u w:val="single"/>
              </w:rPr>
              <w:t>2023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december </w:t>
            </w:r>
            <w:r w:rsidR="007548CB">
              <w:rPr>
                <w:rFonts w:asciiTheme="minorHAnsi" w:hAnsiTheme="minorHAnsi" w:cs="Calibri"/>
                <w:b/>
                <w:szCs w:val="24"/>
                <w:u w:val="single"/>
              </w:rPr>
              <w:t>1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5CB0DF23" w14:textId="6E2774A0" w:rsidR="00C77058" w:rsidRDefault="00C77058"/>
    <w:p w14:paraId="7AB1FD81" w14:textId="4575A03B" w:rsidR="00C77058" w:rsidRDefault="00C77058"/>
    <w:p w14:paraId="4C90D924" w14:textId="6BE70E85" w:rsidR="00CF365A" w:rsidRDefault="00CF365A"/>
    <w:p w14:paraId="1A24F95B" w14:textId="177EE769" w:rsidR="00CF365A" w:rsidRDefault="00CF365A"/>
    <w:p w14:paraId="7A806854" w14:textId="7EB6DD28" w:rsidR="00CF365A" w:rsidRDefault="00CF365A"/>
    <w:p w14:paraId="484F4470" w14:textId="24014EBC" w:rsidR="002B7220" w:rsidRDefault="002B7220"/>
    <w:p w14:paraId="6136582A" w14:textId="7CE1233D" w:rsidR="002B7220" w:rsidRDefault="002B7220"/>
    <w:p w14:paraId="6411CF26" w14:textId="1A44C58A" w:rsidR="002B7220" w:rsidRDefault="002B7220"/>
    <w:p w14:paraId="5B5B05B7" w14:textId="79409B61" w:rsidR="002B7220" w:rsidRDefault="002B7220"/>
    <w:p w14:paraId="3E95C928" w14:textId="1352D32F" w:rsidR="00987536" w:rsidRDefault="00987536"/>
    <w:p w14:paraId="6B7C68C5" w14:textId="1ECC3E56" w:rsidR="00987536" w:rsidRDefault="00987536"/>
    <w:p w14:paraId="1C802AF5" w14:textId="7BFCB7F1" w:rsidR="00987536" w:rsidRDefault="00987536"/>
    <w:p w14:paraId="29298892" w14:textId="396911CC" w:rsidR="00987536" w:rsidRDefault="00987536"/>
    <w:p w14:paraId="0EDC80E6" w14:textId="3C49BD77" w:rsidR="00987536" w:rsidRDefault="00987536"/>
    <w:p w14:paraId="73F643C3" w14:textId="49927F42" w:rsidR="00987536" w:rsidRDefault="00987536"/>
    <w:p w14:paraId="1428E4B7" w14:textId="7FDAFCDE" w:rsidR="00987536" w:rsidRDefault="00987536"/>
    <w:p w14:paraId="0F23E04A" w14:textId="6E60324C" w:rsidR="00987536" w:rsidRDefault="00987536"/>
    <w:p w14:paraId="7B768F62" w14:textId="0E679386" w:rsidR="00987536" w:rsidRDefault="00987536"/>
    <w:p w14:paraId="369324F7" w14:textId="45FDF4CB" w:rsidR="00987536" w:rsidRDefault="00987536"/>
    <w:p w14:paraId="3AA4DA27" w14:textId="6151CBCE" w:rsidR="00987536" w:rsidRDefault="00987536"/>
    <w:p w14:paraId="1A047C2C" w14:textId="391C71C3" w:rsidR="00987536" w:rsidRDefault="00987536"/>
    <w:p w14:paraId="13450E26" w14:textId="5B3C8625" w:rsidR="00987536" w:rsidRDefault="00987536"/>
    <w:p w14:paraId="3BF31814" w14:textId="77EF7A8C" w:rsidR="00987536" w:rsidRDefault="00987536"/>
    <w:p w14:paraId="393D5169" w14:textId="0068E910" w:rsidR="00987536" w:rsidRDefault="00987536"/>
    <w:p w14:paraId="53C1BBF7" w14:textId="4A54D291" w:rsidR="00987536" w:rsidRDefault="00987536"/>
    <w:p w14:paraId="331ED2C1" w14:textId="4087F3EE" w:rsidR="00987536" w:rsidRDefault="00987536"/>
    <w:p w14:paraId="3AA5C5AE" w14:textId="049D8459" w:rsidR="00987536" w:rsidRDefault="00987536"/>
    <w:p w14:paraId="29EAFF88" w14:textId="3759DCE6" w:rsidR="00987536" w:rsidRDefault="00987536"/>
    <w:p w14:paraId="0D7C2AE4" w14:textId="6F861D4E" w:rsidR="00987536" w:rsidRDefault="00987536"/>
    <w:p w14:paraId="071F272F" w14:textId="512EF4A3" w:rsidR="00987536" w:rsidRDefault="00987536"/>
    <w:p w14:paraId="116C04C2" w14:textId="77FF3D65" w:rsidR="00987536" w:rsidRDefault="00987536"/>
    <w:p w14:paraId="15E3515E" w14:textId="4CB5386C" w:rsidR="00987536" w:rsidRDefault="00987536"/>
    <w:p w14:paraId="5F4266B1" w14:textId="77777777" w:rsidR="00987536" w:rsidRDefault="00987536"/>
    <w:p w14:paraId="1BE1AF7B" w14:textId="3C15BC5A" w:rsidR="002B7220" w:rsidRDefault="002B7220"/>
    <w:p w14:paraId="28E7AB27" w14:textId="77777777" w:rsidR="002B7220" w:rsidRDefault="002B7220"/>
    <w:p w14:paraId="5379C8C7" w14:textId="02186DB0" w:rsidR="00CF365A" w:rsidRDefault="00CF365A"/>
    <w:p w14:paraId="7E34A1EB" w14:textId="4ACFDBEC" w:rsidR="00CF365A" w:rsidRDefault="00CF365A"/>
    <w:p w14:paraId="2334D14A" w14:textId="3C4DD495" w:rsidR="00696B6D" w:rsidRDefault="00696B6D"/>
    <w:p w14:paraId="10E123A9" w14:textId="2821C178" w:rsidR="00696B6D" w:rsidRDefault="00696B6D"/>
    <w:p w14:paraId="01C44E13" w14:textId="77777777" w:rsidR="00855742" w:rsidRPr="00F86CB3" w:rsidRDefault="00855742" w:rsidP="00855742">
      <w:pPr>
        <w:pStyle w:val="lfej"/>
        <w:tabs>
          <w:tab w:val="left" w:pos="708"/>
        </w:tabs>
        <w:jc w:val="center"/>
        <w:outlineLvl w:val="0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>II.</w:t>
      </w:r>
    </w:p>
    <w:p w14:paraId="62F3E78C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center"/>
        <w:rPr>
          <w:rFonts w:asciiTheme="minorHAnsi" w:hAnsiTheme="minorHAnsi" w:cs="Calibri"/>
          <w:szCs w:val="24"/>
        </w:rPr>
      </w:pPr>
    </w:p>
    <w:p w14:paraId="4206CBFD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outlineLvl w:val="0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 xml:space="preserve">                                    </w:t>
      </w:r>
      <w:r>
        <w:rPr>
          <w:rFonts w:asciiTheme="minorHAnsi" w:hAnsiTheme="minorHAnsi" w:cs="Calibri"/>
          <w:szCs w:val="24"/>
        </w:rPr>
        <w:t xml:space="preserve">                            </w:t>
      </w:r>
      <w:r w:rsidRPr="00F86CB3">
        <w:rPr>
          <w:rFonts w:asciiTheme="minorHAnsi" w:hAnsiTheme="minorHAnsi" w:cs="Calibri"/>
          <w:szCs w:val="24"/>
        </w:rPr>
        <w:t xml:space="preserve"> Szervezési feladatok</w:t>
      </w:r>
    </w:p>
    <w:p w14:paraId="19CC897F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56C385C8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25F02FC9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ind w:left="780"/>
        <w:jc w:val="both"/>
        <w:rPr>
          <w:rFonts w:asciiTheme="minorHAnsi" w:hAnsiTheme="minorHAnsi" w:cs="Calibri"/>
          <w:b w:val="0"/>
          <w:i/>
          <w:szCs w:val="24"/>
        </w:rPr>
      </w:pPr>
    </w:p>
    <w:p w14:paraId="0A65FB9A" w14:textId="3A4805E5" w:rsidR="00855742" w:rsidRPr="00F86CB3" w:rsidRDefault="00855742" w:rsidP="00855742">
      <w:pPr>
        <w:jc w:val="both"/>
        <w:rPr>
          <w:rFonts w:asciiTheme="minorHAnsi" w:hAnsiTheme="minorHAnsi" w:cs="Calibri"/>
          <w:i/>
          <w:szCs w:val="24"/>
        </w:rPr>
      </w:pPr>
      <w:r w:rsidRPr="00F86CB3">
        <w:rPr>
          <w:rFonts w:asciiTheme="minorHAnsi" w:hAnsiTheme="minorHAnsi" w:cs="Calibri"/>
          <w:i/>
          <w:szCs w:val="24"/>
        </w:rPr>
        <w:t xml:space="preserve">A költségvetésről szóló rendelet megtárgyalása előtt </w:t>
      </w:r>
      <w:r w:rsidR="00BD21CE">
        <w:rPr>
          <w:rFonts w:asciiTheme="minorHAnsi" w:hAnsiTheme="minorHAnsi" w:cs="Calibri"/>
          <w:i/>
          <w:szCs w:val="24"/>
        </w:rPr>
        <w:t>– az aktuális járványügyi szabályok figyelembe</w:t>
      </w:r>
      <w:r w:rsidR="0062505E">
        <w:rPr>
          <w:rFonts w:asciiTheme="minorHAnsi" w:hAnsiTheme="minorHAnsi" w:cs="Calibri"/>
          <w:i/>
          <w:szCs w:val="24"/>
        </w:rPr>
        <w:t xml:space="preserve">vételével </w:t>
      </w:r>
      <w:proofErr w:type="gramStart"/>
      <w:r w:rsidR="0062505E">
        <w:rPr>
          <w:rFonts w:asciiTheme="minorHAnsi" w:hAnsiTheme="minorHAnsi" w:cs="Calibri"/>
          <w:i/>
          <w:szCs w:val="24"/>
        </w:rPr>
        <w:t xml:space="preserve">- </w:t>
      </w:r>
      <w:r w:rsidRPr="00F86CB3">
        <w:rPr>
          <w:rFonts w:asciiTheme="minorHAnsi" w:hAnsiTheme="minorHAnsi" w:cs="Calibri"/>
          <w:i/>
          <w:szCs w:val="24"/>
        </w:rPr>
        <w:t xml:space="preserve"> </w:t>
      </w:r>
      <w:proofErr w:type="spellStart"/>
      <w:r w:rsidRPr="00F86CB3">
        <w:rPr>
          <w:rFonts w:asciiTheme="minorHAnsi" w:hAnsiTheme="minorHAnsi" w:cs="Calibri"/>
          <w:i/>
          <w:szCs w:val="24"/>
        </w:rPr>
        <w:t>közmeghallgatást</w:t>
      </w:r>
      <w:proofErr w:type="spellEnd"/>
      <w:proofErr w:type="gramEnd"/>
      <w:r w:rsidRPr="00F86CB3">
        <w:rPr>
          <w:rFonts w:asciiTheme="minorHAnsi" w:hAnsiTheme="minorHAnsi" w:cs="Calibri"/>
          <w:i/>
          <w:szCs w:val="24"/>
        </w:rPr>
        <w:t xml:space="preserve"> kell tartani.</w:t>
      </w:r>
    </w:p>
    <w:p w14:paraId="057204A9" w14:textId="77777777" w:rsidR="00855742" w:rsidRPr="00F86CB3" w:rsidRDefault="00855742" w:rsidP="00855742">
      <w:pPr>
        <w:jc w:val="both"/>
        <w:rPr>
          <w:rFonts w:asciiTheme="minorHAnsi" w:hAnsiTheme="minorHAnsi" w:cs="Calibri"/>
          <w:szCs w:val="24"/>
        </w:rPr>
      </w:pPr>
    </w:p>
    <w:p w14:paraId="02298657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0E135AE6" w14:textId="3C2C8EEC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i/>
          <w:szCs w:val="24"/>
        </w:rPr>
      </w:pPr>
      <w:r w:rsidRPr="00F86CB3">
        <w:rPr>
          <w:rFonts w:asciiTheme="minorHAnsi" w:hAnsiTheme="minorHAnsi" w:cs="Calibri"/>
          <w:b w:val="0"/>
          <w:i/>
          <w:szCs w:val="24"/>
        </w:rPr>
        <w:t xml:space="preserve">A </w:t>
      </w:r>
      <w:r w:rsidR="00F14E3F">
        <w:rPr>
          <w:rFonts w:asciiTheme="minorHAnsi" w:hAnsiTheme="minorHAnsi" w:cs="Calibri"/>
          <w:b w:val="0"/>
          <w:i/>
          <w:szCs w:val="24"/>
        </w:rPr>
        <w:t>K</w:t>
      </w:r>
      <w:r w:rsidRPr="00F86CB3">
        <w:rPr>
          <w:rFonts w:asciiTheme="minorHAnsi" w:hAnsiTheme="minorHAnsi" w:cs="Calibri"/>
          <w:b w:val="0"/>
          <w:i/>
          <w:szCs w:val="24"/>
        </w:rPr>
        <w:t xml:space="preserve">épviselő-testületi ülésre szóló meghívókat – az eddigi gyakorlatnak megfelelően – el kell küldeni a TV </w:t>
      </w:r>
      <w:proofErr w:type="spellStart"/>
      <w:r w:rsidRPr="00F86CB3">
        <w:rPr>
          <w:rFonts w:asciiTheme="minorHAnsi" w:hAnsiTheme="minorHAnsi" w:cs="Calibri"/>
          <w:b w:val="0"/>
          <w:i/>
          <w:szCs w:val="24"/>
        </w:rPr>
        <w:t>képújságának</w:t>
      </w:r>
      <w:proofErr w:type="spellEnd"/>
      <w:r w:rsidR="00FB00B4">
        <w:rPr>
          <w:rFonts w:asciiTheme="minorHAnsi" w:hAnsiTheme="minorHAnsi" w:cs="Calibri"/>
          <w:b w:val="0"/>
          <w:i/>
          <w:szCs w:val="24"/>
        </w:rPr>
        <w:t xml:space="preserve">, és az önkormányzat </w:t>
      </w:r>
      <w:r w:rsidR="00D45FE5">
        <w:rPr>
          <w:rFonts w:asciiTheme="minorHAnsi" w:hAnsiTheme="minorHAnsi" w:cs="Calibri"/>
          <w:b w:val="0"/>
          <w:i/>
          <w:szCs w:val="24"/>
        </w:rPr>
        <w:t xml:space="preserve">hirdetőtábláin kell közzé tenni. </w:t>
      </w:r>
    </w:p>
    <w:p w14:paraId="1792F23E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7B63DFFB" w14:textId="77777777" w:rsidR="00855742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41948783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7A1F72A5" w14:textId="3A7A6D7C" w:rsidR="00855742" w:rsidRPr="00F86CB3" w:rsidRDefault="00F14E3F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outlineLvl w:val="0"/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>Csánig</w:t>
      </w:r>
      <w:r w:rsidR="00855742" w:rsidRPr="00F86CB3">
        <w:rPr>
          <w:rFonts w:asciiTheme="minorHAnsi" w:hAnsiTheme="minorHAnsi" w:cs="Calibri"/>
          <w:szCs w:val="24"/>
        </w:rPr>
        <w:t>, 20</w:t>
      </w:r>
      <w:r w:rsidR="00337202">
        <w:rPr>
          <w:rFonts w:asciiTheme="minorHAnsi" w:hAnsiTheme="minorHAnsi" w:cs="Calibri"/>
          <w:szCs w:val="24"/>
        </w:rPr>
        <w:t>2</w:t>
      </w:r>
      <w:r w:rsidR="00113C54">
        <w:rPr>
          <w:rFonts w:asciiTheme="minorHAnsi" w:hAnsiTheme="minorHAnsi" w:cs="Calibri"/>
          <w:szCs w:val="24"/>
        </w:rPr>
        <w:t>2</w:t>
      </w:r>
      <w:r w:rsidR="00855742" w:rsidRPr="00F86CB3">
        <w:rPr>
          <w:rFonts w:asciiTheme="minorHAnsi" w:hAnsiTheme="minorHAnsi" w:cs="Calibri"/>
          <w:szCs w:val="24"/>
        </w:rPr>
        <w:t xml:space="preserve">. </w:t>
      </w:r>
      <w:r w:rsidR="0064473E">
        <w:rPr>
          <w:rFonts w:asciiTheme="minorHAnsi" w:hAnsiTheme="minorHAnsi" w:cs="Calibri"/>
          <w:szCs w:val="24"/>
        </w:rPr>
        <w:t xml:space="preserve">december </w:t>
      </w:r>
      <w:r w:rsidR="003A2913">
        <w:rPr>
          <w:rFonts w:asciiTheme="minorHAnsi" w:hAnsiTheme="minorHAnsi" w:cs="Calibri"/>
          <w:szCs w:val="24"/>
        </w:rPr>
        <w:t>6</w:t>
      </w:r>
      <w:r w:rsidR="0064473E">
        <w:rPr>
          <w:rFonts w:asciiTheme="minorHAnsi" w:hAnsiTheme="minorHAnsi" w:cs="Calibri"/>
          <w:szCs w:val="24"/>
        </w:rPr>
        <w:t>.</w:t>
      </w:r>
    </w:p>
    <w:p w14:paraId="237E1DC7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38491C42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67CDD5F5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5E960ADE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3D2BD1F2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55220EF3" w14:textId="0F571E88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outlineLvl w:val="0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 w:rsidR="00F14E3F">
        <w:rPr>
          <w:rFonts w:asciiTheme="minorHAnsi" w:hAnsiTheme="minorHAnsi" w:cs="Calibri"/>
          <w:szCs w:val="24"/>
        </w:rPr>
        <w:t>Joó Ferenc</w:t>
      </w:r>
      <w:r w:rsidRPr="00F86CB3">
        <w:rPr>
          <w:rFonts w:asciiTheme="minorHAnsi" w:hAnsiTheme="minorHAnsi" w:cs="Calibri"/>
          <w:szCs w:val="24"/>
        </w:rPr>
        <w:t xml:space="preserve">  </w:t>
      </w:r>
    </w:p>
    <w:p w14:paraId="16A4588C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>
        <w:rPr>
          <w:rFonts w:asciiTheme="minorHAnsi" w:hAnsiTheme="minorHAnsi" w:cs="Calibri"/>
          <w:szCs w:val="24"/>
        </w:rPr>
        <w:t xml:space="preserve"> </w:t>
      </w:r>
      <w:r w:rsidRPr="00F86CB3">
        <w:rPr>
          <w:rFonts w:asciiTheme="minorHAnsi" w:hAnsiTheme="minorHAnsi" w:cs="Calibri"/>
          <w:szCs w:val="24"/>
        </w:rPr>
        <w:t>polgármester</w:t>
      </w:r>
    </w:p>
    <w:p w14:paraId="39E5A549" w14:textId="77777777" w:rsidR="00855742" w:rsidRPr="00F86CB3" w:rsidRDefault="00855742" w:rsidP="00855742">
      <w:pPr>
        <w:rPr>
          <w:rFonts w:asciiTheme="minorHAnsi" w:hAnsiTheme="minorHAnsi" w:cs="Calibri"/>
          <w:szCs w:val="24"/>
        </w:rPr>
      </w:pPr>
    </w:p>
    <w:p w14:paraId="3A02C4BA" w14:textId="77777777" w:rsidR="00855742" w:rsidRPr="00F86CB3" w:rsidRDefault="00855742" w:rsidP="00855742">
      <w:pPr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 xml:space="preserve"> </w:t>
      </w:r>
    </w:p>
    <w:p w14:paraId="444814AA" w14:textId="1C4D8431" w:rsidR="00C77058" w:rsidRDefault="00C77058"/>
    <w:p w14:paraId="64D51BBF" w14:textId="5E966752" w:rsidR="00C77058" w:rsidRDefault="00C77058"/>
    <w:p w14:paraId="4B069512" w14:textId="5691BD09" w:rsidR="00C77058" w:rsidRDefault="00C77058"/>
    <w:p w14:paraId="300DF8E2" w14:textId="2311BE2F" w:rsidR="00C77058" w:rsidRDefault="00C77058"/>
    <w:p w14:paraId="7AB9E0DF" w14:textId="47F4B602" w:rsidR="00C77058" w:rsidRDefault="00C77058"/>
    <w:p w14:paraId="11F75341" w14:textId="5841A700" w:rsidR="00C77058" w:rsidRDefault="00C77058"/>
    <w:p w14:paraId="69B0824A" w14:textId="3383422D" w:rsidR="00C77058" w:rsidRDefault="00C77058"/>
    <w:p w14:paraId="4D8E8466" w14:textId="6F7A24E7" w:rsidR="00C77058" w:rsidRDefault="00C77058"/>
    <w:p w14:paraId="3A8EB5BD" w14:textId="0FDEDAD8" w:rsidR="00C77058" w:rsidRDefault="00C77058"/>
    <w:p w14:paraId="737E595F" w14:textId="51378799" w:rsidR="00C77058" w:rsidRDefault="00C77058"/>
    <w:p w14:paraId="5A59DC9C" w14:textId="44713951" w:rsidR="00C77058" w:rsidRDefault="00C77058"/>
    <w:p w14:paraId="530DC247" w14:textId="51E3086A" w:rsidR="00C77058" w:rsidRDefault="00C77058"/>
    <w:p w14:paraId="0DC6B68F" w14:textId="1B563C95" w:rsidR="00C77058" w:rsidRDefault="00C77058"/>
    <w:p w14:paraId="565ECF2F" w14:textId="77777777" w:rsidR="00C77058" w:rsidRDefault="00C77058"/>
    <w:sectPr w:rsidR="00C770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6F48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hAnsi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30737148"/>
    <w:multiLevelType w:val="hybridMultilevel"/>
    <w:tmpl w:val="9EF834F0"/>
    <w:lvl w:ilvl="0" w:tplc="040E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6435FC6"/>
    <w:multiLevelType w:val="hybridMultilevel"/>
    <w:tmpl w:val="34609F66"/>
    <w:lvl w:ilvl="0" w:tplc="55449D8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79097058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2157897">
    <w:abstractNumId w:val="1"/>
  </w:num>
  <w:num w:numId="3" w16cid:durableId="20056200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058"/>
    <w:rsid w:val="00002DEC"/>
    <w:rsid w:val="000344D9"/>
    <w:rsid w:val="00094CC6"/>
    <w:rsid w:val="000B14E6"/>
    <w:rsid w:val="000C3847"/>
    <w:rsid w:val="0010261B"/>
    <w:rsid w:val="00113C54"/>
    <w:rsid w:val="00143DD0"/>
    <w:rsid w:val="001813C2"/>
    <w:rsid w:val="001E472D"/>
    <w:rsid w:val="001F4AF8"/>
    <w:rsid w:val="001F6E93"/>
    <w:rsid w:val="00241CC5"/>
    <w:rsid w:val="00254BFD"/>
    <w:rsid w:val="002B7220"/>
    <w:rsid w:val="002C069A"/>
    <w:rsid w:val="002D66BD"/>
    <w:rsid w:val="003020C4"/>
    <w:rsid w:val="00303730"/>
    <w:rsid w:val="00336A2A"/>
    <w:rsid w:val="00337202"/>
    <w:rsid w:val="00350E61"/>
    <w:rsid w:val="00372628"/>
    <w:rsid w:val="00377D57"/>
    <w:rsid w:val="00395EE9"/>
    <w:rsid w:val="003971B7"/>
    <w:rsid w:val="003A2913"/>
    <w:rsid w:val="003A2FA4"/>
    <w:rsid w:val="003D2876"/>
    <w:rsid w:val="003D2BD9"/>
    <w:rsid w:val="00407A0B"/>
    <w:rsid w:val="004148FB"/>
    <w:rsid w:val="00414EB0"/>
    <w:rsid w:val="004540D1"/>
    <w:rsid w:val="004606D0"/>
    <w:rsid w:val="00486C5D"/>
    <w:rsid w:val="004A52BD"/>
    <w:rsid w:val="004C2447"/>
    <w:rsid w:val="004C2E51"/>
    <w:rsid w:val="00500AA7"/>
    <w:rsid w:val="00500FA1"/>
    <w:rsid w:val="0050781E"/>
    <w:rsid w:val="0051124F"/>
    <w:rsid w:val="00512402"/>
    <w:rsid w:val="0051412D"/>
    <w:rsid w:val="005245E8"/>
    <w:rsid w:val="00530219"/>
    <w:rsid w:val="00570E17"/>
    <w:rsid w:val="005819BC"/>
    <w:rsid w:val="00585ED6"/>
    <w:rsid w:val="005A179C"/>
    <w:rsid w:val="005C64B9"/>
    <w:rsid w:val="0062505E"/>
    <w:rsid w:val="0063022A"/>
    <w:rsid w:val="0064473E"/>
    <w:rsid w:val="00657B45"/>
    <w:rsid w:val="00696B6D"/>
    <w:rsid w:val="006D05D5"/>
    <w:rsid w:val="006D1A76"/>
    <w:rsid w:val="00705DC2"/>
    <w:rsid w:val="007108B2"/>
    <w:rsid w:val="007457DF"/>
    <w:rsid w:val="007548CB"/>
    <w:rsid w:val="0076335A"/>
    <w:rsid w:val="00763A11"/>
    <w:rsid w:val="007E5ED4"/>
    <w:rsid w:val="007F6C3D"/>
    <w:rsid w:val="00811FAE"/>
    <w:rsid w:val="00820CB0"/>
    <w:rsid w:val="00823E3A"/>
    <w:rsid w:val="008336A3"/>
    <w:rsid w:val="00855742"/>
    <w:rsid w:val="00887C2D"/>
    <w:rsid w:val="008A3016"/>
    <w:rsid w:val="008A7B98"/>
    <w:rsid w:val="00921A6D"/>
    <w:rsid w:val="009378FF"/>
    <w:rsid w:val="009423D5"/>
    <w:rsid w:val="00975932"/>
    <w:rsid w:val="0097771A"/>
    <w:rsid w:val="00981BAD"/>
    <w:rsid w:val="00987536"/>
    <w:rsid w:val="009875C9"/>
    <w:rsid w:val="00992148"/>
    <w:rsid w:val="009E65FC"/>
    <w:rsid w:val="00A27E6E"/>
    <w:rsid w:val="00A87D34"/>
    <w:rsid w:val="00AC004A"/>
    <w:rsid w:val="00AC730C"/>
    <w:rsid w:val="00AD10B4"/>
    <w:rsid w:val="00AE2B48"/>
    <w:rsid w:val="00B20936"/>
    <w:rsid w:val="00B40599"/>
    <w:rsid w:val="00B40F14"/>
    <w:rsid w:val="00B476D9"/>
    <w:rsid w:val="00B74DBA"/>
    <w:rsid w:val="00B84A3E"/>
    <w:rsid w:val="00B87230"/>
    <w:rsid w:val="00BB4D61"/>
    <w:rsid w:val="00BD21CE"/>
    <w:rsid w:val="00C20CBE"/>
    <w:rsid w:val="00C21D43"/>
    <w:rsid w:val="00C23589"/>
    <w:rsid w:val="00C2437E"/>
    <w:rsid w:val="00C77058"/>
    <w:rsid w:val="00CA0747"/>
    <w:rsid w:val="00CB5EF6"/>
    <w:rsid w:val="00CD0074"/>
    <w:rsid w:val="00CD4C9E"/>
    <w:rsid w:val="00CE4859"/>
    <w:rsid w:val="00CF365A"/>
    <w:rsid w:val="00D01384"/>
    <w:rsid w:val="00D02597"/>
    <w:rsid w:val="00D30719"/>
    <w:rsid w:val="00D430CE"/>
    <w:rsid w:val="00D45FE5"/>
    <w:rsid w:val="00D8110C"/>
    <w:rsid w:val="00D872D9"/>
    <w:rsid w:val="00DC6F12"/>
    <w:rsid w:val="00DD11A2"/>
    <w:rsid w:val="00DD45F2"/>
    <w:rsid w:val="00DE223F"/>
    <w:rsid w:val="00E03980"/>
    <w:rsid w:val="00E10F48"/>
    <w:rsid w:val="00E1595B"/>
    <w:rsid w:val="00E2565A"/>
    <w:rsid w:val="00E26A80"/>
    <w:rsid w:val="00E578B6"/>
    <w:rsid w:val="00E613A5"/>
    <w:rsid w:val="00E65B4E"/>
    <w:rsid w:val="00E97159"/>
    <w:rsid w:val="00EA5629"/>
    <w:rsid w:val="00EE0FB8"/>
    <w:rsid w:val="00EE16BD"/>
    <w:rsid w:val="00F022EF"/>
    <w:rsid w:val="00F14E3F"/>
    <w:rsid w:val="00F71439"/>
    <w:rsid w:val="00F805DA"/>
    <w:rsid w:val="00F80BF4"/>
    <w:rsid w:val="00FA300D"/>
    <w:rsid w:val="00FB00B4"/>
    <w:rsid w:val="00FB5E95"/>
    <w:rsid w:val="00FD45D6"/>
    <w:rsid w:val="00FF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491A2"/>
  <w15:chartTrackingRefBased/>
  <w15:docId w15:val="{88A6D378-5D9B-44B0-9AEB-E4D8BD05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7705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rtelmezett">
    <w:name w:val="Alapértelmezett"/>
    <w:rsid w:val="00C77058"/>
    <w:pPr>
      <w:tabs>
        <w:tab w:val="left" w:pos="708"/>
      </w:tabs>
      <w:suppressAutoHyphens/>
      <w:spacing w:after="0" w:line="240" w:lineRule="auto"/>
    </w:pPr>
    <w:rPr>
      <w:rFonts w:ascii="Algerian" w:eastAsia="SimSun" w:hAnsi="Algerian" w:cs="Algerian"/>
      <w:color w:val="000000"/>
      <w:sz w:val="24"/>
      <w:szCs w:val="24"/>
      <w:lang w:eastAsia="zh-CN" w:bidi="hi-IN"/>
    </w:rPr>
  </w:style>
  <w:style w:type="paragraph" w:styleId="lfej">
    <w:name w:val="header"/>
    <w:basedOn w:val="Norml"/>
    <w:link w:val="lfejChar"/>
    <w:uiPriority w:val="99"/>
    <w:rsid w:val="004A52BD"/>
    <w:pPr>
      <w:tabs>
        <w:tab w:val="center" w:pos="4536"/>
        <w:tab w:val="right" w:pos="9072"/>
      </w:tabs>
    </w:pPr>
    <w:rPr>
      <w:b/>
    </w:rPr>
  </w:style>
  <w:style w:type="character" w:customStyle="1" w:styleId="lfejChar">
    <w:name w:val="Élőfej Char"/>
    <w:basedOn w:val="Bekezdsalapbettpusa"/>
    <w:link w:val="lfej"/>
    <w:uiPriority w:val="99"/>
    <w:rsid w:val="004A52B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4A52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71298-841D-4D47-8A70-8008538CF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665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2</cp:revision>
  <dcterms:created xsi:type="dcterms:W3CDTF">2022-12-13T09:47:00Z</dcterms:created>
  <dcterms:modified xsi:type="dcterms:W3CDTF">2022-12-13T09:47:00Z</dcterms:modified>
</cp:coreProperties>
</file>